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D09" w:rsidRPr="005A5ACA" w:rsidRDefault="00AA3D09" w:rsidP="00AA3D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5ACA">
        <w:rPr>
          <w:rFonts w:ascii="Times New Roman" w:hAnsi="Times New Roman" w:cs="Times New Roman"/>
          <w:b/>
          <w:bCs/>
          <w:sz w:val="32"/>
          <w:szCs w:val="32"/>
        </w:rPr>
        <w:t>DEMO PRAKTIKUM 4</w:t>
      </w:r>
    </w:p>
    <w:p w:rsidR="00AA3D09" w:rsidRPr="005A5ACA" w:rsidRDefault="00AA3D09" w:rsidP="00AA3D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A3D09" w:rsidRPr="005A5ACA" w:rsidRDefault="00AA3D09" w:rsidP="00AA3D09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Nama : Wildan Fauzy M. H.</w:t>
      </w:r>
    </w:p>
    <w:p w:rsidR="00AA3D09" w:rsidRPr="005A5ACA" w:rsidRDefault="00AA3D09" w:rsidP="00AA3D09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NRP : 5025221044</w:t>
      </w:r>
    </w:p>
    <w:p w:rsidR="00AA3D09" w:rsidRPr="005A5ACA" w:rsidRDefault="00AA3D09" w:rsidP="00AA3D09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AC Praktikum : 1 (ERSY4)</w:t>
      </w:r>
    </w:p>
    <w:p w:rsidR="00AA3D09" w:rsidRPr="005A5ACA" w:rsidRDefault="00AA3D09" w:rsidP="00AA3D09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AC Revisi : 3 (_R, DAYAT9, PPA)</w:t>
      </w:r>
    </w:p>
    <w:p w:rsidR="00ED4E21" w:rsidRPr="005A5ACA" w:rsidRDefault="00AA3D09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D0DB7" wp14:editId="336958D6">
            <wp:extent cx="4701947" cy="4206605"/>
            <wp:effectExtent l="0" t="0" r="3810" b="3810"/>
            <wp:docPr id="202469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98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09" w:rsidRPr="005A5ACA" w:rsidRDefault="00AA3D09" w:rsidP="00AA3D09">
      <w:pPr>
        <w:rPr>
          <w:rFonts w:ascii="Times New Roman" w:hAnsi="Times New Roman" w:cs="Times New Roman"/>
          <w:sz w:val="24"/>
          <w:szCs w:val="24"/>
        </w:rPr>
      </w:pPr>
    </w:p>
    <w:p w:rsidR="00AA3D09" w:rsidRPr="005A5ACA" w:rsidRDefault="00AA3D09" w:rsidP="00AA3D09">
      <w:pPr>
        <w:rPr>
          <w:rFonts w:ascii="Times New Roman" w:hAnsi="Times New Roman" w:cs="Times New Roman"/>
          <w:sz w:val="24"/>
          <w:szCs w:val="24"/>
        </w:rPr>
      </w:pPr>
    </w:p>
    <w:p w:rsidR="00AA3D09" w:rsidRPr="005A5ACA" w:rsidRDefault="00AA3D09" w:rsidP="00AA3D09">
      <w:pPr>
        <w:rPr>
          <w:rFonts w:ascii="Times New Roman" w:hAnsi="Times New Roman" w:cs="Times New Roman"/>
          <w:sz w:val="24"/>
          <w:szCs w:val="24"/>
        </w:rPr>
      </w:pPr>
    </w:p>
    <w:p w:rsidR="00AA3D09" w:rsidRPr="005A5ACA" w:rsidRDefault="00AA3D09" w:rsidP="00AA3D09">
      <w:pPr>
        <w:rPr>
          <w:rFonts w:ascii="Times New Roman" w:hAnsi="Times New Roman" w:cs="Times New Roman"/>
          <w:sz w:val="24"/>
          <w:szCs w:val="24"/>
        </w:rPr>
      </w:pPr>
    </w:p>
    <w:p w:rsidR="00AA3D09" w:rsidRPr="005A5ACA" w:rsidRDefault="00AA3D09" w:rsidP="00AA3D0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ab/>
      </w:r>
    </w:p>
    <w:p w:rsidR="00AA3D09" w:rsidRPr="005A5ACA" w:rsidRDefault="00AA3D09" w:rsidP="00AA3D0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AA3D09" w:rsidRPr="005A5ACA" w:rsidRDefault="00AA3D09" w:rsidP="00AA3D0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AA3D09" w:rsidRPr="005A5ACA" w:rsidRDefault="00AA3D09" w:rsidP="00AA3D0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AA3D09" w:rsidRPr="005A5ACA" w:rsidRDefault="00AA3D09" w:rsidP="00AA3D0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AA3D09" w:rsidRPr="005A5ACA" w:rsidRDefault="00AA3D09" w:rsidP="00AA3D09">
      <w:pPr>
        <w:pStyle w:val="Heading1"/>
        <w:rPr>
          <w:rFonts w:ascii="Times New Roman" w:hAnsi="Times New Roman" w:cs="Times New Roman"/>
        </w:rPr>
      </w:pPr>
      <w:r w:rsidRPr="005A5ACA">
        <w:rPr>
          <w:rFonts w:ascii="Times New Roman" w:hAnsi="Times New Roman" w:cs="Times New Roman"/>
        </w:rPr>
        <w:lastRenderedPageBreak/>
        <w:t>Penjelasan Soal Dayat</w:t>
      </w:r>
      <w:r w:rsidR="00F70A09" w:rsidRPr="005A5ACA">
        <w:rPr>
          <w:rFonts w:ascii="Times New Roman" w:hAnsi="Times New Roman" w:cs="Times New Roman"/>
        </w:rPr>
        <w:t>9</w:t>
      </w:r>
    </w:p>
    <w:p w:rsidR="00921214" w:rsidRPr="005A5ACA" w:rsidRDefault="00921214" w:rsidP="00AA3D09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ab/>
        <w:t>Soal dari dayat dapat diselesaikan dengan menggunakan algoritma BFS yang disesuaikan denagn kebutuhan soal. Berikut merupakan function yang dapat dipakai :</w:t>
      </w:r>
      <w:r w:rsidRPr="005A5ACA">
        <w:rPr>
          <w:rFonts w:ascii="Times New Roman" w:hAnsi="Times New Roman" w:cs="Times New Roman"/>
          <w:sz w:val="24"/>
          <w:szCs w:val="24"/>
        </w:rPr>
        <w:br/>
      </w:r>
    </w:p>
    <w:p w:rsidR="00AA3D09" w:rsidRPr="005A5ACA" w:rsidRDefault="00921214" w:rsidP="00AA3D09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8461DF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5799455"/>
            <wp:effectExtent l="0" t="0" r="2540" b="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171385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507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214" w:rsidRPr="005A5ACA" w:rsidRDefault="00921214" w:rsidP="00AA3D09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lastRenderedPageBreak/>
        <w:t>Adapun fungsi utamanya dalah sebagai berikut :</w:t>
      </w:r>
      <w:r w:rsidRPr="005A5ACA">
        <w:rPr>
          <w:rFonts w:ascii="Times New Roman" w:hAnsi="Times New Roman" w:cs="Times New Roman"/>
          <w:sz w:val="24"/>
          <w:szCs w:val="24"/>
        </w:rPr>
        <w:br/>
      </w:r>
      <w:r w:rsidRPr="005A5A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5E725" wp14:editId="73F3D5C6">
            <wp:extent cx="3406435" cy="3977985"/>
            <wp:effectExtent l="0" t="0" r="3810" b="3810"/>
            <wp:docPr id="18727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8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14" w:rsidRPr="005A5ACA" w:rsidRDefault="00921214" w:rsidP="00921214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Fungsi utama tersebut pada dasarnya memiliki algoritma sebagai berikut :</w:t>
      </w:r>
      <w:r w:rsidRPr="005A5ACA">
        <w:rPr>
          <w:rFonts w:ascii="Times New Roman" w:hAnsi="Times New Roman" w:cs="Times New Roman"/>
          <w:sz w:val="24"/>
          <w:szCs w:val="24"/>
        </w:rPr>
        <w:br/>
        <w:t>- Program membaca input dari user untuk jumlah baris (rows), jumlah kolom (cols), dan jumlah query (queries).</w:t>
      </w:r>
    </w:p>
    <w:p w:rsidR="00921214" w:rsidRPr="005A5ACA" w:rsidRDefault="00921214" w:rsidP="00921214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- Program kemudian membaca input untuk setiap karakter grid</w:t>
      </w:r>
    </w:p>
    <w:p w:rsidR="00921214" w:rsidRPr="005A5ACA" w:rsidRDefault="00921214" w:rsidP="00921214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- Untuk setiap query, program akan melakukan hal-hal berikut :</w:t>
      </w:r>
      <w:r w:rsidRPr="005A5ACA">
        <w:rPr>
          <w:rFonts w:ascii="Times New Roman" w:hAnsi="Times New Roman" w:cs="Times New Roman"/>
          <w:sz w:val="24"/>
          <w:szCs w:val="24"/>
        </w:rPr>
        <w:br/>
      </w:r>
      <w:r w:rsidRPr="005A5ACA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70A09" w:rsidRPr="005A5ACA">
        <w:rPr>
          <w:rFonts w:ascii="Times New Roman" w:hAnsi="Times New Roman" w:cs="Times New Roman"/>
          <w:sz w:val="24"/>
          <w:szCs w:val="24"/>
        </w:rPr>
        <w:t>Setel semua elemen visited menjadi false.</w:t>
      </w:r>
    </w:p>
    <w:p w:rsidR="00F70A09" w:rsidRPr="005A5ACA" w:rsidRDefault="00F70A09" w:rsidP="00921214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ab/>
        <w:t>- Baca input untuk koordinat x dan y.</w:t>
      </w:r>
    </w:p>
    <w:p w:rsidR="00F70A09" w:rsidRPr="005A5ACA" w:rsidRDefault="00F70A09" w:rsidP="00921214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ab/>
        <w:t>- Panggil fungsi bfs dengan koordinat (x - 1, y - 1) dan cetak hasilnya.</w:t>
      </w:r>
    </w:p>
    <w:p w:rsidR="00F70A09" w:rsidRPr="005A5ACA" w:rsidRDefault="00F70A09" w:rsidP="00921214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- Program akn berakhir jika semua query selesai.</w:t>
      </w:r>
    </w:p>
    <w:p w:rsidR="00F70A09" w:rsidRPr="005A5ACA" w:rsidRDefault="00F70A09" w:rsidP="00921214">
      <w:pPr>
        <w:rPr>
          <w:rFonts w:ascii="Times New Roman" w:hAnsi="Times New Roman" w:cs="Times New Roman"/>
          <w:sz w:val="24"/>
          <w:szCs w:val="24"/>
        </w:rPr>
      </w:pPr>
    </w:p>
    <w:p w:rsidR="00F70A09" w:rsidRPr="005A5ACA" w:rsidRDefault="00F70A09" w:rsidP="00921214">
      <w:pPr>
        <w:rPr>
          <w:rFonts w:ascii="Times New Roman" w:hAnsi="Times New Roman" w:cs="Times New Roman"/>
          <w:sz w:val="24"/>
          <w:szCs w:val="24"/>
        </w:rPr>
      </w:pPr>
    </w:p>
    <w:p w:rsidR="00F70A09" w:rsidRPr="005A5ACA" w:rsidRDefault="00F70A09" w:rsidP="00921214">
      <w:pPr>
        <w:rPr>
          <w:rFonts w:ascii="Times New Roman" w:hAnsi="Times New Roman" w:cs="Times New Roman"/>
          <w:sz w:val="24"/>
          <w:szCs w:val="24"/>
        </w:rPr>
      </w:pPr>
    </w:p>
    <w:p w:rsidR="00F70A09" w:rsidRPr="005A5ACA" w:rsidRDefault="00F70A09" w:rsidP="00921214">
      <w:pPr>
        <w:rPr>
          <w:rFonts w:ascii="Times New Roman" w:hAnsi="Times New Roman" w:cs="Times New Roman"/>
          <w:sz w:val="24"/>
          <w:szCs w:val="24"/>
        </w:rPr>
      </w:pPr>
    </w:p>
    <w:p w:rsidR="00F70A09" w:rsidRPr="005A5ACA" w:rsidRDefault="00F70A09" w:rsidP="00921214">
      <w:pPr>
        <w:rPr>
          <w:rFonts w:ascii="Times New Roman" w:hAnsi="Times New Roman" w:cs="Times New Roman"/>
          <w:sz w:val="24"/>
          <w:szCs w:val="24"/>
        </w:rPr>
      </w:pPr>
    </w:p>
    <w:p w:rsidR="00F70A09" w:rsidRPr="005A5ACA" w:rsidRDefault="00F70A09" w:rsidP="00921214">
      <w:pPr>
        <w:rPr>
          <w:rFonts w:ascii="Times New Roman" w:hAnsi="Times New Roman" w:cs="Times New Roman"/>
          <w:sz w:val="24"/>
          <w:szCs w:val="24"/>
        </w:rPr>
      </w:pPr>
    </w:p>
    <w:p w:rsidR="00F70A09" w:rsidRPr="005A5ACA" w:rsidRDefault="00F70A09" w:rsidP="00921214">
      <w:pPr>
        <w:rPr>
          <w:rFonts w:ascii="Times New Roman" w:hAnsi="Times New Roman" w:cs="Times New Roman"/>
          <w:sz w:val="24"/>
          <w:szCs w:val="24"/>
        </w:rPr>
      </w:pPr>
    </w:p>
    <w:p w:rsidR="00F70A09" w:rsidRPr="005A5ACA" w:rsidRDefault="00F70A09" w:rsidP="00921214">
      <w:pPr>
        <w:rPr>
          <w:rFonts w:ascii="Times New Roman" w:hAnsi="Times New Roman" w:cs="Times New Roman"/>
          <w:sz w:val="24"/>
          <w:szCs w:val="24"/>
        </w:rPr>
      </w:pPr>
    </w:p>
    <w:p w:rsidR="00F70A09" w:rsidRPr="005A5ACA" w:rsidRDefault="00F70A09" w:rsidP="00F70A09">
      <w:pPr>
        <w:pStyle w:val="Heading1"/>
        <w:rPr>
          <w:rFonts w:ascii="Times New Roman" w:hAnsi="Times New Roman" w:cs="Times New Roman"/>
        </w:rPr>
      </w:pPr>
      <w:r w:rsidRPr="005A5ACA">
        <w:rPr>
          <w:rFonts w:ascii="Times New Roman" w:hAnsi="Times New Roman" w:cs="Times New Roman"/>
        </w:rPr>
        <w:lastRenderedPageBreak/>
        <w:t>Penjelasan Soal PPA (Perang Parit Air)</w:t>
      </w:r>
    </w:p>
    <w:p w:rsidR="00F70A09" w:rsidRPr="005A5ACA" w:rsidRDefault="00F70A09" w:rsidP="008C7F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Soal PPA dapat diselesaikan dengan menggunakan algoritma BFS untuk menjellajahi dan menghitunga luas area tergenang sesuai dengan keterangan soal. Adapun function yang dipakai adalah sebagai berikut :</w:t>
      </w:r>
    </w:p>
    <w:p w:rsidR="00F70A09" w:rsidRPr="005A5ACA" w:rsidRDefault="00FE2EC4" w:rsidP="00F70A09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9964F" wp14:editId="20A0F5B7">
            <wp:extent cx="4663844" cy="739204"/>
            <wp:effectExtent l="0" t="0" r="3810" b="3810"/>
            <wp:docPr id="3169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8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C4" w:rsidRPr="005A5ACA" w:rsidRDefault="00FE2EC4" w:rsidP="008C7FCE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091A0" wp14:editId="11158DE7">
            <wp:extent cx="5608806" cy="4854361"/>
            <wp:effectExtent l="0" t="0" r="0" b="3810"/>
            <wp:docPr id="151577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73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C4" w:rsidRPr="005A5ACA" w:rsidRDefault="00FE2EC4" w:rsidP="00FE2EC4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Adapun fungsi utama dalam program ini adalah sebagai berikut :</w:t>
      </w:r>
      <w:r w:rsidRPr="005A5ACA">
        <w:rPr>
          <w:rFonts w:ascii="Times New Roman" w:hAnsi="Times New Roman" w:cs="Times New Roman"/>
          <w:sz w:val="24"/>
          <w:szCs w:val="24"/>
        </w:rPr>
        <w:br/>
      </w:r>
      <w:r w:rsidR="00F10731" w:rsidRPr="005A5ACA">
        <w:rPr>
          <w:rFonts w:ascii="Times New Roman" w:hAnsi="Times New Roman" w:cs="Times New Roman"/>
          <w:sz w:val="24"/>
          <w:szCs w:val="24"/>
        </w:rPr>
        <w:t>- Program membaca input user yang berupa jumlah baris (N), jumlah kolom (M), koordinat awal startX dan startY.</w:t>
      </w:r>
    </w:p>
    <w:p w:rsidR="00F10731" w:rsidRPr="005A5ACA" w:rsidRDefault="00F10731" w:rsidP="00FE2EC4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- Program kemudian membuat matriks ketinggian heights dengan ukuran N x M</w:t>
      </w:r>
    </w:p>
    <w:p w:rsidR="00F10731" w:rsidRPr="005A5ACA" w:rsidRDefault="00F10731" w:rsidP="00FE2EC4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- Program kemudian membaca input ketinggian setiap elemen</w:t>
      </w:r>
    </w:p>
    <w:p w:rsidR="00F10731" w:rsidRPr="005A5ACA" w:rsidRDefault="00F10731" w:rsidP="00FE2EC4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- Program kemudian memanggil fungsi DeteksiAreaTergenang dengan koordinat awal (startX - 1, startY - 1) dan mencetak hasilnya.</w:t>
      </w:r>
    </w:p>
    <w:p w:rsidR="00F10731" w:rsidRPr="005A5ACA" w:rsidRDefault="00F10731" w:rsidP="00FE2EC4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- Setelah mencetak hasil, Program akan berakhir.</w:t>
      </w:r>
    </w:p>
    <w:p w:rsidR="00F10731" w:rsidRPr="005A5ACA" w:rsidRDefault="008C7FCE" w:rsidP="008C7FCE">
      <w:pPr>
        <w:pStyle w:val="Heading1"/>
        <w:rPr>
          <w:rFonts w:ascii="Times New Roman" w:hAnsi="Times New Roman" w:cs="Times New Roman"/>
        </w:rPr>
      </w:pPr>
      <w:r w:rsidRPr="005A5ACA">
        <w:rPr>
          <w:rFonts w:ascii="Times New Roman" w:hAnsi="Times New Roman" w:cs="Times New Roman"/>
        </w:rPr>
        <w:lastRenderedPageBreak/>
        <w:t>Penjelasan Soal _R</w:t>
      </w:r>
    </w:p>
    <w:p w:rsidR="008C7FCE" w:rsidRPr="005A5ACA" w:rsidRDefault="00FD17F0" w:rsidP="008C7FCE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ab/>
        <w:t>Soal dapat diselesaikan dengan algoritma BFS untuk mencari Shortest Path antara dua titik. Adapun function yang digunakan dalam program adalah sebagai berikut :</w:t>
      </w:r>
    </w:p>
    <w:p w:rsidR="00FD17F0" w:rsidRPr="005A5ACA" w:rsidRDefault="00FD17F0" w:rsidP="008C7FCE">
      <w:pPr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4C3361" wp14:editId="786B6AC8">
            <wp:extent cx="4968671" cy="2377646"/>
            <wp:effectExtent l="0" t="0" r="3810" b="3810"/>
            <wp:docPr id="115137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74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F0" w:rsidRPr="005A5ACA" w:rsidRDefault="00F10731" w:rsidP="00FE2EC4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 </w:t>
      </w:r>
      <w:r w:rsidR="001D1344" w:rsidRPr="005A5A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2108B9" wp14:editId="17A117E3">
            <wp:extent cx="5731510" cy="1433195"/>
            <wp:effectExtent l="0" t="0" r="2540" b="0"/>
            <wp:docPr id="137570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01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44" w:rsidRPr="005A5ACA" w:rsidRDefault="001D1344" w:rsidP="00FE2EC4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4CC1CB" wp14:editId="78832F52">
            <wp:extent cx="5067300" cy="5618136"/>
            <wp:effectExtent l="0" t="0" r="0" b="1905"/>
            <wp:docPr id="102566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60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1515" cy="56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44" w:rsidRPr="005A5ACA" w:rsidRDefault="001D1344" w:rsidP="00FE2EC4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9494B" wp14:editId="10F81437">
            <wp:extent cx="4961050" cy="2827265"/>
            <wp:effectExtent l="0" t="0" r="0" b="0"/>
            <wp:docPr id="18000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0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44" w:rsidRPr="005A5ACA" w:rsidRDefault="001D1344" w:rsidP="00FE2EC4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</w:p>
    <w:p w:rsidR="001D1344" w:rsidRPr="005A5ACA" w:rsidRDefault="001D1344" w:rsidP="00FE2EC4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lastRenderedPageBreak/>
        <w:t>Adapun main functionnya adalah sebagai berikut :</w:t>
      </w:r>
      <w:r w:rsidRPr="005A5ACA">
        <w:rPr>
          <w:rFonts w:ascii="Times New Roman" w:hAnsi="Times New Roman" w:cs="Times New Roman"/>
          <w:sz w:val="24"/>
          <w:szCs w:val="24"/>
        </w:rPr>
        <w:br/>
      </w:r>
      <w:r w:rsidRPr="005A5A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E2A65E" wp14:editId="15E75367">
            <wp:extent cx="4160881" cy="4770533"/>
            <wp:effectExtent l="0" t="0" r="0" b="0"/>
            <wp:docPr id="184533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32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44" w:rsidRPr="005A5ACA" w:rsidRDefault="001D1344" w:rsidP="00FE2EC4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</w:p>
    <w:p w:rsidR="00073A31" w:rsidRPr="005A5ACA" w:rsidRDefault="001D1344" w:rsidP="00073A31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Program diatas memiliki algoritma sebagai berikut :</w:t>
      </w:r>
      <w:r w:rsidRPr="005A5ACA">
        <w:rPr>
          <w:rFonts w:ascii="Times New Roman" w:hAnsi="Times New Roman" w:cs="Times New Roman"/>
          <w:sz w:val="24"/>
          <w:szCs w:val="24"/>
        </w:rPr>
        <w:br/>
      </w:r>
      <w:r w:rsidR="00073A31" w:rsidRPr="005A5ACA">
        <w:rPr>
          <w:rFonts w:ascii="Times New Roman" w:hAnsi="Times New Roman" w:cs="Times New Roman"/>
          <w:sz w:val="24"/>
          <w:szCs w:val="24"/>
        </w:rPr>
        <w:t>- Program m</w:t>
      </w:r>
      <w:r w:rsidR="00073A31" w:rsidRPr="005A5ACA">
        <w:rPr>
          <w:rFonts w:ascii="Times New Roman" w:hAnsi="Times New Roman" w:cs="Times New Roman"/>
          <w:sz w:val="24"/>
          <w:szCs w:val="24"/>
        </w:rPr>
        <w:t xml:space="preserve">embaca input ukuran peta X dan Y dari </w:t>
      </w:r>
      <w:r w:rsidR="00073A31" w:rsidRPr="005A5ACA">
        <w:rPr>
          <w:rFonts w:ascii="Times New Roman" w:hAnsi="Times New Roman" w:cs="Times New Roman"/>
          <w:sz w:val="24"/>
          <w:szCs w:val="24"/>
        </w:rPr>
        <w:t>user</w:t>
      </w:r>
      <w:r w:rsidR="00073A31" w:rsidRPr="005A5ACA">
        <w:rPr>
          <w:rFonts w:ascii="Times New Roman" w:hAnsi="Times New Roman" w:cs="Times New Roman"/>
          <w:sz w:val="24"/>
          <w:szCs w:val="24"/>
        </w:rPr>
        <w:t>.</w:t>
      </w:r>
    </w:p>
    <w:p w:rsidR="00073A31" w:rsidRPr="005A5ACA" w:rsidRDefault="00073A31" w:rsidP="00073A31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- </w:t>
      </w:r>
      <w:r w:rsidRPr="005A5ACA">
        <w:rPr>
          <w:rFonts w:ascii="Times New Roman" w:hAnsi="Times New Roman" w:cs="Times New Roman"/>
          <w:sz w:val="24"/>
          <w:szCs w:val="24"/>
        </w:rPr>
        <w:t>Program membaca matriks karakter map yang merepresentasikan peta dari pengguna.</w:t>
      </w:r>
    </w:p>
    <w:p w:rsidR="00073A31" w:rsidRPr="005A5ACA" w:rsidRDefault="00073A31" w:rsidP="00073A31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- </w:t>
      </w:r>
      <w:r w:rsidRPr="005A5ACA">
        <w:rPr>
          <w:rFonts w:ascii="Times New Roman" w:hAnsi="Times New Roman" w:cs="Times New Roman"/>
          <w:sz w:val="24"/>
          <w:szCs w:val="24"/>
        </w:rPr>
        <w:t xml:space="preserve">Program </w:t>
      </w:r>
      <w:r w:rsidRPr="005A5ACA">
        <w:rPr>
          <w:rFonts w:ascii="Times New Roman" w:hAnsi="Times New Roman" w:cs="Times New Roman"/>
          <w:sz w:val="24"/>
          <w:szCs w:val="24"/>
        </w:rPr>
        <w:t xml:space="preserve"> m</w:t>
      </w:r>
      <w:r w:rsidRPr="005A5ACA">
        <w:rPr>
          <w:rFonts w:ascii="Times New Roman" w:hAnsi="Times New Roman" w:cs="Times New Roman"/>
          <w:sz w:val="24"/>
          <w:szCs w:val="24"/>
        </w:rPr>
        <w:t>encari posisi awal (start) dan posisi akhir (end) dalam matriks map.</w:t>
      </w:r>
    </w:p>
    <w:p w:rsidR="00073A31" w:rsidRPr="005A5ACA" w:rsidRDefault="00073A31" w:rsidP="00073A31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- </w:t>
      </w:r>
      <w:r w:rsidRPr="005A5ACA">
        <w:rPr>
          <w:rFonts w:ascii="Times New Roman" w:hAnsi="Times New Roman" w:cs="Times New Roman"/>
          <w:sz w:val="24"/>
          <w:szCs w:val="24"/>
        </w:rPr>
        <w:t xml:space="preserve">Program </w:t>
      </w:r>
      <w:r w:rsidRPr="005A5ACA">
        <w:rPr>
          <w:rFonts w:ascii="Times New Roman" w:hAnsi="Times New Roman" w:cs="Times New Roman"/>
          <w:sz w:val="24"/>
          <w:szCs w:val="24"/>
        </w:rPr>
        <w:t>mengi</w:t>
      </w:r>
      <w:r w:rsidRPr="005A5ACA">
        <w:rPr>
          <w:rFonts w:ascii="Times New Roman" w:hAnsi="Times New Roman" w:cs="Times New Roman"/>
          <w:sz w:val="24"/>
          <w:szCs w:val="24"/>
        </w:rPr>
        <w:t>nisialisasi variabel maxX dan maxY dengan ukuran peta (map[0].size() dan map.size()).</w:t>
      </w:r>
    </w:p>
    <w:p w:rsidR="00073A31" w:rsidRPr="005A5ACA" w:rsidRDefault="00073A31" w:rsidP="00073A31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- </w:t>
      </w:r>
      <w:r w:rsidRPr="005A5ACA">
        <w:rPr>
          <w:rFonts w:ascii="Times New Roman" w:hAnsi="Times New Roman" w:cs="Times New Roman"/>
          <w:sz w:val="24"/>
          <w:szCs w:val="24"/>
        </w:rPr>
        <w:t xml:space="preserve">Program </w:t>
      </w:r>
      <w:r w:rsidRPr="005A5ACA">
        <w:rPr>
          <w:rFonts w:ascii="Times New Roman" w:hAnsi="Times New Roman" w:cs="Times New Roman"/>
          <w:sz w:val="24"/>
          <w:szCs w:val="24"/>
        </w:rPr>
        <w:t xml:space="preserve">juga </w:t>
      </w:r>
      <w:r w:rsidRPr="005A5ACA">
        <w:rPr>
          <w:rFonts w:ascii="Times New Roman" w:hAnsi="Times New Roman" w:cs="Times New Roman"/>
          <w:sz w:val="24"/>
          <w:szCs w:val="24"/>
        </w:rPr>
        <w:t>menginisialisasi matriks visited dengan ukuran maxY x maxX dan setiap elemennya diisi dengan nilai false. Matriks visited digunakan untuk menandai posisi yang telah dikunjungi selama pencarian jalur.</w:t>
      </w:r>
    </w:p>
    <w:p w:rsidR="00073A31" w:rsidRPr="005A5ACA" w:rsidRDefault="00073A31" w:rsidP="00073A31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- </w:t>
      </w:r>
      <w:r w:rsidRPr="005A5ACA">
        <w:rPr>
          <w:rFonts w:ascii="Times New Roman" w:hAnsi="Times New Roman" w:cs="Times New Roman"/>
          <w:sz w:val="24"/>
          <w:szCs w:val="24"/>
        </w:rPr>
        <w:t xml:space="preserve">Program </w:t>
      </w:r>
      <w:r w:rsidRPr="005A5ACA">
        <w:rPr>
          <w:rFonts w:ascii="Times New Roman" w:hAnsi="Times New Roman" w:cs="Times New Roman"/>
          <w:sz w:val="24"/>
          <w:szCs w:val="24"/>
        </w:rPr>
        <w:t xml:space="preserve">kemudian </w:t>
      </w:r>
      <w:r w:rsidRPr="005A5ACA">
        <w:rPr>
          <w:rFonts w:ascii="Times New Roman" w:hAnsi="Times New Roman" w:cs="Times New Roman"/>
          <w:sz w:val="24"/>
          <w:szCs w:val="24"/>
        </w:rPr>
        <w:t>menginisialisasi matriks parent dengan ukuran maxY x maxX dan setiap elemennya diisi dengan posisi (-1, -1). Matriks parent digunakan untuk menyimpan posisi tetangga sebelumnya yang menuju ke suatu posisi pada jalur terpendek.</w:t>
      </w:r>
    </w:p>
    <w:p w:rsidR="00073A31" w:rsidRPr="005A5ACA" w:rsidRDefault="00073A31" w:rsidP="00073A31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- Kemudian, </w:t>
      </w:r>
      <w:r w:rsidRPr="005A5ACA">
        <w:rPr>
          <w:rFonts w:ascii="Times New Roman" w:hAnsi="Times New Roman" w:cs="Times New Roman"/>
          <w:sz w:val="24"/>
          <w:szCs w:val="24"/>
        </w:rPr>
        <w:t>Program menginisialisasi antrian (queue) q dan masukkan posisi start ke dalam antrian. Set posisi start sebagai posisi yang telah dikunjungi (visited[start.y][start.x] = true).</w:t>
      </w:r>
    </w:p>
    <w:p w:rsidR="00073A31" w:rsidRPr="005A5ACA" w:rsidRDefault="00073A31" w:rsidP="00073A31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- </w:t>
      </w:r>
      <w:r w:rsidRPr="005A5ACA">
        <w:rPr>
          <w:rFonts w:ascii="Times New Roman" w:hAnsi="Times New Roman" w:cs="Times New Roman"/>
          <w:sz w:val="24"/>
          <w:szCs w:val="24"/>
        </w:rPr>
        <w:t xml:space="preserve">Selama antrian tidak kosong, </w:t>
      </w:r>
      <w:r w:rsidRPr="005A5ACA">
        <w:rPr>
          <w:rFonts w:ascii="Times New Roman" w:hAnsi="Times New Roman" w:cs="Times New Roman"/>
          <w:sz w:val="24"/>
          <w:szCs w:val="24"/>
        </w:rPr>
        <w:t xml:space="preserve">Program akan melakukan hal-hal </w:t>
      </w:r>
      <w:r w:rsidRPr="005A5ACA">
        <w:rPr>
          <w:rFonts w:ascii="Times New Roman" w:hAnsi="Times New Roman" w:cs="Times New Roman"/>
          <w:sz w:val="24"/>
          <w:szCs w:val="24"/>
        </w:rPr>
        <w:t>berikut:</w:t>
      </w:r>
    </w:p>
    <w:p w:rsidR="00073A31" w:rsidRPr="005A5ACA" w:rsidRDefault="00073A31" w:rsidP="00073A31">
      <w:pPr>
        <w:pStyle w:val="ListParagraph"/>
        <w:numPr>
          <w:ilvl w:val="0"/>
          <w:numId w:val="1"/>
        </w:num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lastRenderedPageBreak/>
        <w:t>Ambil posisi curr dari depan antrian (q.front()) dan hapus posisi tersebut dari antrian (q.pop()).</w:t>
      </w:r>
    </w:p>
    <w:p w:rsidR="00073A31" w:rsidRPr="005A5ACA" w:rsidRDefault="00073A31" w:rsidP="00073A31">
      <w:pPr>
        <w:pStyle w:val="ListParagraph"/>
        <w:numPr>
          <w:ilvl w:val="0"/>
          <w:numId w:val="1"/>
        </w:num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Program memeriksa</w:t>
      </w:r>
      <w:r w:rsidRPr="005A5ACA">
        <w:rPr>
          <w:rFonts w:ascii="Times New Roman" w:hAnsi="Times New Roman" w:cs="Times New Roman"/>
          <w:sz w:val="24"/>
          <w:szCs w:val="24"/>
        </w:rPr>
        <w:t xml:space="preserve"> apakah curr merupakan posisi akhir (currX == end.x &amp;&amp; currY == end.y).</w:t>
      </w:r>
    </w:p>
    <w:p w:rsidR="00073A31" w:rsidRPr="005A5ACA" w:rsidRDefault="00073A31" w:rsidP="00073A31">
      <w:pPr>
        <w:pStyle w:val="ListParagraph"/>
        <w:numPr>
          <w:ilvl w:val="1"/>
          <w:numId w:val="1"/>
        </w:num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Jika iya, maka jalur terpendek telah ditemukan. </w:t>
      </w:r>
      <w:r w:rsidRPr="005A5ACA">
        <w:rPr>
          <w:rFonts w:ascii="Times New Roman" w:hAnsi="Times New Roman" w:cs="Times New Roman"/>
          <w:sz w:val="24"/>
          <w:szCs w:val="24"/>
        </w:rPr>
        <w:t>Program membangun</w:t>
      </w:r>
      <w:r w:rsidRPr="005A5ACA">
        <w:rPr>
          <w:rFonts w:ascii="Times New Roman" w:hAnsi="Times New Roman" w:cs="Times New Roman"/>
          <w:sz w:val="24"/>
          <w:szCs w:val="24"/>
        </w:rPr>
        <w:t xml:space="preserve"> jalur dari posisi akhir ke posisi awal menggunakan matriks parent. </w:t>
      </w:r>
      <w:r w:rsidRPr="005A5ACA">
        <w:rPr>
          <w:rFonts w:ascii="Times New Roman" w:hAnsi="Times New Roman" w:cs="Times New Roman"/>
          <w:sz w:val="24"/>
          <w:szCs w:val="24"/>
        </w:rPr>
        <w:t>Program menyimpan</w:t>
      </w:r>
      <w:r w:rsidRPr="005A5ACA">
        <w:rPr>
          <w:rFonts w:ascii="Times New Roman" w:hAnsi="Times New Roman" w:cs="Times New Roman"/>
          <w:sz w:val="24"/>
          <w:szCs w:val="24"/>
        </w:rPr>
        <w:t xml:space="preserve"> jalur tersebut dalam vektor path dan kembalikan sebagai hasil pencarian jalur terpendek.</w:t>
      </w:r>
    </w:p>
    <w:p w:rsidR="00073A31" w:rsidRPr="005A5ACA" w:rsidRDefault="00073A31" w:rsidP="00073A31">
      <w:pPr>
        <w:pStyle w:val="ListParagraph"/>
        <w:numPr>
          <w:ilvl w:val="1"/>
          <w:numId w:val="1"/>
        </w:num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Jika tidak, lanjutkan ke langkah berikutnya.</w:t>
      </w:r>
    </w:p>
    <w:p w:rsidR="00073A31" w:rsidRPr="005A5ACA" w:rsidRDefault="00073A31" w:rsidP="00073A31">
      <w:pPr>
        <w:pStyle w:val="ListParagraph"/>
        <w:numPr>
          <w:ilvl w:val="0"/>
          <w:numId w:val="1"/>
        </w:num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Program mengeksplorasi</w:t>
      </w:r>
      <w:r w:rsidRPr="005A5ACA">
        <w:rPr>
          <w:rFonts w:ascii="Times New Roman" w:hAnsi="Times New Roman" w:cs="Times New Roman"/>
          <w:sz w:val="24"/>
          <w:szCs w:val="24"/>
        </w:rPr>
        <w:t xml:space="preserve"> tetangga-tetangga yang belum dikunjungi dari posisi curr. Tetangga-tetangga tersebut adalah posisi sebelah kiri, kanan, atas, dan bawah dari curr.</w:t>
      </w:r>
    </w:p>
    <w:p w:rsidR="00073A31" w:rsidRPr="005A5ACA" w:rsidRDefault="00073A31" w:rsidP="00073A31">
      <w:pPr>
        <w:pStyle w:val="ListParagraph"/>
        <w:numPr>
          <w:ilvl w:val="0"/>
          <w:numId w:val="1"/>
        </w:num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Untuk setiap tetangga, </w:t>
      </w:r>
      <w:r w:rsidRPr="005A5ACA">
        <w:rPr>
          <w:rFonts w:ascii="Times New Roman" w:hAnsi="Times New Roman" w:cs="Times New Roman"/>
          <w:sz w:val="24"/>
          <w:szCs w:val="24"/>
        </w:rPr>
        <w:t>Program memeriksa</w:t>
      </w:r>
      <w:r w:rsidRPr="005A5ACA">
        <w:rPr>
          <w:rFonts w:ascii="Times New Roman" w:hAnsi="Times New Roman" w:cs="Times New Roman"/>
          <w:sz w:val="24"/>
          <w:szCs w:val="24"/>
        </w:rPr>
        <w:t xml:space="preserve"> apakah tetangga tersebut valid (di dalam batas peta), bukan merupakan rintangan (map[neighborY][neighborX] != '#'), dan belum dikunjungi (!visited[neighborY][neighborX]).</w:t>
      </w:r>
    </w:p>
    <w:p w:rsidR="00073A31" w:rsidRPr="005A5ACA" w:rsidRDefault="00073A31" w:rsidP="00073A31">
      <w:pPr>
        <w:pStyle w:val="ListParagraph"/>
        <w:numPr>
          <w:ilvl w:val="0"/>
          <w:numId w:val="1"/>
        </w:num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Jika semua kondisi terpenuhi, </w:t>
      </w:r>
      <w:r w:rsidRPr="005A5ACA">
        <w:rPr>
          <w:rFonts w:ascii="Times New Roman" w:hAnsi="Times New Roman" w:cs="Times New Roman"/>
          <w:sz w:val="24"/>
          <w:szCs w:val="24"/>
        </w:rPr>
        <w:t>program me</w:t>
      </w:r>
      <w:r w:rsidRPr="005A5ACA">
        <w:rPr>
          <w:rFonts w:ascii="Times New Roman" w:hAnsi="Times New Roman" w:cs="Times New Roman"/>
          <w:sz w:val="24"/>
          <w:szCs w:val="24"/>
        </w:rPr>
        <w:t>masukkan tetangga ke dalam antrian</w:t>
      </w:r>
      <w:r w:rsidRPr="005A5ACA">
        <w:rPr>
          <w:rFonts w:ascii="Times New Roman" w:hAnsi="Times New Roman" w:cs="Times New Roman"/>
          <w:sz w:val="24"/>
          <w:szCs w:val="24"/>
        </w:rPr>
        <w:t xml:space="preserve"> dan men</w:t>
      </w:r>
      <w:r w:rsidRPr="005A5ACA">
        <w:rPr>
          <w:rFonts w:ascii="Times New Roman" w:hAnsi="Times New Roman" w:cs="Times New Roman"/>
          <w:sz w:val="24"/>
          <w:szCs w:val="24"/>
        </w:rPr>
        <w:t>andai tetangga sebagai telah dikunjungi (visited[neighborY][neighborX] = true), dan simpan posisi curr sebagai parent dari tetangga (parent[neighborY][neighborX] = { currX, currY }).</w:t>
      </w:r>
    </w:p>
    <w:p w:rsidR="00073A31" w:rsidRPr="005A5ACA" w:rsidRDefault="005A5ACA" w:rsidP="00073A31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- </w:t>
      </w:r>
      <w:r w:rsidR="00073A31" w:rsidRPr="005A5ACA">
        <w:rPr>
          <w:rFonts w:ascii="Times New Roman" w:hAnsi="Times New Roman" w:cs="Times New Roman"/>
          <w:sz w:val="24"/>
          <w:szCs w:val="24"/>
        </w:rPr>
        <w:t xml:space="preserve">Jika proses pencarian jalur terpendek selesai tanpa menemukan jalur, </w:t>
      </w:r>
      <w:r w:rsidRPr="005A5ACA">
        <w:rPr>
          <w:rFonts w:ascii="Times New Roman" w:hAnsi="Times New Roman" w:cs="Times New Roman"/>
          <w:sz w:val="24"/>
          <w:szCs w:val="24"/>
        </w:rPr>
        <w:t>Program mengembalikan</w:t>
      </w:r>
      <w:r w:rsidR="00073A31" w:rsidRPr="005A5ACA">
        <w:rPr>
          <w:rFonts w:ascii="Times New Roman" w:hAnsi="Times New Roman" w:cs="Times New Roman"/>
          <w:sz w:val="24"/>
          <w:szCs w:val="24"/>
        </w:rPr>
        <w:t xml:space="preserve"> jalur kosong ({}).</w:t>
      </w:r>
    </w:p>
    <w:p w:rsidR="00073A31" w:rsidRPr="005A5ACA" w:rsidRDefault="005A5ACA" w:rsidP="00073A31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- </w:t>
      </w:r>
      <w:r w:rsidR="00073A31" w:rsidRPr="005A5ACA">
        <w:rPr>
          <w:rFonts w:ascii="Times New Roman" w:hAnsi="Times New Roman" w:cs="Times New Roman"/>
          <w:sz w:val="24"/>
          <w:szCs w:val="24"/>
        </w:rPr>
        <w:t>Fungsi printMapWithPath digunakan untuk mencetak peta dengan menandai jalur terpendek menggunakan karakter 'x'. Posisi awal ditandai dengan karakter 'B' dan posisi akhir ditandai dengan karakter 'A'.</w:t>
      </w:r>
    </w:p>
    <w:p w:rsidR="00073A31" w:rsidRPr="005A5ACA" w:rsidRDefault="005A5ACA" w:rsidP="00073A31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 xml:space="preserve">- </w:t>
      </w:r>
      <w:r w:rsidR="00073A31" w:rsidRPr="005A5ACA">
        <w:rPr>
          <w:rFonts w:ascii="Times New Roman" w:hAnsi="Times New Roman" w:cs="Times New Roman"/>
          <w:sz w:val="24"/>
          <w:szCs w:val="24"/>
        </w:rPr>
        <w:t xml:space="preserve">Di dalam fungsi main, </w:t>
      </w:r>
      <w:r w:rsidRPr="005A5ACA">
        <w:rPr>
          <w:rFonts w:ascii="Times New Roman" w:hAnsi="Times New Roman" w:cs="Times New Roman"/>
          <w:sz w:val="24"/>
          <w:szCs w:val="24"/>
        </w:rPr>
        <w:t>Program akan menjalankan</w:t>
      </w:r>
      <w:r w:rsidR="00073A31" w:rsidRPr="005A5ACA">
        <w:rPr>
          <w:rFonts w:ascii="Times New Roman" w:hAnsi="Times New Roman" w:cs="Times New Roman"/>
          <w:sz w:val="24"/>
          <w:szCs w:val="24"/>
        </w:rPr>
        <w:t xml:space="preserve"> algoritma pencarian jalur terpendek dengan memanggil fungsi findShortestPath dengan argumen peta, posisi awal, dan posisi akhir.</w:t>
      </w:r>
    </w:p>
    <w:p w:rsidR="001D1344" w:rsidRPr="005A5ACA" w:rsidRDefault="005A5ACA" w:rsidP="00073A31">
      <w:pPr>
        <w:tabs>
          <w:tab w:val="left" w:pos="1098"/>
        </w:tabs>
        <w:rPr>
          <w:rFonts w:ascii="Times New Roman" w:hAnsi="Times New Roman" w:cs="Times New Roman"/>
          <w:sz w:val="24"/>
          <w:szCs w:val="24"/>
        </w:rPr>
      </w:pPr>
      <w:r w:rsidRPr="005A5ACA">
        <w:rPr>
          <w:rFonts w:ascii="Times New Roman" w:hAnsi="Times New Roman" w:cs="Times New Roman"/>
          <w:sz w:val="24"/>
          <w:szCs w:val="24"/>
        </w:rPr>
        <w:t>- Program menc</w:t>
      </w:r>
      <w:r w:rsidR="00073A31" w:rsidRPr="005A5ACA">
        <w:rPr>
          <w:rFonts w:ascii="Times New Roman" w:hAnsi="Times New Roman" w:cs="Times New Roman"/>
          <w:sz w:val="24"/>
          <w:szCs w:val="24"/>
        </w:rPr>
        <w:t>etak peta dengan jalur terpendek menggunakan fungsi printMapWithPath.</w:t>
      </w:r>
    </w:p>
    <w:sectPr w:rsidR="001D1344" w:rsidRPr="005A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7E64" w:rsidRDefault="007F7E64" w:rsidP="001D1344">
      <w:pPr>
        <w:spacing w:after="0" w:line="240" w:lineRule="auto"/>
      </w:pPr>
      <w:r>
        <w:separator/>
      </w:r>
    </w:p>
  </w:endnote>
  <w:endnote w:type="continuationSeparator" w:id="0">
    <w:p w:rsidR="007F7E64" w:rsidRDefault="007F7E64" w:rsidP="001D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7E64" w:rsidRDefault="007F7E64" w:rsidP="001D1344">
      <w:pPr>
        <w:spacing w:after="0" w:line="240" w:lineRule="auto"/>
      </w:pPr>
      <w:r>
        <w:separator/>
      </w:r>
    </w:p>
  </w:footnote>
  <w:footnote w:type="continuationSeparator" w:id="0">
    <w:p w:rsidR="007F7E64" w:rsidRDefault="007F7E64" w:rsidP="001D1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412F"/>
    <w:multiLevelType w:val="hybridMultilevel"/>
    <w:tmpl w:val="D29891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76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09"/>
    <w:rsid w:val="00073A31"/>
    <w:rsid w:val="001D1344"/>
    <w:rsid w:val="005A5ACA"/>
    <w:rsid w:val="007F7E64"/>
    <w:rsid w:val="008C7FCE"/>
    <w:rsid w:val="00921214"/>
    <w:rsid w:val="00AA3D09"/>
    <w:rsid w:val="00C862A5"/>
    <w:rsid w:val="00ED4E21"/>
    <w:rsid w:val="00F10731"/>
    <w:rsid w:val="00F70A09"/>
    <w:rsid w:val="00FD17F0"/>
    <w:rsid w:val="00FE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714B"/>
  <w15:chartTrackingRefBased/>
  <w15:docId w15:val="{7C957293-A459-433A-B82E-729FA042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0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3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D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344"/>
  </w:style>
  <w:style w:type="paragraph" w:styleId="Footer">
    <w:name w:val="footer"/>
    <w:basedOn w:val="Normal"/>
    <w:link w:val="FooterChar"/>
    <w:uiPriority w:val="99"/>
    <w:unhideWhenUsed/>
    <w:rsid w:val="001D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344"/>
  </w:style>
  <w:style w:type="paragraph" w:styleId="ListParagraph">
    <w:name w:val="List Paragraph"/>
    <w:basedOn w:val="Normal"/>
    <w:uiPriority w:val="34"/>
    <w:qFormat/>
    <w:rsid w:val="0007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Saprudin MS</dc:creator>
  <cp:keywords/>
  <dc:description/>
  <cp:lastModifiedBy>Mochamad Saprudin MS</cp:lastModifiedBy>
  <cp:revision>2</cp:revision>
  <dcterms:created xsi:type="dcterms:W3CDTF">2023-05-30T04:04:00Z</dcterms:created>
  <dcterms:modified xsi:type="dcterms:W3CDTF">2023-05-30T15:11:00Z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8e791aa2-fb9f-46fb-8b69-675b70ed4eed</vt:lpwstr>
  </property>
</Properties>
</file>