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51182" w14:textId="04970CA0" w:rsidR="009E1C37" w:rsidRPr="001E7062" w:rsidRDefault="009E1C37" w:rsidP="009E1C37">
      <w:pPr>
        <w:jc w:val="center"/>
        <w:rPr>
          <w:rFonts w:ascii="Times New Roman" w:eastAsia="Times New Roman" w:hAnsi="Times New Roman" w:cs="Times New Roman"/>
          <w:b/>
          <w:bCs/>
          <w:sz w:val="28"/>
          <w:szCs w:val="28"/>
          <w:lang w:bidi="ar-SA"/>
        </w:rPr>
      </w:pPr>
      <w:r w:rsidRPr="009E1C37">
        <w:rPr>
          <w:rFonts w:ascii="Times New Roman" w:eastAsia="Times New Roman" w:hAnsi="Times New Roman" w:cs="Times New Roman"/>
          <w:b/>
          <w:bCs/>
          <w:sz w:val="28"/>
          <w:szCs w:val="28"/>
          <w:lang w:bidi="ar-SA"/>
        </w:rPr>
        <w:t>CSE70</w:t>
      </w:r>
      <w:r w:rsidR="00B61D0B">
        <w:rPr>
          <w:rFonts w:ascii="Times New Roman" w:eastAsia="Times New Roman" w:hAnsi="Times New Roman" w:cs="Times New Roman"/>
          <w:b/>
          <w:bCs/>
          <w:sz w:val="28"/>
          <w:szCs w:val="28"/>
          <w:lang w:bidi="ar-SA"/>
        </w:rPr>
        <w:t>3</w:t>
      </w:r>
      <w:r w:rsidRPr="009E1C37">
        <w:rPr>
          <w:rFonts w:ascii="Times New Roman" w:eastAsia="Times New Roman" w:hAnsi="Times New Roman" w:cs="Times New Roman"/>
          <w:b/>
          <w:bCs/>
          <w:sz w:val="28"/>
          <w:szCs w:val="28"/>
          <w:lang w:bidi="ar-SA"/>
        </w:rPr>
        <w:t>01</w:t>
      </w:r>
      <w:r w:rsidR="00142DB9">
        <w:rPr>
          <w:rFonts w:ascii="Times New Roman" w:eastAsia="Times New Roman" w:hAnsi="Times New Roman" w:cs="Times New Roman"/>
          <w:b/>
          <w:bCs/>
          <w:sz w:val="28"/>
          <w:szCs w:val="28"/>
          <w:lang w:bidi="ar-SA"/>
        </w:rPr>
        <w:t>4</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 xml:space="preserve">ĐỒ </w:t>
      </w:r>
      <w:r w:rsidR="001E7062">
        <w:rPr>
          <w:rFonts w:ascii="Times New Roman" w:eastAsia="Times New Roman" w:hAnsi="Times New Roman" w:cs="Times New Roman"/>
          <w:b/>
          <w:bCs/>
          <w:sz w:val="28"/>
          <w:szCs w:val="28"/>
          <w:lang w:bidi="ar-SA"/>
        </w:rPr>
        <w:t>ÁN LIÊN NGÀNH</w:t>
      </w:r>
    </w:p>
    <w:p w14:paraId="022B617E" w14:textId="077F3DC3" w:rsidR="006C56C9" w:rsidRDefault="006C56C9" w:rsidP="009E1C37">
      <w:pPr>
        <w:jc w:val="center"/>
        <w:rPr>
          <w:rFonts w:ascii="Times New Roman" w:eastAsia="Times New Roman" w:hAnsi="Times New Roman" w:cs="Times New Roman"/>
          <w:b/>
          <w:bCs/>
          <w:sz w:val="28"/>
          <w:szCs w:val="28"/>
          <w:lang w:val="vi-VN" w:bidi="ar-SA"/>
        </w:rPr>
      </w:pPr>
    </w:p>
    <w:p w14:paraId="37710C66" w14:textId="06E6B972" w:rsidR="006C56C9" w:rsidRPr="004D65A2" w:rsidRDefault="00EF5783" w:rsidP="009E1C37">
      <w:pPr>
        <w:jc w:val="center"/>
        <w:rPr>
          <w:rFonts w:ascii="Times New Roman" w:eastAsia="Times New Roman" w:hAnsi="Times New Roman" w:cs="Times New Roman"/>
          <w:b/>
          <w:bCs/>
          <w:sz w:val="26"/>
          <w:szCs w:val="26"/>
          <w:lang w:val="vi-VN" w:bidi="ar-SA"/>
        </w:rPr>
      </w:pPr>
      <w:r>
        <w:rPr>
          <w:rFonts w:ascii="Times New Roman" w:eastAsia="Times New Roman" w:hAnsi="Times New Roman" w:cs="Times New Roman"/>
          <w:b/>
          <w:bCs/>
          <w:sz w:val="26"/>
          <w:szCs w:val="26"/>
          <w:lang w:val="vi-VN" w:bidi="ar-SA"/>
        </w:rPr>
        <w:t>ĐỀ XUẤT DỰ ÁN</w:t>
      </w:r>
    </w:p>
    <w:p w14:paraId="07CC526B" w14:textId="77777777" w:rsidR="009E1C37" w:rsidRDefault="009E1C37" w:rsidP="009E1C37">
      <w:pPr>
        <w:rPr>
          <w:rFonts w:ascii="Times New Roman" w:eastAsia="Times New Roman" w:hAnsi="Times New Roman" w:cs="Times New Roman"/>
          <w:lang w:bidi="ar-SA"/>
        </w:rPr>
      </w:pPr>
    </w:p>
    <w:p w14:paraId="1203AB14" w14:textId="578FD4D9" w:rsidR="009E1C37" w:rsidRPr="001E7062" w:rsidRDefault="00C41459" w:rsidP="009E1C37">
      <w:pPr>
        <w:spacing w:line="276" w:lineRule="auto"/>
        <w:jc w:val="both"/>
        <w:rPr>
          <w:rFonts w:ascii="Times New Roman" w:eastAsia="Times New Roman" w:hAnsi="Times New Roman" w:cs="Times New Roman"/>
          <w:lang w:bidi="ar-SA"/>
        </w:rPr>
      </w:pPr>
      <w:r w:rsidRPr="00C41459">
        <w:rPr>
          <w:rFonts w:ascii="Times New Roman" w:eastAsia="Times New Roman" w:hAnsi="Times New Roman" w:cs="Times New Roman"/>
          <w:b/>
          <w:bCs/>
          <w:lang w:bidi="ar-SA"/>
        </w:rPr>
        <w:t>TÊN</w:t>
      </w:r>
      <w:r w:rsidRPr="00C41459">
        <w:rPr>
          <w:rFonts w:ascii="Times New Roman" w:eastAsia="Times New Roman" w:hAnsi="Times New Roman" w:cs="Times New Roman"/>
          <w:b/>
          <w:bCs/>
          <w:lang w:val="vi-VN" w:bidi="ar-SA"/>
        </w:rPr>
        <w:t xml:space="preserve"> DỰ ÁN</w:t>
      </w:r>
      <w:r w:rsidR="009E1C37" w:rsidRPr="009E1C37">
        <w:rPr>
          <w:rFonts w:ascii="Times New Roman" w:eastAsia="Times New Roman" w:hAnsi="Times New Roman" w:cs="Times New Roman"/>
          <w:lang w:bidi="ar-SA"/>
        </w:rPr>
        <w:t xml:space="preserve">: </w:t>
      </w:r>
      <w:r w:rsidR="001E7062" w:rsidRPr="001E7062">
        <w:rPr>
          <w:rFonts w:ascii="Times New Roman" w:eastAsia="Times New Roman" w:hAnsi="Times New Roman" w:cs="Times New Roman"/>
          <w:lang w:bidi="ar-SA"/>
        </w:rPr>
        <w:t>Ứng dụng mô hình học sâu cho mô phỏng động lực học phân tử</w:t>
      </w:r>
    </w:p>
    <w:p w14:paraId="33DF1265" w14:textId="48B535E4" w:rsidR="009E1C37" w:rsidRPr="001E7062" w:rsidRDefault="00E928EB" w:rsidP="009E1C37">
      <w:pPr>
        <w:spacing w:line="276" w:lineRule="auto"/>
        <w:jc w:val="both"/>
        <w:rPr>
          <w:rFonts w:ascii="Times New Roman" w:eastAsia="Times New Roman" w:hAnsi="Times New Roman" w:cs="Times New Roman"/>
          <w:lang w:bidi="ar-SA"/>
        </w:rPr>
      </w:pPr>
      <w:r w:rsidRPr="00E928EB">
        <w:rPr>
          <w:rFonts w:ascii="Times New Roman" w:eastAsia="Times New Roman" w:hAnsi="Times New Roman" w:cs="Times New Roman"/>
          <w:b/>
          <w:bCs/>
          <w:lang w:bidi="ar-SA"/>
        </w:rPr>
        <w:t>NHÓM</w:t>
      </w:r>
      <w:r w:rsidRPr="00E928EB">
        <w:rPr>
          <w:rFonts w:ascii="Times New Roman" w:eastAsia="Times New Roman" w:hAnsi="Times New Roman" w:cs="Times New Roman"/>
          <w:b/>
          <w:bCs/>
          <w:lang w:val="vi-VN" w:bidi="ar-SA"/>
        </w:rPr>
        <w:t xml:space="preserve"> SINH VIÊN</w:t>
      </w:r>
      <w:r w:rsidR="009E1C37" w:rsidRPr="009E1C37">
        <w:rPr>
          <w:rFonts w:ascii="Times New Roman" w:eastAsia="Times New Roman" w:hAnsi="Times New Roman" w:cs="Times New Roman"/>
          <w:lang w:bidi="ar-SA"/>
        </w:rPr>
        <w:t>:</w:t>
      </w:r>
      <w:r w:rsidR="001E7062" w:rsidRPr="001E7062">
        <w:rPr>
          <w:rFonts w:ascii="Times New Roman" w:eastAsia="Times New Roman" w:hAnsi="Times New Roman" w:cs="Times New Roman"/>
          <w:lang w:bidi="ar-SA"/>
        </w:rPr>
        <w:t xml:space="preserve"> Trần Minh Hiếu</w:t>
      </w:r>
      <w:r w:rsidR="009E1C37" w:rsidRPr="009E1C37">
        <w:rPr>
          <w:rFonts w:ascii="Times New Roman" w:eastAsia="Times New Roman" w:hAnsi="Times New Roman" w:cs="Times New Roman"/>
          <w:lang w:bidi="ar-SA"/>
        </w:rPr>
        <w:t xml:space="preserve"> </w:t>
      </w:r>
      <w:r w:rsidR="009E1C37">
        <w:rPr>
          <w:rFonts w:ascii="Times New Roman" w:eastAsia="Times New Roman" w:hAnsi="Times New Roman" w:cs="Times New Roman"/>
          <w:lang w:val="vi-VN" w:bidi="ar-SA"/>
        </w:rPr>
        <w:t>–</w:t>
      </w:r>
      <w:r w:rsidR="001E7062" w:rsidRPr="001E7062">
        <w:rPr>
          <w:rFonts w:ascii="Times New Roman" w:eastAsia="Times New Roman" w:hAnsi="Times New Roman" w:cs="Times New Roman"/>
          <w:lang w:bidi="ar-SA"/>
        </w:rPr>
        <w:t xml:space="preserve"> 21011601</w:t>
      </w:r>
      <w:r w:rsidR="009E1C37">
        <w:rPr>
          <w:rFonts w:ascii="Times New Roman" w:eastAsia="Times New Roman" w:hAnsi="Times New Roman" w:cs="Times New Roman"/>
          <w:lang w:val="vi-VN" w:bidi="ar-SA"/>
        </w:rPr>
        <w:t>,</w:t>
      </w:r>
      <w:r w:rsidR="001E7062" w:rsidRPr="001E7062">
        <w:rPr>
          <w:rFonts w:ascii="Times New Roman" w:eastAsia="Times New Roman" w:hAnsi="Times New Roman" w:cs="Times New Roman"/>
          <w:lang w:bidi="ar-SA"/>
        </w:rPr>
        <w:t xml:space="preserve"> Từ Lê Tú Uyên</w:t>
      </w:r>
      <w:r w:rsidR="009E1C37">
        <w:rPr>
          <w:rFonts w:ascii="Times New Roman" w:eastAsia="Times New Roman" w:hAnsi="Times New Roman" w:cs="Times New Roman"/>
          <w:lang w:val="vi-VN" w:bidi="ar-SA"/>
        </w:rPr>
        <w:t xml:space="preserve"> - </w:t>
      </w:r>
      <w:r w:rsidR="001E7062" w:rsidRPr="001E7062">
        <w:rPr>
          <w:rFonts w:ascii="Times New Roman" w:eastAsia="Times New Roman" w:hAnsi="Times New Roman" w:cs="Times New Roman"/>
          <w:lang w:bidi="ar-SA"/>
        </w:rPr>
        <w:t>21012401</w:t>
      </w:r>
    </w:p>
    <w:p w14:paraId="388B7AF2" w14:textId="5C278131" w:rsidR="009E1C37" w:rsidRPr="001E7062" w:rsidRDefault="00D237B8" w:rsidP="009E1C37">
      <w:pPr>
        <w:spacing w:line="276" w:lineRule="auto"/>
        <w:jc w:val="both"/>
        <w:rPr>
          <w:rFonts w:ascii="Times New Roman" w:eastAsia="Times New Roman" w:hAnsi="Times New Roman" w:cs="Times New Roman"/>
          <w:lang w:bidi="ar-SA"/>
        </w:rPr>
      </w:pPr>
      <w:r w:rsidRPr="00D237B8">
        <w:rPr>
          <w:rFonts w:ascii="Times New Roman" w:eastAsia="Times New Roman" w:hAnsi="Times New Roman" w:cs="Times New Roman"/>
          <w:b/>
          <w:bCs/>
          <w:lang w:bidi="ar-SA"/>
        </w:rPr>
        <w:t>THỜI</w:t>
      </w:r>
      <w:r w:rsidRPr="00D237B8">
        <w:rPr>
          <w:rFonts w:ascii="Times New Roman" w:eastAsia="Times New Roman" w:hAnsi="Times New Roman" w:cs="Times New Roman"/>
          <w:b/>
          <w:bCs/>
          <w:lang w:val="vi-VN" w:bidi="ar-SA"/>
        </w:rPr>
        <w:t xml:space="preserve"> GIAN THỰC HIỆN</w:t>
      </w:r>
      <w:r w:rsidR="009E1C37" w:rsidRPr="009E1C37">
        <w:rPr>
          <w:rFonts w:ascii="Times New Roman" w:eastAsia="Times New Roman" w:hAnsi="Times New Roman" w:cs="Times New Roman"/>
          <w:lang w:bidi="ar-SA"/>
        </w:rPr>
        <w:t xml:space="preserve">: </w:t>
      </w:r>
      <w:r w:rsidR="001E7062" w:rsidRPr="001E7062">
        <w:rPr>
          <w:rFonts w:ascii="Times New Roman" w:eastAsia="Times New Roman" w:hAnsi="Times New Roman" w:cs="Times New Roman"/>
          <w:lang w:bidi="ar-SA"/>
        </w:rPr>
        <w:t>06</w:t>
      </w:r>
      <w:r w:rsidR="00333A56">
        <w:rPr>
          <w:rFonts w:ascii="Times New Roman" w:eastAsia="Times New Roman" w:hAnsi="Times New Roman" w:cs="Times New Roman"/>
          <w:lang w:val="vi-VN" w:bidi="ar-SA"/>
        </w:rPr>
        <w:t>/202</w:t>
      </w:r>
      <w:r w:rsidR="001E7062" w:rsidRPr="001E7062">
        <w:rPr>
          <w:rFonts w:ascii="Times New Roman" w:eastAsia="Times New Roman" w:hAnsi="Times New Roman" w:cs="Times New Roman"/>
          <w:lang w:bidi="ar-SA"/>
        </w:rPr>
        <w:t>4</w:t>
      </w:r>
      <w:r w:rsidR="00333A56">
        <w:rPr>
          <w:rFonts w:ascii="Times New Roman" w:eastAsia="Times New Roman" w:hAnsi="Times New Roman" w:cs="Times New Roman"/>
          <w:lang w:val="vi-VN" w:bidi="ar-SA"/>
        </w:rPr>
        <w:t xml:space="preserve"> – </w:t>
      </w:r>
      <w:r w:rsidR="001E7062" w:rsidRPr="001E7062">
        <w:rPr>
          <w:rFonts w:ascii="Times New Roman" w:eastAsia="Times New Roman" w:hAnsi="Times New Roman" w:cs="Times New Roman"/>
          <w:lang w:bidi="ar-SA"/>
        </w:rPr>
        <w:t>07</w:t>
      </w:r>
      <w:r w:rsidR="00333A56">
        <w:rPr>
          <w:rFonts w:ascii="Times New Roman" w:eastAsia="Times New Roman" w:hAnsi="Times New Roman" w:cs="Times New Roman"/>
          <w:lang w:val="vi-VN" w:bidi="ar-SA"/>
        </w:rPr>
        <w:t>/202</w:t>
      </w:r>
      <w:r w:rsidR="001E7062" w:rsidRPr="001E7062">
        <w:rPr>
          <w:rFonts w:ascii="Times New Roman" w:eastAsia="Times New Roman" w:hAnsi="Times New Roman" w:cs="Times New Roman"/>
          <w:lang w:bidi="ar-SA"/>
        </w:rPr>
        <w:t>4</w:t>
      </w:r>
    </w:p>
    <w:p w14:paraId="28B0AA22" w14:textId="77777777" w:rsidR="009E1C37" w:rsidRDefault="009E1C37" w:rsidP="009E1C37">
      <w:pPr>
        <w:spacing w:line="276" w:lineRule="auto"/>
        <w:jc w:val="both"/>
        <w:rPr>
          <w:rFonts w:ascii="Times New Roman" w:eastAsia="Times New Roman" w:hAnsi="Times New Roman" w:cs="Times New Roman"/>
          <w:lang w:bidi="ar-SA"/>
        </w:rPr>
      </w:pPr>
    </w:p>
    <w:p w14:paraId="08422261" w14:textId="77777777" w:rsidR="001E7062" w:rsidRPr="001E7062" w:rsidRDefault="001E7062" w:rsidP="001E7062">
      <w:pPr>
        <w:spacing w:line="276" w:lineRule="auto"/>
        <w:jc w:val="both"/>
        <w:rPr>
          <w:rFonts w:ascii="Times New Roman" w:eastAsia="Times New Roman" w:hAnsi="Times New Roman" w:cs="Times New Roman"/>
          <w:b/>
          <w:bCs/>
          <w:lang w:bidi="ar-SA"/>
        </w:rPr>
      </w:pPr>
      <w:r w:rsidRPr="001E7062">
        <w:rPr>
          <w:rFonts w:ascii="Times New Roman" w:eastAsia="Times New Roman" w:hAnsi="Times New Roman" w:cs="Times New Roman"/>
          <w:b/>
          <w:bCs/>
          <w:lang w:bidi="ar-SA"/>
        </w:rPr>
        <w:t>PHẠM VI CÔNG VIỆC:</w:t>
      </w:r>
    </w:p>
    <w:p w14:paraId="6C2DA0E7"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Nhiệm vụ 1: Thu thập và tiền xử lý dữ liệu</w:t>
      </w:r>
    </w:p>
    <w:p w14:paraId="2D82AA91"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Mô tả: Tìm kiếm và thu thập dữ liệu cấu trúc phân tử silicon từ các nguồn khác nhau. Tiến hành tiền xử lý dữ liệu bao gồm đọc và trích xuất thông tin từ các tệp XYZ, kiểm tra và xác nhận dữ liệu.</w:t>
      </w:r>
    </w:p>
    <w:p w14:paraId="08D63ED7"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Nhiệm vụ 2: Phát triển mô hình học sâu</w:t>
      </w:r>
    </w:p>
    <w:p w14:paraId="1E35807F"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Mô tả: Xây dựng và huấn luyện mô hình học sâu để dự đoán năng lượng và lực phân tử từ các tương tác cặp đôi của các nguyên tử. Sử dụng mạng nơ-ron tích chập để trích xuất các đặc trưng ẩn từ dữ liệu tương tác cặp đôi.</w:t>
      </w:r>
    </w:p>
    <w:p w14:paraId="058F3912"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Nhiệm vụ 3: Đánh giá và tối ưu hóa mô hình</w:t>
      </w:r>
    </w:p>
    <w:p w14:paraId="628D0C1A"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Mô tả: Đánh giá hiệu suất của mô hình thông qua các chỉ số RMSE và MAE. Tối ưu hóa mô hình bằng cách điều chỉnh các tham số và cấu trúc mạng để cải thiện độ chính xác và khả năng chuyển đổi của mô hình.</w:t>
      </w:r>
    </w:p>
    <w:p w14:paraId="581633DC"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Nhiệm vụ 4: Phân tích kết quả thực nghiệm</w:t>
      </w:r>
    </w:p>
    <w:p w14:paraId="66D066C5"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Mô tả: Phân tích kết quả dự đoán năng lượng và lực phân tử từ mô hình, so sánh với kết quả từ các phương pháp truyền thống như lý thuyết phiếm hàm mật độ (DFT). Trình bày kết quả thông qua biểu đồ và bảng.</w:t>
      </w:r>
    </w:p>
    <w:p w14:paraId="64038A53" w14:textId="77777777" w:rsidR="001E7062"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Nhiệm vụ 5: Viết báo cáo và thuyết trình</w:t>
      </w:r>
    </w:p>
    <w:p w14:paraId="23F52A94" w14:textId="0E4415BE" w:rsidR="009E1C37" w:rsidRPr="001E7062" w:rsidRDefault="001E7062" w:rsidP="001E7062">
      <w:pPr>
        <w:spacing w:line="276" w:lineRule="auto"/>
        <w:jc w:val="both"/>
        <w:rPr>
          <w:rFonts w:ascii="Times New Roman" w:eastAsia="Times New Roman" w:hAnsi="Times New Roman" w:cs="Times New Roman"/>
          <w:lang w:bidi="ar-SA"/>
        </w:rPr>
      </w:pPr>
      <w:r w:rsidRPr="001E7062">
        <w:rPr>
          <w:rFonts w:ascii="Times New Roman" w:eastAsia="Times New Roman" w:hAnsi="Times New Roman" w:cs="Times New Roman"/>
          <w:lang w:bidi="ar-SA"/>
        </w:rPr>
        <w:t>Mô tả: Tổng hợp toàn bộ quá trình thực hiện dự án, các phương pháp, kết quả và phân tích vào báo cáo cuối cùng. Chuẩn bị bài thuyết trình để trình bày trước hội đồng đánh giá.</w:t>
      </w:r>
    </w:p>
    <w:p w14:paraId="37F238D0" w14:textId="77777777" w:rsidR="009E1C37" w:rsidRDefault="009E1C37" w:rsidP="009E1C37">
      <w:pPr>
        <w:spacing w:line="276" w:lineRule="auto"/>
        <w:jc w:val="both"/>
        <w:rPr>
          <w:rFonts w:ascii="Times New Roman" w:eastAsia="Times New Roman" w:hAnsi="Times New Roman" w:cs="Times New Roman"/>
          <w:lang w:bidi="ar-SA"/>
        </w:rPr>
      </w:pPr>
    </w:p>
    <w:p w14:paraId="5CDF250F" w14:textId="77777777" w:rsidR="001E7062" w:rsidRPr="001E7062" w:rsidRDefault="001E7062" w:rsidP="001E7062">
      <w:pPr>
        <w:rPr>
          <w:rFonts w:ascii="Times New Roman" w:eastAsia="Times New Roman" w:hAnsi="Times New Roman" w:cs="Times New Roman"/>
          <w:b/>
          <w:bCs/>
          <w:lang w:bidi="ar-SA"/>
        </w:rPr>
      </w:pPr>
      <w:r w:rsidRPr="001E7062">
        <w:rPr>
          <w:rFonts w:ascii="Times New Roman" w:eastAsia="Times New Roman" w:hAnsi="Times New Roman" w:cs="Times New Roman"/>
          <w:b/>
          <w:bCs/>
          <w:lang w:bidi="ar-SA"/>
        </w:rPr>
        <w:t>KẾT QUẢ DỰ ÁN:</w:t>
      </w:r>
    </w:p>
    <w:p w14:paraId="779D9DB1" w14:textId="77777777" w:rsidR="001E7062" w:rsidRPr="001E7062" w:rsidRDefault="001E7062" w:rsidP="001E7062">
      <w:pPr>
        <w:numPr>
          <w:ilvl w:val="0"/>
          <w:numId w:val="8"/>
        </w:numPr>
        <w:rPr>
          <w:rFonts w:ascii="Times New Roman" w:eastAsia="Times New Roman" w:hAnsi="Times New Roman" w:cs="Times New Roman"/>
          <w:lang w:bidi="ar-SA"/>
        </w:rPr>
      </w:pPr>
      <w:r w:rsidRPr="001E7062">
        <w:rPr>
          <w:rFonts w:ascii="Times New Roman" w:eastAsia="Times New Roman" w:hAnsi="Times New Roman" w:cs="Times New Roman"/>
          <w:lang w:bidi="ar-SA"/>
        </w:rPr>
        <w:t>Bộ dữ liệu đã được tiền xử lý và sẵn sàng cho việc huấn luyện mô hình.</w:t>
      </w:r>
    </w:p>
    <w:p w14:paraId="74B7890E" w14:textId="77777777" w:rsidR="001E7062" w:rsidRPr="001E7062" w:rsidRDefault="001E7062" w:rsidP="001E7062">
      <w:pPr>
        <w:numPr>
          <w:ilvl w:val="0"/>
          <w:numId w:val="8"/>
        </w:numPr>
        <w:rPr>
          <w:rFonts w:ascii="Times New Roman" w:eastAsia="Times New Roman" w:hAnsi="Times New Roman" w:cs="Times New Roman"/>
          <w:lang w:bidi="ar-SA"/>
        </w:rPr>
      </w:pPr>
      <w:r w:rsidRPr="001E7062">
        <w:rPr>
          <w:rFonts w:ascii="Times New Roman" w:eastAsia="Times New Roman" w:hAnsi="Times New Roman" w:cs="Times New Roman"/>
          <w:lang w:bidi="ar-SA"/>
        </w:rPr>
        <w:t>Mô hình học sâu dự đoán năng lượng và lực phân tử từ các tương tác cặp đôi của các nguyên tử.</w:t>
      </w:r>
    </w:p>
    <w:p w14:paraId="4011E4BB" w14:textId="77777777" w:rsidR="001E7062" w:rsidRPr="001E7062" w:rsidRDefault="001E7062" w:rsidP="001E7062">
      <w:pPr>
        <w:numPr>
          <w:ilvl w:val="0"/>
          <w:numId w:val="8"/>
        </w:numPr>
        <w:rPr>
          <w:rFonts w:ascii="Times New Roman" w:eastAsia="Times New Roman" w:hAnsi="Times New Roman" w:cs="Times New Roman"/>
          <w:lang w:bidi="ar-SA"/>
        </w:rPr>
      </w:pPr>
      <w:r w:rsidRPr="001E7062">
        <w:rPr>
          <w:rFonts w:ascii="Times New Roman" w:eastAsia="Times New Roman" w:hAnsi="Times New Roman" w:cs="Times New Roman"/>
          <w:lang w:bidi="ar-SA"/>
        </w:rPr>
        <w:t>Báo cáo chi tiết về quá trình thực hiện, các phương pháp và kết quả đạt được.</w:t>
      </w:r>
    </w:p>
    <w:p w14:paraId="0980C383" w14:textId="77777777" w:rsidR="001E7062" w:rsidRPr="001E7062" w:rsidRDefault="001E7062" w:rsidP="001E7062">
      <w:pPr>
        <w:numPr>
          <w:ilvl w:val="0"/>
          <w:numId w:val="8"/>
        </w:numPr>
        <w:rPr>
          <w:rFonts w:ascii="Times New Roman" w:eastAsia="Times New Roman" w:hAnsi="Times New Roman" w:cs="Times New Roman"/>
          <w:lang w:bidi="ar-SA"/>
        </w:rPr>
      </w:pPr>
      <w:r w:rsidRPr="001E7062">
        <w:rPr>
          <w:rFonts w:ascii="Times New Roman" w:eastAsia="Times New Roman" w:hAnsi="Times New Roman" w:cs="Times New Roman"/>
          <w:lang w:bidi="ar-SA"/>
        </w:rPr>
        <w:t>Bài thuyết trình tóm tắt dự án và kết quả nghiên cứu.</w:t>
      </w:r>
    </w:p>
    <w:p w14:paraId="2BD92972" w14:textId="77777777" w:rsidR="001E7062" w:rsidRPr="001E7062" w:rsidRDefault="001E7062" w:rsidP="001E7062">
      <w:pPr>
        <w:numPr>
          <w:ilvl w:val="0"/>
          <w:numId w:val="8"/>
        </w:numPr>
        <w:rPr>
          <w:rFonts w:ascii="Times New Roman" w:eastAsia="Times New Roman" w:hAnsi="Times New Roman" w:cs="Times New Roman"/>
          <w:lang w:bidi="ar-SA"/>
        </w:rPr>
      </w:pPr>
      <w:r w:rsidRPr="001E7062">
        <w:rPr>
          <w:rFonts w:ascii="Times New Roman" w:eastAsia="Times New Roman" w:hAnsi="Times New Roman" w:cs="Times New Roman"/>
          <w:lang w:bidi="ar-SA"/>
        </w:rPr>
        <w:t>Mô hình có độ chính xác cao và khả năng áp dụng vào các hệ thống lớn hơn.</w:t>
      </w:r>
    </w:p>
    <w:p w14:paraId="6AEDBF6A" w14:textId="3DD54809" w:rsidR="00271D04" w:rsidRPr="00142DB9" w:rsidRDefault="00271D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2B5" w:rsidRPr="00247F06" w14:paraId="7CF8B729" w14:textId="77777777" w:rsidTr="00E602B5">
        <w:tc>
          <w:tcPr>
            <w:tcW w:w="4675" w:type="dxa"/>
          </w:tcPr>
          <w:p w14:paraId="3CC22B70" w14:textId="77777777" w:rsidR="00E602B5" w:rsidRDefault="00E602B5"/>
        </w:tc>
        <w:tc>
          <w:tcPr>
            <w:tcW w:w="4675" w:type="dxa"/>
          </w:tcPr>
          <w:p w14:paraId="45FF363D" w14:textId="77777777" w:rsidR="00E602B5" w:rsidRDefault="00E602B5" w:rsidP="00E602B5">
            <w:pPr>
              <w:jc w:val="center"/>
              <w:rPr>
                <w:rFonts w:ascii="Times New Roman" w:hAnsi="Times New Roman" w:cs="Times New Roman"/>
                <w:lang w:val="vi-VN"/>
              </w:rPr>
            </w:pPr>
          </w:p>
          <w:p w14:paraId="044C2C89" w14:textId="77777777" w:rsidR="00247F06" w:rsidRDefault="00247F06" w:rsidP="00E602B5">
            <w:pPr>
              <w:jc w:val="center"/>
              <w:rPr>
                <w:rFonts w:ascii="Times New Roman" w:hAnsi="Times New Roman" w:cs="Times New Roman"/>
                <w:lang w:val="vi-VN"/>
              </w:rPr>
            </w:pPr>
          </w:p>
          <w:p w14:paraId="46161279" w14:textId="27CD2689" w:rsidR="00E602B5" w:rsidRDefault="00EA5342" w:rsidP="00E602B5">
            <w:pPr>
              <w:jc w:val="center"/>
              <w:rPr>
                <w:rFonts w:ascii="Times New Roman" w:hAnsi="Times New Roman" w:cs="Times New Roman"/>
                <w:lang w:val="vi-VN"/>
              </w:rPr>
            </w:pPr>
            <w:r>
              <w:rPr>
                <w:rFonts w:ascii="Times New Roman" w:hAnsi="Times New Roman" w:cs="Times New Roman"/>
                <w:lang w:val="vi-VN"/>
              </w:rPr>
              <w:t xml:space="preserve">Hà Nội, </w:t>
            </w:r>
            <w:r w:rsidR="00E602B5" w:rsidRPr="00284B00">
              <w:rPr>
                <w:rFonts w:ascii="Times New Roman" w:hAnsi="Times New Roman" w:cs="Times New Roman"/>
                <w:lang w:val="vi-VN"/>
              </w:rPr>
              <w:t>Ngày</w:t>
            </w:r>
            <w:r w:rsidR="00E602B5">
              <w:rPr>
                <w:rFonts w:ascii="Times New Roman" w:hAnsi="Times New Roman" w:cs="Times New Roman"/>
                <w:lang w:val="vi-VN"/>
              </w:rPr>
              <w:t>: 20/9/2023</w:t>
            </w:r>
          </w:p>
          <w:p w14:paraId="7889A128" w14:textId="77777777" w:rsidR="00E602B5" w:rsidRDefault="00E602B5" w:rsidP="00E602B5">
            <w:pPr>
              <w:jc w:val="center"/>
              <w:rPr>
                <w:rFonts w:ascii="Times New Roman" w:hAnsi="Times New Roman" w:cs="Times New Roman"/>
                <w:lang w:val="vi-VN"/>
              </w:rPr>
            </w:pPr>
          </w:p>
          <w:p w14:paraId="57CF7336" w14:textId="52F8864C" w:rsidR="00E602B5" w:rsidRDefault="00E602B5" w:rsidP="00E602B5">
            <w:pPr>
              <w:jc w:val="center"/>
              <w:rPr>
                <w:rFonts w:ascii="Times New Roman" w:hAnsi="Times New Roman" w:cs="Times New Roman"/>
                <w:lang w:val="vi-VN"/>
              </w:rPr>
            </w:pPr>
            <w:r>
              <w:rPr>
                <w:rFonts w:ascii="Times New Roman" w:hAnsi="Times New Roman" w:cs="Times New Roman"/>
                <w:lang w:val="vi-VN"/>
              </w:rPr>
              <w:t>Xác nhận của GVHD</w:t>
            </w:r>
          </w:p>
          <w:p w14:paraId="2344FABC" w14:textId="2853D212" w:rsidR="00E602B5" w:rsidRDefault="00E602B5" w:rsidP="00E602B5">
            <w:pPr>
              <w:jc w:val="center"/>
              <w:rPr>
                <w:rFonts w:ascii="Times New Roman" w:hAnsi="Times New Roman" w:cs="Times New Roman"/>
                <w:lang w:val="vi-VN"/>
              </w:rPr>
            </w:pPr>
          </w:p>
          <w:p w14:paraId="32AEB2DD" w14:textId="73109635" w:rsidR="00E602B5" w:rsidRDefault="00E602B5" w:rsidP="00E602B5">
            <w:pPr>
              <w:jc w:val="center"/>
              <w:rPr>
                <w:rFonts w:ascii="Times New Roman" w:hAnsi="Times New Roman" w:cs="Times New Roman"/>
                <w:lang w:val="vi-VN"/>
              </w:rPr>
            </w:pPr>
          </w:p>
          <w:p w14:paraId="5E5F6BDC" w14:textId="0DB9B376" w:rsidR="00E602B5" w:rsidRDefault="00E602B5" w:rsidP="00E602B5">
            <w:pPr>
              <w:jc w:val="center"/>
              <w:rPr>
                <w:rFonts w:ascii="Times New Roman" w:hAnsi="Times New Roman" w:cs="Times New Roman"/>
                <w:lang w:val="vi-VN"/>
              </w:rPr>
            </w:pPr>
          </w:p>
          <w:p w14:paraId="282675DC" w14:textId="6684310B" w:rsidR="00E602B5" w:rsidRDefault="00E602B5" w:rsidP="00E602B5">
            <w:pPr>
              <w:jc w:val="center"/>
              <w:rPr>
                <w:rFonts w:ascii="Times New Roman" w:hAnsi="Times New Roman" w:cs="Times New Roman"/>
                <w:lang w:val="vi-VN"/>
              </w:rPr>
            </w:pPr>
          </w:p>
          <w:p w14:paraId="785A4EB5" w14:textId="77777777" w:rsidR="00E602B5" w:rsidRPr="00284B00" w:rsidRDefault="00E602B5" w:rsidP="00E602B5">
            <w:pPr>
              <w:jc w:val="center"/>
              <w:rPr>
                <w:rFonts w:ascii="Times New Roman" w:hAnsi="Times New Roman" w:cs="Times New Roman"/>
                <w:lang w:val="vi-VN"/>
              </w:rPr>
            </w:pPr>
          </w:p>
          <w:p w14:paraId="000939BD" w14:textId="77777777" w:rsidR="00E602B5" w:rsidRDefault="00E602B5"/>
        </w:tc>
      </w:tr>
    </w:tbl>
    <w:p w14:paraId="3A3944EE" w14:textId="42163920" w:rsidR="00271D04" w:rsidRDefault="00271D04"/>
    <w:p w14:paraId="699A5238" w14:textId="13A25978" w:rsidR="00271D04" w:rsidRDefault="00271D04"/>
    <w:sectPr w:rsidR="002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486"/>
    <w:multiLevelType w:val="multilevel"/>
    <w:tmpl w:val="2FB8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14C27"/>
    <w:multiLevelType w:val="hybridMultilevel"/>
    <w:tmpl w:val="A5B4753C"/>
    <w:lvl w:ilvl="0" w:tplc="B110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3E272A"/>
    <w:multiLevelType w:val="multilevel"/>
    <w:tmpl w:val="6E9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F7A41"/>
    <w:multiLevelType w:val="multilevel"/>
    <w:tmpl w:val="C38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65CB"/>
    <w:multiLevelType w:val="multilevel"/>
    <w:tmpl w:val="E43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67C74"/>
    <w:multiLevelType w:val="multilevel"/>
    <w:tmpl w:val="680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228D0"/>
    <w:multiLevelType w:val="hybridMultilevel"/>
    <w:tmpl w:val="D52CB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3E35D3"/>
    <w:multiLevelType w:val="multilevel"/>
    <w:tmpl w:val="2ED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91792">
    <w:abstractNumId w:val="6"/>
  </w:num>
  <w:num w:numId="2" w16cid:durableId="19669193">
    <w:abstractNumId w:val="1"/>
  </w:num>
  <w:num w:numId="3" w16cid:durableId="1283271372">
    <w:abstractNumId w:val="3"/>
  </w:num>
  <w:num w:numId="4" w16cid:durableId="809057347">
    <w:abstractNumId w:val="0"/>
  </w:num>
  <w:num w:numId="5" w16cid:durableId="16153303">
    <w:abstractNumId w:val="4"/>
  </w:num>
  <w:num w:numId="6" w16cid:durableId="576939602">
    <w:abstractNumId w:val="7"/>
  </w:num>
  <w:num w:numId="7" w16cid:durableId="336343797">
    <w:abstractNumId w:val="5"/>
  </w:num>
  <w:num w:numId="8" w16cid:durableId="1588925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37"/>
    <w:rsid w:val="0000287E"/>
    <w:rsid w:val="00002F19"/>
    <w:rsid w:val="000050BC"/>
    <w:rsid w:val="000064E9"/>
    <w:rsid w:val="0001130E"/>
    <w:rsid w:val="000166D5"/>
    <w:rsid w:val="00020D14"/>
    <w:rsid w:val="00026D94"/>
    <w:rsid w:val="0002787D"/>
    <w:rsid w:val="00032D40"/>
    <w:rsid w:val="00033D7D"/>
    <w:rsid w:val="00037939"/>
    <w:rsid w:val="00041070"/>
    <w:rsid w:val="00041ECF"/>
    <w:rsid w:val="00043828"/>
    <w:rsid w:val="00043C2D"/>
    <w:rsid w:val="00044CD8"/>
    <w:rsid w:val="0004598F"/>
    <w:rsid w:val="00046683"/>
    <w:rsid w:val="0005396E"/>
    <w:rsid w:val="00055363"/>
    <w:rsid w:val="0006517F"/>
    <w:rsid w:val="000666ED"/>
    <w:rsid w:val="000714C1"/>
    <w:rsid w:val="000805CA"/>
    <w:rsid w:val="00082251"/>
    <w:rsid w:val="00083A08"/>
    <w:rsid w:val="0008774E"/>
    <w:rsid w:val="00087953"/>
    <w:rsid w:val="00090458"/>
    <w:rsid w:val="000917CD"/>
    <w:rsid w:val="00095B20"/>
    <w:rsid w:val="000A0964"/>
    <w:rsid w:val="000A2763"/>
    <w:rsid w:val="000A3C94"/>
    <w:rsid w:val="000A57AB"/>
    <w:rsid w:val="000C13E6"/>
    <w:rsid w:val="000C2D17"/>
    <w:rsid w:val="000C33F5"/>
    <w:rsid w:val="000C4D43"/>
    <w:rsid w:val="000D0938"/>
    <w:rsid w:val="000D1FB3"/>
    <w:rsid w:val="000E2779"/>
    <w:rsid w:val="000F3AEC"/>
    <w:rsid w:val="000F7266"/>
    <w:rsid w:val="00100A6E"/>
    <w:rsid w:val="00101883"/>
    <w:rsid w:val="0010194E"/>
    <w:rsid w:val="00102CA7"/>
    <w:rsid w:val="00103CBF"/>
    <w:rsid w:val="00104204"/>
    <w:rsid w:val="00107618"/>
    <w:rsid w:val="00110A9F"/>
    <w:rsid w:val="00111604"/>
    <w:rsid w:val="001145B8"/>
    <w:rsid w:val="00120001"/>
    <w:rsid w:val="00122D27"/>
    <w:rsid w:val="001315C8"/>
    <w:rsid w:val="00133808"/>
    <w:rsid w:val="00141171"/>
    <w:rsid w:val="00142DB9"/>
    <w:rsid w:val="00146819"/>
    <w:rsid w:val="0015692C"/>
    <w:rsid w:val="00156A36"/>
    <w:rsid w:val="00160D22"/>
    <w:rsid w:val="00173522"/>
    <w:rsid w:val="0017616E"/>
    <w:rsid w:val="00187257"/>
    <w:rsid w:val="00192088"/>
    <w:rsid w:val="0019536A"/>
    <w:rsid w:val="001964B3"/>
    <w:rsid w:val="001A65D3"/>
    <w:rsid w:val="001A6A71"/>
    <w:rsid w:val="001B1094"/>
    <w:rsid w:val="001B793F"/>
    <w:rsid w:val="001C3398"/>
    <w:rsid w:val="001C3AEF"/>
    <w:rsid w:val="001C416B"/>
    <w:rsid w:val="001C7825"/>
    <w:rsid w:val="001D5652"/>
    <w:rsid w:val="001E019D"/>
    <w:rsid w:val="001E0E10"/>
    <w:rsid w:val="001E1ECA"/>
    <w:rsid w:val="001E7062"/>
    <w:rsid w:val="001F4E3C"/>
    <w:rsid w:val="00200917"/>
    <w:rsid w:val="00203EE1"/>
    <w:rsid w:val="002047FD"/>
    <w:rsid w:val="0022055E"/>
    <w:rsid w:val="002230AC"/>
    <w:rsid w:val="002233B1"/>
    <w:rsid w:val="002279F9"/>
    <w:rsid w:val="00240CA2"/>
    <w:rsid w:val="00246C7D"/>
    <w:rsid w:val="00247F06"/>
    <w:rsid w:val="00251F86"/>
    <w:rsid w:val="00264773"/>
    <w:rsid w:val="002708ED"/>
    <w:rsid w:val="00271D04"/>
    <w:rsid w:val="0028421F"/>
    <w:rsid w:val="00284456"/>
    <w:rsid w:val="00284B00"/>
    <w:rsid w:val="00284B6C"/>
    <w:rsid w:val="00292C50"/>
    <w:rsid w:val="00296E98"/>
    <w:rsid w:val="002A044E"/>
    <w:rsid w:val="002A42CF"/>
    <w:rsid w:val="002A6799"/>
    <w:rsid w:val="002B241D"/>
    <w:rsid w:val="002B5847"/>
    <w:rsid w:val="002B6970"/>
    <w:rsid w:val="002C00AA"/>
    <w:rsid w:val="002C040C"/>
    <w:rsid w:val="002C69B6"/>
    <w:rsid w:val="002C758A"/>
    <w:rsid w:val="002D085E"/>
    <w:rsid w:val="002D3BA6"/>
    <w:rsid w:val="002D5193"/>
    <w:rsid w:val="002D6B25"/>
    <w:rsid w:val="002E3E71"/>
    <w:rsid w:val="002E5495"/>
    <w:rsid w:val="002E794F"/>
    <w:rsid w:val="002F10F2"/>
    <w:rsid w:val="002F4336"/>
    <w:rsid w:val="002F5165"/>
    <w:rsid w:val="002F6B40"/>
    <w:rsid w:val="003039E8"/>
    <w:rsid w:val="00304006"/>
    <w:rsid w:val="00304201"/>
    <w:rsid w:val="003059B5"/>
    <w:rsid w:val="00312A3F"/>
    <w:rsid w:val="00313E62"/>
    <w:rsid w:val="00316485"/>
    <w:rsid w:val="00323FDB"/>
    <w:rsid w:val="0032449C"/>
    <w:rsid w:val="00325DFE"/>
    <w:rsid w:val="00330253"/>
    <w:rsid w:val="00333A56"/>
    <w:rsid w:val="00335FBF"/>
    <w:rsid w:val="0033640D"/>
    <w:rsid w:val="00340123"/>
    <w:rsid w:val="00341D58"/>
    <w:rsid w:val="0034300E"/>
    <w:rsid w:val="00343C19"/>
    <w:rsid w:val="003443C5"/>
    <w:rsid w:val="0034576B"/>
    <w:rsid w:val="00350F28"/>
    <w:rsid w:val="00353827"/>
    <w:rsid w:val="00356937"/>
    <w:rsid w:val="00356BA7"/>
    <w:rsid w:val="00360468"/>
    <w:rsid w:val="00360AB9"/>
    <w:rsid w:val="00362BCB"/>
    <w:rsid w:val="00364E5A"/>
    <w:rsid w:val="003666B6"/>
    <w:rsid w:val="003712AD"/>
    <w:rsid w:val="003758E6"/>
    <w:rsid w:val="00376AE2"/>
    <w:rsid w:val="0038163B"/>
    <w:rsid w:val="003869BC"/>
    <w:rsid w:val="003914B7"/>
    <w:rsid w:val="00396C3E"/>
    <w:rsid w:val="003B2213"/>
    <w:rsid w:val="003B4D60"/>
    <w:rsid w:val="003C1FAD"/>
    <w:rsid w:val="003C21F7"/>
    <w:rsid w:val="003C2AA6"/>
    <w:rsid w:val="003C3FD3"/>
    <w:rsid w:val="003C5E16"/>
    <w:rsid w:val="003C60BE"/>
    <w:rsid w:val="003D12EB"/>
    <w:rsid w:val="003D6DE3"/>
    <w:rsid w:val="003E2F68"/>
    <w:rsid w:val="003E6278"/>
    <w:rsid w:val="003E628C"/>
    <w:rsid w:val="003F13A3"/>
    <w:rsid w:val="003F58E5"/>
    <w:rsid w:val="00400825"/>
    <w:rsid w:val="004045B7"/>
    <w:rsid w:val="00404BB5"/>
    <w:rsid w:val="00405576"/>
    <w:rsid w:val="00414B2E"/>
    <w:rsid w:val="00414E36"/>
    <w:rsid w:val="00431272"/>
    <w:rsid w:val="00431B95"/>
    <w:rsid w:val="0043256F"/>
    <w:rsid w:val="004412EE"/>
    <w:rsid w:val="00442207"/>
    <w:rsid w:val="00442635"/>
    <w:rsid w:val="0044598B"/>
    <w:rsid w:val="004507A9"/>
    <w:rsid w:val="00455E59"/>
    <w:rsid w:val="004566BE"/>
    <w:rsid w:val="00464D61"/>
    <w:rsid w:val="00473152"/>
    <w:rsid w:val="00473EBB"/>
    <w:rsid w:val="004769E0"/>
    <w:rsid w:val="00481E48"/>
    <w:rsid w:val="004860FD"/>
    <w:rsid w:val="00491BDD"/>
    <w:rsid w:val="004979D9"/>
    <w:rsid w:val="00497C3E"/>
    <w:rsid w:val="004A03E2"/>
    <w:rsid w:val="004A207C"/>
    <w:rsid w:val="004A5D79"/>
    <w:rsid w:val="004B0AFA"/>
    <w:rsid w:val="004B45AE"/>
    <w:rsid w:val="004C1D86"/>
    <w:rsid w:val="004D0F60"/>
    <w:rsid w:val="004D33F1"/>
    <w:rsid w:val="004D5DB2"/>
    <w:rsid w:val="004D6471"/>
    <w:rsid w:val="004D65A2"/>
    <w:rsid w:val="004E0032"/>
    <w:rsid w:val="004E1CB8"/>
    <w:rsid w:val="004E3CD1"/>
    <w:rsid w:val="004E4E87"/>
    <w:rsid w:val="004F21E5"/>
    <w:rsid w:val="004F4500"/>
    <w:rsid w:val="00503711"/>
    <w:rsid w:val="00503E85"/>
    <w:rsid w:val="00506A64"/>
    <w:rsid w:val="00507AB8"/>
    <w:rsid w:val="00510022"/>
    <w:rsid w:val="005110CC"/>
    <w:rsid w:val="00511B00"/>
    <w:rsid w:val="00514679"/>
    <w:rsid w:val="005155C1"/>
    <w:rsid w:val="00523403"/>
    <w:rsid w:val="00527D61"/>
    <w:rsid w:val="005306B4"/>
    <w:rsid w:val="00530E58"/>
    <w:rsid w:val="005375FA"/>
    <w:rsid w:val="005417DC"/>
    <w:rsid w:val="00541CDC"/>
    <w:rsid w:val="0054263A"/>
    <w:rsid w:val="0054628B"/>
    <w:rsid w:val="00546CC4"/>
    <w:rsid w:val="00550643"/>
    <w:rsid w:val="00550F84"/>
    <w:rsid w:val="0055603E"/>
    <w:rsid w:val="00556A68"/>
    <w:rsid w:val="005678A2"/>
    <w:rsid w:val="00570BC8"/>
    <w:rsid w:val="00573668"/>
    <w:rsid w:val="00582640"/>
    <w:rsid w:val="00583D3C"/>
    <w:rsid w:val="00591363"/>
    <w:rsid w:val="00591394"/>
    <w:rsid w:val="005949AA"/>
    <w:rsid w:val="00595134"/>
    <w:rsid w:val="00596CF9"/>
    <w:rsid w:val="00597D56"/>
    <w:rsid w:val="005A2F71"/>
    <w:rsid w:val="005B1C5F"/>
    <w:rsid w:val="005B31EA"/>
    <w:rsid w:val="005B7AC1"/>
    <w:rsid w:val="005C3265"/>
    <w:rsid w:val="005C3F26"/>
    <w:rsid w:val="005C4800"/>
    <w:rsid w:val="005C5369"/>
    <w:rsid w:val="005C56F2"/>
    <w:rsid w:val="005C5FCC"/>
    <w:rsid w:val="005C750D"/>
    <w:rsid w:val="005D0D6A"/>
    <w:rsid w:val="005D3327"/>
    <w:rsid w:val="005E34E5"/>
    <w:rsid w:val="005E3921"/>
    <w:rsid w:val="005E3E40"/>
    <w:rsid w:val="005E3E6A"/>
    <w:rsid w:val="005F1A46"/>
    <w:rsid w:val="006008B9"/>
    <w:rsid w:val="00600D36"/>
    <w:rsid w:val="0060110E"/>
    <w:rsid w:val="0061178A"/>
    <w:rsid w:val="006146E4"/>
    <w:rsid w:val="00615C0C"/>
    <w:rsid w:val="006226B5"/>
    <w:rsid w:val="00624295"/>
    <w:rsid w:val="0062524B"/>
    <w:rsid w:val="00631E93"/>
    <w:rsid w:val="00637750"/>
    <w:rsid w:val="00637B6D"/>
    <w:rsid w:val="00644B4F"/>
    <w:rsid w:val="00646983"/>
    <w:rsid w:val="00646BA0"/>
    <w:rsid w:val="00654FF2"/>
    <w:rsid w:val="0065581D"/>
    <w:rsid w:val="006635DC"/>
    <w:rsid w:val="00663FFB"/>
    <w:rsid w:val="006645C2"/>
    <w:rsid w:val="0066531D"/>
    <w:rsid w:val="00667DBF"/>
    <w:rsid w:val="00670B9A"/>
    <w:rsid w:val="00673C3A"/>
    <w:rsid w:val="00674721"/>
    <w:rsid w:val="00675D71"/>
    <w:rsid w:val="006851B2"/>
    <w:rsid w:val="0068647A"/>
    <w:rsid w:val="0069011A"/>
    <w:rsid w:val="00693CA1"/>
    <w:rsid w:val="006A15B1"/>
    <w:rsid w:val="006A4BC6"/>
    <w:rsid w:val="006A5010"/>
    <w:rsid w:val="006A5273"/>
    <w:rsid w:val="006B17A3"/>
    <w:rsid w:val="006B6FD3"/>
    <w:rsid w:val="006C56C9"/>
    <w:rsid w:val="006C67F4"/>
    <w:rsid w:val="006D3865"/>
    <w:rsid w:val="006E473B"/>
    <w:rsid w:val="006E6A05"/>
    <w:rsid w:val="006E7811"/>
    <w:rsid w:val="006F06C3"/>
    <w:rsid w:val="00701FF5"/>
    <w:rsid w:val="007042F5"/>
    <w:rsid w:val="0071235A"/>
    <w:rsid w:val="00713A6C"/>
    <w:rsid w:val="0071593B"/>
    <w:rsid w:val="0071601B"/>
    <w:rsid w:val="00721885"/>
    <w:rsid w:val="00722D15"/>
    <w:rsid w:val="00722E68"/>
    <w:rsid w:val="00723869"/>
    <w:rsid w:val="0072479C"/>
    <w:rsid w:val="00724B6E"/>
    <w:rsid w:val="00726A93"/>
    <w:rsid w:val="00733BEF"/>
    <w:rsid w:val="00743D64"/>
    <w:rsid w:val="007442E9"/>
    <w:rsid w:val="0074674D"/>
    <w:rsid w:val="00753334"/>
    <w:rsid w:val="00762A8D"/>
    <w:rsid w:val="0076481D"/>
    <w:rsid w:val="00767D83"/>
    <w:rsid w:val="007709DB"/>
    <w:rsid w:val="007714EE"/>
    <w:rsid w:val="00776E95"/>
    <w:rsid w:val="00782CE4"/>
    <w:rsid w:val="007831F9"/>
    <w:rsid w:val="0079281B"/>
    <w:rsid w:val="007A4FF5"/>
    <w:rsid w:val="007B7DED"/>
    <w:rsid w:val="007C4EF5"/>
    <w:rsid w:val="007D0F9A"/>
    <w:rsid w:val="007D1D0C"/>
    <w:rsid w:val="007D2E26"/>
    <w:rsid w:val="007D3117"/>
    <w:rsid w:val="007D3878"/>
    <w:rsid w:val="007D4451"/>
    <w:rsid w:val="007D5746"/>
    <w:rsid w:val="007E18F8"/>
    <w:rsid w:val="007E393F"/>
    <w:rsid w:val="007E3F7A"/>
    <w:rsid w:val="007E6064"/>
    <w:rsid w:val="007E7548"/>
    <w:rsid w:val="007F1EA3"/>
    <w:rsid w:val="007F206F"/>
    <w:rsid w:val="007F42D9"/>
    <w:rsid w:val="007F7E90"/>
    <w:rsid w:val="0080532E"/>
    <w:rsid w:val="00810F40"/>
    <w:rsid w:val="008115A2"/>
    <w:rsid w:val="008133EE"/>
    <w:rsid w:val="008136B6"/>
    <w:rsid w:val="00821E4A"/>
    <w:rsid w:val="0082339A"/>
    <w:rsid w:val="008237EA"/>
    <w:rsid w:val="00824C45"/>
    <w:rsid w:val="00842E8C"/>
    <w:rsid w:val="0084555E"/>
    <w:rsid w:val="00846552"/>
    <w:rsid w:val="00851BCF"/>
    <w:rsid w:val="00856787"/>
    <w:rsid w:val="00857206"/>
    <w:rsid w:val="00862901"/>
    <w:rsid w:val="00867A83"/>
    <w:rsid w:val="008829AD"/>
    <w:rsid w:val="008870B0"/>
    <w:rsid w:val="00895DDA"/>
    <w:rsid w:val="008A0182"/>
    <w:rsid w:val="008A277E"/>
    <w:rsid w:val="008A3E49"/>
    <w:rsid w:val="008A4900"/>
    <w:rsid w:val="008B0E3D"/>
    <w:rsid w:val="008B326F"/>
    <w:rsid w:val="008B3300"/>
    <w:rsid w:val="008C08F6"/>
    <w:rsid w:val="008C14B5"/>
    <w:rsid w:val="008C1609"/>
    <w:rsid w:val="008E07F9"/>
    <w:rsid w:val="008E3BCA"/>
    <w:rsid w:val="008E5C76"/>
    <w:rsid w:val="008F0EE2"/>
    <w:rsid w:val="008F55B9"/>
    <w:rsid w:val="008F7160"/>
    <w:rsid w:val="00900404"/>
    <w:rsid w:val="009004B4"/>
    <w:rsid w:val="00900961"/>
    <w:rsid w:val="0090270F"/>
    <w:rsid w:val="009032ED"/>
    <w:rsid w:val="0090423D"/>
    <w:rsid w:val="00907023"/>
    <w:rsid w:val="00914057"/>
    <w:rsid w:val="00917355"/>
    <w:rsid w:val="00923A19"/>
    <w:rsid w:val="00924E70"/>
    <w:rsid w:val="00933BF5"/>
    <w:rsid w:val="0094411D"/>
    <w:rsid w:val="00944623"/>
    <w:rsid w:val="009478A5"/>
    <w:rsid w:val="00950C22"/>
    <w:rsid w:val="00952F25"/>
    <w:rsid w:val="00953215"/>
    <w:rsid w:val="00957FC3"/>
    <w:rsid w:val="00960524"/>
    <w:rsid w:val="00960B28"/>
    <w:rsid w:val="00962320"/>
    <w:rsid w:val="00962DB4"/>
    <w:rsid w:val="009648BB"/>
    <w:rsid w:val="00967852"/>
    <w:rsid w:val="00967BD1"/>
    <w:rsid w:val="009720CA"/>
    <w:rsid w:val="00976ED1"/>
    <w:rsid w:val="00980DAA"/>
    <w:rsid w:val="00981858"/>
    <w:rsid w:val="00982197"/>
    <w:rsid w:val="00995615"/>
    <w:rsid w:val="009A0E49"/>
    <w:rsid w:val="009A2E5F"/>
    <w:rsid w:val="009A3F0F"/>
    <w:rsid w:val="009B0760"/>
    <w:rsid w:val="009B21AD"/>
    <w:rsid w:val="009B43B7"/>
    <w:rsid w:val="009B608A"/>
    <w:rsid w:val="009C0EA4"/>
    <w:rsid w:val="009C1124"/>
    <w:rsid w:val="009C20BE"/>
    <w:rsid w:val="009C2602"/>
    <w:rsid w:val="009C3002"/>
    <w:rsid w:val="009C389E"/>
    <w:rsid w:val="009C395D"/>
    <w:rsid w:val="009C5887"/>
    <w:rsid w:val="009E07FD"/>
    <w:rsid w:val="009E0EA9"/>
    <w:rsid w:val="009E1C37"/>
    <w:rsid w:val="009F386C"/>
    <w:rsid w:val="009F7350"/>
    <w:rsid w:val="009F779E"/>
    <w:rsid w:val="00A04B69"/>
    <w:rsid w:val="00A17C2F"/>
    <w:rsid w:val="00A30E7B"/>
    <w:rsid w:val="00A35F2D"/>
    <w:rsid w:val="00A3613E"/>
    <w:rsid w:val="00A52CD7"/>
    <w:rsid w:val="00A532AB"/>
    <w:rsid w:val="00A611F0"/>
    <w:rsid w:val="00A612C6"/>
    <w:rsid w:val="00A65703"/>
    <w:rsid w:val="00A657B5"/>
    <w:rsid w:val="00A7213C"/>
    <w:rsid w:val="00A7245C"/>
    <w:rsid w:val="00A7309F"/>
    <w:rsid w:val="00A8007C"/>
    <w:rsid w:val="00A81A2B"/>
    <w:rsid w:val="00A85239"/>
    <w:rsid w:val="00A86CE1"/>
    <w:rsid w:val="00A8729E"/>
    <w:rsid w:val="00A91F5A"/>
    <w:rsid w:val="00A92274"/>
    <w:rsid w:val="00A94B7C"/>
    <w:rsid w:val="00A94DD6"/>
    <w:rsid w:val="00A95697"/>
    <w:rsid w:val="00AB6E79"/>
    <w:rsid w:val="00AB6FAD"/>
    <w:rsid w:val="00AD41A3"/>
    <w:rsid w:val="00AD4FE5"/>
    <w:rsid w:val="00AD7EE0"/>
    <w:rsid w:val="00AF57B1"/>
    <w:rsid w:val="00AF6925"/>
    <w:rsid w:val="00B04451"/>
    <w:rsid w:val="00B049E5"/>
    <w:rsid w:val="00B04AF2"/>
    <w:rsid w:val="00B05168"/>
    <w:rsid w:val="00B05714"/>
    <w:rsid w:val="00B12475"/>
    <w:rsid w:val="00B13F31"/>
    <w:rsid w:val="00B200FA"/>
    <w:rsid w:val="00B302FF"/>
    <w:rsid w:val="00B41624"/>
    <w:rsid w:val="00B522B5"/>
    <w:rsid w:val="00B53711"/>
    <w:rsid w:val="00B56E8F"/>
    <w:rsid w:val="00B60DA0"/>
    <w:rsid w:val="00B61D0B"/>
    <w:rsid w:val="00B61D7C"/>
    <w:rsid w:val="00B620D3"/>
    <w:rsid w:val="00B7169E"/>
    <w:rsid w:val="00B72423"/>
    <w:rsid w:val="00B8032D"/>
    <w:rsid w:val="00B8671A"/>
    <w:rsid w:val="00B92315"/>
    <w:rsid w:val="00B97243"/>
    <w:rsid w:val="00BA0694"/>
    <w:rsid w:val="00BA0849"/>
    <w:rsid w:val="00BA2AC8"/>
    <w:rsid w:val="00BB4B9D"/>
    <w:rsid w:val="00BC1D4B"/>
    <w:rsid w:val="00BC2C03"/>
    <w:rsid w:val="00BC2DA1"/>
    <w:rsid w:val="00BC3949"/>
    <w:rsid w:val="00BC4E66"/>
    <w:rsid w:val="00BD5BC5"/>
    <w:rsid w:val="00C00F6F"/>
    <w:rsid w:val="00C11D42"/>
    <w:rsid w:val="00C16EAF"/>
    <w:rsid w:val="00C25C4F"/>
    <w:rsid w:val="00C26B66"/>
    <w:rsid w:val="00C272B5"/>
    <w:rsid w:val="00C27946"/>
    <w:rsid w:val="00C3244D"/>
    <w:rsid w:val="00C41459"/>
    <w:rsid w:val="00C4394F"/>
    <w:rsid w:val="00C46B86"/>
    <w:rsid w:val="00C50DF3"/>
    <w:rsid w:val="00C5444F"/>
    <w:rsid w:val="00C6250E"/>
    <w:rsid w:val="00C76ECC"/>
    <w:rsid w:val="00C800B0"/>
    <w:rsid w:val="00C80362"/>
    <w:rsid w:val="00C81B4A"/>
    <w:rsid w:val="00C8204F"/>
    <w:rsid w:val="00C82FFD"/>
    <w:rsid w:val="00C87455"/>
    <w:rsid w:val="00C94E29"/>
    <w:rsid w:val="00CA09B1"/>
    <w:rsid w:val="00CA09DE"/>
    <w:rsid w:val="00CA1DFB"/>
    <w:rsid w:val="00CA2055"/>
    <w:rsid w:val="00CA2333"/>
    <w:rsid w:val="00CA4E19"/>
    <w:rsid w:val="00CB1A3D"/>
    <w:rsid w:val="00CB6E56"/>
    <w:rsid w:val="00CC7911"/>
    <w:rsid w:val="00CD148D"/>
    <w:rsid w:val="00CD2773"/>
    <w:rsid w:val="00CD48A7"/>
    <w:rsid w:val="00CE08BF"/>
    <w:rsid w:val="00CE1AE4"/>
    <w:rsid w:val="00CE216A"/>
    <w:rsid w:val="00CF22C2"/>
    <w:rsid w:val="00CF4582"/>
    <w:rsid w:val="00CF5653"/>
    <w:rsid w:val="00CF735F"/>
    <w:rsid w:val="00D045C3"/>
    <w:rsid w:val="00D070C1"/>
    <w:rsid w:val="00D11926"/>
    <w:rsid w:val="00D17069"/>
    <w:rsid w:val="00D17421"/>
    <w:rsid w:val="00D22A48"/>
    <w:rsid w:val="00D237B8"/>
    <w:rsid w:val="00D241FC"/>
    <w:rsid w:val="00D27238"/>
    <w:rsid w:val="00D33AD3"/>
    <w:rsid w:val="00D40018"/>
    <w:rsid w:val="00D4345B"/>
    <w:rsid w:val="00D50065"/>
    <w:rsid w:val="00D509F1"/>
    <w:rsid w:val="00D51CE1"/>
    <w:rsid w:val="00D540C0"/>
    <w:rsid w:val="00D561C1"/>
    <w:rsid w:val="00D646C9"/>
    <w:rsid w:val="00D64BD2"/>
    <w:rsid w:val="00D67170"/>
    <w:rsid w:val="00D67BC1"/>
    <w:rsid w:val="00D67C05"/>
    <w:rsid w:val="00D849B1"/>
    <w:rsid w:val="00D904B5"/>
    <w:rsid w:val="00D92E2F"/>
    <w:rsid w:val="00DA395F"/>
    <w:rsid w:val="00DC4751"/>
    <w:rsid w:val="00DC7220"/>
    <w:rsid w:val="00DE6AFA"/>
    <w:rsid w:val="00DE71A6"/>
    <w:rsid w:val="00DE779A"/>
    <w:rsid w:val="00DF08FC"/>
    <w:rsid w:val="00DF374A"/>
    <w:rsid w:val="00DF3E77"/>
    <w:rsid w:val="00DF6D21"/>
    <w:rsid w:val="00DF74B9"/>
    <w:rsid w:val="00E00486"/>
    <w:rsid w:val="00E01816"/>
    <w:rsid w:val="00E04F22"/>
    <w:rsid w:val="00E04FE3"/>
    <w:rsid w:val="00E068C9"/>
    <w:rsid w:val="00E125DA"/>
    <w:rsid w:val="00E130DC"/>
    <w:rsid w:val="00E219DD"/>
    <w:rsid w:val="00E30E88"/>
    <w:rsid w:val="00E360C2"/>
    <w:rsid w:val="00E602B5"/>
    <w:rsid w:val="00E66D94"/>
    <w:rsid w:val="00E67C16"/>
    <w:rsid w:val="00E67C4B"/>
    <w:rsid w:val="00E85906"/>
    <w:rsid w:val="00E87078"/>
    <w:rsid w:val="00E928EB"/>
    <w:rsid w:val="00E93130"/>
    <w:rsid w:val="00E96928"/>
    <w:rsid w:val="00EA2DF6"/>
    <w:rsid w:val="00EA45E4"/>
    <w:rsid w:val="00EA4ABE"/>
    <w:rsid w:val="00EA5342"/>
    <w:rsid w:val="00EA616C"/>
    <w:rsid w:val="00EC0DBC"/>
    <w:rsid w:val="00EC534D"/>
    <w:rsid w:val="00ED34B1"/>
    <w:rsid w:val="00ED4383"/>
    <w:rsid w:val="00ED5010"/>
    <w:rsid w:val="00EE065D"/>
    <w:rsid w:val="00EE06D1"/>
    <w:rsid w:val="00EE4510"/>
    <w:rsid w:val="00EE5A78"/>
    <w:rsid w:val="00EF5783"/>
    <w:rsid w:val="00F047D0"/>
    <w:rsid w:val="00F0517D"/>
    <w:rsid w:val="00F05C07"/>
    <w:rsid w:val="00F101C6"/>
    <w:rsid w:val="00F11D85"/>
    <w:rsid w:val="00F20764"/>
    <w:rsid w:val="00F21E32"/>
    <w:rsid w:val="00F25244"/>
    <w:rsid w:val="00F329B9"/>
    <w:rsid w:val="00F33AF6"/>
    <w:rsid w:val="00F367B3"/>
    <w:rsid w:val="00F428D1"/>
    <w:rsid w:val="00F571B1"/>
    <w:rsid w:val="00F57F38"/>
    <w:rsid w:val="00F60E49"/>
    <w:rsid w:val="00F644AC"/>
    <w:rsid w:val="00F6703C"/>
    <w:rsid w:val="00F70C07"/>
    <w:rsid w:val="00F77A83"/>
    <w:rsid w:val="00F92411"/>
    <w:rsid w:val="00F95613"/>
    <w:rsid w:val="00F97FDC"/>
    <w:rsid w:val="00FA2A51"/>
    <w:rsid w:val="00FA401A"/>
    <w:rsid w:val="00FA6260"/>
    <w:rsid w:val="00FA659C"/>
    <w:rsid w:val="00FA7A0D"/>
    <w:rsid w:val="00FA7A2E"/>
    <w:rsid w:val="00FB4953"/>
    <w:rsid w:val="00FC15FD"/>
    <w:rsid w:val="00FD0937"/>
    <w:rsid w:val="00FD31A0"/>
    <w:rsid w:val="00FD7E56"/>
    <w:rsid w:val="00FE070E"/>
    <w:rsid w:val="00FE5CD8"/>
    <w:rsid w:val="00FF1C42"/>
    <w:rsid w:val="00FF3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921"/>
  <w15:chartTrackingRefBased/>
  <w15:docId w15:val="{52BE46BD-9AA9-354E-9B83-2369A0D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37"/>
    <w:pPr>
      <w:ind w:left="720"/>
      <w:contextualSpacing/>
    </w:pPr>
  </w:style>
  <w:style w:type="table" w:styleId="TableGrid">
    <w:name w:val="Table Grid"/>
    <w:basedOn w:val="TableNormal"/>
    <w:uiPriority w:val="39"/>
    <w:rsid w:val="00E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03431">
      <w:bodyDiv w:val="1"/>
      <w:marLeft w:val="0"/>
      <w:marRight w:val="0"/>
      <w:marTop w:val="0"/>
      <w:marBottom w:val="0"/>
      <w:divBdr>
        <w:top w:val="none" w:sz="0" w:space="0" w:color="auto"/>
        <w:left w:val="none" w:sz="0" w:space="0" w:color="auto"/>
        <w:bottom w:val="none" w:sz="0" w:space="0" w:color="auto"/>
        <w:right w:val="none" w:sz="0" w:space="0" w:color="auto"/>
      </w:divBdr>
      <w:divsChild>
        <w:div w:id="388842534">
          <w:marLeft w:val="0"/>
          <w:marRight w:val="0"/>
          <w:marTop w:val="0"/>
          <w:marBottom w:val="0"/>
          <w:divBdr>
            <w:top w:val="none" w:sz="0" w:space="0" w:color="auto"/>
            <w:left w:val="none" w:sz="0" w:space="0" w:color="auto"/>
            <w:bottom w:val="none" w:sz="0" w:space="0" w:color="auto"/>
            <w:right w:val="none" w:sz="0" w:space="0" w:color="auto"/>
          </w:divBdr>
          <w:divsChild>
            <w:div w:id="5637795">
              <w:marLeft w:val="0"/>
              <w:marRight w:val="0"/>
              <w:marTop w:val="0"/>
              <w:marBottom w:val="0"/>
              <w:divBdr>
                <w:top w:val="none" w:sz="0" w:space="0" w:color="auto"/>
                <w:left w:val="none" w:sz="0" w:space="0" w:color="auto"/>
                <w:bottom w:val="none" w:sz="0" w:space="0" w:color="auto"/>
                <w:right w:val="none" w:sz="0" w:space="0" w:color="auto"/>
              </w:divBdr>
              <w:divsChild>
                <w:div w:id="1425223609">
                  <w:marLeft w:val="0"/>
                  <w:marRight w:val="0"/>
                  <w:marTop w:val="0"/>
                  <w:marBottom w:val="0"/>
                  <w:divBdr>
                    <w:top w:val="none" w:sz="0" w:space="0" w:color="auto"/>
                    <w:left w:val="none" w:sz="0" w:space="0" w:color="auto"/>
                    <w:bottom w:val="none" w:sz="0" w:space="0" w:color="auto"/>
                    <w:right w:val="none" w:sz="0" w:space="0" w:color="auto"/>
                  </w:divBdr>
                </w:div>
                <w:div w:id="261425363">
                  <w:marLeft w:val="0"/>
                  <w:marRight w:val="0"/>
                  <w:marTop w:val="0"/>
                  <w:marBottom w:val="0"/>
                  <w:divBdr>
                    <w:top w:val="none" w:sz="0" w:space="0" w:color="auto"/>
                    <w:left w:val="none" w:sz="0" w:space="0" w:color="auto"/>
                    <w:bottom w:val="none" w:sz="0" w:space="0" w:color="auto"/>
                    <w:right w:val="none" w:sz="0" w:space="0" w:color="auto"/>
                  </w:divBdr>
                  <w:divsChild>
                    <w:div w:id="2035227837">
                      <w:marLeft w:val="0"/>
                      <w:marRight w:val="0"/>
                      <w:marTop w:val="0"/>
                      <w:marBottom w:val="0"/>
                      <w:divBdr>
                        <w:top w:val="none" w:sz="0" w:space="0" w:color="auto"/>
                        <w:left w:val="none" w:sz="0" w:space="0" w:color="auto"/>
                        <w:bottom w:val="none" w:sz="0" w:space="0" w:color="auto"/>
                        <w:right w:val="none" w:sz="0" w:space="0" w:color="auto"/>
                      </w:divBdr>
                      <w:divsChild>
                        <w:div w:id="562102512">
                          <w:marLeft w:val="0"/>
                          <w:marRight w:val="0"/>
                          <w:marTop w:val="0"/>
                          <w:marBottom w:val="0"/>
                          <w:divBdr>
                            <w:top w:val="none" w:sz="0" w:space="0" w:color="auto"/>
                            <w:left w:val="none" w:sz="0" w:space="0" w:color="auto"/>
                            <w:bottom w:val="none" w:sz="0" w:space="0" w:color="auto"/>
                            <w:right w:val="none" w:sz="0" w:space="0" w:color="auto"/>
                          </w:divBdr>
                          <w:divsChild>
                            <w:div w:id="1815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61564">
      <w:bodyDiv w:val="1"/>
      <w:marLeft w:val="0"/>
      <w:marRight w:val="0"/>
      <w:marTop w:val="0"/>
      <w:marBottom w:val="0"/>
      <w:divBdr>
        <w:top w:val="none" w:sz="0" w:space="0" w:color="auto"/>
        <w:left w:val="none" w:sz="0" w:space="0" w:color="auto"/>
        <w:bottom w:val="none" w:sz="0" w:space="0" w:color="auto"/>
        <w:right w:val="none" w:sz="0" w:space="0" w:color="auto"/>
      </w:divBdr>
    </w:div>
    <w:div w:id="302393359">
      <w:bodyDiv w:val="1"/>
      <w:marLeft w:val="0"/>
      <w:marRight w:val="0"/>
      <w:marTop w:val="0"/>
      <w:marBottom w:val="0"/>
      <w:divBdr>
        <w:top w:val="none" w:sz="0" w:space="0" w:color="auto"/>
        <w:left w:val="none" w:sz="0" w:space="0" w:color="auto"/>
        <w:bottom w:val="none" w:sz="0" w:space="0" w:color="auto"/>
        <w:right w:val="none" w:sz="0" w:space="0" w:color="auto"/>
      </w:divBdr>
      <w:divsChild>
        <w:div w:id="544878078">
          <w:marLeft w:val="0"/>
          <w:marRight w:val="0"/>
          <w:marTop w:val="0"/>
          <w:marBottom w:val="0"/>
          <w:divBdr>
            <w:top w:val="none" w:sz="0" w:space="0" w:color="auto"/>
            <w:left w:val="none" w:sz="0" w:space="0" w:color="auto"/>
            <w:bottom w:val="none" w:sz="0" w:space="0" w:color="auto"/>
            <w:right w:val="none" w:sz="0" w:space="0" w:color="auto"/>
          </w:divBdr>
          <w:divsChild>
            <w:div w:id="1218904755">
              <w:marLeft w:val="0"/>
              <w:marRight w:val="0"/>
              <w:marTop w:val="0"/>
              <w:marBottom w:val="0"/>
              <w:divBdr>
                <w:top w:val="none" w:sz="0" w:space="0" w:color="auto"/>
                <w:left w:val="none" w:sz="0" w:space="0" w:color="auto"/>
                <w:bottom w:val="none" w:sz="0" w:space="0" w:color="auto"/>
                <w:right w:val="none" w:sz="0" w:space="0" w:color="auto"/>
              </w:divBdr>
              <w:divsChild>
                <w:div w:id="1861773935">
                  <w:marLeft w:val="0"/>
                  <w:marRight w:val="0"/>
                  <w:marTop w:val="0"/>
                  <w:marBottom w:val="0"/>
                  <w:divBdr>
                    <w:top w:val="none" w:sz="0" w:space="0" w:color="auto"/>
                    <w:left w:val="none" w:sz="0" w:space="0" w:color="auto"/>
                    <w:bottom w:val="none" w:sz="0" w:space="0" w:color="auto"/>
                    <w:right w:val="none" w:sz="0" w:space="0" w:color="auto"/>
                  </w:divBdr>
                </w:div>
                <w:div w:id="1519387890">
                  <w:marLeft w:val="0"/>
                  <w:marRight w:val="0"/>
                  <w:marTop w:val="0"/>
                  <w:marBottom w:val="0"/>
                  <w:divBdr>
                    <w:top w:val="none" w:sz="0" w:space="0" w:color="auto"/>
                    <w:left w:val="none" w:sz="0" w:space="0" w:color="auto"/>
                    <w:bottom w:val="none" w:sz="0" w:space="0" w:color="auto"/>
                    <w:right w:val="none" w:sz="0" w:space="0" w:color="auto"/>
                  </w:divBdr>
                  <w:divsChild>
                    <w:div w:id="124129023">
                      <w:marLeft w:val="0"/>
                      <w:marRight w:val="0"/>
                      <w:marTop w:val="0"/>
                      <w:marBottom w:val="0"/>
                      <w:divBdr>
                        <w:top w:val="none" w:sz="0" w:space="0" w:color="auto"/>
                        <w:left w:val="none" w:sz="0" w:space="0" w:color="auto"/>
                        <w:bottom w:val="none" w:sz="0" w:space="0" w:color="auto"/>
                        <w:right w:val="none" w:sz="0" w:space="0" w:color="auto"/>
                      </w:divBdr>
                      <w:divsChild>
                        <w:div w:id="602303099">
                          <w:marLeft w:val="0"/>
                          <w:marRight w:val="0"/>
                          <w:marTop w:val="0"/>
                          <w:marBottom w:val="0"/>
                          <w:divBdr>
                            <w:top w:val="none" w:sz="0" w:space="0" w:color="auto"/>
                            <w:left w:val="none" w:sz="0" w:space="0" w:color="auto"/>
                            <w:bottom w:val="none" w:sz="0" w:space="0" w:color="auto"/>
                            <w:right w:val="none" w:sz="0" w:space="0" w:color="auto"/>
                          </w:divBdr>
                          <w:divsChild>
                            <w:div w:id="2155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062616">
      <w:bodyDiv w:val="1"/>
      <w:marLeft w:val="0"/>
      <w:marRight w:val="0"/>
      <w:marTop w:val="0"/>
      <w:marBottom w:val="0"/>
      <w:divBdr>
        <w:top w:val="none" w:sz="0" w:space="0" w:color="auto"/>
        <w:left w:val="none" w:sz="0" w:space="0" w:color="auto"/>
        <w:bottom w:val="none" w:sz="0" w:space="0" w:color="auto"/>
        <w:right w:val="none" w:sz="0" w:space="0" w:color="auto"/>
      </w:divBdr>
    </w:div>
    <w:div w:id="1063721755">
      <w:bodyDiv w:val="1"/>
      <w:marLeft w:val="0"/>
      <w:marRight w:val="0"/>
      <w:marTop w:val="0"/>
      <w:marBottom w:val="0"/>
      <w:divBdr>
        <w:top w:val="none" w:sz="0" w:space="0" w:color="auto"/>
        <w:left w:val="none" w:sz="0" w:space="0" w:color="auto"/>
        <w:bottom w:val="none" w:sz="0" w:space="0" w:color="auto"/>
        <w:right w:val="none" w:sz="0" w:space="0" w:color="auto"/>
      </w:divBdr>
    </w:div>
    <w:div w:id="1224827790">
      <w:bodyDiv w:val="1"/>
      <w:marLeft w:val="0"/>
      <w:marRight w:val="0"/>
      <w:marTop w:val="0"/>
      <w:marBottom w:val="0"/>
      <w:divBdr>
        <w:top w:val="none" w:sz="0" w:space="0" w:color="auto"/>
        <w:left w:val="none" w:sz="0" w:space="0" w:color="auto"/>
        <w:bottom w:val="none" w:sz="0" w:space="0" w:color="auto"/>
        <w:right w:val="none" w:sz="0" w:space="0" w:color="auto"/>
      </w:divBdr>
    </w:div>
    <w:div w:id="14003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d0b22ea-e5ea-49c7-9b62-902e21e51f08" xsi:nil="true"/>
    <lcf76f155ced4ddcb4097134ff3c332f xmlns="f6f721e1-8a62-40be-993d-f4435202150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4" ma:contentTypeDescription="Create a new document." ma:contentTypeScope="" ma:versionID="1b62e8f1834b831c8f32bb5cb869efd4">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b5faa4c97add08f19085f545fbe457ca"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7facb9e-2b26-4d73-808f-93b90f4d65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31b757f-8087-4096-bcce-f3e636a02fec}" ma:internalName="TaxCatchAll" ma:showField="CatchAllData" ma:web="5d0b22ea-e5ea-49c7-9b62-902e21e51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6E201-9EA5-4640-B667-A9ED51E75B36}">
  <ds:schemaRefs>
    <ds:schemaRef ds:uri="http://schemas.microsoft.com/sharepoint/v3/contenttype/forms"/>
  </ds:schemaRefs>
</ds:datastoreItem>
</file>

<file path=customXml/itemProps2.xml><?xml version="1.0" encoding="utf-8"?>
<ds:datastoreItem xmlns:ds="http://schemas.openxmlformats.org/officeDocument/2006/customXml" ds:itemID="{033EBBD4-CDD3-4EC3-87B8-B1F60F5655D7}">
  <ds:schemaRefs>
    <ds:schemaRef ds:uri="http://schemas.microsoft.com/office/2006/metadata/properties"/>
    <ds:schemaRef ds:uri="http://schemas.microsoft.com/office/infopath/2007/PartnerControls"/>
    <ds:schemaRef ds:uri="5d0b22ea-e5ea-49c7-9b62-902e21e51f08"/>
    <ds:schemaRef ds:uri="f6f721e1-8a62-40be-993d-f44352021507"/>
  </ds:schemaRefs>
</ds:datastoreItem>
</file>

<file path=customXml/itemProps3.xml><?xml version="1.0" encoding="utf-8"?>
<ds:datastoreItem xmlns:ds="http://schemas.openxmlformats.org/officeDocument/2006/customXml" ds:itemID="{24A0F366-7A9E-4B19-A20E-53C61C2AC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Trang</dc:creator>
  <cp:keywords/>
  <dc:description/>
  <cp:lastModifiedBy>Tran Minh Hieu</cp:lastModifiedBy>
  <cp:revision>44</cp:revision>
  <dcterms:created xsi:type="dcterms:W3CDTF">2023-09-13T11:20:00Z</dcterms:created>
  <dcterms:modified xsi:type="dcterms:W3CDTF">2024-07-22T14:46:00Z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0x0101009064D6C488808240A931504663625519</vt:lpwstr>
  </property>
  <property fmtid="{D5CDD505-2E9C-101B-9397-08002B2CF9AE}" pid="3" name="MediaServiceImageTags">
    <vt:lpwstr/>
  </property>
</Properties>
</file>