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06039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5E2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9B2F765" w14:textId="77777777" w:rsidR="002607AF" w:rsidRDefault="00A465B6">
            <w:pPr>
              <w:spacing w:after="120"/>
              <w:jc w:val="center"/>
            </w:pPr>
            <w:proofErr w:type="gramStart"/>
            <w:r>
              <w:rPr>
                <w:b/>
                <w:bCs/>
                <w:color w:val="FFFFFF"/>
                <w:sz w:val="40"/>
                <w:szCs w:val="40"/>
              </w:rPr>
              <w:t>🌿</w:t>
            </w:r>
            <w:r>
              <w:rPr>
                <w:b/>
                <w:bCs/>
                <w:color w:val="FFFFFF"/>
                <w:sz w:val="40"/>
                <w:szCs w:val="40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GreenField</w:t>
            </w:r>
            <w:proofErr w:type="spellEnd"/>
            <w:proofErr w:type="gramEnd"/>
            <w:r>
              <w:rPr>
                <w:b/>
                <w:bCs/>
                <w:color w:val="FFFFFF"/>
                <w:sz w:val="40"/>
                <w:szCs w:val="40"/>
              </w:rPr>
              <w:t xml:space="preserve"> Local Hub</w:t>
            </w:r>
          </w:p>
          <w:p w14:paraId="21C9A699" w14:textId="77777777" w:rsidR="002607AF" w:rsidRDefault="00A465B6">
            <w:pPr>
              <w:spacing w:after="120"/>
              <w:jc w:val="center"/>
            </w:pPr>
            <w:r>
              <w:rPr>
                <w:b/>
                <w:bCs/>
                <w:color w:val="A5D6A7"/>
                <w:sz w:val="32"/>
                <w:szCs w:val="32"/>
              </w:rPr>
              <w:t>User Feedback Questionnaire</w:t>
            </w:r>
          </w:p>
          <w:p w14:paraId="50090B4E" w14:textId="77777777" w:rsidR="002607AF" w:rsidRDefault="00A465B6">
            <w:pPr>
              <w:jc w:val="center"/>
            </w:pPr>
            <w:r>
              <w:rPr>
                <w:color w:val="C8E6C9"/>
                <w:sz w:val="22"/>
                <w:szCs w:val="22"/>
              </w:rPr>
              <w:t>Non-Technical Audience | 115 Questions</w:t>
            </w:r>
          </w:p>
        </w:tc>
      </w:tr>
    </w:tbl>
    <w:p w14:paraId="5239436E" w14:textId="77777777" w:rsidR="002607AF" w:rsidRDefault="002607AF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25071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DCBB55" w14:textId="77777777" w:rsidR="002607AF" w:rsidRDefault="00A465B6">
            <w:pPr>
              <w:spacing w:after="80"/>
            </w:pPr>
            <w:r>
              <w:rPr>
                <w:b/>
                <w:bCs/>
                <w:color w:val="1B5E20"/>
                <w:sz w:val="24"/>
                <w:szCs w:val="24"/>
              </w:rPr>
              <w:t>Welcome &amp; Instructions</w:t>
            </w:r>
          </w:p>
          <w:p w14:paraId="240BAD0F" w14:textId="77777777" w:rsidR="002607AF" w:rsidRDefault="00A465B6">
            <w:pPr>
              <w:spacing w:after="80"/>
            </w:pPr>
            <w:r>
              <w:rPr>
                <w:color w:val="212121"/>
              </w:rPr>
              <w:t xml:space="preserve">Thank you for taking the time to test </w:t>
            </w:r>
            <w:proofErr w:type="spellStart"/>
            <w:r>
              <w:rPr>
                <w:color w:val="212121"/>
              </w:rPr>
              <w:t>GreenField</w:t>
            </w:r>
            <w:proofErr w:type="spellEnd"/>
            <w:r>
              <w:rPr>
                <w:color w:val="212121"/>
              </w:rPr>
              <w:t xml:space="preserve"> Local Hub. This questionnaire is designed for everyday users — you do not need any technical knowledge to complete it.</w:t>
            </w:r>
          </w:p>
          <w:p w14:paraId="6EFAD19E" w14:textId="77777777" w:rsidR="002607AF" w:rsidRDefault="00A465B6">
            <w:pPr>
              <w:spacing w:after="80"/>
            </w:pPr>
            <w:r>
              <w:rPr>
                <w:color w:val="212121"/>
              </w:rPr>
              <w:t>Please follow the instructions at the start of each section which will guide you through</w:t>
            </w:r>
            <w:r>
              <w:rPr>
                <w:color w:val="212121"/>
              </w:rPr>
              <w:t xml:space="preserve"> different parts of the website. Answer each question honestly based on your own experience. Your feedback will help improve the website for everyone.</w:t>
            </w:r>
          </w:p>
          <w:p w14:paraId="27488AF1" w14:textId="77777777" w:rsidR="002607AF" w:rsidRDefault="00A465B6">
            <w:r>
              <w:rPr>
                <w:b/>
                <w:bCs/>
                <w:color w:val="2E7D32"/>
              </w:rPr>
              <w:t>⏱</w:t>
            </w:r>
            <w:r>
              <w:rPr>
                <w:b/>
                <w:bCs/>
                <w:color w:val="2E7D32"/>
              </w:rPr>
              <w:t xml:space="preserve">  Estimated time: 20–30 minutes     </w:t>
            </w:r>
            <w:proofErr w:type="gramStart"/>
            <w:r>
              <w:rPr>
                <w:b/>
                <w:bCs/>
                <w:color w:val="2E7D32"/>
              </w:rPr>
              <w:t>🔒</w:t>
            </w:r>
            <w:r>
              <w:rPr>
                <w:b/>
                <w:bCs/>
                <w:color w:val="2E7D32"/>
              </w:rPr>
              <w:t xml:space="preserve">  Your</w:t>
            </w:r>
            <w:proofErr w:type="gramEnd"/>
            <w:r>
              <w:rPr>
                <w:b/>
                <w:bCs/>
                <w:color w:val="2E7D32"/>
              </w:rPr>
              <w:t xml:space="preserve"> responses are anonymous</w:t>
            </w:r>
          </w:p>
        </w:tc>
      </w:tr>
    </w:tbl>
    <w:p w14:paraId="1B68EE62" w14:textId="77777777" w:rsidR="002607AF" w:rsidRDefault="002607AF">
      <w:pPr>
        <w:spacing w:before="280"/>
      </w:pPr>
    </w:p>
    <w:p w14:paraId="238DEA03" w14:textId="77777777" w:rsidR="002607AF" w:rsidRDefault="00A465B6">
      <w:pPr>
        <w:spacing w:after="80"/>
      </w:pPr>
      <w:r>
        <w:rPr>
          <w:b/>
          <w:bCs/>
          <w:color w:val="1B5E20"/>
          <w:sz w:val="22"/>
          <w:szCs w:val="22"/>
        </w:rPr>
        <w:t>Response Format Key</w:t>
      </w:r>
    </w:p>
    <w:p w14:paraId="165748B6" w14:textId="77777777" w:rsidR="002607AF" w:rsidRDefault="00A465B6">
      <w:pPr>
        <w:pStyle w:val="ListParagraph"/>
        <w:numPr>
          <w:ilvl w:val="0"/>
          <w:numId w:val="2"/>
        </w:numPr>
        <w:spacing w:before="20"/>
      </w:pPr>
      <w:r>
        <w:rPr>
          <w:color w:val="424242"/>
        </w:rPr>
        <w:t>⭐</w:t>
      </w:r>
      <w:r>
        <w:rPr>
          <w:color w:val="424242"/>
        </w:rPr>
        <w:t xml:space="preserve"> Rating (1–5</w:t>
      </w:r>
      <w:proofErr w:type="gramStart"/>
      <w:r>
        <w:rPr>
          <w:color w:val="424242"/>
        </w:rPr>
        <w:t>)  –</w:t>
      </w:r>
      <w:proofErr w:type="gramEnd"/>
      <w:r>
        <w:rPr>
          <w:color w:val="424242"/>
        </w:rPr>
        <w:t xml:space="preserve">  Select the number that best matches your experience</w:t>
      </w:r>
    </w:p>
    <w:p w14:paraId="2D8D3CDE" w14:textId="77777777" w:rsidR="002607AF" w:rsidRDefault="00A465B6">
      <w:pPr>
        <w:pStyle w:val="ListParagraph"/>
        <w:numPr>
          <w:ilvl w:val="0"/>
          <w:numId w:val="2"/>
        </w:numPr>
        <w:spacing w:before="20"/>
      </w:pPr>
      <w:r>
        <w:rPr>
          <w:color w:val="424242"/>
        </w:rPr>
        <w:t>🔘</w:t>
      </w:r>
      <w:r>
        <w:rPr>
          <w:color w:val="424242"/>
        </w:rPr>
        <w:t xml:space="preserve"> Multiple </w:t>
      </w:r>
      <w:proofErr w:type="gramStart"/>
      <w:r>
        <w:rPr>
          <w:color w:val="424242"/>
        </w:rPr>
        <w:t>Choice  –</w:t>
      </w:r>
      <w:proofErr w:type="gramEnd"/>
      <w:r>
        <w:rPr>
          <w:color w:val="424242"/>
        </w:rPr>
        <w:t xml:space="preserve">  Select the one option that best applies to you</w:t>
      </w:r>
    </w:p>
    <w:p w14:paraId="1E64E6D1" w14:textId="77777777" w:rsidR="002607AF" w:rsidRDefault="00A465B6">
      <w:pPr>
        <w:pStyle w:val="ListParagraph"/>
        <w:numPr>
          <w:ilvl w:val="0"/>
          <w:numId w:val="2"/>
        </w:numPr>
        <w:spacing w:before="20"/>
      </w:pPr>
      <w:r>
        <w:rPr>
          <w:color w:val="424242"/>
        </w:rPr>
        <w:t>✏</w:t>
      </w:r>
      <w:r>
        <w:rPr>
          <w:color w:val="424242"/>
        </w:rPr>
        <w:t>️</w:t>
      </w:r>
      <w:r>
        <w:rPr>
          <w:color w:val="424242"/>
        </w:rPr>
        <w:t xml:space="preserve"> Open </w:t>
      </w:r>
      <w:proofErr w:type="gramStart"/>
      <w:r>
        <w:rPr>
          <w:color w:val="424242"/>
        </w:rPr>
        <w:t>Text  –</w:t>
      </w:r>
      <w:proofErr w:type="gramEnd"/>
      <w:r>
        <w:rPr>
          <w:color w:val="424242"/>
        </w:rPr>
        <w:t xml:space="preserve">  Write your thoughts freely in the space provided</w:t>
      </w:r>
    </w:p>
    <w:p w14:paraId="1FF7B56C" w14:textId="77777777" w:rsidR="002607AF" w:rsidRDefault="002607AF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44C31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F7AD5F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1 — Registration &amp; A</w:t>
            </w:r>
            <w:r>
              <w:rPr>
                <w:b/>
                <w:bCs/>
                <w:color w:val="FFFFFF"/>
                <w:sz w:val="26"/>
                <w:szCs w:val="26"/>
              </w:rPr>
              <w:t>ccount Creation</w:t>
            </w:r>
          </w:p>
        </w:tc>
      </w:tr>
    </w:tbl>
    <w:p w14:paraId="0C66D0BF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707220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62E82E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Please navigate to the website and click 'Register' to create a new account. Complete questions 1–8 based on your experience registering.</w:t>
            </w:r>
          </w:p>
        </w:tc>
      </w:tr>
    </w:tbl>
    <w:p w14:paraId="656033A1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2E14D5F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6A99050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122B53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4F14DF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610AC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E7F213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find the Register button on the website?</w:t>
            </w:r>
          </w:p>
          <w:p w14:paraId="3E3EA52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0451E83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difficult</w:t>
            </w:r>
          </w:p>
          <w:p w14:paraId="554637C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</w:t>
            </w:r>
          </w:p>
          <w:p w14:paraId="01D7D20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4FA0F12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6C4FDE6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6F02503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EBFCAA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CF2DB5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instructions on the registration form clear and easy to follow?</w:t>
            </w:r>
          </w:p>
          <w:p w14:paraId="7D19511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4F48E57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Not at all clear</w:t>
            </w:r>
          </w:p>
          <w:p w14:paraId="3A98588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Somewhat unclear</w:t>
            </w:r>
          </w:p>
          <w:p w14:paraId="018A144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2937E53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Fairly clear</w:t>
            </w:r>
          </w:p>
          <w:p w14:paraId="6060720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clear</w:t>
            </w:r>
          </w:p>
        </w:tc>
      </w:tr>
      <w:tr w:rsidR="002607AF" w14:paraId="6233BCF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CD1B6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A170AC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website clearly tell you if you entered your email address in the wrong format?</w:t>
            </w:r>
          </w:p>
          <w:p w14:paraId="5D6C550B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lastRenderedPageBreak/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00769A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immediately</w:t>
            </w:r>
          </w:p>
          <w:p w14:paraId="576DF42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only after I submitted the form</w:t>
            </w:r>
          </w:p>
          <w:p w14:paraId="303C61F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No, it was not clear</w:t>
            </w:r>
          </w:p>
          <w:p w14:paraId="178847B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 any message</w:t>
            </w:r>
          </w:p>
        </w:tc>
      </w:tr>
      <w:tr w:rsidR="002607AF" w14:paraId="32B45B8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E49A1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F7EF5E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entered a password that did not meet the requirements, did the website explain what was wrong?</w:t>
            </w:r>
          </w:p>
          <w:p w14:paraId="0BA6DDF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B9E070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clearly explained the issue</w:t>
            </w:r>
          </w:p>
          <w:p w14:paraId="1880572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Partially – the message was confusing</w:t>
            </w:r>
          </w:p>
          <w:p w14:paraId="0E9C7B8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message appeared</w:t>
            </w:r>
          </w:p>
          <w:p w14:paraId="243C271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</w:tc>
      </w:tr>
      <w:tr w:rsidR="002607AF" w14:paraId="7696AF7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28DA8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556B7A" w14:textId="77777777" w:rsidR="002607AF" w:rsidRDefault="00A465B6">
            <w:pPr>
              <w:spacing w:after="60"/>
            </w:pPr>
            <w:r>
              <w:rPr>
                <w:color w:val="212121"/>
              </w:rPr>
              <w:t>How long did the registration process take to complete?</w:t>
            </w:r>
          </w:p>
          <w:p w14:paraId="260904C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3084D5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Less than 1 minute</w:t>
            </w:r>
          </w:p>
          <w:p w14:paraId="308C95D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1–3 minutes</w:t>
            </w:r>
          </w:p>
          <w:p w14:paraId="1C5C532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3–5 minutes</w:t>
            </w:r>
          </w:p>
          <w:p w14:paraId="1CEE21E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More than 5 minutes</w:t>
            </w:r>
          </w:p>
        </w:tc>
      </w:tr>
      <w:tr w:rsidR="002607AF" w14:paraId="4ADE20E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D67CA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795926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successfully registering, were you automatically taken to the home page?</w:t>
            </w:r>
          </w:p>
          <w:p w14:paraId="625E0D60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D33FE6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straightaway</w:t>
            </w:r>
          </w:p>
          <w:p w14:paraId="5EB3B02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after a short delay</w:t>
            </w:r>
          </w:p>
          <w:p w14:paraId="2E798FE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 had to navigate there myself</w:t>
            </w:r>
          </w:p>
          <w:p w14:paraId="089157B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 where I was taken</w:t>
            </w:r>
          </w:p>
        </w:tc>
      </w:tr>
      <w:tr w:rsidR="002607AF" w14:paraId="527E854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A12492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04C909" w14:textId="77777777" w:rsidR="002607AF" w:rsidRDefault="00A465B6">
            <w:pPr>
              <w:spacing w:after="60"/>
            </w:pPr>
            <w:r>
              <w:rPr>
                <w:color w:val="212121"/>
              </w:rPr>
              <w:t>How confident did you feel completing the registration form without any help?</w:t>
            </w:r>
          </w:p>
          <w:p w14:paraId="65A1297F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72C1D50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Not confident at a</w:t>
            </w:r>
            <w:r>
              <w:rPr>
                <w:color w:val="424242"/>
                <w:sz w:val="18"/>
                <w:szCs w:val="18"/>
              </w:rPr>
              <w:t>ll</w:t>
            </w:r>
          </w:p>
          <w:p w14:paraId="11179E2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Slightly confident</w:t>
            </w:r>
          </w:p>
          <w:p w14:paraId="521C1CC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Moderately confident</w:t>
            </w:r>
          </w:p>
          <w:p w14:paraId="1B88145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Confident</w:t>
            </w:r>
          </w:p>
          <w:p w14:paraId="4E8153F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confident</w:t>
            </w:r>
          </w:p>
        </w:tc>
      </w:tr>
      <w:tr w:rsidR="002607AF" w14:paraId="22A86FF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CB626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8C2945" w14:textId="77777777" w:rsidR="002607AF" w:rsidRDefault="00A465B6">
            <w:pPr>
              <w:spacing w:after="60"/>
            </w:pPr>
            <w:r>
              <w:rPr>
                <w:color w:val="212121"/>
              </w:rPr>
              <w:t>Is there anything about the registration process you found confusing or would like to see improved?</w:t>
            </w:r>
          </w:p>
          <w:p w14:paraId="671819F3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32DC5E21" w14:textId="77777777" w:rsidR="002607AF" w:rsidRDefault="002607AF">
      <w:pPr>
        <w:spacing w:before="160"/>
      </w:pPr>
    </w:p>
    <w:p w14:paraId="4B13D415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1000B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BBF707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2 — Logging In &amp; Logging Out</w:t>
            </w:r>
          </w:p>
        </w:tc>
      </w:tr>
    </w:tbl>
    <w:p w14:paraId="06E2343F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6FECC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FB0B49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If you are not already logged in, please log in using the credentials you registered with. Complete questions 9–16 based on your experience.</w:t>
            </w:r>
          </w:p>
        </w:tc>
      </w:tr>
    </w:tbl>
    <w:p w14:paraId="6937E8A1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09B1307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E44554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445D03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21EF502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9CAF6D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02C7E8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find the Log In option on the website?</w:t>
            </w:r>
          </w:p>
          <w:p w14:paraId="18BBEAEC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7C3018D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difficult</w:t>
            </w:r>
          </w:p>
          <w:p w14:paraId="5C35669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2 – Difficult</w:t>
            </w:r>
          </w:p>
          <w:p w14:paraId="07AD862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27002AB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4C743A5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3B5F689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E3EB78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10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CD56F9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tried to log in with incorrect details, did the website give you a helpful error message?</w:t>
            </w:r>
          </w:p>
          <w:p w14:paraId="6E8E7C60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B465A9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message was very clear</w:t>
            </w:r>
          </w:p>
          <w:p w14:paraId="050F676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message appeared but was confusing</w:t>
            </w:r>
          </w:p>
          <w:p w14:paraId="3AFE5B3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message appeared</w:t>
            </w:r>
          </w:p>
          <w:p w14:paraId="4AFF334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1F1CD49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3C2000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A49436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logging in successfully, were you taken to the correct page?</w:t>
            </w:r>
          </w:p>
          <w:p w14:paraId="53D6D141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3268B3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 – the home page loaded immediately</w:t>
            </w:r>
          </w:p>
          <w:p w14:paraId="28B6DC2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there was a noticeable delay</w:t>
            </w:r>
          </w:p>
          <w:p w14:paraId="0A296A1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 was taken somewhere unexpected</w:t>
            </w:r>
          </w:p>
          <w:p w14:paraId="71D8A41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</w:tc>
      </w:tr>
      <w:tr w:rsidR="002607AF" w14:paraId="5892D9A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54A0D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C6A559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find the Log Out option?</w:t>
            </w:r>
          </w:p>
          <w:p w14:paraId="4EC20BE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054F0B6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Could not find it</w:t>
            </w:r>
          </w:p>
          <w:p w14:paraId="44749B7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 to find</w:t>
            </w:r>
          </w:p>
          <w:p w14:paraId="487D47E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093B2AD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 to find</w:t>
            </w:r>
          </w:p>
          <w:p w14:paraId="3DE6C14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 to find</w:t>
            </w:r>
          </w:p>
        </w:tc>
      </w:tr>
      <w:tr w:rsidR="002607AF" w14:paraId="4A540D4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5A3D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5BD284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logging out, were you redirected back to the home page?</w:t>
            </w:r>
          </w:p>
          <w:p w14:paraId="38A7D025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8E8EC2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3AB7EC9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3CFCD3B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</w:tc>
      </w:tr>
      <w:tr w:rsidR="002607AF" w14:paraId="249722D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8DE37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5C0612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logging out, were you still able to access pages that require you to be logged in?</w:t>
            </w:r>
          </w:p>
          <w:p w14:paraId="0861E970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F451BC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 was correctly blocked or redirected</w:t>
            </w:r>
          </w:p>
          <w:p w14:paraId="0947233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 – I could still access restricted pages</w:t>
            </w:r>
          </w:p>
          <w:p w14:paraId="091FD0B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53AA2C1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1FB56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7FAFA0" w14:textId="77777777" w:rsidR="002607AF" w:rsidRDefault="00A465B6">
            <w:pPr>
              <w:spacing w:after="60"/>
            </w:pPr>
            <w:r>
              <w:rPr>
                <w:color w:val="212121"/>
              </w:rPr>
              <w:t>Overall, how satisfied are you with the login and logout experience?</w:t>
            </w:r>
          </w:p>
          <w:p w14:paraId="09815A3B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426F396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dissatisfied</w:t>
            </w:r>
          </w:p>
          <w:p w14:paraId="3FF96E6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Dissatisfied</w:t>
            </w:r>
          </w:p>
          <w:p w14:paraId="5F0CF3F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0EF7BAA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Satisfied</w:t>
            </w:r>
          </w:p>
          <w:p w14:paraId="50BF3D9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satisfied</w:t>
            </w:r>
          </w:p>
        </w:tc>
      </w:tr>
      <w:tr w:rsidR="002607AF" w14:paraId="4301E0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6B03BD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7B5423" w14:textId="77777777" w:rsidR="002607AF" w:rsidRDefault="00A465B6">
            <w:pPr>
              <w:spacing w:after="60"/>
            </w:pPr>
            <w:r>
              <w:rPr>
                <w:color w:val="212121"/>
              </w:rPr>
              <w:t>Do you have any comments about the login or logout experience?</w:t>
            </w:r>
          </w:p>
          <w:p w14:paraId="7C577A75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39FF1A31" w14:textId="77777777" w:rsidR="002607AF" w:rsidRDefault="002607AF">
      <w:pPr>
        <w:spacing w:before="160"/>
      </w:pPr>
    </w:p>
    <w:p w14:paraId="0A9C8DFD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1D7F9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FFE1A0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3 — Navigation Bar &amp; General Layout</w:t>
            </w:r>
          </w:p>
        </w:tc>
      </w:tr>
    </w:tbl>
    <w:p w14:paraId="421A0334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5A925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AF9C1F2" w14:textId="77777777" w:rsidR="002607AF" w:rsidRDefault="00A465B6">
            <w:r>
              <w:rPr>
                <w:i/>
                <w:iCs/>
                <w:color w:val="424242"/>
              </w:rPr>
              <w:lastRenderedPageBreak/>
              <w:t>📋</w:t>
            </w:r>
            <w:r>
              <w:rPr>
                <w:i/>
                <w:iCs/>
                <w:color w:val="424242"/>
              </w:rPr>
              <w:t xml:space="preserve"> Instructions: Explore the navigation bar at the top of the page, including the logo, links, basket icon and account icon. Answer questions 17–27.</w:t>
            </w:r>
          </w:p>
        </w:tc>
      </w:tr>
    </w:tbl>
    <w:p w14:paraId="3BDB56B3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2CFA169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99DEF3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0B0CE1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795EEC3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4071D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05C5C02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understand what the different navigation links do?</w:t>
            </w:r>
          </w:p>
          <w:p w14:paraId="2242B230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73BA9FD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confusing</w:t>
            </w:r>
          </w:p>
          <w:p w14:paraId="59931B7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Confusing</w:t>
            </w:r>
          </w:p>
          <w:p w14:paraId="7B90FFE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04B5A40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Clear</w:t>
            </w:r>
          </w:p>
          <w:p w14:paraId="4761434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clear</w:t>
            </w:r>
          </w:p>
        </w:tc>
      </w:tr>
      <w:tr w:rsidR="002607AF" w14:paraId="45CCB0C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9993C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C765B4" w14:textId="77777777" w:rsidR="002607AF" w:rsidRDefault="00A465B6">
            <w:pPr>
              <w:spacing w:after="60"/>
            </w:pPr>
            <w:r>
              <w:rPr>
                <w:color w:val="212121"/>
              </w:rPr>
              <w:t xml:space="preserve">Did clicking the </w:t>
            </w:r>
            <w:proofErr w:type="spellStart"/>
            <w:r>
              <w:rPr>
                <w:color w:val="212121"/>
              </w:rPr>
              <w:t>GreenField</w:t>
            </w:r>
            <w:proofErr w:type="spellEnd"/>
            <w:r>
              <w:rPr>
                <w:color w:val="212121"/>
              </w:rPr>
              <w:t xml:space="preserve"> Local Hub logo always take you back to the home page?</w:t>
            </w:r>
          </w:p>
          <w:p w14:paraId="3395828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9BC801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every time</w:t>
            </w:r>
          </w:p>
          <w:p w14:paraId="1F8A6AB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 of the time</w:t>
            </w:r>
          </w:p>
          <w:p w14:paraId="1C2CB41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7A05A66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 this</w:t>
            </w:r>
          </w:p>
        </w:tc>
      </w:tr>
      <w:tr w:rsidR="002607AF" w14:paraId="5D0581A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A69E8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1C91E3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navigation bar stay visible when you scrolled down a long page?</w:t>
            </w:r>
          </w:p>
          <w:p w14:paraId="62157A1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CF8DEC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stayed at the top</w:t>
            </w:r>
          </w:p>
          <w:p w14:paraId="2286604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disappeared when I scrolled</w:t>
            </w:r>
          </w:p>
          <w:p w14:paraId="1827D59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  <w:p w14:paraId="4B38CC6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scroll far enough to test</w:t>
            </w:r>
          </w:p>
        </w:tc>
      </w:tr>
      <w:tr w:rsidR="002607AF" w14:paraId="680315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4AAF8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3D27DC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hovered over navigation links, did they change colour to indicate they were clickable?</w:t>
            </w:r>
          </w:p>
          <w:p w14:paraId="102EFDE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5CEB49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clearly</w:t>
            </w:r>
          </w:p>
          <w:p w14:paraId="15F22D5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Slightly – it was subtle</w:t>
            </w:r>
          </w:p>
          <w:p w14:paraId="06C2367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change noticed</w:t>
            </w:r>
          </w:p>
          <w:p w14:paraId="63AFBD6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</w:tc>
      </w:tr>
      <w:tr w:rsidR="002607AF" w14:paraId="2E497C7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4E699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363840" w14:textId="77777777" w:rsidR="002607AF" w:rsidRDefault="00A465B6">
            <w:pPr>
              <w:spacing w:after="60"/>
            </w:pPr>
            <w:r>
              <w:rPr>
                <w:color w:val="212121"/>
              </w:rPr>
              <w:t>How clearly did the basket icon show how many items were in your basket?</w:t>
            </w:r>
          </w:p>
          <w:p w14:paraId="2B18BA0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6EA5830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Not visible at all</w:t>
            </w:r>
          </w:p>
          <w:p w14:paraId="5EA046E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Slightly visible</w:t>
            </w:r>
          </w:p>
          <w:p w14:paraId="45CD284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6A8FA24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Clearly visible</w:t>
            </w:r>
          </w:p>
          <w:p w14:paraId="23527B1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clearly visible</w:t>
            </w:r>
          </w:p>
        </w:tc>
      </w:tr>
      <w:tr w:rsidR="002607AF" w14:paraId="2A3D60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37FFB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5B3688" w14:textId="77777777" w:rsidR="002607AF" w:rsidRDefault="00A465B6">
            <w:pPr>
              <w:spacing w:after="60"/>
            </w:pPr>
            <w:r>
              <w:rPr>
                <w:color w:val="212121"/>
              </w:rPr>
              <w:t xml:space="preserve">When you were not logged in, did the account icon show the </w:t>
            </w:r>
            <w:r>
              <w:rPr>
                <w:color w:val="212121"/>
              </w:rPr>
              <w:t>correct options (Login, Register)?</w:t>
            </w:r>
          </w:p>
          <w:p w14:paraId="5D47A159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005B80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correct options appeared</w:t>
            </w:r>
          </w:p>
          <w:p w14:paraId="16720FE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Partially – some were missing</w:t>
            </w:r>
          </w:p>
          <w:p w14:paraId="30D8FA9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wrong options appeared</w:t>
            </w:r>
          </w:p>
          <w:p w14:paraId="0F116AD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check</w:t>
            </w:r>
          </w:p>
        </w:tc>
      </w:tr>
      <w:tr w:rsidR="002607AF" w14:paraId="2CF416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9D7C2D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B187F1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were logged in, did the account icon show account management options?</w:t>
            </w:r>
          </w:p>
          <w:p w14:paraId="60B8E7D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0A3F5C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correct options appeared</w:t>
            </w:r>
          </w:p>
          <w:p w14:paraId="1D18D41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Partially</w:t>
            </w:r>
          </w:p>
          <w:p w14:paraId="5C8D7FC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3B6BADB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I did not check</w:t>
            </w:r>
          </w:p>
        </w:tc>
      </w:tr>
      <w:tr w:rsidR="002607AF" w14:paraId="0DC66C3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17CD56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24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2D1CD4" w14:textId="77777777" w:rsidR="002607AF" w:rsidRDefault="00A465B6">
            <w:pPr>
              <w:spacing w:after="60"/>
            </w:pPr>
            <w:r>
              <w:rPr>
                <w:color w:val="212121"/>
              </w:rPr>
              <w:t>On a mobile device or small screen, did the navigation bar collapse into a menu button (hamburger icon)?</w:t>
            </w:r>
          </w:p>
          <w:p w14:paraId="1CB7E0E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553B1F3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and it worked well</w:t>
            </w:r>
          </w:p>
          <w:p w14:paraId="58291DA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it was difficult to use</w:t>
            </w:r>
          </w:p>
          <w:p w14:paraId="3C64657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72965EF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on mobile</w:t>
            </w:r>
          </w:p>
        </w:tc>
      </w:tr>
      <w:tr w:rsidR="002607AF" w14:paraId="094A36D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33750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1DFDC4" w14:textId="77777777" w:rsidR="002607AF" w:rsidRDefault="00A465B6">
            <w:pPr>
              <w:spacing w:after="60"/>
            </w:pPr>
            <w:r>
              <w:rPr>
                <w:color w:val="212121"/>
              </w:rPr>
              <w:t>How would you describe the overall layout and appearance of the navigation bar?</w:t>
            </w:r>
          </w:p>
          <w:p w14:paraId="169D08B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1643D6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Very clean and professional</w:t>
            </w:r>
          </w:p>
          <w:p w14:paraId="1D93977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clean</w:t>
            </w:r>
          </w:p>
          <w:p w14:paraId="4226994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Slightly cluttered</w:t>
            </w:r>
          </w:p>
          <w:p w14:paraId="5DD32BF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Confusing or hard to follow</w:t>
            </w:r>
          </w:p>
        </w:tc>
      </w:tr>
      <w:tr w:rsidR="002607AF" w14:paraId="12B51C4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25971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230D4C" w14:textId="77777777" w:rsidR="002607AF" w:rsidRDefault="00A465B6">
            <w:pPr>
              <w:spacing w:after="60"/>
            </w:pPr>
            <w:r>
              <w:rPr>
                <w:color w:val="212121"/>
              </w:rPr>
              <w:t>Was there any navigation link or button that you could not find or that did not work as expected?</w:t>
            </w:r>
          </w:p>
          <w:p w14:paraId="3BC20DD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E99431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everything worked perfectly</w:t>
            </w:r>
          </w:p>
          <w:p w14:paraId="78B0020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One link had an issue</w:t>
            </w:r>
          </w:p>
          <w:p w14:paraId="134BA31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Several links had issues</w:t>
            </w:r>
          </w:p>
          <w:p w14:paraId="57BD42B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was unable to navigate at all</w:t>
            </w:r>
          </w:p>
        </w:tc>
      </w:tr>
      <w:tr w:rsidR="002607AF" w14:paraId="423A272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90AB9A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81A1D9" w14:textId="77777777" w:rsidR="002607AF" w:rsidRDefault="00A465B6">
            <w:pPr>
              <w:spacing w:after="60"/>
            </w:pPr>
            <w:r>
              <w:rPr>
                <w:color w:val="212121"/>
              </w:rPr>
              <w:t>Please share any fu</w:t>
            </w:r>
            <w:r>
              <w:rPr>
                <w:color w:val="212121"/>
              </w:rPr>
              <w:t>rther thoughts on the navigation and layout of the website.</w:t>
            </w:r>
          </w:p>
          <w:p w14:paraId="772ADBAB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4BFD0312" w14:textId="77777777" w:rsidR="002607AF" w:rsidRDefault="002607AF">
      <w:pPr>
        <w:spacing w:before="160"/>
      </w:pPr>
    </w:p>
    <w:p w14:paraId="446BA5B3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2ADC4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C0ADE6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4 — Home Page</w:t>
            </w:r>
          </w:p>
        </w:tc>
      </w:tr>
    </w:tbl>
    <w:p w14:paraId="5F1BEAC7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324D8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0ACC54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Please look at the home page including the hero banner, features strip, Fresh Picks section, and Meet Our Producers section. Answer questions 28–37.</w:t>
            </w:r>
          </w:p>
        </w:tc>
      </w:tr>
    </w:tbl>
    <w:p w14:paraId="63FD1181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7E3775E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9573FA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8F3029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6FE644F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B3E78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C70024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first arrived at the home page, was it immediately clear what this website is about?</w:t>
            </w:r>
          </w:p>
          <w:p w14:paraId="6D5D187A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780F16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completely clear</w:t>
            </w:r>
          </w:p>
          <w:p w14:paraId="18B94C1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clear</w:t>
            </w:r>
          </w:p>
          <w:p w14:paraId="17A8E22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Somewhat unclear</w:t>
            </w:r>
          </w:p>
          <w:p w14:paraId="44F7C25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Very unclear</w:t>
            </w:r>
          </w:p>
        </w:tc>
      </w:tr>
      <w:tr w:rsidR="002607AF" w14:paraId="35AEF99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F17426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29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01D8B5" w14:textId="77777777" w:rsidR="002607AF" w:rsidRDefault="00A465B6">
            <w:pPr>
              <w:spacing w:after="60"/>
            </w:pPr>
            <w:r>
              <w:rPr>
                <w:color w:val="212121"/>
              </w:rPr>
              <w:t>How visually appealing did you find the home page overall?</w:t>
            </w:r>
          </w:p>
          <w:p w14:paraId="6AE357D1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2EACD26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unappealing</w:t>
            </w:r>
          </w:p>
          <w:p w14:paraId="370FAAF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Unappealing</w:t>
            </w:r>
          </w:p>
          <w:p w14:paraId="6F1F2D8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1A23A0A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Appealing</w:t>
            </w:r>
          </w:p>
          <w:p w14:paraId="63D6776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appealing</w:t>
            </w:r>
          </w:p>
        </w:tc>
      </w:tr>
      <w:tr w:rsidR="002607AF" w14:paraId="63D1F40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A8F90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667B14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'Shop Now' button on the home page take you directly to the Products page?</w:t>
            </w:r>
          </w:p>
          <w:p w14:paraId="438C799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lastRenderedPageBreak/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F209E9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21701A4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64AD34D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click it</w:t>
            </w:r>
          </w:p>
        </w:tc>
      </w:tr>
      <w:tr w:rsidR="002607AF" w14:paraId="09A38E0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8B800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31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BBF51E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'Meet Our Producers' button scroll or navigate you to the Producers section?</w:t>
            </w:r>
          </w:p>
          <w:p w14:paraId="47B778E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4A6438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smoothly</w:t>
            </w:r>
          </w:p>
          <w:p w14:paraId="59799DC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abruptly</w:t>
            </w:r>
          </w:p>
          <w:p w14:paraId="29A6F8A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Nothing happened</w:t>
            </w:r>
          </w:p>
          <w:p w14:paraId="059D968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click it</w:t>
            </w:r>
          </w:p>
        </w:tc>
      </w:tr>
      <w:tr w:rsidR="002607AF" w14:paraId="168D1D1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8D9BF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A4DCEB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understand what the four features (Locally Sourced, Flexible Delivery, Easy Ordering, Loyalty Rewards) were communicating?</w:t>
            </w:r>
          </w:p>
          <w:p w14:paraId="68BC182F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12F8A3C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confusing</w:t>
            </w:r>
          </w:p>
          <w:p w14:paraId="67B102C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Confusing</w:t>
            </w:r>
          </w:p>
          <w:p w14:paraId="0CC4908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6BE9EED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Clear</w:t>
            </w:r>
          </w:p>
          <w:p w14:paraId="087BF5B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clear</w:t>
            </w:r>
          </w:p>
        </w:tc>
      </w:tr>
      <w:tr w:rsidR="002607AF" w14:paraId="7B7FDF4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A2692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A9D16A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Fresh Picks product cards easy to read and understand?</w:t>
            </w:r>
          </w:p>
          <w:p w14:paraId="48D3C931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FDA360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easy</w:t>
            </w:r>
          </w:p>
          <w:p w14:paraId="7158044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easy</w:t>
            </w:r>
          </w:p>
          <w:p w14:paraId="58A938A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Slightly confusing</w:t>
            </w:r>
          </w:p>
          <w:p w14:paraId="6EEFAAF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Very confusing</w:t>
            </w:r>
          </w:p>
        </w:tc>
      </w:tr>
      <w:tr w:rsidR="002607AF" w14:paraId="1D0933D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A5EE06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A95BC8" w14:textId="77777777" w:rsidR="002607AF" w:rsidRDefault="00A465B6">
            <w:pPr>
              <w:spacing w:after="60"/>
            </w:pPr>
            <w:r>
              <w:rPr>
                <w:color w:val="212121"/>
              </w:rPr>
              <w:t>Did clicking a Fresh Picks product card take you to the Products page?</w:t>
            </w:r>
          </w:p>
          <w:p w14:paraId="5F32EE6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FF0009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755281C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7949BDF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</w:t>
            </w:r>
          </w:p>
        </w:tc>
      </w:tr>
      <w:tr w:rsidR="002607AF" w14:paraId="6BC6427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16EF9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F13815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producer cards in the 'Meet Our Producers' section clear and informative?</w:t>
            </w:r>
          </w:p>
          <w:p w14:paraId="5001767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32B72B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informative</w:t>
            </w:r>
          </w:p>
          <w:p w14:paraId="14DD10D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Somewhat informative</w:t>
            </w:r>
          </w:p>
          <w:p w14:paraId="7FDB64E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Not very informative</w:t>
            </w:r>
          </w:p>
          <w:p w14:paraId="1EBA4A6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look at them</w:t>
            </w:r>
          </w:p>
        </w:tc>
      </w:tr>
      <w:tr w:rsidR="002607AF" w14:paraId="3A9CEF4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EFB2C8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AA724F" w14:textId="77777777" w:rsidR="002607AF" w:rsidRDefault="00A465B6">
            <w:pPr>
              <w:spacing w:after="60"/>
            </w:pPr>
            <w:r>
              <w:rPr>
                <w:color w:val="212121"/>
              </w:rPr>
              <w:t xml:space="preserve">Did the 'See All Producers' button take you to the full </w:t>
            </w:r>
            <w:proofErr w:type="gramStart"/>
            <w:r>
              <w:rPr>
                <w:color w:val="212121"/>
              </w:rPr>
              <w:t>producers</w:t>
            </w:r>
            <w:proofErr w:type="gramEnd"/>
            <w:r>
              <w:rPr>
                <w:color w:val="212121"/>
              </w:rPr>
              <w:t xml:space="preserve"> page?</w:t>
            </w:r>
          </w:p>
          <w:p w14:paraId="3AEFF766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2F2CE7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57E7468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5E88A13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click it</w:t>
            </w:r>
          </w:p>
        </w:tc>
      </w:tr>
      <w:tr w:rsidR="002607AF" w14:paraId="6338E60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954BA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83B748" w14:textId="77777777" w:rsidR="002607AF" w:rsidRDefault="00A465B6">
            <w:pPr>
              <w:spacing w:after="60"/>
            </w:pPr>
            <w:r>
              <w:rPr>
                <w:color w:val="212121"/>
              </w:rPr>
              <w:t>Is there anything on the home page you found confusing, unhelpful, or that you think is missing?</w:t>
            </w:r>
          </w:p>
          <w:p w14:paraId="231B23CB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18DD9F18" w14:textId="77777777" w:rsidR="002607AF" w:rsidRDefault="002607AF">
      <w:pPr>
        <w:spacing w:before="160"/>
      </w:pPr>
    </w:p>
    <w:p w14:paraId="092D1B90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321DA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70D80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5 — Products Page</w:t>
            </w:r>
          </w:p>
        </w:tc>
      </w:tr>
    </w:tbl>
    <w:p w14:paraId="36534909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2320D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25A467" w14:textId="77777777" w:rsidR="002607AF" w:rsidRDefault="00A465B6">
            <w:r>
              <w:rPr>
                <w:i/>
                <w:iCs/>
                <w:color w:val="424242"/>
              </w:rPr>
              <w:lastRenderedPageBreak/>
              <w:t>📋</w:t>
            </w:r>
            <w:r>
              <w:rPr>
                <w:i/>
                <w:iCs/>
                <w:color w:val="424242"/>
              </w:rPr>
              <w:t xml:space="preserve"> Instructions: Please visit the Products page. Browse, search, filter, and sort the products. Answer questions 38–53.</w:t>
            </w:r>
          </w:p>
        </w:tc>
      </w:tr>
    </w:tbl>
    <w:p w14:paraId="3EEBFD9D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35753A8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6D4ED1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759F83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1A64A80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535A5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BE44EE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find the Products page from the navigation bar?</w:t>
            </w:r>
          </w:p>
          <w:p w14:paraId="6B67194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6D41A92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difficult</w:t>
            </w:r>
          </w:p>
          <w:p w14:paraId="0B045B9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</w:t>
            </w:r>
          </w:p>
          <w:p w14:paraId="413AC93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0746D5A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437FD6E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6448ECD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8EBFE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39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65C774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all products clearly displayed with their name, price and category badge?</w:t>
            </w:r>
          </w:p>
          <w:p w14:paraId="30A19D9C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32835C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information was clear</w:t>
            </w:r>
          </w:p>
          <w:p w14:paraId="78A4C1E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 information was clear</w:t>
            </w:r>
          </w:p>
          <w:p w14:paraId="63B093B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information was missing or unclear</w:t>
            </w:r>
          </w:p>
          <w:p w14:paraId="0820903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display was confusing</w:t>
            </w:r>
          </w:p>
        </w:tc>
      </w:tr>
      <w:tr w:rsidR="002607AF" w14:paraId="50F40CA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B3A92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6E542D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searched for a product (</w:t>
            </w:r>
            <w:proofErr w:type="gramStart"/>
            <w:r>
              <w:rPr>
                <w:color w:val="212121"/>
              </w:rPr>
              <w:t>e.g.</w:t>
            </w:r>
            <w:proofErr w:type="gramEnd"/>
            <w:r>
              <w:rPr>
                <w:color w:val="212121"/>
              </w:rPr>
              <w:t xml:space="preserve"> 'Apple'), did only matching results appear?</w:t>
            </w:r>
          </w:p>
          <w:p w14:paraId="6AA035F6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F4302B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only matching products showed</w:t>
            </w:r>
          </w:p>
          <w:p w14:paraId="68CB48D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unrelated products appeared too</w:t>
            </w:r>
          </w:p>
          <w:p w14:paraId="59B5782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Nothing happened when I searched</w:t>
            </w:r>
          </w:p>
          <w:p w14:paraId="21D0590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use the search bar</w:t>
            </w:r>
          </w:p>
        </w:tc>
      </w:tr>
      <w:tr w:rsidR="002607AF" w14:paraId="0A638B2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9540F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EA6B0C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searched for something that does not exist on the website, did a helpful 'no results' message appear?</w:t>
            </w:r>
          </w:p>
          <w:p w14:paraId="391975F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0D0417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 clear message appeared</w:t>
            </w:r>
          </w:p>
          <w:p w14:paraId="706BD11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A message appeared but was unclear</w:t>
            </w:r>
          </w:p>
          <w:p w14:paraId="7342146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message appeared</w:t>
            </w:r>
          </w:p>
          <w:p w14:paraId="4916CA8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53D9C16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DE64A2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C7724C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use the category filter to narrow down products?</w:t>
            </w:r>
          </w:p>
          <w:p w14:paraId="1378801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10D79C5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difficult</w:t>
            </w:r>
          </w:p>
          <w:p w14:paraId="3A95C49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</w:t>
            </w:r>
          </w:p>
          <w:p w14:paraId="1EA2DE6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693A9BD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087A389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12AE5AC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DCC63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ACD7E4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unchecked all category filters, did the full product list return?</w:t>
            </w:r>
          </w:p>
          <w:p w14:paraId="2CE30A3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D0C99C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07745C6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1609D7F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7FA4263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DD1B12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6463C5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sort dropdown (Newest, Price: Low to High, Price: High to Low, Rating) reorder products correctly?</w:t>
            </w:r>
          </w:p>
          <w:p w14:paraId="7C545B6C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B443CC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sort options worked correctly</w:t>
            </w:r>
          </w:p>
          <w:p w14:paraId="13DCE34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worked, but not all</w:t>
            </w:r>
          </w:p>
          <w:p w14:paraId="1C08091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No, sorting did not work</w:t>
            </w:r>
          </w:p>
          <w:p w14:paraId="7B51793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use the sort option</w:t>
            </w:r>
          </w:p>
        </w:tc>
      </w:tr>
      <w:tr w:rsidR="002607AF" w14:paraId="3B7B05C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75B1A4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45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0BA082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find the sort dropdown?</w:t>
            </w:r>
          </w:p>
          <w:p w14:paraId="2219741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4587808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Could not find it</w:t>
            </w:r>
          </w:p>
          <w:p w14:paraId="7A5AA3A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 to find</w:t>
            </w:r>
          </w:p>
          <w:p w14:paraId="0244BA4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21ABC8D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 to find</w:t>
            </w:r>
          </w:p>
          <w:p w14:paraId="56454BD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 to find</w:t>
            </w:r>
          </w:p>
        </w:tc>
      </w:tr>
      <w:tr w:rsidR="002607AF" w14:paraId="7873AB9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9A074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16E48C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out-of-stock products clearly labelled so you knew they were unavailable?</w:t>
            </w:r>
          </w:p>
          <w:p w14:paraId="7A4AA519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CACB2E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clearly</w:t>
            </w:r>
          </w:p>
          <w:p w14:paraId="28584DD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Somewhat, but I had to look carefully</w:t>
            </w:r>
          </w:p>
          <w:p w14:paraId="5EAE151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No, it was not obvious</w:t>
            </w:r>
          </w:p>
          <w:p w14:paraId="576C7FE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 any out-of-stock products</w:t>
            </w:r>
          </w:p>
        </w:tc>
      </w:tr>
      <w:tr w:rsidR="002607AF" w14:paraId="76C12FD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8B990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7B5AAA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tried to add an out-of-stock item to your basket, was the 'Add to Basket' button disabled or unavailable?</w:t>
            </w:r>
          </w:p>
          <w:p w14:paraId="0D522EE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4DD692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button was clearly disabled</w:t>
            </w:r>
          </w:p>
          <w:p w14:paraId="5D17907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button was there but doing nothing</w:t>
            </w:r>
          </w:p>
          <w:p w14:paraId="6C0F531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button still worked</w:t>
            </w:r>
          </w:p>
          <w:p w14:paraId="22F39C5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</w:t>
            </w:r>
            <w:r>
              <w:rPr>
                <w:color w:val="424242"/>
                <w:sz w:val="18"/>
                <w:szCs w:val="18"/>
              </w:rPr>
              <w:t>s</w:t>
            </w:r>
          </w:p>
        </w:tc>
      </w:tr>
      <w:tr w:rsidR="002607AF" w14:paraId="296A64B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54FF1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CB8B0C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clicked 'Add to Basket' while logged in, did the basket badge update immediately?</w:t>
            </w:r>
          </w:p>
          <w:p w14:paraId="02A215EB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F2F819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updated straight away</w:t>
            </w:r>
          </w:p>
          <w:p w14:paraId="7C8B073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updated after a short delay</w:t>
            </w:r>
          </w:p>
          <w:p w14:paraId="7CA0FB3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did not update</w:t>
            </w:r>
          </w:p>
          <w:p w14:paraId="46D30B6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</w:tc>
      </w:tr>
      <w:tr w:rsidR="002607AF" w14:paraId="6D4432D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A572B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49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2F2BA6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tried to add a product to the basket while not logged in, were you redirected to the login page?</w:t>
            </w:r>
          </w:p>
          <w:p w14:paraId="73AA76AA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D973F3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immediately</w:t>
            </w:r>
          </w:p>
          <w:p w14:paraId="5E61B4C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after some confusion</w:t>
            </w:r>
          </w:p>
          <w:p w14:paraId="65619B0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 was not redirected</w:t>
            </w:r>
          </w:p>
          <w:p w14:paraId="6C860A4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6A5C78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5FF44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2AC685" w14:textId="77777777" w:rsidR="002607AF" w:rsidRDefault="00A465B6">
            <w:pPr>
              <w:spacing w:after="60"/>
            </w:pPr>
            <w:r>
              <w:rPr>
                <w:color w:val="212121"/>
              </w:rPr>
              <w:t>Did a success notification appear after adding a product to your basket?</w:t>
            </w:r>
          </w:p>
          <w:p w14:paraId="5C0EB2DB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AF073E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 clear notification appeared</w:t>
            </w:r>
          </w:p>
          <w:p w14:paraId="359AE71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A notification appeared but was easy to miss</w:t>
            </w:r>
          </w:p>
          <w:p w14:paraId="12A0417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notification appeared</w:t>
            </w:r>
          </w:p>
          <w:p w14:paraId="28FC191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</w:tc>
      </w:tr>
      <w:tr w:rsidR="002607AF" w14:paraId="109F283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7A4B5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A9BE13" w14:textId="77777777" w:rsidR="002607AF" w:rsidRDefault="00A465B6">
            <w:pPr>
              <w:spacing w:after="60"/>
            </w:pPr>
            <w:r>
              <w:rPr>
                <w:color w:val="212121"/>
              </w:rPr>
              <w:t>How satisfied were you with the overall look and layout of the Products page?</w:t>
            </w:r>
          </w:p>
          <w:p w14:paraId="38ED947A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0D65E14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dissatisfied</w:t>
            </w:r>
          </w:p>
          <w:p w14:paraId="1880ACF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Dissatisfied</w:t>
            </w:r>
          </w:p>
          <w:p w14:paraId="1B78A52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7E65653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Satisfied</w:t>
            </w:r>
          </w:p>
          <w:p w14:paraId="12E9063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satisfied</w:t>
            </w:r>
          </w:p>
        </w:tc>
      </w:tr>
      <w:tr w:rsidR="002607AF" w14:paraId="0A74082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D5C7F3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52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64A18C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products page load quickly enough for you?</w:t>
            </w:r>
          </w:p>
          <w:p w14:paraId="279663C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F7DD28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was very fast</w:t>
            </w:r>
          </w:p>
          <w:p w14:paraId="2902891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fast with a slight delay</w:t>
            </w:r>
          </w:p>
          <w:p w14:paraId="61512CF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was noticeably slow</w:t>
            </w:r>
          </w:p>
          <w:p w14:paraId="0236C6C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took too long to load</w:t>
            </w:r>
          </w:p>
        </w:tc>
      </w:tr>
      <w:tr w:rsidR="002607AF" w14:paraId="598B8AD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6A57F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BCFF8D" w14:textId="77777777" w:rsidR="002607AF" w:rsidRDefault="00A465B6">
            <w:pPr>
              <w:spacing w:after="60"/>
            </w:pPr>
            <w:r>
              <w:rPr>
                <w:color w:val="212121"/>
              </w:rPr>
              <w:t>Please share any additional thoughts or suggestions about the Products page.</w:t>
            </w:r>
          </w:p>
          <w:p w14:paraId="2FA49F99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5959F232" w14:textId="77777777" w:rsidR="002607AF" w:rsidRDefault="002607AF">
      <w:pPr>
        <w:spacing w:before="160"/>
      </w:pPr>
    </w:p>
    <w:p w14:paraId="6AAD3E08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70C33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3198E4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6 — Basket &amp; Checkout</w:t>
            </w:r>
          </w:p>
        </w:tc>
      </w:tr>
    </w:tbl>
    <w:p w14:paraId="0B26B2E0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7CBFD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6A90208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Add a few products to your basket and visit the Basket page. Try adjusting quantities, removing items, and proceeding to checkout. Answer questions 54–67.</w:t>
            </w:r>
          </w:p>
        </w:tc>
      </w:tr>
    </w:tbl>
    <w:p w14:paraId="65DEEC0C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7DDE7EC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1269D8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734302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034DD19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B1F34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CECF1F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your basket was empty, did the website display a message letting you know and offer a link to browse products?</w:t>
            </w:r>
          </w:p>
          <w:p w14:paraId="1CECBA6C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0B872C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clearly</w:t>
            </w:r>
          </w:p>
          <w:p w14:paraId="7F177F2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A message appeared but was unclear</w:t>
            </w:r>
          </w:p>
          <w:p w14:paraId="4375CC9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message appeared</w:t>
            </w:r>
          </w:p>
          <w:p w14:paraId="19378DF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check the empty basket state</w:t>
            </w:r>
          </w:p>
        </w:tc>
      </w:tr>
      <w:tr w:rsidR="002607AF" w14:paraId="1BABF6E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6D47D2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691A36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items in your basket displayed with the correct image, name, producer, unit price and total?</w:t>
            </w:r>
          </w:p>
          <w:p w14:paraId="7D1F48B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4351F5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details were correct</w:t>
            </w:r>
          </w:p>
          <w:p w14:paraId="750059D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 details were correct</w:t>
            </w:r>
          </w:p>
          <w:p w14:paraId="29839C5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details were incorrect or m</w:t>
            </w:r>
            <w:r>
              <w:rPr>
                <w:color w:val="424242"/>
                <w:sz w:val="18"/>
                <w:szCs w:val="18"/>
              </w:rPr>
              <w:t>issing</w:t>
            </w:r>
          </w:p>
          <w:p w14:paraId="3912A76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could not check</w:t>
            </w:r>
          </w:p>
        </w:tc>
      </w:tr>
      <w:tr w:rsidR="002607AF" w14:paraId="69F31F7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2CAEE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3E8E5C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increased the quantity of an item, did the price update automatically?</w:t>
            </w:r>
          </w:p>
          <w:p w14:paraId="5AE85356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DD1E40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immediately</w:t>
            </w:r>
          </w:p>
          <w:p w14:paraId="1824EB6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after a short delay</w:t>
            </w:r>
          </w:p>
          <w:p w14:paraId="5B68B87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5B79C7C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23C013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F0B458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779E24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decreased the quantity of an item to zero, was it automatically removed from the basket?</w:t>
            </w:r>
          </w:p>
          <w:p w14:paraId="2DFAB135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56D07D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42D25E7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it stayed with zero quantity</w:t>
            </w:r>
          </w:p>
          <w:p w14:paraId="1B7E6D7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  <w:p w14:paraId="5C39781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2232EDB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AAE2C8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58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EF0113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clicked the Remove button on an item, was it deleted from the basket correctly?</w:t>
            </w:r>
          </w:p>
          <w:p w14:paraId="3A08FB10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594616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Yes, it was removed immediately</w:t>
            </w:r>
          </w:p>
          <w:p w14:paraId="2869053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was removed but with a delay</w:t>
            </w:r>
          </w:p>
          <w:p w14:paraId="5FFA825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item was not removed</w:t>
            </w:r>
          </w:p>
          <w:p w14:paraId="286768F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50274D5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D6C72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59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A3AB37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removing the last item from the basket, did the empty basket message appear?</w:t>
            </w:r>
          </w:p>
          <w:p w14:paraId="49EC3AB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695613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2BC0241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0534A84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731C19F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CE848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C00ACA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subtotal and total amounts calculated correctly?</w:t>
            </w:r>
          </w:p>
          <w:p w14:paraId="196A9AA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9BB1BF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amounts were correct</w:t>
            </w:r>
          </w:p>
          <w:p w14:paraId="0A2D51F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amounts seemed slightly off</w:t>
            </w:r>
          </w:p>
          <w:p w14:paraId="07AD314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amounts were clearly wrong</w:t>
            </w:r>
          </w:p>
          <w:p w14:paraId="1A48BA3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check</w:t>
            </w:r>
          </w:p>
        </w:tc>
      </w:tr>
      <w:tr w:rsidR="002607AF" w14:paraId="37CAC5F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1CA74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49BED6" w14:textId="77777777" w:rsidR="002607AF" w:rsidRDefault="00A465B6">
            <w:pPr>
              <w:spacing w:after="60"/>
            </w:pPr>
            <w:r>
              <w:rPr>
                <w:color w:val="212121"/>
              </w:rPr>
              <w:t>Was the £2.99 delivery charge clearly displayed in the order summary?</w:t>
            </w:r>
          </w:p>
          <w:p w14:paraId="0E2AD72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C8C007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clearly</w:t>
            </w:r>
          </w:p>
          <w:p w14:paraId="41FA387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was there but hard to spot</w:t>
            </w:r>
          </w:p>
          <w:p w14:paraId="3754C3E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could not see it</w:t>
            </w:r>
          </w:p>
          <w:p w14:paraId="49ED831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look</w:t>
            </w:r>
          </w:p>
        </w:tc>
      </w:tr>
      <w:tr w:rsidR="002607AF" w14:paraId="2EA9D86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19B94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E587C5" w14:textId="77777777" w:rsidR="002607AF" w:rsidRDefault="00A465B6">
            <w:pPr>
              <w:spacing w:after="60"/>
            </w:pPr>
            <w:r>
              <w:rPr>
                <w:color w:val="212121"/>
              </w:rPr>
              <w:t>If your order total exceeded £50, did the delivery charge correctly show as £0.00?</w:t>
            </w:r>
          </w:p>
          <w:p w14:paraId="02968C9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49BAE8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free delivery was applied</w:t>
            </w:r>
          </w:p>
          <w:p w14:paraId="43845E8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No, delivery was still charged</w:t>
            </w:r>
          </w:p>
          <w:p w14:paraId="482BECF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spend over £50</w:t>
            </w:r>
          </w:p>
          <w:p w14:paraId="582F6E5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</w:tc>
      </w:tr>
      <w:tr w:rsidR="002607AF" w14:paraId="05D93E8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E0A3FD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9000B4E" w14:textId="77777777" w:rsidR="002607AF" w:rsidRDefault="00A465B6">
            <w:pPr>
              <w:spacing w:after="60"/>
            </w:pPr>
            <w:r>
              <w:rPr>
                <w:color w:val="212121"/>
              </w:rPr>
              <w:t>If you qualified for the loyalty discount, was it applied automatically to your order?</w:t>
            </w:r>
          </w:p>
          <w:p w14:paraId="11BEACD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5AF9978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was applied automatically</w:t>
            </w:r>
          </w:p>
          <w:p w14:paraId="34373E0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had to apply it manually</w:t>
            </w:r>
          </w:p>
          <w:p w14:paraId="46539BE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discount was applied</w:t>
            </w:r>
          </w:p>
          <w:p w14:paraId="10902B4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 if I qualified</w:t>
            </w:r>
          </w:p>
        </w:tc>
      </w:tr>
      <w:tr w:rsidR="002607AF" w14:paraId="311D4D3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3F8A1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A098A5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'Proceed to Checkout' button take you to the checkout page with your items intact?</w:t>
            </w:r>
          </w:p>
          <w:p w14:paraId="160CF67E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A58FFB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items were there</w:t>
            </w:r>
          </w:p>
          <w:p w14:paraId="1355DA7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items were missing</w:t>
            </w:r>
          </w:p>
          <w:p w14:paraId="5FAA73F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page did not load</w:t>
            </w:r>
          </w:p>
          <w:p w14:paraId="292FFD8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click it</w:t>
            </w:r>
          </w:p>
        </w:tc>
      </w:tr>
      <w:tr w:rsidR="002607AF" w14:paraId="5A0658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2789B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DB6323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'Continue Shopping' button take you back to the Products page without clearing your basket?</w:t>
            </w:r>
          </w:p>
          <w:p w14:paraId="327702E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AB6C21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basket was kept</w:t>
            </w:r>
          </w:p>
          <w:p w14:paraId="7041B1D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basket was cleared</w:t>
            </w:r>
          </w:p>
          <w:p w14:paraId="2350871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button did not work</w:t>
            </w:r>
          </w:p>
          <w:p w14:paraId="635BF65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 t</w:t>
            </w:r>
            <w:r>
              <w:rPr>
                <w:color w:val="424242"/>
                <w:sz w:val="18"/>
                <w:szCs w:val="18"/>
              </w:rPr>
              <w:t>his</w:t>
            </w:r>
          </w:p>
        </w:tc>
      </w:tr>
      <w:tr w:rsidR="002607AF" w14:paraId="1294FD8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707CE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746E41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manage your basket overall?</w:t>
            </w:r>
          </w:p>
          <w:p w14:paraId="2BB6804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1363839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1 – Very difficult</w:t>
            </w:r>
          </w:p>
          <w:p w14:paraId="6BBB743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</w:t>
            </w:r>
          </w:p>
          <w:p w14:paraId="11657B2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7D33657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37C819D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159FC8F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CF7132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67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3671BE" w14:textId="77777777" w:rsidR="002607AF" w:rsidRDefault="00A465B6">
            <w:pPr>
              <w:spacing w:after="60"/>
            </w:pPr>
            <w:r>
              <w:rPr>
                <w:color w:val="212121"/>
              </w:rPr>
              <w:t>Do you have any comments or suggestions about the basket or checkout experience?</w:t>
            </w:r>
          </w:p>
          <w:p w14:paraId="48B65320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2DECA8FB" w14:textId="77777777" w:rsidR="002607AF" w:rsidRDefault="002607AF">
      <w:pPr>
        <w:spacing w:before="160"/>
      </w:pPr>
    </w:p>
    <w:p w14:paraId="6B1B8072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4DE69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1B7866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7 — My Orders</w:t>
            </w:r>
          </w:p>
        </w:tc>
      </w:tr>
    </w:tbl>
    <w:p w14:paraId="21923A71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76103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8D281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If you have placed an order, please visit the 'My Orders' page. Answer questions 68–75 based on what you see.</w:t>
            </w:r>
          </w:p>
        </w:tc>
      </w:tr>
    </w:tbl>
    <w:p w14:paraId="68006A23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1089C1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F4A258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04FDCF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18DDBD8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FC3853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D9F0C8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your past orders displayed clearly with the order ID, date, items and total?</w:t>
            </w:r>
          </w:p>
          <w:p w14:paraId="75F7212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4BF3EE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details were clear</w:t>
            </w:r>
          </w:p>
          <w:p w14:paraId="57DD72F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 details were clear</w:t>
            </w:r>
          </w:p>
          <w:p w14:paraId="658F82E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details were missing or unclear</w:t>
            </w:r>
          </w:p>
          <w:p w14:paraId="4D9CF13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have not placed an order yet</w:t>
            </w:r>
          </w:p>
        </w:tc>
      </w:tr>
      <w:tr w:rsidR="002607AF" w14:paraId="5FEC929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BC4D3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69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EA1B48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your orders sorted with the most recent at the top?</w:t>
            </w:r>
          </w:p>
          <w:p w14:paraId="2F2561C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824500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341FF73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495CA3F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could not tell</w:t>
            </w:r>
          </w:p>
          <w:p w14:paraId="020A4B0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only have one order</w:t>
            </w:r>
          </w:p>
        </w:tc>
      </w:tr>
      <w:tr w:rsidR="002607AF" w14:paraId="6D3D0DF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C0CFA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EA0804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order status badges (</w:t>
            </w:r>
            <w:proofErr w:type="gramStart"/>
            <w:r>
              <w:rPr>
                <w:color w:val="212121"/>
              </w:rPr>
              <w:t>e.g.</w:t>
            </w:r>
            <w:proofErr w:type="gramEnd"/>
            <w:r>
              <w:rPr>
                <w:color w:val="212121"/>
              </w:rPr>
              <w:t xml:space="preserve"> Delivered, Processing, Shipped) easy to understand at a glance?</w:t>
            </w:r>
          </w:p>
          <w:p w14:paraId="2942419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6DDB2A4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confusing</w:t>
            </w:r>
          </w:p>
          <w:p w14:paraId="0BF1B94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Confusing</w:t>
            </w:r>
          </w:p>
          <w:p w14:paraId="535D26A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37A1341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Clear</w:t>
            </w:r>
          </w:p>
          <w:p w14:paraId="3E58BC5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clear</w:t>
            </w:r>
          </w:p>
        </w:tc>
      </w:tr>
      <w:tr w:rsidR="002607AF" w14:paraId="4015EE4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4ECDA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3517D4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 able to clearly tell the difference between the Delivered, Processing, and Shipped statuses from their colours?</w:t>
            </w:r>
          </w:p>
          <w:p w14:paraId="3BDFD969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5A4703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colours made it very clear</w:t>
            </w:r>
          </w:p>
          <w:p w14:paraId="60724E2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colours helped a little</w:t>
            </w:r>
          </w:p>
          <w:p w14:paraId="1C2D8D1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colours made no difference to me</w:t>
            </w:r>
          </w:p>
          <w:p w14:paraId="1A8A20B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</w:t>
            </w:r>
            <w:r>
              <w:rPr>
                <w:color w:val="424242"/>
                <w:sz w:val="18"/>
                <w:szCs w:val="18"/>
              </w:rPr>
              <w:t>otice the colours</w:t>
            </w:r>
          </w:p>
        </w:tc>
      </w:tr>
      <w:tr w:rsidR="002607AF" w14:paraId="5A60A34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625BC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C66C5AA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clicked 'Reorder', were all items from that past order added to your basket?</w:t>
            </w:r>
          </w:p>
          <w:p w14:paraId="3DBA00B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3B982E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items were added</w:t>
            </w:r>
          </w:p>
          <w:p w14:paraId="1EDFDAB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Some items were added</w:t>
            </w:r>
          </w:p>
          <w:p w14:paraId="0CD78A6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Nothing was added</w:t>
            </w:r>
          </w:p>
          <w:p w14:paraId="43E59A6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 the Reorder button</w:t>
            </w:r>
          </w:p>
        </w:tc>
      </w:tr>
      <w:tr w:rsidR="002607AF" w14:paraId="67392AC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65AAE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73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5AF36D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 only able to see your own orders and not orders from other customers?</w:t>
            </w:r>
          </w:p>
          <w:p w14:paraId="5F3998A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FA31D4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 could only see my own orders</w:t>
            </w:r>
          </w:p>
          <w:p w14:paraId="6FA642D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could see other customers' orders</w:t>
            </w:r>
          </w:p>
          <w:p w14:paraId="585F387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  <w:p w14:paraId="580587D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check</w:t>
            </w:r>
          </w:p>
        </w:tc>
      </w:tr>
      <w:tr w:rsidR="002607AF" w14:paraId="413FFAC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2C09A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7B76A8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navigate and read the My Orders page overall?</w:t>
            </w:r>
          </w:p>
          <w:p w14:paraId="0E83D1D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7215F18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difficult</w:t>
            </w:r>
          </w:p>
          <w:p w14:paraId="4EDFD2B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</w:t>
            </w:r>
          </w:p>
          <w:p w14:paraId="7BA4588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6AE511E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70ECA34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513AE22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85BD53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BD0918" w14:textId="77777777" w:rsidR="002607AF" w:rsidRDefault="00A465B6">
            <w:pPr>
              <w:spacing w:after="60"/>
            </w:pPr>
            <w:r>
              <w:rPr>
                <w:color w:val="212121"/>
              </w:rPr>
              <w:t>Please share any thoughts or suggestions about the My Orders page.</w:t>
            </w:r>
          </w:p>
          <w:p w14:paraId="1E12C5CC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5B01B63F" w14:textId="77777777" w:rsidR="002607AF" w:rsidRDefault="002607AF">
      <w:pPr>
        <w:spacing w:before="160"/>
      </w:pPr>
    </w:p>
    <w:p w14:paraId="6BB979CF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48356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82DBC1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8 — Our Producers Page</w:t>
            </w:r>
          </w:p>
        </w:tc>
      </w:tr>
    </w:tbl>
    <w:p w14:paraId="43E8C535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2B02B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E24876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Please visit the 'Our Producers' page from the navigation bar. Answer questions 76–82.</w:t>
            </w:r>
          </w:p>
        </w:tc>
      </w:tr>
    </w:tbl>
    <w:p w14:paraId="2264345E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59345DC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939B2F1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92BB9E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43B4F6B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FFBDF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28936A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producer cards easy to read, with a clear business name and description?</w:t>
            </w:r>
          </w:p>
          <w:p w14:paraId="2DAC10B1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D091F3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easy to read</w:t>
            </w:r>
          </w:p>
          <w:p w14:paraId="21FF03F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readable</w:t>
            </w:r>
          </w:p>
          <w:p w14:paraId="4F4871D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Slightly hard to read</w:t>
            </w:r>
          </w:p>
          <w:p w14:paraId="29447E7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Very hard to read</w:t>
            </w:r>
          </w:p>
        </w:tc>
      </w:tr>
      <w:tr w:rsidR="002607AF" w14:paraId="4A5D62D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68E57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3858DB" w14:textId="77777777" w:rsidR="002607AF" w:rsidRDefault="00A465B6">
            <w:pPr>
              <w:spacing w:after="60"/>
            </w:pPr>
            <w:r>
              <w:rPr>
                <w:color w:val="212121"/>
              </w:rPr>
              <w:t>Did clicking 'View Products' on a producer card take you to a page showing only that producer's products?</w:t>
            </w:r>
          </w:p>
          <w:p w14:paraId="43B593B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7F18CC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78B1B2C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it showed all products</w:t>
            </w:r>
          </w:p>
          <w:p w14:paraId="5425A23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button did not work</w:t>
            </w:r>
          </w:p>
          <w:p w14:paraId="42CCEAE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 it</w:t>
            </w:r>
          </w:p>
        </w:tc>
      </w:tr>
      <w:tr w:rsidR="002607AF" w14:paraId="1C4D9C7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A666D0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78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C3320C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Our Producers page load quickly and display all producers without any errors?</w:t>
            </w:r>
          </w:p>
          <w:p w14:paraId="1063D33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0AA010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everything loaded correctly</w:t>
            </w:r>
          </w:p>
          <w:p w14:paraId="74F6378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loaded but was slow</w:t>
            </w:r>
          </w:p>
          <w:p w14:paraId="24BDACB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producers were missing</w:t>
            </w:r>
          </w:p>
          <w:p w14:paraId="1B97741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There was an error</w:t>
            </w:r>
          </w:p>
        </w:tc>
      </w:tr>
      <w:tr w:rsidR="002607AF" w14:paraId="4C0C16C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78D36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79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530383" w14:textId="77777777" w:rsidR="002607AF" w:rsidRDefault="00A465B6">
            <w:pPr>
              <w:spacing w:after="60"/>
            </w:pPr>
            <w:r>
              <w:rPr>
                <w:color w:val="212121"/>
              </w:rPr>
              <w:t>How helpful did you find the producer in</w:t>
            </w:r>
            <w:r>
              <w:rPr>
                <w:color w:val="212121"/>
              </w:rPr>
              <w:t>formation in helping you decide what to buy?</w:t>
            </w:r>
          </w:p>
          <w:p w14:paraId="51BAA469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004238A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Not helpful at all</w:t>
            </w:r>
          </w:p>
          <w:p w14:paraId="0784E0E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Slightly helpful</w:t>
            </w:r>
          </w:p>
          <w:p w14:paraId="0FB3A24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Somewhat helpful</w:t>
            </w:r>
          </w:p>
          <w:p w14:paraId="796663A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Helpful</w:t>
            </w:r>
          </w:p>
          <w:p w14:paraId="680968F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helpful</w:t>
            </w:r>
          </w:p>
        </w:tc>
      </w:tr>
      <w:tr w:rsidR="002607AF" w14:paraId="4B197AC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D1DA36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ACF2E7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Our Producers page look visually consistent with the rest of the website?</w:t>
            </w:r>
          </w:p>
          <w:p w14:paraId="74EF64FA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1F01BB9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looked consistent</w:t>
            </w:r>
          </w:p>
          <w:p w14:paraId="2086519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consistent</w:t>
            </w:r>
          </w:p>
          <w:p w14:paraId="5BF40CF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looked different from the rest of the site</w:t>
            </w:r>
          </w:p>
          <w:p w14:paraId="3CA2C2D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notice</w:t>
            </w:r>
          </w:p>
        </w:tc>
      </w:tr>
      <w:tr w:rsidR="002607AF" w14:paraId="70DD45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88523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C65EEC" w14:textId="77777777" w:rsidR="002607AF" w:rsidRDefault="00A465B6">
            <w:pPr>
              <w:spacing w:after="60"/>
            </w:pPr>
            <w:r>
              <w:rPr>
                <w:color w:val="212121"/>
              </w:rPr>
              <w:t>Is there any information about producers you would like to see that is currently missing?</w:t>
            </w:r>
          </w:p>
          <w:p w14:paraId="003448E6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  <w:tr w:rsidR="002607AF" w14:paraId="04511CB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CA6278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307DF8" w14:textId="77777777" w:rsidR="002607AF" w:rsidRDefault="00A465B6">
            <w:pPr>
              <w:spacing w:after="60"/>
            </w:pPr>
            <w:r>
              <w:rPr>
                <w:color w:val="212121"/>
              </w:rPr>
              <w:t>Do you have any other comments about the Our Producers page?</w:t>
            </w:r>
          </w:p>
          <w:p w14:paraId="7D5D6DFA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36C651FF" w14:textId="77777777" w:rsidR="002607AF" w:rsidRDefault="002607AF">
      <w:pPr>
        <w:spacing w:before="160"/>
      </w:pPr>
    </w:p>
    <w:p w14:paraId="7144771B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37E2F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9A2DFC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9 — Loyalty Programme Page</w:t>
            </w:r>
          </w:p>
        </w:tc>
      </w:tr>
    </w:tbl>
    <w:p w14:paraId="19C53D9F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422DD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D9BCD3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Please visit the Loyalty page from the navigation footer or menu. Answer questions 83–87.</w:t>
            </w:r>
          </w:p>
        </w:tc>
      </w:tr>
    </w:tbl>
    <w:p w14:paraId="72957366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33E2D1C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78F6DB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A3117E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4D3128B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95E82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F7F07D" w14:textId="77777777" w:rsidR="002607AF" w:rsidRDefault="00A465B6">
            <w:pPr>
              <w:spacing w:after="60"/>
            </w:pPr>
            <w:r>
              <w:rPr>
                <w:color w:val="212121"/>
              </w:rPr>
              <w:t>Was the information about the loyalty programme clearly explained and easy to understand?</w:t>
            </w:r>
          </w:p>
          <w:p w14:paraId="46D1E0D3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CAACA5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clear</w:t>
            </w:r>
          </w:p>
          <w:p w14:paraId="3F20E3E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clear</w:t>
            </w:r>
          </w:p>
          <w:p w14:paraId="6BD3608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Slightly confusing</w:t>
            </w:r>
          </w:p>
          <w:p w14:paraId="272B8F9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Very confusing</w:t>
            </w:r>
          </w:p>
        </w:tc>
      </w:tr>
      <w:tr w:rsidR="002607AF" w14:paraId="5AD167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F3D48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2D86BA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reading the loyalty page, did you understand how to qualify for and receive a loyalty discount?</w:t>
            </w:r>
          </w:p>
          <w:p w14:paraId="17966A4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07733E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completely</w:t>
            </w:r>
          </w:p>
          <w:p w14:paraId="780EFB2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</w:t>
            </w:r>
          </w:p>
          <w:p w14:paraId="71C6305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Partially</w:t>
            </w:r>
          </w:p>
          <w:p w14:paraId="5B39FDF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</w:tc>
      </w:tr>
      <w:tr w:rsidR="002607AF" w14:paraId="39DCE36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888A6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326437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Loyalty page display correctly in both light mode and dark mode?</w:t>
            </w:r>
          </w:p>
          <w:p w14:paraId="733B60CD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7FD9BF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both looked good</w:t>
            </w:r>
          </w:p>
          <w:p w14:paraId="675570E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Light mode was fine but dark mode had issues</w:t>
            </w:r>
          </w:p>
          <w:p w14:paraId="53D938C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Dark mode was fine but light mode had issues</w:t>
            </w:r>
          </w:p>
          <w:p w14:paraId="4F6391C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both modes</w:t>
            </w:r>
          </w:p>
        </w:tc>
      </w:tr>
      <w:tr w:rsidR="002607AF" w14:paraId="72B0B36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0BB06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86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7BCAD7" w14:textId="77777777" w:rsidR="002607AF" w:rsidRDefault="00A465B6">
            <w:pPr>
              <w:spacing w:after="60"/>
            </w:pPr>
            <w:r>
              <w:rPr>
                <w:color w:val="212121"/>
              </w:rPr>
              <w:t>How likely are you to make use of the loyalty programme based on the information provided?</w:t>
            </w:r>
          </w:p>
          <w:p w14:paraId="71218F5E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2F85ED4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unlikely</w:t>
            </w:r>
          </w:p>
          <w:p w14:paraId="3FEBA3D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Unlikely</w:t>
            </w:r>
          </w:p>
          <w:p w14:paraId="4DFA398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137E3E5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Likely</w:t>
            </w:r>
          </w:p>
          <w:p w14:paraId="6D29ABC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likely</w:t>
            </w:r>
          </w:p>
        </w:tc>
      </w:tr>
      <w:tr w:rsidR="002607AF" w14:paraId="5719694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FDF982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DE4992" w14:textId="77777777" w:rsidR="002607AF" w:rsidRDefault="00A465B6">
            <w:pPr>
              <w:spacing w:after="60"/>
            </w:pPr>
            <w:r>
              <w:rPr>
                <w:color w:val="212121"/>
              </w:rPr>
              <w:t>Do you have any comments or suggestions about the Loyalty Programme page?</w:t>
            </w:r>
          </w:p>
          <w:p w14:paraId="4DB941AD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04E9BEEA" w14:textId="77777777" w:rsidR="002607AF" w:rsidRDefault="002607AF">
      <w:pPr>
        <w:spacing w:before="160"/>
      </w:pPr>
    </w:p>
    <w:p w14:paraId="164DC7DD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32499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F92D3F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10 — Accessibility &amp; Dark Mode</w:t>
            </w:r>
          </w:p>
        </w:tc>
      </w:tr>
    </w:tbl>
    <w:p w14:paraId="4CA818ED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5A605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D11004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Please try the Accessibility panel (if available) and the Dark/Light mode toggle. Answer questions 88–96.</w:t>
            </w:r>
          </w:p>
        </w:tc>
      </w:tr>
    </w:tbl>
    <w:p w14:paraId="3C8648F3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079ADE9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A96946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38517C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3BF1E6E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59E07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05AD2C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dark mode toggle successfully switch the website between light and dark themes?</w:t>
            </w:r>
          </w:p>
          <w:p w14:paraId="4ED12655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8B8714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worked perfectly</w:t>
            </w:r>
          </w:p>
          <w:p w14:paraId="66DFA2C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worked but some areas did not change</w:t>
            </w:r>
          </w:p>
          <w:p w14:paraId="2C74F6F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did not work</w:t>
            </w:r>
          </w:p>
          <w:p w14:paraId="1E33954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 it</w:t>
            </w:r>
          </w:p>
        </w:tc>
      </w:tr>
      <w:tr w:rsidR="002607AF" w14:paraId="4202300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343BA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89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E0782A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website remember your dark/light mode preference after you refreshed the page?</w:t>
            </w:r>
          </w:p>
          <w:p w14:paraId="4E6EB395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7EC2A2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preference was saved</w:t>
            </w:r>
          </w:p>
          <w:p w14:paraId="0A1AF26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– it reset to the default</w:t>
            </w:r>
          </w:p>
          <w:p w14:paraId="46D1AB5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  <w:p w14:paraId="74A6E73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33FF825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F97C2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1C7E18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read text in dark mode?</w:t>
            </w:r>
          </w:p>
          <w:p w14:paraId="4E1E32B6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778C61B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hard to read</w:t>
            </w:r>
          </w:p>
          <w:p w14:paraId="5F8D44A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Hard to read</w:t>
            </w:r>
          </w:p>
          <w:p w14:paraId="49909EA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4C23458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 to read</w:t>
            </w:r>
          </w:p>
          <w:p w14:paraId="002F5C9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 to read</w:t>
            </w:r>
          </w:p>
        </w:tc>
      </w:tr>
      <w:tr w:rsidR="002607AF" w14:paraId="2F40247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39198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944B6B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 able to increase or decrease the font size using the accessibility panel without the page layout breaking?</w:t>
            </w:r>
          </w:p>
          <w:p w14:paraId="051E34E5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2DFF3A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the layout stayed intact</w:t>
            </w:r>
          </w:p>
          <w:p w14:paraId="149446C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layout broke slightly</w:t>
            </w:r>
          </w:p>
          <w:p w14:paraId="176C482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The layout broke significantly</w:t>
            </w:r>
          </w:p>
          <w:p w14:paraId="30184C9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find the accessibili</w:t>
            </w:r>
            <w:r>
              <w:rPr>
                <w:color w:val="424242"/>
                <w:sz w:val="18"/>
                <w:szCs w:val="18"/>
              </w:rPr>
              <w:t>ty panel</w:t>
            </w:r>
          </w:p>
        </w:tc>
      </w:tr>
      <w:tr w:rsidR="002607AF" w14:paraId="6F6C12C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C2AAC3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1DDF05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 able to navigate the entire website using only the keyboard (Tab, Enter, arrow keys)?</w:t>
            </w:r>
          </w:p>
          <w:p w14:paraId="7A019708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A0C146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Yes, fully navigable by keyboard</w:t>
            </w:r>
          </w:p>
          <w:p w14:paraId="2C778F0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Mostly, with a few issues</w:t>
            </w:r>
          </w:p>
          <w:p w14:paraId="01B7EB8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Many areas could not be reached by keyboard</w:t>
            </w:r>
          </w:p>
          <w:p w14:paraId="07D41D1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keyboard navigation</w:t>
            </w:r>
          </w:p>
        </w:tc>
      </w:tr>
      <w:tr w:rsidR="002607AF" w14:paraId="1E7FC58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018776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93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AA954B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navigating by keyboard, could you clearly see which element was currently focused (highlighted)?</w:t>
            </w:r>
          </w:p>
          <w:p w14:paraId="5C2E5262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781B684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was very clear</w:t>
            </w:r>
          </w:p>
          <w:p w14:paraId="4E7C03C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Somewhat clear</w:t>
            </w:r>
          </w:p>
          <w:p w14:paraId="06A97B3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Difficult to see</w:t>
            </w:r>
          </w:p>
          <w:p w14:paraId="2EE83D2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696C242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C9D89C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87A939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text and background colours appear to have enough contrast to be easy to read?</w:t>
            </w:r>
          </w:p>
          <w:p w14:paraId="7773AD4C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BCC224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easy to read</w:t>
            </w:r>
          </w:p>
          <w:p w14:paraId="514C371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readable</w:t>
            </w:r>
          </w:p>
          <w:p w14:paraId="73EA4EC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areas were hard to read</w:t>
            </w:r>
          </w:p>
          <w:p w14:paraId="7EDC6DC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Many areas were hard to read</w:t>
            </w:r>
          </w:p>
        </w:tc>
      </w:tr>
      <w:tr w:rsidR="002607AF" w14:paraId="387A2A8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B43400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3BCE8C" w14:textId="77777777" w:rsidR="002607AF" w:rsidRDefault="00A465B6">
            <w:pPr>
              <w:spacing w:after="60"/>
            </w:pPr>
            <w:r>
              <w:rPr>
                <w:color w:val="212121"/>
              </w:rPr>
              <w:t>If you use assistive technology (</w:t>
            </w:r>
            <w:proofErr w:type="gramStart"/>
            <w:r>
              <w:rPr>
                <w:color w:val="212121"/>
              </w:rPr>
              <w:t>e.g.</w:t>
            </w:r>
            <w:proofErr w:type="gramEnd"/>
            <w:r>
              <w:rPr>
                <w:color w:val="212121"/>
              </w:rPr>
              <w:t xml:space="preserve"> screen reader), how well did it work with this website?</w:t>
            </w:r>
          </w:p>
          <w:p w14:paraId="516FB616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5A9530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Very well</w:t>
            </w:r>
          </w:p>
          <w:p w14:paraId="0BE399C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well</w:t>
            </w:r>
          </w:p>
          <w:p w14:paraId="359007E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With some difficulties</w:t>
            </w:r>
          </w:p>
          <w:p w14:paraId="718C8FE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do not use assistive technolog</w:t>
            </w:r>
            <w:r>
              <w:rPr>
                <w:color w:val="424242"/>
                <w:sz w:val="18"/>
                <w:szCs w:val="18"/>
              </w:rPr>
              <w:t>y</w:t>
            </w:r>
          </w:p>
        </w:tc>
      </w:tr>
      <w:tr w:rsidR="002607AF" w14:paraId="4709FEB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BD3B5B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9AD725" w14:textId="77777777" w:rsidR="002607AF" w:rsidRDefault="00A465B6">
            <w:pPr>
              <w:spacing w:after="60"/>
            </w:pPr>
            <w:r>
              <w:rPr>
                <w:color w:val="212121"/>
              </w:rPr>
              <w:t>Please share any further feedback about the accessibility features of the website.</w:t>
            </w:r>
          </w:p>
          <w:p w14:paraId="363C6C0D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657EBEED" w14:textId="77777777" w:rsidR="002607AF" w:rsidRDefault="002607AF">
      <w:pPr>
        <w:spacing w:before="160"/>
      </w:pPr>
    </w:p>
    <w:p w14:paraId="4A6F6642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1EA90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B2DBDA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11 — Footer, Privacy, About Us &amp; Other Pages</w:t>
            </w:r>
          </w:p>
        </w:tc>
      </w:tr>
    </w:tbl>
    <w:p w14:paraId="557B6593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3561D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F48A12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Please scroll to the bottom of any page and explore the footer links. Visit the About Us, Privacy Policy, and Terms &amp; Conditions pages. Answer questions 97–104.</w:t>
            </w:r>
          </w:p>
        </w:tc>
      </w:tr>
    </w:tbl>
    <w:p w14:paraId="051A0F8D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3412B3C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D34094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615BFC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4D2D352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C88B6D5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DAF0C8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the footer links easy to find and did they take you to the correct pages?</w:t>
            </w:r>
          </w:p>
          <w:p w14:paraId="7153F59B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D022A0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links worked correctly</w:t>
            </w:r>
          </w:p>
          <w:p w14:paraId="1714208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 worked but one or two did not</w:t>
            </w:r>
          </w:p>
          <w:p w14:paraId="7A315CF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Many links did not work</w:t>
            </w:r>
          </w:p>
          <w:p w14:paraId="52C791B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 the footer links</w:t>
            </w:r>
          </w:p>
        </w:tc>
      </w:tr>
      <w:tr w:rsidR="002607AF" w14:paraId="6CA97C2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5CEAB0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98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A453C1" w14:textId="77777777" w:rsidR="002607AF" w:rsidRDefault="00A465B6">
            <w:pPr>
              <w:spacing w:after="60"/>
            </w:pPr>
            <w:r>
              <w:rPr>
                <w:color w:val="212121"/>
              </w:rPr>
              <w:t xml:space="preserve">Did clicking the </w:t>
            </w:r>
            <w:proofErr w:type="spellStart"/>
            <w:r>
              <w:rPr>
                <w:color w:val="212121"/>
              </w:rPr>
              <w:t>GreenField</w:t>
            </w:r>
            <w:proofErr w:type="spellEnd"/>
            <w:r>
              <w:rPr>
                <w:color w:val="212121"/>
              </w:rPr>
              <w:t xml:space="preserve"> Local Hub logo in the footer take you back to the home page?</w:t>
            </w:r>
          </w:p>
          <w:p w14:paraId="702DE99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C66C42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</w:t>
            </w:r>
          </w:p>
          <w:p w14:paraId="7D7F1F7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</w:t>
            </w:r>
          </w:p>
          <w:p w14:paraId="10E6431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try</w:t>
            </w:r>
          </w:p>
        </w:tc>
      </w:tr>
      <w:tr w:rsidR="002607AF" w14:paraId="12E0989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0E104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99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947CA4" w14:textId="77777777" w:rsidR="002607AF" w:rsidRDefault="00A465B6">
            <w:pPr>
              <w:spacing w:after="60"/>
            </w:pPr>
            <w:r>
              <w:rPr>
                <w:color w:val="212121"/>
              </w:rPr>
              <w:t>How easy was it to find the Privacy Policy page?</w:t>
            </w:r>
          </w:p>
          <w:p w14:paraId="5E7E868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36FBD8E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Could not find it</w:t>
            </w:r>
          </w:p>
          <w:p w14:paraId="76BD43C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Difficult to find</w:t>
            </w:r>
          </w:p>
          <w:p w14:paraId="55DD062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1B42B5B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 to find</w:t>
            </w:r>
          </w:p>
          <w:p w14:paraId="69418D8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 to find</w:t>
            </w:r>
          </w:p>
        </w:tc>
      </w:tr>
      <w:tr w:rsidR="002607AF" w14:paraId="46CA35C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4BADE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5C56B4" w14:textId="77777777" w:rsidR="002607AF" w:rsidRDefault="00A465B6">
            <w:pPr>
              <w:spacing w:after="60"/>
            </w:pPr>
            <w:r>
              <w:rPr>
                <w:color w:val="212121"/>
              </w:rPr>
              <w:t>Was the privacy policy information written in a way that was easy for a non-technical person to understand?</w:t>
            </w:r>
          </w:p>
          <w:p w14:paraId="50773006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77A411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easy to understand</w:t>
            </w:r>
          </w:p>
          <w:p w14:paraId="7820640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understandable</w:t>
            </w:r>
          </w:p>
          <w:p w14:paraId="0DA940E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parts were confusing</w:t>
            </w:r>
          </w:p>
          <w:p w14:paraId="312A820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was very difficult to understand</w:t>
            </w:r>
          </w:p>
        </w:tc>
      </w:tr>
      <w:tr w:rsidR="002607AF" w14:paraId="0275A13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7E1631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263C27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</w:t>
            </w:r>
            <w:r>
              <w:rPr>
                <w:color w:val="212121"/>
              </w:rPr>
              <w:t xml:space="preserve"> About Us page clearly explain the purpose and story behind </w:t>
            </w:r>
            <w:proofErr w:type="spellStart"/>
            <w:r>
              <w:rPr>
                <w:color w:val="212121"/>
              </w:rPr>
              <w:t>GreenField</w:t>
            </w:r>
            <w:proofErr w:type="spellEnd"/>
            <w:r>
              <w:rPr>
                <w:color w:val="212121"/>
              </w:rPr>
              <w:t xml:space="preserve"> Local Hub?</w:t>
            </w:r>
          </w:p>
          <w:p w14:paraId="5BDE82A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02471C6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very clearly</w:t>
            </w:r>
          </w:p>
          <w:p w14:paraId="7D189BA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</w:t>
            </w:r>
          </w:p>
          <w:p w14:paraId="3418AE3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was vague</w:t>
            </w:r>
          </w:p>
          <w:p w14:paraId="31E03C4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read it</w:t>
            </w:r>
          </w:p>
        </w:tc>
      </w:tr>
      <w:tr w:rsidR="002607AF" w14:paraId="3E5FF6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B6E657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AF8143" w14:textId="77777777" w:rsidR="002607AF" w:rsidRDefault="00A465B6">
            <w:pPr>
              <w:spacing w:after="60"/>
            </w:pPr>
            <w:r>
              <w:rPr>
                <w:color w:val="212121"/>
              </w:rPr>
              <w:t>When you first visited the site, did a cookie consent banner appear asking for your preferences?</w:t>
            </w:r>
          </w:p>
          <w:p w14:paraId="5BFE8FE0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FE2687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appeared</w:t>
            </w:r>
          </w:p>
          <w:p w14:paraId="3BCF03E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No, I did not see one</w:t>
            </w:r>
          </w:p>
          <w:p w14:paraId="0FD6CC1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</w:tc>
      </w:tr>
      <w:tr w:rsidR="002607AF" w14:paraId="440021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27E9C28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39601B" w14:textId="77777777" w:rsidR="002607AF" w:rsidRDefault="00A465B6">
            <w:pPr>
              <w:spacing w:after="60"/>
            </w:pPr>
            <w:r>
              <w:rPr>
                <w:color w:val="212121"/>
              </w:rPr>
              <w:t>After accepting or declining cookies, did the banner disappear and not reappear on your next visit?</w:t>
            </w:r>
          </w:p>
          <w:p w14:paraId="0A28C0C9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5878826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did not reappear</w:t>
            </w:r>
          </w:p>
          <w:p w14:paraId="222EDF9E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kept reappearing</w:t>
            </w:r>
          </w:p>
          <w:p w14:paraId="7B45671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  <w:p w14:paraId="3090F47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check</w:t>
            </w:r>
          </w:p>
        </w:tc>
      </w:tr>
      <w:tr w:rsidR="002607AF" w14:paraId="64E3BAE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038790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748F55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you shown a notice about updated Terms &amp; Conditions, and were you able to dismiss it?</w:t>
            </w:r>
          </w:p>
          <w:p w14:paraId="60AB788F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2D3CE72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and I dismissed it easily</w:t>
            </w:r>
          </w:p>
          <w:p w14:paraId="147BCD6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but I could not dismiss it</w:t>
            </w:r>
          </w:p>
          <w:p w14:paraId="6C82EDC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 notice appeared</w:t>
            </w:r>
          </w:p>
          <w:p w14:paraId="75E81E6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am not sure</w:t>
            </w:r>
          </w:p>
        </w:tc>
      </w:tr>
    </w:tbl>
    <w:p w14:paraId="0F86D7AA" w14:textId="77777777" w:rsidR="002607AF" w:rsidRDefault="002607AF">
      <w:pPr>
        <w:spacing w:before="160"/>
      </w:pPr>
    </w:p>
    <w:p w14:paraId="430C45C3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657DE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D1BBC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12 — Responsive Design &amp; Mobile Experience</w:t>
            </w:r>
          </w:p>
        </w:tc>
      </w:tr>
    </w:tbl>
    <w:p w14:paraId="2A772E15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74604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2FA882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If possible, try accessing the website on a mobile phone or tablet, or resize your browser window to a narrow width. Answer questions 105–110.</w:t>
            </w:r>
          </w:p>
        </w:tc>
      </w:tr>
    </w:tbl>
    <w:p w14:paraId="2C361102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3A3FDE4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3753DE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9932D5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7FCE47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3F663E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423C8D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website adapt correctly when viewed on a smaller screen or mobile device?</w:t>
            </w:r>
          </w:p>
          <w:p w14:paraId="4E19D9DE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50C8022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looked great on mobile</w:t>
            </w:r>
          </w:p>
          <w:p w14:paraId="24083AB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good with a few issues</w:t>
            </w:r>
          </w:p>
          <w:p w14:paraId="6AC2159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Several elements were broken on mobile</w:t>
            </w:r>
          </w:p>
          <w:p w14:paraId="32C30CC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on mobile</w:t>
            </w:r>
          </w:p>
        </w:tc>
      </w:tr>
      <w:tr w:rsidR="002607AF" w14:paraId="7E4818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89656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106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037DE0" w14:textId="77777777" w:rsidR="002607AF" w:rsidRDefault="00A465B6">
            <w:pPr>
              <w:spacing w:after="60"/>
            </w:pPr>
            <w:r>
              <w:rPr>
                <w:color w:val="212121"/>
              </w:rPr>
              <w:t>On a mobile screen, did the navigation bar collapse into a menu button that was easy to tap?</w:t>
            </w:r>
          </w:p>
          <w:p w14:paraId="6A00DE54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3E5E223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worked well</w:t>
            </w:r>
          </w:p>
          <w:p w14:paraId="3C529E4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appeared but was hard to tap</w:t>
            </w:r>
          </w:p>
          <w:p w14:paraId="488FA40C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It did not collapse</w:t>
            </w:r>
          </w:p>
          <w:p w14:paraId="4995436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this</w:t>
            </w:r>
          </w:p>
        </w:tc>
      </w:tr>
      <w:tr w:rsidR="002607AF" w14:paraId="7296460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D8C678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107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42BF89" w14:textId="77777777" w:rsidR="002607AF" w:rsidRDefault="00A465B6">
            <w:pPr>
              <w:spacing w:after="60"/>
            </w:pPr>
            <w:r>
              <w:rPr>
                <w:color w:val="212121"/>
              </w:rPr>
              <w:t>Were all buttons and interactive elements large enough to tap comfortably on a touchscreen?</w:t>
            </w:r>
          </w:p>
          <w:p w14:paraId="14BAD1B9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5E0C6FB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all buttons were easy to tap</w:t>
            </w:r>
          </w:p>
          <w:p w14:paraId="1E267A3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 were fine but some were too small</w:t>
            </w:r>
          </w:p>
          <w:p w14:paraId="452BC62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Many buttons were too small to tap accurately</w:t>
            </w:r>
          </w:p>
          <w:p w14:paraId="3B5CCFA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test on a to</w:t>
            </w:r>
            <w:r>
              <w:rPr>
                <w:color w:val="424242"/>
                <w:sz w:val="18"/>
                <w:szCs w:val="18"/>
              </w:rPr>
              <w:t>uchscreen</w:t>
            </w:r>
          </w:p>
        </w:tc>
      </w:tr>
      <w:tr w:rsidR="002607AF" w14:paraId="0DFCAFB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A0A5683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108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A5A7BF" w14:textId="77777777" w:rsidR="002607AF" w:rsidRDefault="00A465B6">
            <w:pPr>
              <w:spacing w:after="60"/>
            </w:pPr>
            <w:r>
              <w:rPr>
                <w:color w:val="212121"/>
              </w:rPr>
              <w:t>Was the text on the website readable on a small screen without needing to zoom in?</w:t>
            </w:r>
          </w:p>
          <w:p w14:paraId="7321212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5901BC0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fully readable</w:t>
            </w:r>
          </w:p>
          <w:p w14:paraId="3297DAF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Mostly readable</w:t>
            </w:r>
          </w:p>
          <w:p w14:paraId="06B8484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Some text was too small</w:t>
            </w:r>
          </w:p>
          <w:p w14:paraId="66BA23C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Text was too small throughout</w:t>
            </w:r>
          </w:p>
        </w:tc>
      </w:tr>
      <w:tr w:rsidR="002607AF" w14:paraId="630815C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EEC2F2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109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B99D39" w14:textId="77777777" w:rsidR="002607AF" w:rsidRDefault="00A465B6">
            <w:pPr>
              <w:spacing w:after="60"/>
            </w:pPr>
            <w:r>
              <w:rPr>
                <w:color w:val="212121"/>
              </w:rPr>
              <w:t>Did the product grid adjust to show fewer columns on a smaller screen?</w:t>
            </w:r>
          </w:p>
          <w:p w14:paraId="7ED16F57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43A9626D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it adjusted correctly</w:t>
            </w:r>
          </w:p>
          <w:p w14:paraId="5431D95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Partially</w:t>
            </w:r>
          </w:p>
          <w:p w14:paraId="176B03F2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No, the grid stayed the same</w:t>
            </w:r>
          </w:p>
          <w:p w14:paraId="7F8316A1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I did not check</w:t>
            </w:r>
          </w:p>
        </w:tc>
      </w:tr>
      <w:tr w:rsidR="002607AF" w14:paraId="702A774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382D5D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110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3119DC" w14:textId="77777777" w:rsidR="002607AF" w:rsidRDefault="00A465B6">
            <w:pPr>
              <w:spacing w:after="60"/>
            </w:pPr>
            <w:r>
              <w:rPr>
                <w:color w:val="212121"/>
              </w:rPr>
              <w:t>Please share any comments about the mobile or responsive experience of the website.</w:t>
            </w:r>
          </w:p>
          <w:p w14:paraId="2CB9D4EE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282F4101" w14:textId="77777777" w:rsidR="002607AF" w:rsidRDefault="002607AF">
      <w:pPr>
        <w:spacing w:before="160"/>
      </w:pPr>
    </w:p>
    <w:p w14:paraId="37DD853A" w14:textId="77777777" w:rsidR="002607AF" w:rsidRDefault="002607A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45AC0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4CCEF2" w14:textId="77777777" w:rsidR="002607AF" w:rsidRDefault="00A465B6">
            <w:r>
              <w:rPr>
                <w:b/>
                <w:bCs/>
                <w:color w:val="FFFFFF"/>
                <w:sz w:val="26"/>
                <w:szCs w:val="26"/>
              </w:rPr>
              <w:t>SECTION 13 — Overall Experience</w:t>
            </w:r>
          </w:p>
        </w:tc>
      </w:tr>
    </w:tbl>
    <w:p w14:paraId="72C9ACBA" w14:textId="77777777" w:rsidR="002607AF" w:rsidRDefault="002607A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627D0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4CAF5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F45C13" w14:textId="77777777" w:rsidR="002607AF" w:rsidRDefault="00A465B6">
            <w:r>
              <w:rPr>
                <w:i/>
                <w:iCs/>
                <w:color w:val="424242"/>
              </w:rPr>
              <w:t>📋</w:t>
            </w:r>
            <w:r>
              <w:rPr>
                <w:i/>
                <w:iCs/>
                <w:color w:val="424242"/>
              </w:rPr>
              <w:t xml:space="preserve"> Instructions: Finally, please reflect on your overall experience using the </w:t>
            </w:r>
            <w:proofErr w:type="spellStart"/>
            <w:r>
              <w:rPr>
                <w:i/>
                <w:iCs/>
                <w:color w:val="424242"/>
              </w:rPr>
              <w:t>GreenField</w:t>
            </w:r>
            <w:proofErr w:type="spellEnd"/>
            <w:r>
              <w:rPr>
                <w:i/>
                <w:iCs/>
                <w:color w:val="424242"/>
              </w:rPr>
              <w:t xml:space="preserve"> Local Hub website and answer questions 111–115.</w:t>
            </w:r>
          </w:p>
        </w:tc>
      </w:tr>
    </w:tbl>
    <w:p w14:paraId="724850C4" w14:textId="77777777" w:rsidR="002607AF" w:rsidRDefault="002607AF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2607AF" w14:paraId="7ACB162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F612B" w14:textId="77777777" w:rsidR="002607AF" w:rsidRDefault="00A465B6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4F931A" w14:textId="77777777" w:rsidR="002607AF" w:rsidRDefault="00A465B6">
            <w:r>
              <w:rPr>
                <w:b/>
                <w:bCs/>
                <w:color w:val="FFFFFF"/>
              </w:rPr>
              <w:t>Question / Response Format</w:t>
            </w:r>
          </w:p>
        </w:tc>
      </w:tr>
      <w:tr w:rsidR="002607AF" w14:paraId="7AAE9AC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C1E8BF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111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ED92C6" w14:textId="28B6C272" w:rsidR="002607AF" w:rsidRDefault="00A465B6">
            <w:pPr>
              <w:spacing w:after="60"/>
            </w:pPr>
            <w:r>
              <w:rPr>
                <w:color w:val="212121"/>
              </w:rPr>
              <w:t xml:space="preserve">Overall, how easy was the </w:t>
            </w:r>
            <w:r w:rsidR="00D0766A">
              <w:rPr>
                <w:color w:val="212121"/>
              </w:rPr>
              <w:t>Greenfield</w:t>
            </w:r>
            <w:r>
              <w:rPr>
                <w:color w:val="212121"/>
              </w:rPr>
              <w:t xml:space="preserve"> Local Hub website to use?</w:t>
            </w:r>
          </w:p>
          <w:p w14:paraId="2724874E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3F6778D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difficult</w:t>
            </w:r>
          </w:p>
          <w:p w14:paraId="7F9421E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lastRenderedPageBreak/>
              <w:t>2 – Difficult</w:t>
            </w:r>
          </w:p>
          <w:p w14:paraId="70E58B88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3126E0E9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Easy</w:t>
            </w:r>
          </w:p>
          <w:p w14:paraId="3B8F11E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easy</w:t>
            </w:r>
          </w:p>
        </w:tc>
      </w:tr>
      <w:tr w:rsidR="002607AF" w14:paraId="48EC691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75295A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lastRenderedPageBreak/>
              <w:t>112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C01FD1" w14:textId="77777777" w:rsidR="002607AF" w:rsidRDefault="00A465B6">
            <w:pPr>
              <w:spacing w:after="60"/>
            </w:pPr>
            <w:r>
              <w:rPr>
                <w:color w:val="212121"/>
              </w:rPr>
              <w:t>How visually appealing did you find the website overall?</w:t>
            </w:r>
          </w:p>
          <w:p w14:paraId="5991384A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332964E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unappealing</w:t>
            </w:r>
          </w:p>
          <w:p w14:paraId="56108240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Unappealing</w:t>
            </w:r>
          </w:p>
          <w:p w14:paraId="5261C20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0B5CFB75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Appealing</w:t>
            </w:r>
          </w:p>
          <w:p w14:paraId="09276F7B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appealing</w:t>
            </w:r>
          </w:p>
        </w:tc>
      </w:tr>
      <w:tr w:rsidR="002607AF" w14:paraId="2A6B492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88AC64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113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4A36AC" w14:textId="77777777" w:rsidR="002607AF" w:rsidRDefault="00A465B6">
            <w:pPr>
              <w:spacing w:after="60"/>
            </w:pPr>
            <w:r>
              <w:rPr>
                <w:color w:val="212121"/>
              </w:rPr>
              <w:t>How likely are you to use this website again if it were a real local produce shop?</w:t>
            </w:r>
          </w:p>
          <w:p w14:paraId="68201CC1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⭐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Rating (1–5)  </w:t>
            </w:r>
          </w:p>
          <w:p w14:paraId="32FC01C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1 – Very unlikely</w:t>
            </w:r>
          </w:p>
          <w:p w14:paraId="08DC7407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2 – Unlikely</w:t>
            </w:r>
          </w:p>
          <w:p w14:paraId="0C5BF06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3 – Neutral</w:t>
            </w:r>
          </w:p>
          <w:p w14:paraId="3E21B026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4 – Likely</w:t>
            </w:r>
          </w:p>
          <w:p w14:paraId="2D6F85C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5 – Very likely</w:t>
            </w:r>
          </w:p>
        </w:tc>
      </w:tr>
      <w:tr w:rsidR="002607AF" w14:paraId="091DC35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E249A9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114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30D933" w14:textId="77777777" w:rsidR="002607AF" w:rsidRDefault="00A465B6">
            <w:pPr>
              <w:spacing w:after="60"/>
            </w:pPr>
            <w:r>
              <w:rPr>
                <w:color w:val="212121"/>
              </w:rPr>
              <w:t>Would you recommend this website to a friend or family member?</w:t>
            </w:r>
          </w:p>
          <w:p w14:paraId="5109364B" w14:textId="77777777" w:rsidR="002607AF" w:rsidRDefault="00A465B6">
            <w:pPr>
              <w:spacing w:after="60"/>
            </w:pPr>
            <w:r>
              <w:rPr>
                <w:b/>
                <w:bCs/>
                <w:color w:val="2E7D32"/>
                <w:sz w:val="16"/>
                <w:szCs w:val="16"/>
              </w:rPr>
              <w:t xml:space="preserve">  </w:t>
            </w:r>
            <w:r>
              <w:rPr>
                <w:b/>
                <w:bCs/>
                <w:color w:val="2E7D32"/>
                <w:sz w:val="16"/>
                <w:szCs w:val="16"/>
              </w:rPr>
              <w:t>🔘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Multiple Choice  </w:t>
            </w:r>
          </w:p>
          <w:p w14:paraId="6974C0FF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Yes, definitely</w:t>
            </w:r>
          </w:p>
          <w:p w14:paraId="3F1CEA1A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Probably yes</w:t>
            </w:r>
          </w:p>
          <w:p w14:paraId="534DBDC3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Probably not</w:t>
            </w:r>
          </w:p>
          <w:p w14:paraId="6875C544" w14:textId="77777777" w:rsidR="002607AF" w:rsidRDefault="00A465B6">
            <w:pPr>
              <w:pStyle w:val="ListParagraph"/>
              <w:numPr>
                <w:ilvl w:val="0"/>
                <w:numId w:val="2"/>
              </w:numPr>
              <w:spacing w:before="20"/>
            </w:pPr>
            <w:r>
              <w:rPr>
                <w:color w:val="424242"/>
                <w:sz w:val="18"/>
                <w:szCs w:val="18"/>
              </w:rPr>
              <w:t>Definitely not</w:t>
            </w:r>
          </w:p>
        </w:tc>
      </w:tr>
      <w:tr w:rsidR="002607AF" w14:paraId="7993F11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DB507F" w14:textId="77777777" w:rsidR="002607AF" w:rsidRDefault="00A465B6">
            <w:pPr>
              <w:jc w:val="center"/>
            </w:pPr>
            <w:r>
              <w:rPr>
                <w:b/>
                <w:bCs/>
                <w:color w:val="1B5E20"/>
              </w:rPr>
              <w:t>115</w:t>
            </w:r>
          </w:p>
        </w:tc>
        <w:tc>
          <w:tcPr>
            <w:tcW w:w="882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ABEFF4" w14:textId="77777777" w:rsidR="002607AF" w:rsidRDefault="00A465B6">
            <w:pPr>
              <w:spacing w:after="60"/>
            </w:pPr>
            <w:r>
              <w:rPr>
                <w:color w:val="212121"/>
              </w:rPr>
              <w:t>Is there anything else you would like the developer to know about your experience – positive or negative?</w:t>
            </w:r>
          </w:p>
          <w:p w14:paraId="342138FC" w14:textId="77777777" w:rsidR="002607AF" w:rsidRDefault="00A465B6">
            <w:r>
              <w:rPr>
                <w:b/>
                <w:bCs/>
                <w:color w:val="2E7D32"/>
                <w:sz w:val="16"/>
                <w:szCs w:val="16"/>
              </w:rPr>
              <w:t xml:space="preserve">  ✏</w:t>
            </w:r>
            <w:r>
              <w:rPr>
                <w:b/>
                <w:bCs/>
                <w:color w:val="2E7D32"/>
                <w:sz w:val="16"/>
                <w:szCs w:val="16"/>
              </w:rPr>
              <w:t>️</w:t>
            </w:r>
            <w:r>
              <w:rPr>
                <w:b/>
                <w:bCs/>
                <w:color w:val="2E7D32"/>
                <w:sz w:val="16"/>
                <w:szCs w:val="16"/>
              </w:rPr>
              <w:t xml:space="preserve"> Open Text  </w:t>
            </w:r>
          </w:p>
        </w:tc>
      </w:tr>
    </w:tbl>
    <w:p w14:paraId="3B95D002" w14:textId="77777777" w:rsidR="002607AF" w:rsidRDefault="002607A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7AF" w14:paraId="0430E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BDBD"/>
              <w:left w:val="single" w:sz="12" w:space="0" w:color="1B5E20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9BAE8" w14:textId="77777777" w:rsidR="002607AF" w:rsidRDefault="00A465B6">
            <w:pPr>
              <w:spacing w:after="60"/>
            </w:pPr>
            <w:r>
              <w:rPr>
                <w:b/>
                <w:bCs/>
                <w:color w:val="1B5E20"/>
                <w:sz w:val="22"/>
                <w:szCs w:val="22"/>
              </w:rPr>
              <w:t>Thank you for completing this questionnaire!</w:t>
            </w:r>
          </w:p>
          <w:p w14:paraId="766462D8" w14:textId="77777777" w:rsidR="002607AF" w:rsidRDefault="00A465B6">
            <w:r>
              <w:rPr>
                <w:color w:val="424242"/>
              </w:rPr>
              <w:t xml:space="preserve">Your responses are greatly appreciated and will directly inform improvements to </w:t>
            </w:r>
            <w:proofErr w:type="spellStart"/>
            <w:r>
              <w:rPr>
                <w:color w:val="424242"/>
              </w:rPr>
              <w:t>GreenField</w:t>
            </w:r>
            <w:proofErr w:type="spellEnd"/>
            <w:r>
              <w:rPr>
                <w:color w:val="424242"/>
              </w:rPr>
              <w:t xml:space="preserve"> Local Hub. Please submit your completed form as instructed by the researcher.</w:t>
            </w:r>
          </w:p>
        </w:tc>
      </w:tr>
    </w:tbl>
    <w:p w14:paraId="645C4044" w14:textId="77777777" w:rsidR="00A465B6" w:rsidRDefault="00A465B6"/>
    <w:sectPr w:rsidR="00A465B6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3194B" w14:textId="77777777" w:rsidR="00A465B6" w:rsidRDefault="00A465B6">
      <w:r>
        <w:separator/>
      </w:r>
    </w:p>
  </w:endnote>
  <w:endnote w:type="continuationSeparator" w:id="0">
    <w:p w14:paraId="229958D5" w14:textId="77777777" w:rsidR="00A465B6" w:rsidRDefault="00A46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13D19" w14:textId="77777777" w:rsidR="002607AF" w:rsidRDefault="00A465B6">
    <w:pPr>
      <w:jc w:val="center"/>
    </w:pPr>
    <w:proofErr w:type="spellStart"/>
    <w:r>
      <w:rPr>
        <w:color w:val="888888"/>
        <w:sz w:val="18"/>
        <w:szCs w:val="18"/>
      </w:rPr>
      <w:t>GreenField</w:t>
    </w:r>
    <w:proofErr w:type="spellEnd"/>
    <w:r>
      <w:rPr>
        <w:color w:val="888888"/>
        <w:sz w:val="18"/>
        <w:szCs w:val="18"/>
      </w:rPr>
      <w:t xml:space="preserve"> Local Hub — User Feedback Questionnaire    | 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0766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0766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E4072" w14:textId="77777777" w:rsidR="00A465B6" w:rsidRDefault="00A465B6">
      <w:r>
        <w:separator/>
      </w:r>
    </w:p>
  </w:footnote>
  <w:footnote w:type="continuationSeparator" w:id="0">
    <w:p w14:paraId="76BB9AFC" w14:textId="77777777" w:rsidR="00A465B6" w:rsidRDefault="00A46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4413F"/>
    <w:multiLevelType w:val="hybridMultilevel"/>
    <w:tmpl w:val="C18A7C4A"/>
    <w:lvl w:ilvl="0" w:tplc="A15E25DE">
      <w:start w:val="1"/>
      <w:numFmt w:val="bullet"/>
      <w:lvlText w:val="●"/>
      <w:lvlJc w:val="left"/>
      <w:pPr>
        <w:ind w:left="720" w:hanging="360"/>
      </w:pPr>
    </w:lvl>
    <w:lvl w:ilvl="1" w:tplc="2020E5A0">
      <w:start w:val="1"/>
      <w:numFmt w:val="bullet"/>
      <w:lvlText w:val="○"/>
      <w:lvlJc w:val="left"/>
      <w:pPr>
        <w:ind w:left="1440" w:hanging="360"/>
      </w:pPr>
    </w:lvl>
    <w:lvl w:ilvl="2" w:tplc="C218C9F6">
      <w:start w:val="1"/>
      <w:numFmt w:val="bullet"/>
      <w:lvlText w:val="■"/>
      <w:lvlJc w:val="left"/>
      <w:pPr>
        <w:ind w:left="2160" w:hanging="360"/>
      </w:pPr>
    </w:lvl>
    <w:lvl w:ilvl="3" w:tplc="6C4031AC">
      <w:start w:val="1"/>
      <w:numFmt w:val="bullet"/>
      <w:lvlText w:val="●"/>
      <w:lvlJc w:val="left"/>
      <w:pPr>
        <w:ind w:left="2880" w:hanging="360"/>
      </w:pPr>
    </w:lvl>
    <w:lvl w:ilvl="4" w:tplc="DD4C5A32">
      <w:start w:val="1"/>
      <w:numFmt w:val="bullet"/>
      <w:lvlText w:val="○"/>
      <w:lvlJc w:val="left"/>
      <w:pPr>
        <w:ind w:left="3600" w:hanging="360"/>
      </w:pPr>
    </w:lvl>
    <w:lvl w:ilvl="5" w:tplc="BBB483A8">
      <w:start w:val="1"/>
      <w:numFmt w:val="bullet"/>
      <w:lvlText w:val="■"/>
      <w:lvlJc w:val="left"/>
      <w:pPr>
        <w:ind w:left="4320" w:hanging="360"/>
      </w:pPr>
    </w:lvl>
    <w:lvl w:ilvl="6" w:tplc="61E02A20">
      <w:start w:val="1"/>
      <w:numFmt w:val="bullet"/>
      <w:lvlText w:val="●"/>
      <w:lvlJc w:val="left"/>
      <w:pPr>
        <w:ind w:left="5040" w:hanging="360"/>
      </w:pPr>
    </w:lvl>
    <w:lvl w:ilvl="7" w:tplc="6BEE0D32">
      <w:start w:val="1"/>
      <w:numFmt w:val="bullet"/>
      <w:lvlText w:val="●"/>
      <w:lvlJc w:val="left"/>
      <w:pPr>
        <w:ind w:left="5760" w:hanging="360"/>
      </w:pPr>
    </w:lvl>
    <w:lvl w:ilvl="8" w:tplc="B1E2D2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502675"/>
    <w:multiLevelType w:val="hybridMultilevel"/>
    <w:tmpl w:val="30D0EC30"/>
    <w:lvl w:ilvl="0" w:tplc="97E49190">
      <w:start w:val="1"/>
      <w:numFmt w:val="bullet"/>
      <w:lvlText w:val="○"/>
      <w:lvlJc w:val="left"/>
      <w:pPr>
        <w:ind w:left="360" w:hanging="240"/>
      </w:pPr>
    </w:lvl>
    <w:lvl w:ilvl="1" w:tplc="E5C412B2">
      <w:numFmt w:val="decimal"/>
      <w:lvlText w:val=""/>
      <w:lvlJc w:val="left"/>
    </w:lvl>
    <w:lvl w:ilvl="2" w:tplc="868085D2">
      <w:numFmt w:val="decimal"/>
      <w:lvlText w:val=""/>
      <w:lvlJc w:val="left"/>
    </w:lvl>
    <w:lvl w:ilvl="3" w:tplc="665E8F5E">
      <w:numFmt w:val="decimal"/>
      <w:lvlText w:val=""/>
      <w:lvlJc w:val="left"/>
    </w:lvl>
    <w:lvl w:ilvl="4" w:tplc="6B422F36">
      <w:numFmt w:val="decimal"/>
      <w:lvlText w:val=""/>
      <w:lvlJc w:val="left"/>
    </w:lvl>
    <w:lvl w:ilvl="5" w:tplc="B622C446">
      <w:numFmt w:val="decimal"/>
      <w:lvlText w:val=""/>
      <w:lvlJc w:val="left"/>
    </w:lvl>
    <w:lvl w:ilvl="6" w:tplc="4D984538">
      <w:numFmt w:val="decimal"/>
      <w:lvlText w:val=""/>
      <w:lvlJc w:val="left"/>
    </w:lvl>
    <w:lvl w:ilvl="7" w:tplc="065E8322">
      <w:numFmt w:val="decimal"/>
      <w:lvlText w:val=""/>
      <w:lvlJc w:val="left"/>
    </w:lvl>
    <w:lvl w:ilvl="8" w:tplc="214012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AF"/>
    <w:rsid w:val="002607AF"/>
    <w:rsid w:val="007026E9"/>
    <w:rsid w:val="00A465B6"/>
    <w:rsid w:val="00D0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7A56"/>
  <w15:docId w15:val="{487B16BE-0E7A-4B92-87BD-5CB88DE9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18</Pages>
  <Words>3758</Words>
  <Characters>21424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Digi-T-Y2-7@dom.sandwell.ac.uk</cp:lastModifiedBy>
  <cp:revision>2</cp:revision>
  <dcterms:created xsi:type="dcterms:W3CDTF">2026-04-28T08:13:00Z</dcterms:created>
  <dcterms:modified xsi:type="dcterms:W3CDTF">2026-04-28T11:12:00Z</dcterms:modified>
</cp:coreProperties>
</file>