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2500"/>
      </w:pPr>
    </w:p>
    <w:p xmlns:wp14="http://schemas.microsoft.com/office/word/2010/wordml" w14:paraId="1AEF851E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B4F72"/>
          <w:sz w:val="44"/>
          <w:szCs w:val="44"/>
        </w:rPr>
        <w:t xml:space="preserve">MODELOS Y PERSISTENCIA DE DATOS</w:t>
      </w:r>
    </w:p>
    <w:p xmlns:wp14="http://schemas.microsoft.com/office/word/2010/wordml" w14:paraId="4202B888" wp14:textId="77777777">
      <w:pPr>
        <w:spacing w:after="100"/>
        <w:jc w:val="center"/>
      </w:pPr>
      <w:r>
        <w:rPr>
          <w:rFonts w:ascii="Arial" w:hAnsi="Arial" w:eastAsia="Arial" w:cs="Arial"/>
          <w:color w:val="2E86C1"/>
          <w:sz w:val="32"/>
          <w:szCs w:val="32"/>
        </w:rPr>
        <w:t xml:space="preserve">Proyecto Final – Entrega 2</w:t>
      </w:r>
    </w:p>
    <w:p xmlns:wp14="http://schemas.microsoft.com/office/word/2010/wordml" w14:paraId="29D6B04F" wp14:textId="77777777">
      <w:pPr>
        <w:pBdr>
          <w:bottom w:val="single" w:color="2E86C1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 xmlns:wp14="http://schemas.microsoft.com/office/word/2010/wordml" w14:paraId="4155204B" wp14:textId="77777777">
      <w:pPr>
        <w:spacing w:after="100"/>
        <w:jc w:val="center"/>
      </w:pPr>
      <w:r w:rsidRPr="1DE92E40" w:rsidR="1DE92E40">
        <w:rPr>
          <w:rFonts w:ascii="Arial" w:hAnsi="Arial" w:eastAsia="Arial" w:cs="Arial"/>
          <w:color w:val="555555"/>
          <w:sz w:val="24"/>
          <w:szCs w:val="24"/>
          <w:lang w:val="en-US"/>
        </w:rPr>
        <w:t>Almacén</w:t>
      </w:r>
      <w:r w:rsidRPr="1DE92E40" w:rsidR="1DE92E40">
        <w:rPr>
          <w:rFonts w:ascii="Arial" w:hAnsi="Arial" w:eastAsia="Arial" w:cs="Arial"/>
          <w:color w:val="555555"/>
          <w:sz w:val="24"/>
          <w:szCs w:val="24"/>
          <w:lang w:val="en-US"/>
        </w:rPr>
        <w:t xml:space="preserve"> de Datos, Modelo Estrella y </w:t>
      </w:r>
      <w:r w:rsidRPr="1DE92E40" w:rsidR="1DE92E40">
        <w:rPr>
          <w:rFonts w:ascii="Arial" w:hAnsi="Arial" w:eastAsia="Arial" w:cs="Arial"/>
          <w:color w:val="555555"/>
          <w:sz w:val="24"/>
          <w:szCs w:val="24"/>
          <w:lang w:val="en-US"/>
        </w:rPr>
        <w:t>Reportes</w:t>
      </w:r>
      <w:r w:rsidRPr="1DE92E40" w:rsidR="1DE92E40">
        <w:rPr>
          <w:rFonts w:ascii="Arial" w:hAnsi="Arial" w:eastAsia="Arial" w:cs="Arial"/>
          <w:color w:val="555555"/>
          <w:sz w:val="24"/>
          <w:szCs w:val="24"/>
          <w:lang w:val="en-US"/>
        </w:rPr>
        <w:t xml:space="preserve"> de BI</w:t>
      </w:r>
    </w:p>
    <w:p xmlns:wp14="http://schemas.microsoft.com/office/word/2010/wordml" w14:paraId="6D4EEF93" wp14:textId="77777777">
      <w:pPr>
        <w:spacing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Pontificia Universidad Javeriana – Departamento de Ingeniería de Sistemas</w:t>
      </w:r>
    </w:p>
    <w:p xmlns:wp14="http://schemas.microsoft.com/office/word/2010/wordml" w14:paraId="5916EA03" wp14:textId="77777777">
      <w:pPr>
        <w:spacing w:before="300"/>
        <w:jc w:val="center"/>
      </w:pPr>
      <w:r>
        <w:rPr>
          <w:rFonts w:ascii="Arial" w:hAnsi="Arial" w:eastAsia="Arial" w:cs="Arial"/>
          <w:color w:val="777777"/>
          <w:sz w:val="20"/>
          <w:szCs w:val="20"/>
        </w:rPr>
        <w:t xml:space="preserve">PostgreSQL 18 | Python 3.13 | Power BI Desktop</w:t>
      </w:r>
    </w:p>
    <w:p xmlns:wp14="http://schemas.microsoft.com/office/word/2010/wordml" w14:paraId="4B169B85" wp14:textId="77777777">
      <w:pPr>
        <w:spacing w:before="300"/>
        <w:jc w:val="center"/>
      </w:pPr>
      <w:r>
        <w:rPr>
          <w:rFonts w:ascii="Arial" w:hAnsi="Arial" w:eastAsia="Arial" w:cs="Arial"/>
          <w:b/>
          <w:bCs/>
          <w:color w:val="1B4F72"/>
          <w:sz w:val="28"/>
          <w:szCs w:val="28"/>
        </w:rPr>
        <w:t xml:space="preserve">2026</w:t>
      </w:r>
    </w:p>
    <w:p xmlns:wp14="http://schemas.microsoft.com/office/word/2010/wordml" w14:paraId="0A37501D" wp14:textId="77777777"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:rsidP="331988F6" w14:paraId="218C1D73" wp14:textId="77777777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>Introducción</w:t>
      </w:r>
    </w:p>
    <w:p xmlns:wp14="http://schemas.microsoft.com/office/word/2010/wordml" w:rsidP="331988F6" w14:paraId="3964A04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presente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describe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segunda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entrega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proyecto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final,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construye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solución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Inteligencia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Negocios (BI)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partir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las dos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analizadas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Entrega 1.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diseña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implementa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estrella,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actualizan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procesos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y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crean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visualización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DAB6C7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BE436C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Fuentes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3306) con 8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(PostgreSQL,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5432) con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BB9B233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(PostgreSQL,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5432)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estrella: 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3024D7A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metadata_repository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(PostgreSQL,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5432)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actualizado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02EB378F" wp14:textId="77777777">
      <w:pPr>
        <w:spacing w:after="200"/>
      </w:pPr>
    </w:p>
    <w:p xmlns:wp14="http://schemas.microsoft.com/office/word/2010/wordml" w:rsidP="1DE92E40" w14:paraId="6A05A809" wp14:textId="55377B68">
      <w:pPr>
        <w:pStyle w:val="Normal"/>
        <w:spacing w:before="120" w:after="120"/>
        <w:ind w:left="200"/>
      </w:pPr>
      <w:r w:rsidR="6E7B9093">
        <w:drawing>
          <wp:inline xmlns:wp14="http://schemas.microsoft.com/office/word/2010/wordprocessingDrawing" wp14:editId="2B5B01C9" wp14:anchorId="67D204E9">
            <wp:extent cx="5943600" cy="2914650"/>
            <wp:effectExtent l="0" t="0" r="0" b="0"/>
            <wp:docPr id="22979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91227" name="Picture 229791227"/>
                    <pic:cNvPicPr/>
                  </pic:nvPicPr>
                  <pic:blipFill>
                    <a:blip xmlns:r="http://schemas.openxmlformats.org/officeDocument/2006/relationships" r:embed="rId2115553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988F6" w:rsidP="331988F6" w:rsidRDefault="331988F6" w14:paraId="5B3DA10B" w14:textId="6D9C6352">
      <w:pPr>
        <w:pStyle w:val="Heading2"/>
        <w:rPr>
          <w:rFonts w:ascii="Arial" w:hAnsi="Arial" w:eastAsia="Arial" w:cs="Arial"/>
          <w:lang w:val="en-US"/>
        </w:rPr>
      </w:pPr>
    </w:p>
    <w:p w:rsidR="331988F6" w:rsidP="331988F6" w:rsidRDefault="331988F6" w14:paraId="0A9D1D4B" w14:textId="446EFB7E">
      <w:pPr>
        <w:pStyle w:val="Heading2"/>
        <w:rPr>
          <w:rFonts w:ascii="Arial" w:hAnsi="Arial" w:eastAsia="Arial" w:cs="Arial"/>
          <w:lang w:val="en-US"/>
        </w:rPr>
      </w:pPr>
    </w:p>
    <w:p w:rsidR="331988F6" w:rsidP="331988F6" w:rsidRDefault="331988F6" w14:paraId="5CFB7BFB" w14:textId="67AB43C4">
      <w:pPr>
        <w:pStyle w:val="Heading2"/>
        <w:rPr>
          <w:rFonts w:ascii="Arial" w:hAnsi="Arial" w:eastAsia="Arial" w:cs="Arial"/>
          <w:lang w:val="en-US"/>
        </w:rPr>
      </w:pPr>
    </w:p>
    <w:p xmlns:wp14="http://schemas.microsoft.com/office/word/2010/wordml" w:rsidP="331988F6" w14:paraId="14281F30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>Explicación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lang w:val="es-CO"/>
        </w:rPr>
        <w:t>diagrama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arquitectura</w:t>
      </w:r>
    </w:p>
    <w:p xmlns:wp14="http://schemas.microsoft.com/office/word/2010/wordml" w:rsidP="331988F6" w14:paraId="558E0EC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diagrama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muestra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flujo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completo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solución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Inteligencia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Negocios. Se lee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arriba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hacia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abajo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siguiendo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capas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</w:t>
      </w:r>
    </w:p>
    <w:p xmlns:wp14="http://schemas.microsoft.com/office/word/2010/wordml" w:rsidP="331988F6" w14:paraId="5A39BBE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1C8F396" wp14:textId="7EE5D4B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1 – Fuentes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: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Son las dos bases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originales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existían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antes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proyecto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MySQL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3306)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8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3,864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pagos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</w:t>
      </w:r>
      <w:r w:rsidRPr="331988F6" w:rsidR="49CC0A75">
        <w:rPr>
          <w:rFonts w:ascii="Arial" w:hAnsi="Arial" w:eastAsia="Arial" w:cs="Arial"/>
          <w:noProof w:val="0"/>
          <w:sz w:val="22"/>
          <w:szCs w:val="22"/>
          <w:lang w:val="es-CO"/>
        </w:rPr>
        <w:t>3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471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modifican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ningún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momento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proyecto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2A3D3EC" wp14:textId="5B2CF56B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2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Procesos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ETL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 scripts de Python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mueven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entre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capas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Cada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propósito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</w:t>
      </w:r>
    </w:p>
    <w:p xmlns:wp14="http://schemas.microsoft.com/office/word/2010/wordml" w:rsidP="331988F6" w14:paraId="0D0B940D" wp14:textId="28E1A284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ETL 1 (etl_metadata.py – Entrega 1):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ambas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-connector-python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psycopg2, consulta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INFORMATION_SCHEMA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motor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extraer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tipos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llaves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primarias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foráneas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carga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Este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mueve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ESTRUCTURA,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ejecutó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Entrega 1.</w:t>
      </w:r>
    </w:p>
    <w:p xmlns:wp14="http://schemas.microsoft.com/office/word/2010/wordml" w:rsidP="331988F6" w14:paraId="0E27B00A" wp14:textId="76AB07E3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ETL 2 (etl_datawarehouse.py – Entrega 2):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ambas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extrae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DATOS REALES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center. Los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transforma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resolviendo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problemas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(TRIM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países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LEFT JOIN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representante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conversión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timestamp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date,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integración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cálculo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monto_linea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carga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formato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estrella.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principal de la Entrega 2.</w:t>
      </w:r>
    </w:p>
    <w:p xmlns:wp14="http://schemas.microsoft.com/office/word/2010/wordml" w:rsidP="331988F6" w14:paraId="60061E4C" wp14:textId="00B07DFA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ETL 3 (etl_metadata_dw.py – Entrega 2):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extrae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consultando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information_schema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Luego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tercera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agrega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estrella, sus columnas, y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nuevas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Ventas,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Tiempo, etc.)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4EAFD9C" wp14:textId="1200D989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3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331988F6" w:rsidR="1D57E69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datos: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la base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puerto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543</w:t>
      </w:r>
      <w:r w:rsidRPr="331988F6" w:rsidR="2B98B931">
        <w:rPr>
          <w:rFonts w:ascii="Arial" w:hAnsi="Arial" w:eastAsia="Arial" w:cs="Arial"/>
          <w:noProof w:val="0"/>
          <w:sz w:val="22"/>
          <w:szCs w:val="22"/>
          <w:lang w:val="es-CO"/>
        </w:rPr>
        <w:t>3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compartidas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dim_tiempo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(591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únicas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(122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integrados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ambas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(110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(53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23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+ 30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sucursales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En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centro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están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(2,996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(108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center). Cada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foreign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keys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hacia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formando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estrella.</w:t>
      </w:r>
    </w:p>
    <w:p xmlns:wp14="http://schemas.microsoft.com/office/word/2010/wordml" w:rsidP="331988F6" w14:paraId="0B6A61EE" wp14:textId="56C02292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4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la base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metadata_repository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funciona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catálogo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central.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Después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ETLs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20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~135 columnas con sus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tipos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relaciones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17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definiciones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~88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atributos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~106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conexiones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linaje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semántico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vinculan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columnas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técnicas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sus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significados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negocio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B94D5A5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3DEEC669" wp14:textId="01479CF0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5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Visualización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abajo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Power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BI Desktop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(NO a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originales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exige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enunciado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nativo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PostgreSQL. Carga las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genera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país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gráfico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barras),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gráfico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circular),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tendencia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tiempo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gráfico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(barras)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KPIs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ejecutivos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tarjetas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totales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331988F6" w14:paraId="76D40D52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>Flujo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lang w:val="es-CO"/>
        </w:rPr>
        <w:t>resumido</w:t>
      </w:r>
    </w:p>
    <w:p xmlns:wp14="http://schemas.microsoft.com/office/word/2010/wordml" w:rsidP="331988F6" w14:paraId="52DACD1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Flujo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1 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Fuentes → ETL 1 →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(Entrega 1)</w:t>
      </w:r>
    </w:p>
    <w:p xmlns:wp14="http://schemas.microsoft.com/office/word/2010/wordml" w:rsidP="331988F6" w14:paraId="25CC9CD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Flujo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2 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Fuentes → ETL 2 →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(Entrega 2)</w:t>
      </w:r>
    </w:p>
    <w:p xmlns:wp14="http://schemas.microsoft.com/office/word/2010/wordml" w:rsidP="331988F6" w14:paraId="5F99857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Flujo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3 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→ ETL 3 →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(Entrega 2)</w:t>
      </w:r>
    </w:p>
    <w:p xmlns:wp14="http://schemas.microsoft.com/office/word/2010/wordml" w:rsidP="331988F6" w14:paraId="61734C8C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Flujo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4 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visualización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→ Power BI →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(Entrega 2)</w:t>
      </w:r>
    </w:p>
    <w:p xmlns:wp14="http://schemas.microsoft.com/office/word/2010/wordml" w:rsidP="331988F6" w14:paraId="3656B9A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DD32A9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importante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nunca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Solo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consume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transformados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limpios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integrados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garantiza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muestren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consistente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confiable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5FB0818" wp14:textId="77777777">
      <w:pPr>
        <w:spacing w:after="200"/>
        <w:rPr>
          <w:noProof w:val="0"/>
          <w:lang w:val="es-CO"/>
        </w:rPr>
      </w:pPr>
    </w:p>
    <w:p xmlns:wp14="http://schemas.microsoft.com/office/word/2010/wordml" w14:paraId="049F31CB" wp14:textId="77777777">
      <w:r>
        <w:br w:type="page"/>
      </w:r>
    </w:p>
    <w:p xmlns:wp14="http://schemas.microsoft.com/office/word/2010/wordml" w:rsidP="331988F6" w14:paraId="4167BEFD" wp14:textId="14E7EF78">
      <w:pPr>
        <w:pStyle w:val="Heading1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 </w:t>
      </w:r>
      <w:r w:rsidRPr="331988F6" w:rsidR="1DE92E40">
        <w:rPr>
          <w:rFonts w:ascii="Arial" w:hAnsi="Arial" w:eastAsia="Arial" w:cs="Arial"/>
          <w:noProof w:val="0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lang w:val="es-CO"/>
        </w:rPr>
        <w:t>Físico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y Base Dimensional</w:t>
      </w:r>
    </w:p>
    <w:p xmlns:wp14="http://schemas.microsoft.com/office/word/2010/wordml" w:rsidP="331988F6" w14:paraId="53128261" wp14:textId="0E364B44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diseñó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 con 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compartidas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4191272" wp14:textId="77777777">
      <w:pPr>
        <w:pStyle w:val="Heading2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1.1 </w:t>
      </w:r>
      <w:r w:rsidRPr="331988F6" w:rsidR="1DE92E40">
        <w:rPr>
          <w:rFonts w:ascii="Arial" w:hAnsi="Arial" w:eastAsia="Arial" w:cs="Arial"/>
          <w:noProof w:val="0"/>
          <w:lang w:val="es-CO"/>
        </w:rPr>
        <w:t>Decisiones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diseño</w:t>
      </w:r>
    </w:p>
    <w:p xmlns:wp14="http://schemas.microsoft.com/office/word/2010/wordml" w:rsidP="331988F6" w14:paraId="2FDBA959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Modelo estrella: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eligió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nieve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simple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consultar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menos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JOINs)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rápido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herramientas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BI.</w:t>
      </w:r>
    </w:p>
    <w:p xmlns:wp14="http://schemas.microsoft.com/office/word/2010/wordml" w:rsidP="331988F6" w14:paraId="5767FB4D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Dos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Ventas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procesos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medidas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distintas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Compartir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cruzar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(bus architecture de Kimball).</w:t>
      </w:r>
    </w:p>
    <w:p xmlns:wp14="http://schemas.microsoft.com/office/word/2010/wordml" w:rsidP="331988F6" w14:paraId="62486C05" wp14:textId="52FB6966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PostgreSQL: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eligió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servidor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51E17DF" wp14:textId="77777777">
      <w:pPr>
        <w:pStyle w:val="Heading2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1.2 </w:t>
      </w:r>
      <w:r w:rsidRPr="331988F6" w:rsidR="1DE92E40">
        <w:rPr>
          <w:rFonts w:ascii="Arial" w:hAnsi="Arial" w:eastAsia="Arial" w:cs="Arial"/>
          <w:noProof w:val="0"/>
          <w:lang w:val="es-CO"/>
        </w:rPr>
        <w:t>Diagrama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lang w:val="es-CO"/>
        </w:rPr>
        <w:t>físico</w:t>
      </w:r>
    </w:p>
    <w:p xmlns:wp14="http://schemas.microsoft.com/office/word/2010/wordml" w:rsidP="331988F6" w14:paraId="4101652C" wp14:textId="3517B988">
      <w:pPr>
        <w:pStyle w:val="Normal"/>
        <w:spacing w:after="200"/>
        <w:jc w:val="center"/>
      </w:pPr>
      <w:r w:rsidR="4EAB4A48">
        <w:drawing>
          <wp:inline xmlns:wp14="http://schemas.microsoft.com/office/word/2010/wordprocessingDrawing" wp14:editId="70A9477A" wp14:anchorId="12325AA7">
            <wp:extent cx="2341197" cy="4869688"/>
            <wp:effectExtent l="0" t="0" r="0" b="0"/>
            <wp:docPr id="1632633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633391" name="Picture 1632633391"/>
                    <pic:cNvPicPr/>
                  </pic:nvPicPr>
                  <pic:blipFill>
                    <a:blip xmlns:r="http://schemas.openxmlformats.org/officeDocument/2006/relationships" r:embed="rId621512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1197" cy="48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988F6" w:rsidP="331988F6" w:rsidRDefault="331988F6" w14:paraId="290598D8" w14:textId="34E07B0A">
      <w:pPr>
        <w:pStyle w:val="Normal"/>
        <w:spacing w:after="200"/>
        <w:jc w:val="center"/>
      </w:pPr>
    </w:p>
    <w:p xmlns:wp14="http://schemas.microsoft.com/office/word/2010/wordml" w:rsidP="331988F6" w14:paraId="1FD6498B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 </w:t>
      </w:r>
      <w:r w:rsidRPr="331988F6" w:rsidR="1DE92E40">
        <w:rPr>
          <w:rFonts w:ascii="Arial" w:hAnsi="Arial" w:eastAsia="Arial" w:cs="Arial"/>
          <w:noProof w:val="0"/>
          <w:lang w:val="es-CO"/>
        </w:rPr>
        <w:t>Dimensiones</w:t>
      </w:r>
    </w:p>
    <w:p xmlns:wp14="http://schemas.microsoft.com/office/word/2010/wordml" w:rsidP="331988F6" w14:paraId="37BBBB59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1.3.1 </w:t>
      </w:r>
      <w:r w:rsidRPr="331988F6" w:rsidR="1DE92E40">
        <w:rPr>
          <w:rFonts w:ascii="Arial" w:hAnsi="Arial" w:eastAsia="Arial" w:cs="Arial"/>
          <w:noProof w:val="0"/>
          <w:lang w:val="es-CO"/>
        </w:rPr>
        <w:t>dim_tiempo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(591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572EF9A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Generada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partir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análisis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año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trimestre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día.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 xmlns:wp14="http://schemas.microsoft.com/office/word/2010/wordml" w:rsidTr="331988F6" w14:paraId="68FA1F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4C0AD571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Columna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7444BE67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558AB82D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Origen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7CF7CAE3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Descripción</w:t>
            </w:r>
          </w:p>
        </w:tc>
      </w:tr>
      <w:tr xmlns:wp14="http://schemas.microsoft.com/office/word/2010/wordml" w:rsidTr="331988F6" w14:paraId="0B1E98A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71DB463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tiempo_key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8FD900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SERIAL PK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977B3D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Generado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E1BA0A0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Llave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surrogate</w:t>
            </w:r>
          </w:p>
        </w:tc>
      </w:tr>
      <w:tr xmlns:wp14="http://schemas.microsoft.com/office/word/2010/wordml" w:rsidTr="331988F6" w14:paraId="7B29872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4E46F0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fecha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1DF84F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DATE UNIQUE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C2FDD8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orders/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cs_customer_calls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5800B1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Fecha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calendario</w:t>
            </w:r>
          </w:p>
        </w:tc>
      </w:tr>
      <w:tr xmlns:wp14="http://schemas.microsoft.com/office/word/2010/wordml" w:rsidTr="331988F6" w14:paraId="606D82E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B0E046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anio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trimestre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FD74D9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INTEGER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11018C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Calculado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B5B1E0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Componentes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temporales</w:t>
            </w:r>
          </w:p>
        </w:tc>
      </w:tr>
      <w:tr xmlns:wp14="http://schemas.microsoft.com/office/word/2010/wordml" w:rsidTr="331988F6" w14:paraId="49C1419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690B84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nombre_mes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,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nombre_dia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388DC33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VARCHAR(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20)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4726DD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Calculado</w:t>
            </w:r>
          </w:p>
        </w:tc>
        <w:tc>
          <w:tcPr>
            <w:tcW w:w="2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152847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Nombres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en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español</w:t>
            </w:r>
          </w:p>
        </w:tc>
      </w:tr>
    </w:tbl>
    <w:p xmlns:wp14="http://schemas.microsoft.com/office/word/2010/wordml" w:rsidP="331988F6" w14:paraId="4B99056E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99847F2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1.3.2 </w:t>
      </w:r>
      <w:r w:rsidRPr="331988F6" w:rsidR="1DE92E40">
        <w:rPr>
          <w:rFonts w:ascii="Arial" w:hAnsi="Arial" w:eastAsia="Arial" w:cs="Arial"/>
          <w:noProof w:val="0"/>
          <w:lang w:val="es-CO"/>
        </w:rPr>
        <w:t>dim_cliente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(122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5F91E293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Integra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classicmodels.customers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comercial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crédito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contacto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aplicó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TRIM(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country) para resolver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problema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Entrega 1.</w:t>
      </w:r>
    </w:p>
    <w:p xmlns:wp14="http://schemas.microsoft.com/office/word/2010/wordml" w:rsidP="331988F6" w14:paraId="1299C43A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FDCAA0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1.3.3 </w:t>
      </w:r>
      <w:r w:rsidRPr="331988F6" w:rsidR="1DE92E40">
        <w:rPr>
          <w:rFonts w:ascii="Arial" w:hAnsi="Arial" w:eastAsia="Arial" w:cs="Arial"/>
          <w:noProof w:val="0"/>
          <w:lang w:val="es-CO"/>
        </w:rPr>
        <w:t>dim_producto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(110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41A6D73A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Catálogo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completo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classicmodels.products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stock.</w:t>
      </w:r>
    </w:p>
    <w:p xmlns:wp14="http://schemas.microsoft.com/office/word/2010/wordml" w:rsidP="331988F6" w14:paraId="4DDBEF00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DE2211D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1.3.4 </w:t>
      </w:r>
      <w:r w:rsidRPr="331988F6" w:rsidR="1DE92E40">
        <w:rPr>
          <w:rFonts w:ascii="Arial" w:hAnsi="Arial" w:eastAsia="Arial" w:cs="Arial"/>
          <w:noProof w:val="0"/>
          <w:lang w:val="es-CO"/>
        </w:rPr>
        <w:t>dim_empleado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(53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3B6484C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Integra 23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+ 30 del call center.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adicionales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call center. Columna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distingue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origen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461D77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21C9697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1.3.5 </w:t>
      </w:r>
      <w:r w:rsidRPr="331988F6" w:rsidR="1DE92E40">
        <w:rPr>
          <w:rFonts w:ascii="Arial" w:hAnsi="Arial" w:eastAsia="Arial" w:cs="Arial"/>
          <w:noProof w:val="0"/>
          <w:lang w:val="es-CO"/>
        </w:rPr>
        <w:t>dim_oficina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(7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1541A9B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Las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sucursales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classicmodels.offices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territorio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comercial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3CF2D8B6" wp14:textId="77777777">
      <w:pPr>
        <w:spacing w:after="200"/>
      </w:pPr>
    </w:p>
    <w:p w:rsidR="331988F6" w:rsidP="331988F6" w:rsidRDefault="331988F6" w14:paraId="44CEE204" w14:textId="3FF16409">
      <w:pPr>
        <w:spacing w:after="200"/>
      </w:pPr>
    </w:p>
    <w:p w:rsidR="331988F6" w:rsidP="331988F6" w:rsidRDefault="331988F6" w14:paraId="26472D8B" w14:textId="5EF7E12C">
      <w:pPr>
        <w:spacing w:after="200"/>
      </w:pPr>
    </w:p>
    <w:p w:rsidR="331988F6" w:rsidP="331988F6" w:rsidRDefault="331988F6" w14:paraId="255F85DD" w14:textId="19A4B517">
      <w:pPr>
        <w:spacing w:after="200"/>
      </w:pPr>
    </w:p>
    <w:p w:rsidR="331988F6" w:rsidP="331988F6" w:rsidRDefault="331988F6" w14:paraId="4C2C158C" w14:textId="2775749D">
      <w:pPr>
        <w:spacing w:after="200"/>
      </w:pPr>
    </w:p>
    <w:p w:rsidR="331988F6" w:rsidP="331988F6" w:rsidRDefault="331988F6" w14:paraId="1CBDD047" w14:textId="6FB1BF0F">
      <w:pPr>
        <w:spacing w:after="200"/>
      </w:pPr>
    </w:p>
    <w:p xmlns:wp14="http://schemas.microsoft.com/office/word/2010/wordml" w:rsidP="331988F6" w14:paraId="122DDC05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1.4 </w:t>
      </w:r>
      <w:r w:rsidRPr="331988F6" w:rsidR="1DE92E40">
        <w:rPr>
          <w:rFonts w:ascii="Arial" w:hAnsi="Arial" w:eastAsia="Arial" w:cs="Arial"/>
          <w:noProof w:val="0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hechos</w:t>
      </w:r>
    </w:p>
    <w:p xmlns:wp14="http://schemas.microsoft.com/office/word/2010/wordml" w:rsidP="331988F6" w14:paraId="0EE0856F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1.4.1 </w:t>
      </w:r>
      <w:r w:rsidRPr="331988F6" w:rsidR="1DE92E40">
        <w:rPr>
          <w:rFonts w:ascii="Arial" w:hAnsi="Arial" w:eastAsia="Arial" w:cs="Arial"/>
          <w:noProof w:val="0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(2,996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69712DD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cruzan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orders +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orderdetails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+ customers + employees.</w:t>
      </w:r>
    </w:p>
    <w:p xmlns:wp14="http://schemas.microsoft.com/office/word/2010/wordml" w:rsidP="331988F6" w14:paraId="79B5A34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Medidas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cantidad_ordenada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(INTEGER),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precio_unitario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(DECIMAL),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monto_linea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(DECIMAL,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calculado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qty×price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331988F6" w14:paraId="2EA85F7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FKs: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(nullable),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(nullable),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tiempo_key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0FB78278" wp14:textId="69603D19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Calidad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resuelta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TRIM(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country), LEFT JOIN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salesRep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monto_linea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calculado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666DA5E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1.4.2 </w:t>
      </w:r>
      <w:r w:rsidRPr="331988F6" w:rsidR="1DE92E40">
        <w:rPr>
          <w:rFonts w:ascii="Arial" w:hAnsi="Arial" w:eastAsia="Arial" w:cs="Arial"/>
          <w:noProof w:val="0"/>
          <w:lang w:val="es-CO"/>
        </w:rPr>
        <w:t>fact_llamadas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(108 </w:t>
      </w:r>
      <w:r w:rsidRPr="331988F6" w:rsidR="1DE92E40">
        <w:rPr>
          <w:rFonts w:ascii="Arial" w:hAnsi="Arial" w:eastAsia="Arial" w:cs="Arial"/>
          <w:noProof w:val="0"/>
          <w:lang w:val="es-CO"/>
        </w:rPr>
        <w:t>registros</w:t>
      </w:r>
      <w:r w:rsidRPr="331988F6" w:rsidR="1DE92E40">
        <w:rPr>
          <w:rFonts w:ascii="Arial" w:hAnsi="Arial" w:eastAsia="Arial" w:cs="Arial"/>
          <w:noProof w:val="0"/>
          <w:lang w:val="es-CO"/>
        </w:rPr>
        <w:t>)</w:t>
      </w:r>
    </w:p>
    <w:p xmlns:wp14="http://schemas.microsoft.com/office/word/2010/wordml" w:rsidP="331988F6" w14:paraId="2E0DD29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call center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cs_customer_calls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6D5DF16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Medidas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cantidad_llamadas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(INTEGER,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siempre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1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sumar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texto_llamada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(VARCHAR).</w:t>
      </w:r>
    </w:p>
    <w:p xmlns:wp14="http://schemas.microsoft.com/office/word/2010/wordml" w:rsidP="331988F6" w14:paraId="1FC39945" wp14:textId="29179B3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Calidad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resuelta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Conversión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timestamp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 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 ::date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2B8724FA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1.5 </w:t>
      </w:r>
      <w:r w:rsidRPr="331988F6" w:rsidR="1DE92E40">
        <w:rPr>
          <w:rFonts w:ascii="Arial" w:hAnsi="Arial" w:eastAsia="Arial" w:cs="Arial"/>
          <w:noProof w:val="0"/>
          <w:lang w:val="es-CO"/>
        </w:rPr>
        <w:t>Resumen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lang w:val="es-CO"/>
        </w:rPr>
        <w:t>almacén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80"/>
        <w:gridCol w:w="1780"/>
      </w:tblGrid>
      <w:tr xmlns:wp14="http://schemas.microsoft.com/office/word/2010/wordml" w:rsidTr="331988F6" w14:paraId="4706BA3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1107F41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Tabla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4A008FDD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Tipo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57ACE82F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Registros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2E63A16D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Fuente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30E6CC2C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Medidas</w:t>
            </w:r>
          </w:p>
        </w:tc>
      </w:tr>
      <w:tr xmlns:wp14="http://schemas.microsoft.com/office/word/2010/wordml" w:rsidTr="331988F6" w14:paraId="03F6C8F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1B4E3B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dim_tiempo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882D8E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Dimensión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04551A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591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38F7B8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Ambas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A09E91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</w:t>
            </w:r>
          </w:p>
        </w:tc>
      </w:tr>
      <w:tr xmlns:wp14="http://schemas.microsoft.com/office/word/2010/wordml" w:rsidTr="331988F6" w14:paraId="7C7C8F3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D683F6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dim_cliente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2B19B1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Dimensión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8EE793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122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4F3A91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3E67AC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</w:t>
            </w:r>
          </w:p>
        </w:tc>
      </w:tr>
      <w:tr xmlns:wp14="http://schemas.microsoft.com/office/word/2010/wordml" w:rsidTr="331988F6" w14:paraId="3969710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2C71DC0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dim_producto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D35527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Dimensión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C213BE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110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471C49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BBD13F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</w:t>
            </w:r>
          </w:p>
        </w:tc>
      </w:tr>
      <w:tr xmlns:wp14="http://schemas.microsoft.com/office/word/2010/wordml" w:rsidTr="331988F6" w14:paraId="5A6D4B2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906C60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dim_empleado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223C9D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Dimensión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F6FB1E0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53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5DC6F8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Ambas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BE1480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</w:t>
            </w:r>
          </w:p>
        </w:tc>
      </w:tr>
      <w:tr xmlns:wp14="http://schemas.microsoft.com/office/word/2010/wordml" w:rsidTr="331988F6" w14:paraId="5817DB3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FC021A7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dim_oficina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7F6A453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Dimensión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5697EE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7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61EAE6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9FA2A7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-</w:t>
            </w:r>
          </w:p>
        </w:tc>
      </w:tr>
      <w:tr xmlns:wp14="http://schemas.microsoft.com/office/word/2010/wordml" w:rsidTr="331988F6" w14:paraId="6D308B3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224BD57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fact_ventas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F7C478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Hecho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33C1F5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2,996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1426FA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classicmodels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FCD5EC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3</w:t>
            </w:r>
          </w:p>
        </w:tc>
      </w:tr>
      <w:tr xmlns:wp14="http://schemas.microsoft.com/office/word/2010/wordml" w:rsidTr="331988F6" w14:paraId="496A6E0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8B85D8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fact_llamadas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57119D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Hecho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52E6F2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108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2A8B05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customerservice</w:t>
            </w:r>
          </w:p>
        </w:tc>
        <w:tc>
          <w:tcPr>
            <w:tcW w:w="1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49841B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</w:t>
            </w:r>
          </w:p>
        </w:tc>
      </w:tr>
    </w:tbl>
    <w:p xmlns:wp14="http://schemas.microsoft.com/office/word/2010/wordml" w14:paraId="0562CB0E" wp14:textId="77777777">
      <w:r>
        <w:br w:type="page"/>
      </w:r>
    </w:p>
    <w:p xmlns:wp14="http://schemas.microsoft.com/office/word/2010/wordml" w:rsidP="331988F6" w14:paraId="1548E0AE" wp14:textId="297D587B">
      <w:pPr>
        <w:pStyle w:val="Heading1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 Desarrollo de la </w:t>
      </w:r>
      <w:r w:rsidRPr="331988F6" w:rsidR="1DE92E40">
        <w:rPr>
          <w:rFonts w:ascii="Arial" w:hAnsi="Arial" w:eastAsia="Arial" w:cs="Arial"/>
          <w:noProof w:val="0"/>
          <w:lang w:val="es-CO"/>
        </w:rPr>
        <w:t>Solución</w:t>
      </w:r>
    </w:p>
    <w:p xmlns:wp14="http://schemas.microsoft.com/office/word/2010/wordml" w:rsidP="331988F6" w14:paraId="2E74FBC3" wp14:textId="77777777">
      <w:pPr>
        <w:pStyle w:val="Heading2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2.1 </w:t>
      </w:r>
      <w:r w:rsidRPr="331988F6" w:rsidR="1DE92E40">
        <w:rPr>
          <w:rFonts w:ascii="Arial" w:hAnsi="Arial" w:eastAsia="Arial" w:cs="Arial"/>
          <w:noProof w:val="0"/>
          <w:lang w:val="es-CO"/>
        </w:rPr>
        <w:t>Capas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la </w:t>
      </w:r>
      <w:r w:rsidRPr="331988F6" w:rsidR="1DE92E40">
        <w:rPr>
          <w:rFonts w:ascii="Arial" w:hAnsi="Arial" w:eastAsia="Arial" w:cs="Arial"/>
          <w:noProof w:val="0"/>
          <w:lang w:val="es-CO"/>
        </w:rPr>
        <w:t>solución</w:t>
      </w:r>
    </w:p>
    <w:p xmlns:wp14="http://schemas.microsoft.com/office/word/2010/wordml" w:rsidP="331988F6" w14:paraId="3649E6ED" wp14:textId="42215900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1 – Fuentes: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 3306)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(PostgreSQL 543</w:t>
      </w:r>
      <w:r w:rsidRPr="331988F6" w:rsidR="7A88A41A">
        <w:rPr>
          <w:rFonts w:ascii="Arial" w:hAnsi="Arial" w:eastAsia="Arial" w:cs="Arial"/>
          <w:noProof w:val="0"/>
          <w:sz w:val="22"/>
          <w:szCs w:val="22"/>
          <w:lang w:val="es-CO"/>
        </w:rPr>
        <w:t>3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mantienen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intactas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391C5E0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2 – ETL: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Python 3.13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-connector-python y psycopg2. Script etl_datawarehouse.py con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funciones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secuenciales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2E638818" wp14:textId="77777777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3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PostgreSQL 18, base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 de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4CE0A41" wp14:textId="35C1CE64">
      <w:pPr>
        <w:spacing w:after="120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Capa 4 –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Visualización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Power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BI Desktop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079C4BFB" wp14:textId="77777777">
      <w:pPr>
        <w:pStyle w:val="Heading2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2.2 </w:t>
      </w:r>
      <w:r w:rsidRPr="331988F6" w:rsidR="1DE92E40">
        <w:rPr>
          <w:rFonts w:ascii="Arial" w:hAnsi="Arial" w:eastAsia="Arial" w:cs="Arial"/>
          <w:noProof w:val="0"/>
          <w:lang w:val="es-CO"/>
        </w:rPr>
        <w:t>Evidencias</w:t>
      </w:r>
    </w:p>
    <w:p xmlns:wp14="http://schemas.microsoft.com/office/word/2010/wordml" w:rsidP="331988F6" w14:paraId="7061A7A2" wp14:textId="7434C7B1">
      <w:pPr>
        <w:pStyle w:val="Normal"/>
        <w:spacing w:after="200"/>
      </w:pPr>
      <w:r w:rsidRPr="331988F6" w:rsidR="1F0115D5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7 tablas del </w:t>
      </w:r>
      <w:r w:rsidRPr="331988F6" w:rsidR="1F0115D5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F0115D5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consulta de conteo de registros</w:t>
      </w:r>
    </w:p>
    <w:p xmlns:wp14="http://schemas.microsoft.com/office/word/2010/wordml" w:rsidP="331988F6" w14:paraId="02D5F3CD" wp14:textId="432215D8">
      <w:pPr>
        <w:pStyle w:val="Normal"/>
        <w:spacing w:after="200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331988F6" w14:paraId="62EBF3C5" wp14:textId="45E854DA">
      <w:pPr>
        <w:pStyle w:val="Normal"/>
        <w:spacing w:after="200"/>
        <w:jc w:val="center"/>
      </w:pPr>
      <w:r w:rsidR="050C5B5B">
        <w:drawing>
          <wp:inline xmlns:wp14="http://schemas.microsoft.com/office/word/2010/wordprocessingDrawing" wp14:editId="27140755" wp14:anchorId="32689F86">
            <wp:extent cx="4410075" cy="4744633"/>
            <wp:effectExtent l="0" t="0" r="0" b="0"/>
            <wp:docPr id="31839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397921" name="Picture 318397921"/>
                    <pic:cNvPicPr/>
                  </pic:nvPicPr>
                  <pic:blipFill>
                    <a:blip xmlns:r="http://schemas.openxmlformats.org/officeDocument/2006/relationships" r:embed="rId1856637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47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7CEBF4CC" wp14:textId="2377C3EF">
      <w:pPr>
        <w:pStyle w:val="Normal"/>
        <w:spacing w:after="200"/>
        <w:jc w:val="center"/>
      </w:pPr>
    </w:p>
    <w:p xmlns:wp14="http://schemas.microsoft.com/office/word/2010/wordml" w:rsidP="331988F6" w14:paraId="6D98A12B" wp14:textId="03073A1F">
      <w:pPr>
        <w:pStyle w:val="Normal"/>
        <w:spacing w:after="200"/>
        <w:jc w:val="left"/>
      </w:pPr>
      <w:r w:rsidRPr="16B909C4" w:rsidR="301A3054">
        <w:rPr>
          <w:rFonts w:ascii="Arial" w:hAnsi="Arial" w:eastAsia="Arial" w:cs="Arial"/>
          <w:sz w:val="22"/>
          <w:szCs w:val="22"/>
          <w:lang w:val="en-US"/>
        </w:rPr>
        <w:t>Ejecución</w:t>
      </w:r>
      <w:r w:rsidRPr="16B909C4" w:rsidR="301A3054">
        <w:rPr>
          <w:rFonts w:ascii="Arial" w:hAnsi="Arial" w:eastAsia="Arial" w:cs="Arial"/>
          <w:sz w:val="22"/>
          <w:szCs w:val="22"/>
          <w:lang w:val="en-US"/>
        </w:rPr>
        <w:t xml:space="preserve"> del ETL </w:t>
      </w:r>
      <w:r w:rsidRPr="16B909C4" w:rsidR="301A3054">
        <w:rPr>
          <w:rFonts w:ascii="Arial" w:hAnsi="Arial" w:eastAsia="Arial" w:cs="Arial"/>
          <w:sz w:val="22"/>
          <w:szCs w:val="22"/>
          <w:lang w:val="en-US"/>
        </w:rPr>
        <w:t>en</w:t>
      </w:r>
      <w:r w:rsidRPr="16B909C4" w:rsidR="301A3054">
        <w:rPr>
          <w:rFonts w:ascii="Arial" w:hAnsi="Arial" w:eastAsia="Arial" w:cs="Arial"/>
          <w:sz w:val="22"/>
          <w:szCs w:val="22"/>
          <w:lang w:val="en-US"/>
        </w:rPr>
        <w:t xml:space="preserve"> terminal (etl_datawarehouse.py)</w:t>
      </w:r>
    </w:p>
    <w:p w:rsidR="34F1CC3F" w:rsidP="331988F6" w:rsidRDefault="34F1CC3F" w14:paraId="67CC6D3D" w14:textId="7BB900F9">
      <w:pPr>
        <w:pStyle w:val="Normal"/>
        <w:spacing w:before="120" w:after="120"/>
        <w:ind w:left="200"/>
      </w:pPr>
      <w:r w:rsidR="34F1CC3F">
        <w:drawing>
          <wp:inline wp14:editId="6F3DE369" wp14:anchorId="4F7BE249">
            <wp:extent cx="5943600" cy="3171825"/>
            <wp:effectExtent l="0" t="0" r="0" b="0"/>
            <wp:docPr id="7719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92852" name="Picture 77192852"/>
                    <pic:cNvPicPr/>
                  </pic:nvPicPr>
                  <pic:blipFill>
                    <a:blip xmlns:r="http://schemas.openxmlformats.org/officeDocument/2006/relationships" r:embed="rId203097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100C8448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 Script DDL del </w:t>
      </w:r>
      <w:r w:rsidRPr="331988F6" w:rsidR="1DE92E40">
        <w:rPr>
          <w:rFonts w:ascii="Arial" w:hAnsi="Arial" w:eastAsia="Arial" w:cs="Arial"/>
          <w:noProof w:val="0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– </w:t>
      </w:r>
      <w:r w:rsidRPr="331988F6" w:rsidR="1DE92E40">
        <w:rPr>
          <w:rFonts w:ascii="Arial" w:hAnsi="Arial" w:eastAsia="Arial" w:cs="Arial"/>
          <w:noProof w:val="0"/>
          <w:lang w:val="es-CO"/>
        </w:rPr>
        <w:t>Sentencias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SQL </w:t>
      </w:r>
      <w:r w:rsidRPr="331988F6" w:rsidR="1DE92E40">
        <w:rPr>
          <w:rFonts w:ascii="Arial" w:hAnsi="Arial" w:eastAsia="Arial" w:cs="Arial"/>
          <w:noProof w:val="0"/>
          <w:lang w:val="es-CO"/>
        </w:rPr>
        <w:t>explicadas</w:t>
      </w:r>
    </w:p>
    <w:p xmlns:wp14="http://schemas.microsoft.com/office/word/2010/wordml" w:rsidP="331988F6" w14:paraId="3CF55D04" wp14:textId="172D6E11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A </w:t>
      </w:r>
      <w:r w:rsidRPr="331988F6" w:rsidR="35035059">
        <w:rPr>
          <w:rFonts w:ascii="Arial" w:hAnsi="Arial" w:eastAsia="Arial" w:cs="Arial"/>
          <w:noProof w:val="0"/>
          <w:sz w:val="22"/>
          <w:szCs w:val="22"/>
          <w:lang w:val="es-CO"/>
        </w:rPr>
        <w:t>continuación,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presenta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script 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completo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create_datawarehouse.sql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con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explicación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decisión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997CC1D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2ECF5DA4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2.3.1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dim_tiempo</w:t>
      </w:r>
    </w:p>
    <w:p xmlns:wp14="http://schemas.microsoft.com/office/word/2010/wordml" w:rsidP="331988F6" w14:paraId="25E681C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dim_tiempo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020ADFF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7C59079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DATE NOT NULL UNIQUE,</w:t>
      </w:r>
    </w:p>
    <w:p xmlns:wp14="http://schemas.microsoft.com/office/word/2010/wordml" w:rsidP="331988F6" w14:paraId="6867F22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anio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16C5594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097D1F0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nombre_mes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20) NOT NULL,</w:t>
      </w:r>
    </w:p>
    <w:p xmlns:wp14="http://schemas.microsoft.com/office/word/2010/wordml" w:rsidP="331988F6" w14:paraId="1F66A14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trimestre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0B8B6DA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22B8F55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dia_semana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6447EC3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nombre_dia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20) NOT NULL</w:t>
      </w:r>
    </w:p>
    <w:p xmlns:wp14="http://schemas.microsoft.com/office/word/2010/wordml" w:rsidP="331988F6" w14:paraId="158464D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110FFD37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253ADA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SERIAL PRIMARY KEY: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Genera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 ID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incremental (1, 2, 3...)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surrogate key.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natural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PK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surrogate keys son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eficientes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JOINs con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 INTEGER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ocupa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4 bytes vs DATE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ocupa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más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331988F6" w14:paraId="0C10C5A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DATE NOT NULL UNIQUE: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natural. UNIQUE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garantiza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haya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NOT NULL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asegura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tenga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válida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70C9B4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Campos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calculados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anio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trimestre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dia_semana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almacenan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precalculados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calcularlos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consulta.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sigue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principio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desnormalización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dimensional: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sacrificar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almacenamiento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ganar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rendimiento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consultas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analíticas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6824A1FC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nombre_mes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nombre_dia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español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facilitar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visualización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necesidad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transformaciones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adicionales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6B69937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A495133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2.3.2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dim_cliente</w:t>
      </w:r>
    </w:p>
    <w:p xmlns:wp14="http://schemas.microsoft.com/office/word/2010/wordml" w:rsidP="331988F6" w14:paraId="7958E5A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438910C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001859D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customer_number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UNIQUE,</w:t>
      </w:r>
    </w:p>
    <w:p xmlns:wp14="http://schemas.microsoft.com/office/word/2010/wordml" w:rsidP="331988F6" w14:paraId="08FE76C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7C9F11B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contact_last_name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401A8B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contact_first_name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00F557E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phone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547E8AD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address_line1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87C5CD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address_line2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5F2FCEC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city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784C2CB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state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0DD109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postal_code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15),</w:t>
      </w:r>
    </w:p>
    <w:p xmlns:wp14="http://schemas.microsoft.com/office/word/2010/wordml" w:rsidP="331988F6" w14:paraId="5047215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country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484CC5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credit_limit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DECIMAL(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10,2),</w:t>
      </w:r>
    </w:p>
    <w:p xmlns:wp14="http://schemas.microsoft.com/office/word/2010/wordml" w:rsidP="331988F6" w14:paraId="66D53E1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sales_rep_employee_number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</w:t>
      </w:r>
    </w:p>
    <w:p xmlns:wp14="http://schemas.microsoft.com/office/word/2010/wordml" w:rsidP="331988F6" w14:paraId="7E6EB37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3FE9F23F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183550D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customer_number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UNIQUE: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natural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ID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UNIQUE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buscarlo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rápidamente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durante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carga del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construyen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mapeos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surrogate keys.</w:t>
      </w:r>
    </w:p>
    <w:p xmlns:wp14="http://schemas.microsoft.com/office/word/2010/wordml" w:rsidP="331988F6" w14:paraId="7F6405F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customer_name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NULL: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Algunos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podrían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comercial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customerName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acepta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 para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perder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F59255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DECIMAL(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10,2) para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credit_limit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Precisión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10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dígitos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decimales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DECIMAL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FLOAT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evitar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errores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redondeo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monetarios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B42DE3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sales_rep_employee_number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sin FK: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No se pone REFERENCES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columna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apunta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original employees,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 solo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información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contextual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1F72F646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37E791F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2.3.3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dim_producto</w:t>
      </w:r>
    </w:p>
    <w:p xmlns:wp14="http://schemas.microsoft.com/office/word/2010/wordml" w:rsidP="331988F6" w14:paraId="52F2224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dim_producto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08DDCD2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20D48EB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15) NOT NULL UNIQUE,</w:t>
      </w:r>
    </w:p>
    <w:p xmlns:wp14="http://schemas.microsoft.com/office/word/2010/wordml" w:rsidP="331988F6" w14:paraId="267D92D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70),</w:t>
      </w:r>
    </w:p>
    <w:p xmlns:wp14="http://schemas.microsoft.com/office/word/2010/wordml" w:rsidP="331988F6" w14:paraId="59DC7F8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product_line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5F069D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product_scale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10),</w:t>
      </w:r>
    </w:p>
    <w:p xmlns:wp14="http://schemas.microsoft.com/office/word/2010/wordml" w:rsidP="331988F6" w14:paraId="4CBF605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product_vendor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6F36BF9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product_description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TEXT,</w:t>
      </w:r>
    </w:p>
    <w:p xmlns:wp14="http://schemas.microsoft.com/office/word/2010/wordml" w:rsidP="331988F6" w14:paraId="032E254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quantity_in_stock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INTEGER,</w:t>
      </w:r>
    </w:p>
    <w:p xmlns:wp14="http://schemas.microsoft.com/office/word/2010/wordml" w:rsidP="331988F6" w14:paraId="2A23B04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buy_price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DECIMAL(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10,2),</w:t>
      </w:r>
    </w:p>
    <w:p xmlns:wp14="http://schemas.microsoft.com/office/word/2010/wordml" w:rsidP="331988F6" w14:paraId="5240285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msrp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DECIMAL(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10,2)</w:t>
      </w:r>
    </w:p>
    <w:p xmlns:wp14="http://schemas.microsoft.com/office/word/2010/wordml" w:rsidP="331988F6" w14:paraId="3A613FC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08CE6F9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380B838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TEXT para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product_description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TEXT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VARCHAR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descripciones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pueden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largas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TEXT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longitud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PostgreSQL.</w:t>
      </w:r>
    </w:p>
    <w:p xmlns:wp14="http://schemas.microsoft.com/office/word/2010/wordml" w:rsidP="331988F6" w14:paraId="7526AD4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product_line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desnormalizado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product_line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FK a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productlines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desnormaliza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almacena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nombre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directamente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evita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JOIN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adicional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sigue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principio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estrella.</w:t>
      </w:r>
    </w:p>
    <w:p xmlns:wp14="http://schemas.microsoft.com/office/word/2010/wordml" w:rsidP="331988F6" w14:paraId="2616366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buy_price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msrp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incluyen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ambos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cálculos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margen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margen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=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msrp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-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buy_price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61CDCEAD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D111F90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2.3.4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dim_empleado</w:t>
      </w:r>
    </w:p>
    <w:p xmlns:wp14="http://schemas.microsoft.com/office/word/2010/wordml" w:rsidP="331988F6" w14:paraId="107D663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0619F36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1F8FE9F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employee_number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UNIQUE,</w:t>
      </w:r>
    </w:p>
    <w:p xmlns:wp14="http://schemas.microsoft.com/office/word/2010/wordml" w:rsidP="331988F6" w14:paraId="780F12B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last_name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272C099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first_name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3FEFC2C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email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100),</w:t>
      </w:r>
    </w:p>
    <w:p xmlns:wp14="http://schemas.microsoft.com/office/word/2010/wordml" w:rsidP="331988F6" w14:paraId="3118314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job_title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6633DA2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office_code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10),</w:t>
      </w:r>
    </w:p>
    <w:p xmlns:wp14="http://schemas.microsoft.com/office/word/2010/wordml" w:rsidP="331988F6" w14:paraId="3070EEB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reports_to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INTEGER,</w:t>
      </w:r>
    </w:p>
    <w:p xmlns:wp14="http://schemas.microsoft.com/office/word/2010/wordml" w:rsidP="331988F6" w14:paraId="51B49FD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fuente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</w:t>
      </w:r>
    </w:p>
    <w:p xmlns:wp14="http://schemas.microsoft.com/office/word/2010/wordml" w:rsidP="331988F6" w14:paraId="1B77C82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6BB9E25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68EBDFC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fuente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VARCHAR(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50):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Campo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exclusivo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indica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sistema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23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representantes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o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30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call center.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filtrar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084135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office_code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sin FK: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referencia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call center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asignada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office_code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= NULL).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relación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establece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través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23DE523C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A258A0B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2.3.5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dim_oficina</w:t>
      </w:r>
    </w:p>
    <w:p xmlns:wp14="http://schemas.microsoft.com/office/word/2010/wordml" w:rsidP="331988F6" w14:paraId="6E0B368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dim_oficina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658AD15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oficina_key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41C6A7D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office_code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10) NOT NULL UNIQUE,</w:t>
      </w:r>
    </w:p>
    <w:p xmlns:wp14="http://schemas.microsoft.com/office/word/2010/wordml" w:rsidP="331988F6" w14:paraId="60572A5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city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26DCD42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phone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781D1EB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address_line1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4D73359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address_line2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0841948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state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0ADDAE8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country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50),</w:t>
      </w:r>
    </w:p>
    <w:p xmlns:wp14="http://schemas.microsoft.com/office/word/2010/wordml" w:rsidP="331988F6" w14:paraId="54EE07C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postal_code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15),</w:t>
      </w:r>
    </w:p>
    <w:p xmlns:wp14="http://schemas.microsoft.com/office/word/2010/wordml" w:rsidP="331988F6" w14:paraId="50120DE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territory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10)</w:t>
      </w:r>
    </w:p>
    <w:p xmlns:wp14="http://schemas.microsoft.com/office/word/2010/wordml" w:rsidP="331988F6" w14:paraId="25A32E0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52E5622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E93F71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territory: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Indica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comercial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NA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Norteamérica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), EMEA (Europa/Medio Oriente/África), APAC (Asia-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Pacífico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o Japan.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agrupar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territorio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BI.</w:t>
      </w:r>
    </w:p>
    <w:p xmlns:wp14="http://schemas.microsoft.com/office/word/2010/wordml" w:rsidP="331988F6" w14:paraId="07547A0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D32246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2.3.6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fact_ventas</w:t>
      </w:r>
    </w:p>
    <w:p xmlns:wp14="http://schemas.microsoft.com/office/word/2010/wordml" w:rsidP="331988F6" w14:paraId="1BFB2C4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fact_ventas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2162377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venta_id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3F7667C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547217E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dim_producto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7679E1F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1087C04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oficina_key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dim_oficina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oficina_key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1FCCA5E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dim_tiempo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15D4331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numero_orden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38EF908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estado_orden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15) NOT NULL,</w:t>
      </w:r>
    </w:p>
    <w:p xmlns:wp14="http://schemas.microsoft.com/office/word/2010/wordml" w:rsidP="331988F6" w14:paraId="3601BA6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fecha_orden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DATE NOT NULL,</w:t>
      </w:r>
    </w:p>
    <w:p xmlns:wp14="http://schemas.microsoft.com/office/word/2010/wordml" w:rsidP="331988F6" w14:paraId="185F8DB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fecha_requerida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DATE,</w:t>
      </w:r>
    </w:p>
    <w:p xmlns:wp14="http://schemas.microsoft.com/office/word/2010/wordml" w:rsidP="331988F6" w14:paraId="2A487AA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fecha_envio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DATE,</w:t>
      </w:r>
    </w:p>
    <w:p xmlns:wp14="http://schemas.microsoft.com/office/word/2010/wordml" w:rsidP="331988F6" w14:paraId="0DA992F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cantidad_ordenada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NULL,</w:t>
      </w:r>
    </w:p>
    <w:p xmlns:wp14="http://schemas.microsoft.com/office/word/2010/wordml" w:rsidP="331988F6" w14:paraId="7B268D9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precio_unitario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DECIMAL(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10,2) NOT NULL,</w:t>
      </w:r>
    </w:p>
    <w:p xmlns:wp14="http://schemas.microsoft.com/office/word/2010/wordml" w:rsidP="331988F6" w14:paraId="42D0363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monto_linea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DECIMAL(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10,2) NOT NULL,</w:t>
      </w:r>
    </w:p>
    <w:p xmlns:wp14="http://schemas.microsoft.com/office/word/2010/wordml" w:rsidP="331988F6" w14:paraId="4106313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numero_linea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</w:t>
      </w:r>
    </w:p>
    <w:p xmlns:wp14="http://schemas.microsoft.com/office/word/2010/wordml" w:rsidP="331988F6" w14:paraId="58CA787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5043CB0F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14E38C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REFERENCES (foreign keys):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Cada FK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apunta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 PK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forma de estrella: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centro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las 5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PostgreSQL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valida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key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correspondiente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41E3D8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empleado_key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oficina_key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sin NOT NULL: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representante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asignado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salesRepEmployeeNumber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IS NULL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customers). Si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pusiéramos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NOT NULL,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perderíamos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decisión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prioriza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completitud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sobre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integridad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referencial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total.</w:t>
      </w:r>
    </w:p>
    <w:p xmlns:wp14="http://schemas.microsoft.com/office/word/2010/wordml" w:rsidP="331988F6" w14:paraId="1DF2732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monto_linea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precalculado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almacena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resultado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quantityOrdered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×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priceEach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evitar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calcularlo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consulta de Power BI.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medida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aditiva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SUM(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monto_linea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ingreso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total.</w:t>
      </w:r>
    </w:p>
    <w:p xmlns:wp14="http://schemas.microsoft.com/office/word/2010/wordml" w:rsidP="331988F6" w14:paraId="27AF1AD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fecha_envio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nullable: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'In Process', 'On Hold' o 'Cancelled'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envío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07459315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43BB270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2.3.7 </w:t>
      </w:r>
      <w:r w:rsidRPr="331988F6" w:rsidR="1DE92E40">
        <w:rPr>
          <w:rFonts w:ascii="Arial" w:hAnsi="Arial" w:eastAsia="Arial" w:cs="Arial"/>
          <w:noProof w:val="0"/>
          <w:lang w:val="es-CO"/>
        </w:rPr>
        <w:t>Creación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fact_llamadas</w:t>
      </w:r>
    </w:p>
    <w:p xmlns:wp14="http://schemas.microsoft.com/office/word/2010/wordml" w:rsidP="331988F6" w14:paraId="0EDC49D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CREATE TABLE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fact_llamadas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</w:p>
    <w:p xmlns:wp14="http://schemas.microsoft.com/office/word/2010/wordml" w:rsidP="331988F6" w14:paraId="32613DD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llamada_id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SERIAL PRIMARY KEY,</w:t>
      </w:r>
    </w:p>
    <w:p xmlns:wp14="http://schemas.microsoft.com/office/word/2010/wordml" w:rsidP="331988F6" w14:paraId="6F2F466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2559C89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dim_producto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15F2460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4381056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REFERENCES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dim_tiempo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),</w:t>
      </w:r>
    </w:p>
    <w:p xmlns:wp14="http://schemas.microsoft.com/office/word/2010/wordml" w:rsidP="331988F6" w14:paraId="5B82A04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texto_llamada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VARCHAR(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200),</w:t>
      </w:r>
    </w:p>
    <w:p xmlns:wp14="http://schemas.microsoft.com/office/word/2010/wordml" w:rsidP="331988F6" w14:paraId="643A7FB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cantidad_llamadas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INTEGER NOT NULL DEFAULT 1</w:t>
      </w:r>
    </w:p>
    <w:p xmlns:wp14="http://schemas.microsoft.com/office/word/2010/wordml" w:rsidP="331988F6" w14:paraId="2B91D4D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);</w:t>
      </w:r>
    </w:p>
    <w:p xmlns:wp14="http://schemas.microsoft.com/office/word/2010/wordml" w:rsidP="331988F6" w14:paraId="6537F28F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1A11D1C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Todas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las FKs son NOT NULL: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identificados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No hay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nulos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cs_customer_calls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40AFA1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cantidad_llamadas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DEFAULT 1: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medida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degenerada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siempre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vale 1. Su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utilidad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SUM(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cantidad_llamadas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total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Alternativamente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podría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usar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COUNT(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*),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medida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explícita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facilita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fórmulas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DAX.</w:t>
      </w:r>
    </w:p>
    <w:p xmlns:wp14="http://schemas.microsoft.com/office/word/2010/wordml" w:rsidP="331988F6" w14:paraId="4E0358C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Sin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dim_oficina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están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asignados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física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w:rsidR="5E278E1D" w:rsidP="331988F6" w:rsidRDefault="5E278E1D" w14:paraId="71C00360" w14:textId="5E0F7487">
      <w:pPr>
        <w:pStyle w:val="Normal"/>
        <w:spacing w:after="120"/>
        <w:jc w:val="both"/>
      </w:pPr>
      <w:r w:rsidRPr="331988F6" w:rsidR="5E278E1D">
        <w:rPr>
          <w:rFonts w:ascii="Arial" w:hAnsi="Arial" w:eastAsia="Arial" w:cs="Arial"/>
          <w:noProof w:val="0"/>
          <w:sz w:val="22"/>
          <w:szCs w:val="22"/>
          <w:lang w:val="es-CO"/>
        </w:rPr>
        <w:t>Evidencia de que el DDL se ejecutó correctamente (muestra las 7 tablas como BASE TABLE)</w:t>
      </w:r>
    </w:p>
    <w:p w:rsidR="5E278E1D" w:rsidP="331988F6" w:rsidRDefault="5E278E1D" w14:paraId="7798AE51" w14:textId="03D1BADC">
      <w:pPr>
        <w:pStyle w:val="Normal"/>
        <w:spacing w:after="120"/>
        <w:jc w:val="center"/>
      </w:pPr>
      <w:r w:rsidR="5E278E1D">
        <w:drawing>
          <wp:inline wp14:editId="7C491D15" wp14:anchorId="6455532E">
            <wp:extent cx="4141316" cy="4470903"/>
            <wp:effectExtent l="0" t="0" r="0" b="0"/>
            <wp:docPr id="64038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381977" name="Picture 640381977"/>
                    <pic:cNvPicPr/>
                  </pic:nvPicPr>
                  <pic:blipFill>
                    <a:blip xmlns:r="http://schemas.openxmlformats.org/officeDocument/2006/relationships" r:embed="rId739625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1316" cy="44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6DFB9E20" wp14:textId="77777777">
      <w:pPr>
        <w:spacing w:after="200"/>
        <w:jc w:val="both"/>
      </w:pPr>
    </w:p>
    <w:p xmlns:wp14="http://schemas.microsoft.com/office/word/2010/wordml" w14:paraId="70DF9E56" wp14:textId="77777777">
      <w:r>
        <w:br w:type="page"/>
      </w:r>
    </w:p>
    <w:p xmlns:wp14="http://schemas.microsoft.com/office/word/2010/wordml" w:rsidP="331988F6" w14:paraId="47140526" wp14:textId="0483211A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3. </w:t>
      </w:r>
      <w:r w:rsidRPr="331988F6" w:rsidR="1DE92E40">
        <w:rPr>
          <w:rFonts w:ascii="Arial" w:hAnsi="Arial" w:eastAsia="Arial" w:cs="Arial"/>
          <w:noProof w:val="0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Metadatos</w:t>
      </w:r>
    </w:p>
    <w:p xmlns:wp14="http://schemas.microsoft.com/office/word/2010/wordml" w:rsidP="331988F6" w14:paraId="44E871BC" wp14:textId="71892C2E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actualizó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la Entrega 1 con un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tercer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(etl_metadata_dw.py).</w:t>
      </w:r>
    </w:p>
    <w:p xmlns:wp14="http://schemas.microsoft.com/office/word/2010/wordml" w:rsidP="331988F6" w14:paraId="265B324A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3.1 Tres </w:t>
      </w:r>
      <w:r w:rsidRPr="331988F6" w:rsidR="1DE92E40">
        <w:rPr>
          <w:rFonts w:ascii="Arial" w:hAnsi="Arial" w:eastAsia="Arial" w:cs="Arial"/>
          <w:noProof w:val="0"/>
          <w:lang w:val="es-CO"/>
        </w:rPr>
        <w:t>ETLs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lang w:val="es-CO"/>
        </w:rPr>
        <w:t>proyecto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 xmlns:wp14="http://schemas.microsoft.com/office/word/2010/wordml" w:rsidTr="331988F6" w14:paraId="464108C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4016422C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ETL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457560CD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Archivo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629C5E1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Qué</w:t>
            </w: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mueve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2358CAD9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Destino</w:t>
            </w:r>
          </w:p>
        </w:tc>
      </w:tr>
      <w:tr xmlns:wp14="http://schemas.microsoft.com/office/word/2010/wordml" w:rsidTr="331988F6" w14:paraId="6F6B552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EA4CDB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 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8F4C01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etl_metadata.py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DDCE6A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Estructura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MySQL/PostgreSQL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FA9188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metadata_repository</w:t>
            </w:r>
          </w:p>
        </w:tc>
      </w:tr>
      <w:tr xmlns:wp14="http://schemas.microsoft.com/office/word/2010/wordml" w:rsidTr="331988F6" w14:paraId="2BB5F45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C209C4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 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21F97D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etl_datawarehouse.py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9AEF94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Datos reales de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negocio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13B065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datawarehouse</w:t>
            </w:r>
          </w:p>
        </w:tc>
      </w:tr>
      <w:tr xmlns:wp14="http://schemas.microsoft.com/office/word/2010/wordml" w:rsidTr="331988F6" w14:paraId="12CEBF0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4EE5CE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 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951473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etl_metadata_dw.py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70DF23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Estructura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del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datawarehouse</w:t>
            </w:r>
          </w:p>
        </w:tc>
        <w:tc>
          <w:tcPr>
            <w:tcW w:w="2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824703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metadata_repository</w:t>
            </w:r>
          </w:p>
        </w:tc>
      </w:tr>
    </w:tbl>
    <w:p xmlns:wp14="http://schemas.microsoft.com/office/word/2010/wordml" w:rsidP="331988F6" w14:paraId="144A5D2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33431C7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3.2 </w:t>
      </w:r>
      <w:r w:rsidRPr="331988F6" w:rsidR="1DE92E40">
        <w:rPr>
          <w:rFonts w:ascii="Arial" w:hAnsi="Arial" w:eastAsia="Arial" w:cs="Arial"/>
          <w:noProof w:val="0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lang w:val="es-CO"/>
        </w:rPr>
        <w:t>actualizado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 xmlns:wp14="http://schemas.microsoft.com/office/word/2010/wordml" w:rsidTr="331988F6" w14:paraId="179AEE75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1208A36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Tabla</w:t>
            </w: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 xml:space="preserve"> del </w:t>
            </w: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repositorio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3D10C78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Entrega 1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235190EA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Entrega 1 + 2</w:t>
            </w:r>
          </w:p>
        </w:tc>
      </w:tr>
      <w:tr xmlns:wp14="http://schemas.microsoft.com/office/word/2010/wordml" w:rsidTr="331988F6" w14:paraId="10F7C1D2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300208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datasource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8F999B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B77815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3</w:t>
            </w:r>
          </w:p>
        </w:tc>
      </w:tr>
      <w:tr xmlns:wp14="http://schemas.microsoft.com/office/word/2010/wordml" w:rsidTr="331988F6" w14:paraId="0184DDB4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CB6729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metadata_table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9F18D2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13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007C90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20</w:t>
            </w:r>
          </w:p>
        </w:tc>
      </w:tr>
      <w:tr xmlns:wp14="http://schemas.microsoft.com/office/word/2010/wordml" w:rsidTr="331988F6" w14:paraId="1AB766B2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953551A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metadata_column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D2650B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85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1A9430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~135</w:t>
            </w:r>
          </w:p>
        </w:tc>
      </w:tr>
      <w:tr xmlns:wp14="http://schemas.microsoft.com/office/word/2010/wordml" w:rsidTr="331988F6" w14:paraId="60A63823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95757B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business_entity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D36975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10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11B77A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17</w:t>
            </w:r>
          </w:p>
        </w:tc>
      </w:tr>
      <w:tr xmlns:wp14="http://schemas.microsoft.com/office/word/2010/wordml" w:rsidTr="331988F6" w14:paraId="44E6476F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4944C50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business_attribute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3A19E73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66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45CEC72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~88</w:t>
            </w:r>
          </w:p>
        </w:tc>
      </w:tr>
      <w:tr xmlns:wp14="http://schemas.microsoft.com/office/word/2010/wordml" w:rsidTr="331988F6" w14:paraId="441BD64F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171E81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semantic_lineage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63C344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85</w:t>
            </w:r>
          </w:p>
        </w:tc>
        <w:tc>
          <w:tcPr>
            <w:tcW w:w="29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D1FF7D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~106</w:t>
            </w:r>
          </w:p>
        </w:tc>
      </w:tr>
    </w:tbl>
    <w:p xmlns:wp14="http://schemas.microsoft.com/office/word/2010/wordml" w:rsidP="331988F6" w14:paraId="738610EB" wp14:textId="77777777">
      <w:pPr>
        <w:spacing w:after="200"/>
        <w:jc w:val="both"/>
        <w:rPr>
          <w:noProof w:val="0"/>
          <w:lang w:val="es-CO"/>
        </w:rPr>
      </w:pPr>
    </w:p>
    <w:p w:rsidR="03F26192" w:rsidP="331988F6" w:rsidRDefault="03F26192" w14:paraId="06C68801" w14:textId="4D64B47A">
      <w:pPr>
        <w:pStyle w:val="Normal"/>
        <w:spacing w:after="200"/>
        <w:jc w:val="center"/>
      </w:pPr>
      <w:r w:rsidR="03F26192">
        <w:drawing>
          <wp:inline wp14:editId="0F819CA3" wp14:anchorId="742FEE8B">
            <wp:extent cx="3933719" cy="4268937"/>
            <wp:effectExtent l="0" t="0" r="0" b="0"/>
            <wp:docPr id="168450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509752" name="Picture 1684509752"/>
                    <pic:cNvPicPr/>
                  </pic:nvPicPr>
                  <pic:blipFill>
                    <a:blip xmlns:r="http://schemas.openxmlformats.org/officeDocument/2006/relationships" r:embed="rId1563840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719" cy="42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20F37" w:rsidP="331988F6" w:rsidRDefault="47D20F37" w14:paraId="40007B28" w14:textId="7C5CDE8D">
      <w:pPr>
        <w:pStyle w:val="Normal"/>
        <w:spacing w:after="200"/>
        <w:jc w:val="both"/>
        <w:rPr>
          <w:lang w:val="es-ES"/>
        </w:rPr>
      </w:pP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 xml:space="preserve">Esta consulta demuestra que el repositorio de metadatos ahora reconoce 3 fuentes de datos: 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>classicmodels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 xml:space="preserve"> (MySQL, puerto 3306), 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>customerservice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 xml:space="preserve"> (PostgreSQL, puerto 5433) y 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>datawarehouse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 xml:space="preserve"> (PostgreSQL, puerto 5433). En la Entrega 1 solo existían 2 fuentes. La tercera fue agregada automáticamente por el ETL 3 (etl_metadata_dw.py) al detectar la nueva base de </w:t>
      </w:r>
      <w:r w:rsidRPr="331988F6" w:rsidR="47D20F37">
        <w:rPr>
          <w:rFonts w:ascii="Arial" w:hAnsi="Arial" w:eastAsia="Arial" w:cs="Arial"/>
          <w:sz w:val="22"/>
          <w:szCs w:val="22"/>
          <w:lang w:val="es-ES"/>
        </w:rPr>
        <w:t>datos del almacén.</w:t>
      </w:r>
    </w:p>
    <w:p w:rsidR="0F08878E" w:rsidP="331988F6" w:rsidRDefault="0F08878E" w14:paraId="3E198CA7" w14:textId="47462C57">
      <w:pPr>
        <w:pStyle w:val="Normal"/>
        <w:spacing w:after="200"/>
        <w:jc w:val="center"/>
        <w:rPr>
          <w:lang w:val="es-ES"/>
        </w:rPr>
      </w:pPr>
      <w:r w:rsidR="0F08878E">
        <w:drawing>
          <wp:inline wp14:editId="061F4809" wp14:anchorId="7F131D97">
            <wp:extent cx="3949607" cy="4249234"/>
            <wp:effectExtent l="0" t="0" r="0" b="0"/>
            <wp:docPr id="332851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851376" name="Picture 332851376"/>
                    <pic:cNvPicPr/>
                  </pic:nvPicPr>
                  <pic:blipFill>
                    <a:blip xmlns:r="http://schemas.openxmlformats.org/officeDocument/2006/relationships" r:embed="rId538487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607" cy="42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13598" w:rsidP="331988F6" w:rsidRDefault="7FB13598" w14:paraId="61734175" w14:textId="3D82AD7A">
      <w:pPr>
        <w:pStyle w:val="Normal"/>
        <w:spacing w:after="20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Esta consulta muestra cuántas tablas tiene registradas cada fuente en el repositorio: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8 tablas (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customers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employees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offices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orders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orderdetails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payments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productlines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products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5 tablas (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cs_customers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cs_employees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cs_products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cs_customer_calls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cs_customer_products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7 tablas (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dim_tiempo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dim_cliente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dim_producto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dim_empleado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dim_oficina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fact_llamadas</w:t>
      </w:r>
      <w:r w:rsidRPr="331988F6" w:rsidR="7FB13598">
        <w:rPr>
          <w:rFonts w:ascii="Arial" w:hAnsi="Arial" w:eastAsia="Arial" w:cs="Arial"/>
          <w:noProof w:val="0"/>
          <w:sz w:val="22"/>
          <w:szCs w:val="22"/>
          <w:lang w:val="es-CO"/>
        </w:rPr>
        <w:t>). El total de 20 tablas confirma que el ETL 3 registró correctamente las 7 nuevas tablas del almacén.</w:t>
      </w:r>
    </w:p>
    <w:p xmlns:wp14="http://schemas.microsoft.com/office/word/2010/wordml" w:rsidP="331988F6" w14:paraId="056F9E20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3.3 </w:t>
      </w:r>
      <w:r w:rsidRPr="331988F6" w:rsidR="1DE92E40">
        <w:rPr>
          <w:rFonts w:ascii="Arial" w:hAnsi="Arial" w:eastAsia="Arial" w:cs="Arial"/>
          <w:noProof w:val="0"/>
          <w:lang w:val="es-CO"/>
        </w:rPr>
        <w:t>Nuevas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lang w:val="es-CO"/>
        </w:rPr>
        <w:t>entidades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negocio</w:t>
      </w:r>
    </w:p>
    <w:p xmlns:wp14="http://schemas.microsoft.com/office/word/2010/wordml" w:rsidP="331988F6" w14:paraId="2A50968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agregaron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entidades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Ventas,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Tiempo,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dominio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Almacén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Datos'.</w:t>
      </w:r>
    </w:p>
    <w:p xmlns:wp14="http://schemas.microsoft.com/office/word/2010/wordml" w:rsidP="331988F6" w14:paraId="279F0FDD" wp14:textId="76DF20DD">
      <w:pPr>
        <w:pStyle w:val="Normal"/>
        <w:spacing w:after="120"/>
        <w:jc w:val="center"/>
      </w:pPr>
      <w:r w:rsidR="525D1AFF">
        <w:drawing>
          <wp:inline xmlns:wp14="http://schemas.microsoft.com/office/word/2010/wordprocessingDrawing" wp14:editId="48B4D84F" wp14:anchorId="7FCBBA85">
            <wp:extent cx="3863045" cy="4170485"/>
            <wp:effectExtent l="0" t="0" r="0" b="0"/>
            <wp:docPr id="667743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743938" name="Picture 667743938"/>
                    <pic:cNvPicPr/>
                  </pic:nvPicPr>
                  <pic:blipFill>
                    <a:blip xmlns:r="http://schemas.openxmlformats.org/officeDocument/2006/relationships" r:embed="rId152546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3045" cy="41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637805D2" wp14:textId="7C17079D">
      <w:pPr>
        <w:pStyle w:val="Normal"/>
        <w:spacing w:after="200"/>
        <w:jc w:val="both"/>
      </w:pP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Esta consulta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muestra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las 7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entidades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negocio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se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agregaron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para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describir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el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almacén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datos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Dimensión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Cliente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Dimensión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Empleado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Dimensión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Oficina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Dimensión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Producto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Dimensión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Tiempo,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Hecho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Llamadas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y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Hecho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Ventas.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Todas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pertenecen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al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dominio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"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Almacén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Datos" para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diferenciarlas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las 10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entidades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originales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la Entrega 1 (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Cliente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Empleado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Producto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, etc.)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pertenecen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dominios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como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Ventas, RRHH y Servicio al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Cliente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. En total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el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repositorio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ahora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tiene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17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entidades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negocio</w:t>
      </w:r>
      <w:r w:rsidRPr="16B909C4" w:rsidR="38EFF133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463F29E8" wp14:textId="0877E285">
      <w:pPr>
        <w:pStyle w:val="Normal"/>
        <w:spacing w:after="200"/>
      </w:pPr>
      <w:r w:rsidR="3584FFE2">
        <w:drawing>
          <wp:inline xmlns:wp14="http://schemas.microsoft.com/office/word/2010/wordprocessingDrawing" wp14:editId="392D68AE" wp14:anchorId="5E23FF45">
            <wp:extent cx="5943600" cy="3600450"/>
            <wp:effectExtent l="0" t="0" r="0" b="0"/>
            <wp:docPr id="1269867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867690" name="Picture 1269867690"/>
                    <pic:cNvPicPr/>
                  </pic:nvPicPr>
                  <pic:blipFill>
                    <a:blip xmlns:r="http://schemas.openxmlformats.org/officeDocument/2006/relationships" r:embed="rId2028449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00063" w:rsidP="331988F6" w:rsidRDefault="29A00063" w14:paraId="196F91D4" w14:textId="292AB984">
      <w:pPr>
        <w:pStyle w:val="Normal"/>
        <w:spacing w:after="20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diagrama físico del repositorio muestra las mismas 6 tablas de la Entrega 1: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metadata_column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business_attribute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semantic_lineage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La estructura no cambió porque fue diseñada desde el inicio para ser extensible. Lo que cambió es el contenido: ahora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datasource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tiene 3 registros en vez de 2,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metadata_table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tiene 20 en vez de 13,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business_entity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tiene 17 en vez de 10, y 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>semantic_lineage</w:t>
      </w:r>
      <w:r w:rsidRPr="331988F6" w:rsidR="29A0006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tiene ~106 conexiones en vez de 85. Esto demuestra que el diseño del repositorio fue lo suficientemente flexible para incorporar el almacén de datos sin modificar su modelo físico.</w:t>
      </w:r>
    </w:p>
    <w:p xmlns:wp14="http://schemas.microsoft.com/office/word/2010/wordml" w14:paraId="3B7B4B86" wp14:textId="77777777">
      <w:r>
        <w:br w:type="page"/>
      </w:r>
    </w:p>
    <w:p xmlns:wp14="http://schemas.microsoft.com/office/word/2010/wordml" w:rsidP="331988F6" w14:paraId="6ACB4E22" wp14:textId="27F3E40E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 </w:t>
      </w:r>
      <w:r w:rsidRPr="331988F6" w:rsidR="1DE92E40">
        <w:rPr>
          <w:rFonts w:ascii="Arial" w:hAnsi="Arial" w:eastAsia="Arial" w:cs="Arial"/>
          <w:noProof w:val="0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ETLs</w:t>
      </w:r>
    </w:p>
    <w:p xmlns:wp14="http://schemas.microsoft.com/office/word/2010/wordml" w:rsidP="331988F6" w14:paraId="221DEF88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331988F6">
        <w:rPr>
          <w:rFonts w:ascii="Arial" w:hAnsi="Arial" w:eastAsia="Arial" w:cs="Arial"/>
          <w:noProof w:val="0"/>
          <w:lang w:val="es-CO"/>
        </w:rPr>
        <w:t>4.1 ETL 2: etl_datawarehouse.py</w:t>
      </w:r>
    </w:p>
    <w:p xmlns:wp14="http://schemas.microsoft.com/office/word/2010/wordml" w:rsidP="331988F6" w14:paraId="73B8102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Propósito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Extraer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ambas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transformar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cargar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modelo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estrella.</w:t>
      </w:r>
    </w:p>
    <w:p xmlns:wp14="http://schemas.microsoft.com/office/word/2010/wordml" w:rsidP="331988F6" w14:paraId="1C83943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Herramienta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Python 3.13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-connector-python y psycopg2-binary.</w:t>
      </w:r>
    </w:p>
    <w:p xmlns:wp14="http://schemas.microsoft.com/office/word/2010/wordml" w:rsidP="331988F6" w14:paraId="3A0FF5F2" wp14:textId="0B7B76ED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Basado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DB-API 2.0 (PEP 249)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patrón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conexión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-connector-python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(dev.mysql.com) y psycopg2 (psycopg.org), y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metodología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de Kimball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The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Toolkit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, 2004).</w:t>
      </w:r>
    </w:p>
    <w:p xmlns:wp14="http://schemas.microsoft.com/office/word/2010/wordml" w:rsidP="331988F6" w14:paraId="5D933DC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4.1.1 </w:t>
      </w:r>
      <w:r w:rsidRPr="331988F6" w:rsidR="1DE92E40">
        <w:rPr>
          <w:rFonts w:ascii="Arial" w:hAnsi="Arial" w:eastAsia="Arial" w:cs="Arial"/>
          <w:noProof w:val="0"/>
          <w:lang w:val="es-CO"/>
        </w:rPr>
        <w:t>Configuración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conexiones</w:t>
      </w:r>
    </w:p>
    <w:p xmlns:wp14="http://schemas.microsoft.com/office/word/2010/wordml" w:rsidP="331988F6" w14:paraId="6644ED0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import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mysql.connector</w:t>
      </w:r>
    </w:p>
    <w:p xmlns:wp14="http://schemas.microsoft.com/office/word/2010/wordml" w:rsidP="331988F6" w14:paraId="7C1EB0D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import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psycopg2</w:t>
      </w:r>
    </w:p>
    <w:p xmlns:wp14="http://schemas.microsoft.com/office/word/2010/wordml" w:rsidP="331988F6" w14:paraId="772B1A5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from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datetime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import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datetime</w:t>
      </w:r>
    </w:p>
    <w:p xmlns:wp14="http://schemas.microsoft.com/office/word/2010/wordml" w:rsidP="331988F6" w14:paraId="5630AD66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6C98FB7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MYSQL_CONFIG = {</w:t>
      </w:r>
    </w:p>
    <w:p xmlns:wp14="http://schemas.microsoft.com/office/word/2010/wordml" w:rsidP="331988F6" w14:paraId="715FF2A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'host': '127.0.0.1',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port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3306,</w:t>
      </w:r>
    </w:p>
    <w:p xmlns:wp14="http://schemas.microsoft.com/office/word/2010/wordml" w:rsidP="331988F6" w14:paraId="304078D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user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root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',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password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'****',</w:t>
      </w:r>
    </w:p>
    <w:p xmlns:wp14="http://schemas.microsoft.com/office/word/2010/wordml" w:rsidP="331988F6" w14:paraId="28C1917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'database':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classicmodels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</w:t>
      </w:r>
    </w:p>
    <w:p xmlns:wp14="http://schemas.microsoft.com/office/word/2010/wordml" w:rsidP="331988F6" w14:paraId="2239F6F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}</w:t>
      </w:r>
    </w:p>
    <w:p xmlns:wp14="http://schemas.microsoft.com/office/word/2010/wordml" w:rsidP="331988F6" w14:paraId="61829076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77F6D51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POSTGRES_CS_CONFIG = {</w:t>
      </w:r>
    </w:p>
    <w:p xmlns:wp14="http://schemas.microsoft.com/office/word/2010/wordml" w:rsidP="331988F6" w14:paraId="68D9A3A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'host': '127.0.0.1',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port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5432,</w:t>
      </w:r>
    </w:p>
    <w:p xmlns:wp14="http://schemas.microsoft.com/office/word/2010/wordml" w:rsidP="331988F6" w14:paraId="5047252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'user':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postgres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', 'password': '****',</w:t>
      </w:r>
    </w:p>
    <w:p xmlns:wp14="http://schemas.microsoft.com/office/word/2010/wordml" w:rsidP="331988F6" w14:paraId="6B6B7C6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dbname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customerservice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</w:t>
      </w:r>
    </w:p>
    <w:p xmlns:wp14="http://schemas.microsoft.com/office/word/2010/wordml" w:rsidP="331988F6" w14:paraId="46AE40A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}</w:t>
      </w:r>
    </w:p>
    <w:p xmlns:wp14="http://schemas.microsoft.com/office/word/2010/wordml" w:rsidP="331988F6" w14:paraId="2BA226A1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2821A23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POSTGRES_DW_CONFIG = {</w:t>
      </w:r>
    </w:p>
    <w:p xmlns:wp14="http://schemas.microsoft.com/office/word/2010/wordml" w:rsidP="331988F6" w14:paraId="005E35B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'host': '127.0.0.1', '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port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5432,</w:t>
      </w:r>
    </w:p>
    <w:p xmlns:wp14="http://schemas.microsoft.com/office/word/2010/wordml" w:rsidP="331988F6" w14:paraId="2B5C7F0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'user':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postgres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', 'password': '****',</w:t>
      </w:r>
    </w:p>
    <w:p xmlns:wp14="http://schemas.microsoft.com/office/word/2010/wordml" w:rsidP="331988F6" w14:paraId="2185EF8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dbname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':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datawarehouse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</w:t>
      </w:r>
    </w:p>
    <w:p xmlns:wp14="http://schemas.microsoft.com/office/word/2010/wordml" w:rsidP="331988F6" w14:paraId="7AE5840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}</w:t>
      </w:r>
    </w:p>
    <w:p xmlns:wp14="http://schemas.microsoft.com/office/word/2010/wordml" w:rsidP="331988F6" w14:paraId="17AD93B2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DE4B5B7" wp14:textId="4C3BEFE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3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diccionarios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ETL 1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conexiones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(MySQL, PostgreSQL CS, PostgreSQL repo),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MySQL, PostgreSQL CS y PostgreSQL DW. Cada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desempaqueta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**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conectar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17A48C74" wp14:textId="77777777">
      <w:pPr>
        <w:pStyle w:val="Heading3"/>
      </w:pPr>
      <w:r w:rsidRPr="1DE92E40" w:rsidR="1DE92E40">
        <w:rPr>
          <w:rFonts w:ascii="Arial" w:hAnsi="Arial" w:eastAsia="Arial" w:cs="Arial"/>
          <w:lang w:val="en-US"/>
        </w:rPr>
        <w:t xml:space="preserve">4.1.2 Código: </w:t>
      </w:r>
      <w:r w:rsidRPr="1DE92E40" w:rsidR="1DE92E40">
        <w:rPr>
          <w:rFonts w:ascii="Arial" w:hAnsi="Arial" w:eastAsia="Arial" w:cs="Arial"/>
          <w:lang w:val="en-US"/>
        </w:rPr>
        <w:t>cargar_dim_tiempo</w:t>
      </w:r>
      <w:r w:rsidRPr="1DE92E40" w:rsidR="1DE92E40">
        <w:rPr>
          <w:rFonts w:ascii="Arial" w:hAnsi="Arial" w:eastAsia="Arial" w:cs="Arial"/>
          <w:lang w:val="en-US"/>
        </w:rPr>
        <w:t>()</w:t>
      </w:r>
    </w:p>
    <w:p xmlns:wp14="http://schemas.microsoft.com/office/word/2010/wordml" w14:paraId="4D24C21A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#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Extraer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fechas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de MySQL</w:t>
      </w:r>
    </w:p>
    <w:p xmlns:wp14="http://schemas.microsoft.com/office/word/2010/wordml" w14:paraId="7DE234DC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cursor_mysql.execute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("""</w:t>
      </w:r>
    </w:p>
    <w:p xmlns:wp14="http://schemas.microsoft.com/office/word/2010/wordml" w14:paraId="72ABDEAC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   SELECT DISTINCT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orderDate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FROM orders</w:t>
      </w:r>
    </w:p>
    <w:p xmlns:wp14="http://schemas.microsoft.com/office/word/2010/wordml" w14:paraId="6EA86288" wp14:textId="77777777">
      <w:pPr>
        <w:spacing w:after="30"/>
        <w:ind w:left="360"/>
      </w:pPr>
      <w:r>
        <w:rPr>
          <w:rFonts w:ascii="Consolas" w:hAnsi="Consolas" w:eastAsia="Consolas" w:cs="Consolas"/>
          <w:color w:val="2E4053"/>
          <w:sz w:val="17"/>
          <w:szCs w:val="17"/>
        </w:rPr>
        <w:t xml:space="preserve">    UNION</w:t>
      </w:r>
    </w:p>
    <w:p xmlns:wp14="http://schemas.microsoft.com/office/word/2010/wordml" w14:paraId="054CBB5E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   SELECT DISTINCT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requiredDate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FROM orders</w:t>
      </w:r>
    </w:p>
    <w:p xmlns:wp14="http://schemas.microsoft.com/office/word/2010/wordml" w14:paraId="0CFC5E15" wp14:textId="77777777">
      <w:pPr>
        <w:spacing w:after="30"/>
        <w:ind w:left="360"/>
      </w:pPr>
      <w:r>
        <w:rPr>
          <w:rFonts w:ascii="Consolas" w:hAnsi="Consolas" w:eastAsia="Consolas" w:cs="Consolas"/>
          <w:color w:val="2E4053"/>
          <w:sz w:val="17"/>
          <w:szCs w:val="17"/>
        </w:rPr>
        <w:t xml:space="preserve">    UNION</w:t>
      </w:r>
    </w:p>
    <w:p xmlns:wp14="http://schemas.microsoft.com/office/word/2010/wordml" w14:paraId="71112363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   SELECT DISTINCT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shippedDate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FROM orders WHERE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shippedDate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IS NOT NULL</w:t>
      </w:r>
    </w:p>
    <w:p xmlns:wp14="http://schemas.microsoft.com/office/word/2010/wordml" w14:paraId="56A17605" wp14:textId="77777777">
      <w:pPr>
        <w:spacing w:after="30"/>
        <w:ind w:left="360"/>
      </w:pPr>
      <w:r>
        <w:rPr>
          <w:rFonts w:ascii="Consolas" w:hAnsi="Consolas" w:eastAsia="Consolas" w:cs="Consolas"/>
          <w:color w:val="2E4053"/>
          <w:sz w:val="17"/>
          <w:szCs w:val="17"/>
        </w:rPr>
        <w:t xml:space="preserve">""")</w:t>
      </w:r>
    </w:p>
    <w:p xmlns:wp14="http://schemas.microsoft.com/office/word/2010/wordml" w14:paraId="4E77EF33" wp14:textId="77777777">
      <w:pPr>
        <w:spacing w:after="30"/>
        <w:ind w:left="360"/>
      </w:pP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fechas_mysql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 =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set(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 xml:space="preserve">f for (f,) in 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cursor_mysql.fetchall</w:t>
      </w:r>
      <w:r w:rsidRPr="1DE92E40" w:rsidR="1DE92E40">
        <w:rPr>
          <w:rFonts w:ascii="Consolas" w:hAnsi="Consolas" w:eastAsia="Consolas" w:cs="Consolas"/>
          <w:color w:val="2E4053"/>
          <w:sz w:val="17"/>
          <w:szCs w:val="17"/>
          <w:lang w:val="en-US"/>
        </w:rPr>
        <w:t>() if f)</w:t>
      </w:r>
    </w:p>
    <w:p xmlns:wp14="http://schemas.microsoft.com/office/word/2010/wordml" w14:paraId="66204FF1" wp14:textId="77777777">
      <w:pPr>
        <w:spacing w:after="30"/>
        <w:ind w:left="360"/>
      </w:pPr>
      <w:r>
        <w:rPr>
          <w:rFonts w:ascii="Consolas" w:hAnsi="Consolas" w:eastAsia="Consolas" w:cs="Consolas"/>
          <w:color w:val="2E4053"/>
          <w:sz w:val="17"/>
          <w:szCs w:val="17"/>
        </w:rPr>
      </w:r>
    </w:p>
    <w:p xmlns:wp14="http://schemas.microsoft.com/office/word/2010/wordml" w:rsidP="331988F6" w14:paraId="03904B7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Extraer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de PostgreSQL</w:t>
      </w:r>
    </w:p>
    <w:p xmlns:wp14="http://schemas.microsoft.com/office/word/2010/wordml" w:rsidP="331988F6" w14:paraId="248785B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cursor_pg.execute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("SELECT DISTINCT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date::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date FROM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cs_customer_calls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")</w:t>
      </w:r>
    </w:p>
    <w:p xmlns:wp14="http://schemas.microsoft.com/office/word/2010/wordml" w:rsidP="331988F6" w14:paraId="725EAA7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fechas_pg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set(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 for (f,)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cursor_pg.fetchall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 if f)</w:t>
      </w:r>
    </w:p>
    <w:p xmlns:wp14="http://schemas.microsoft.com/office/word/2010/wordml" w:rsidP="331988F6" w14:paraId="2DBF0D7D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57E08FD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Unir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ambos sets</w:t>
      </w:r>
    </w:p>
    <w:p xmlns:wp14="http://schemas.microsoft.com/office/word/2010/wordml" w:rsidP="331988F6" w14:paraId="114A246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todas_fechas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fechas_mysql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|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fechas_pg</w:t>
      </w:r>
    </w:p>
    <w:p xmlns:wp14="http://schemas.microsoft.com/office/word/2010/wordml" w:rsidP="331988F6" w14:paraId="6B62F1B3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6B1748F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UNION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MySQL: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Combina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3 columnas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orderDate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requiredDate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shippedDate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sola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lista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WHERE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shippedDate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IS NOT NULL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evita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incluir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NULL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enviadas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25DB69B5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date::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date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PostgreSQL: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operador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::date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convierte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timestamp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cs_customer_calls.date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DATE puro,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eliminando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hora. Esto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necesario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coincida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DATE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dim_tiempo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A365F5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set | set: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operador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| es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conjuntos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Combina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y PostgreSQL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eliminando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automáticamente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02F2C34E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667E670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for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 sorted(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todas_fechas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):</w:t>
      </w:r>
    </w:p>
    <w:p xmlns:wp14="http://schemas.microsoft.com/office/word/2010/wordml" w:rsidP="331988F6" w14:paraId="70F1DC3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trimestre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- 1) // 3 + 1</w:t>
      </w:r>
    </w:p>
    <w:p xmlns:wp14="http://schemas.microsoft.com/office/word/2010/wordml" w:rsidP="331988F6" w14:paraId="4888717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dia_semana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fecha.weekday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  #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0=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Lunes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 6=Domingo</w:t>
      </w:r>
    </w:p>
    <w:p xmlns:wp14="http://schemas.microsoft.com/office/word/2010/wordml" w:rsidP="331988F6" w14:paraId="680A4E5D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6CF8387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("""</w:t>
      </w:r>
    </w:p>
    <w:p xmlns:wp14="http://schemas.microsoft.com/office/word/2010/wordml" w:rsidP="331988F6" w14:paraId="083E98B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INSERT INTO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dim_tiempo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anio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 ...)</w:t>
      </w:r>
    </w:p>
    <w:p xmlns:wp14="http://schemas.microsoft.com/office/word/2010/wordml" w:rsidP="331988F6" w14:paraId="419D66C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VALUES (%s, %s, %s, ...) ON CONFLICT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 DO NOTHING</w:t>
      </w:r>
    </w:p>
    <w:p xmlns:wp14="http://schemas.microsoft.com/office/word/2010/wordml" w:rsidP="331988F6" w14:paraId="1C9B30D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""",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fecha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anio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 meses[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],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trimestre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 ...))</w:t>
      </w:r>
    </w:p>
    <w:p xmlns:wp14="http://schemas.microsoft.com/office/word/2010/wordml" w:rsidP="331988F6" w14:paraId="19219836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65F3E38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mes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- 1) // 3 + 1: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Fórmula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calcular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trimestre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//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división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entera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Enero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(1) da (0)//3+1=1,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Abril(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4) da (3)//3+1=2, etc.</w:t>
      </w:r>
    </w:p>
    <w:p xmlns:wp14="http://schemas.microsoft.com/office/word/2010/wordml" w:rsidP="331988F6" w14:paraId="296FEF7D" wp14:textId="050DEEDF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ON CONFLICT DO NOTHING: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Cláusula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PostgreSQL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ignora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INSERT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fecha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(gracias al UNIQUE).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re-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errores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7B7694DC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4.1.3 Código: </w:t>
      </w:r>
      <w:r w:rsidRPr="331988F6" w:rsidR="1DE92E40">
        <w:rPr>
          <w:rFonts w:ascii="Arial" w:hAnsi="Arial" w:eastAsia="Arial" w:cs="Arial"/>
          <w:noProof w:val="0"/>
          <w:lang w:val="es-CO"/>
        </w:rPr>
        <w:t>cargar_dim_cliente</w:t>
      </w:r>
      <w:r w:rsidRPr="331988F6" w:rsidR="1DE92E40">
        <w:rPr>
          <w:rFonts w:ascii="Arial" w:hAnsi="Arial" w:eastAsia="Arial" w:cs="Arial"/>
          <w:noProof w:val="0"/>
          <w:lang w:val="es-CO"/>
        </w:rPr>
        <w:t>()</w:t>
      </w:r>
    </w:p>
    <w:p xmlns:wp14="http://schemas.microsoft.com/office/word/2010/wordml" w:rsidP="331988F6" w14:paraId="2CDD7BB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cursor_mysql.execute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("""</w:t>
      </w:r>
    </w:p>
    <w:p xmlns:wp14="http://schemas.microsoft.com/office/word/2010/wordml" w:rsidP="331988F6" w14:paraId="511F3D9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SELECT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contactLastName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264DF55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contactFirstName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 phone, addressLine1, addressLine2,</w:t>
      </w:r>
    </w:p>
    <w:p xmlns:wp14="http://schemas.microsoft.com/office/word/2010/wordml" w:rsidP="331988F6" w14:paraId="1EFEF75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city, state,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postalCode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0C1C988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TRIM(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country) AS country,</w:t>
      </w:r>
    </w:p>
    <w:p xmlns:wp14="http://schemas.microsoft.com/office/word/2010/wordml" w:rsidP="331988F6" w14:paraId="3650416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salesRepEmployeeNumber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creditLimit</w:t>
      </w:r>
    </w:p>
    <w:p xmlns:wp14="http://schemas.microsoft.com/office/word/2010/wordml" w:rsidP="331988F6" w14:paraId="1219D48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FROM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customers</w:t>
      </w:r>
    </w:p>
    <w:p xmlns:wp14="http://schemas.microsoft.com/office/word/2010/wordml" w:rsidP="331988F6" w14:paraId="63C04EF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""")</w:t>
      </w:r>
    </w:p>
    <w:p xmlns:wp14="http://schemas.microsoft.com/office/word/2010/wordml" w:rsidP="331988F6" w14:paraId="7194DBDC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69D0D3C" wp14:textId="613A66C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TRIM(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country):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Resuelve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problema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calidad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detectado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Entrega 1: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algunos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países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tenían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espacios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final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Norway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TRIM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elimina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espacios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inicio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final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string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Power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BI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mostraría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Norway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' y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Norway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países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B121B52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4.1.4 Código: </w:t>
      </w:r>
      <w:r w:rsidRPr="331988F6" w:rsidR="1DE92E40">
        <w:rPr>
          <w:rFonts w:ascii="Arial" w:hAnsi="Arial" w:eastAsia="Arial" w:cs="Arial"/>
          <w:noProof w:val="0"/>
          <w:lang w:val="es-CO"/>
        </w:rPr>
        <w:t>cargar_dim_empleado</w:t>
      </w:r>
      <w:r w:rsidRPr="331988F6" w:rsidR="1DE92E40">
        <w:rPr>
          <w:rFonts w:ascii="Arial" w:hAnsi="Arial" w:eastAsia="Arial" w:cs="Arial"/>
          <w:noProof w:val="0"/>
          <w:lang w:val="es-CO"/>
        </w:rPr>
        <w:t>()</w:t>
      </w:r>
    </w:p>
    <w:p xmlns:wp14="http://schemas.microsoft.com/office/word/2010/wordml" w:rsidP="331988F6" w14:paraId="1B5B3B9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de MySQL</w:t>
      </w:r>
    </w:p>
    <w:p xmlns:wp14="http://schemas.microsoft.com/office/word/2010/wordml" w:rsidP="331988F6" w14:paraId="10338DA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numeros_mysql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set(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)</w:t>
      </w:r>
    </w:p>
    <w:p xmlns:wp14="http://schemas.microsoft.com/office/word/2010/wordml" w:rsidP="331988F6" w14:paraId="2CCE45E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for e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empleados_mysql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2D7B864F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numeros_mysql.add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(e['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'])</w:t>
      </w:r>
    </w:p>
    <w:p xmlns:wp14="http://schemas.microsoft.com/office/word/2010/wordml" w:rsidP="331988F6" w14:paraId="4B521EC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("INSERT INTO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... VALUES ...",</w:t>
      </w:r>
    </w:p>
    <w:p xmlns:wp14="http://schemas.microsoft.com/office/word/2010/wordml" w:rsidP="331988F6" w14:paraId="2837261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(e['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'], ...,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classicmodels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'))</w:t>
      </w:r>
    </w:p>
    <w:p xmlns:wp14="http://schemas.microsoft.com/office/word/2010/wordml" w:rsidP="331988F6" w14:paraId="54CD245A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233E71A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de PostgreSQL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que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NO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esten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en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MySQL</w:t>
      </w:r>
    </w:p>
    <w:p xmlns:wp14="http://schemas.microsoft.com/office/word/2010/wordml" w:rsidP="331988F6" w14:paraId="1CCDA5F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for e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empleados_pg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5E5F08A5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if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0] not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numeros_mysql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71BDD80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("INSERT INTO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... VALUES ...",</w:t>
      </w:r>
    </w:p>
    <w:p xmlns:wp14="http://schemas.microsoft.com/office/word/2010/wordml" w:rsidP="331988F6" w14:paraId="7754D88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0],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1],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2],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3], 'Call Center Agent',</w:t>
      </w:r>
    </w:p>
    <w:p xmlns:wp14="http://schemas.microsoft.com/office/word/2010/wordml" w:rsidP="331988F6" w14:paraId="79A5E8D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  None, None,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customerservice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'))</w:t>
      </w:r>
    </w:p>
    <w:p xmlns:wp14="http://schemas.microsoft.com/office/word/2010/wordml" w:rsidP="331988F6" w14:paraId="1231BE67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B55735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set(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 para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deduplicación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Primero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guardan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employee_number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MySQL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 set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Luego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recorrer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PostgreSQL,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verifica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'not in'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Solo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insertan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7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nuevos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511F99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'Call Center Agent':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call center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job_title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entonces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asigna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'Call Center Agent'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valor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defecto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02851BF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None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office_code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reports_to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agentes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call center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están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asignados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oficinas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ni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jerarquía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registrada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NULL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valor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correcto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36FEB5B0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6D98410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4.1.5 Código: </w:t>
      </w:r>
      <w:r w:rsidRPr="331988F6" w:rsidR="1DE92E40">
        <w:rPr>
          <w:rFonts w:ascii="Arial" w:hAnsi="Arial" w:eastAsia="Arial" w:cs="Arial"/>
          <w:noProof w:val="0"/>
          <w:lang w:val="es-CO"/>
        </w:rPr>
        <w:t>cargar_fact_ventas</w:t>
      </w:r>
      <w:r w:rsidRPr="331988F6" w:rsidR="1DE92E40">
        <w:rPr>
          <w:rFonts w:ascii="Arial" w:hAnsi="Arial" w:eastAsia="Arial" w:cs="Arial"/>
          <w:noProof w:val="0"/>
          <w:lang w:val="es-CO"/>
        </w:rPr>
        <w:t>()</w:t>
      </w:r>
    </w:p>
    <w:p xmlns:wp14="http://schemas.microsoft.com/office/word/2010/wordml" w:rsidP="331988F6" w14:paraId="10BB95F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Extraer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con JOIN de 4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tablas</w:t>
      </w:r>
    </w:p>
    <w:p xmlns:wp14="http://schemas.microsoft.com/office/word/2010/wordml" w:rsidP="331988F6" w14:paraId="3573756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cursor_mysql.execute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("""</w:t>
      </w:r>
    </w:p>
    <w:p xmlns:wp14="http://schemas.microsoft.com/office/word/2010/wordml" w:rsidP="331988F6" w14:paraId="4F1809D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SELECT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o.orderNumber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o.orderDate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o.requiredDate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o.shippedDate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38A73CB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o.status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o.customerNumber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398DEB1C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od.productCode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od.quantityOrdered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od.priceEach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4AEEDB5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od.orderLineNumber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5F9A1AC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c.salesRepEmployeeNumber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e.officeCode</w:t>
      </w:r>
    </w:p>
    <w:p xmlns:wp14="http://schemas.microsoft.com/office/word/2010/wordml" w:rsidP="331988F6" w14:paraId="51F4547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FROM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orders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o</w:t>
      </w:r>
    </w:p>
    <w:p xmlns:wp14="http://schemas.microsoft.com/office/word/2010/wordml" w:rsidP="331988F6" w14:paraId="15DB62D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JOIN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orderdetails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od ON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o.orderNumber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od.orderNumber</w:t>
      </w:r>
    </w:p>
    <w:p xmlns:wp14="http://schemas.microsoft.com/office/word/2010/wordml" w:rsidP="331988F6" w14:paraId="298D91E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JOIN customers c ON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o.customerNumber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c.customerNumber</w:t>
      </w:r>
    </w:p>
    <w:p xmlns:wp14="http://schemas.microsoft.com/office/word/2010/wordml" w:rsidP="331988F6" w14:paraId="2758709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LEFT JOIN employees e ON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c.salesRepEmployeeNumber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e.employeeNumber</w:t>
      </w:r>
    </w:p>
    <w:p xmlns:wp14="http://schemas.microsoft.com/office/word/2010/wordml" w:rsidP="331988F6" w14:paraId="3A8CEED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""")</w:t>
      </w:r>
    </w:p>
    <w:p xmlns:wp14="http://schemas.microsoft.com/office/word/2010/wordml" w:rsidP="331988F6" w14:paraId="30D7AA6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C19238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JOIN orders +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orderdetails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Cada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múltiples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detalle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El JOIN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fila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dentro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orden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326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órdenes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× ~9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líneas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promedio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= 2,996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filas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9C37FC0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JOIN customers: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obtener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salesRepEmployeeNumber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qué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representante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vendió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).</w:t>
      </w:r>
    </w:p>
    <w:p xmlns:wp14="http://schemas.microsoft.com/office/word/2010/wordml" w:rsidP="331988F6" w14:paraId="10622986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EFT JOIN employees: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LEFT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JOIN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hay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representante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salesRepEmployeeNumber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IS NULL). Con JOIN normal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perderían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Con LEFT JOIN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incluyen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empleado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=NULL.</w:t>
      </w:r>
    </w:p>
    <w:p xmlns:wp14="http://schemas.microsoft.com/office/word/2010/wordml" w:rsidP="331988F6" w14:paraId="7196D064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E1A226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Crear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mapeos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de surrogate keys</w:t>
      </w:r>
    </w:p>
    <w:p xmlns:wp14="http://schemas.microsoft.com/office/word/2010/wordml" w:rsidP="331988F6" w14:paraId="7AAB21C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("SELECT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customer_number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FROM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")</w:t>
      </w:r>
    </w:p>
    <w:p xmlns:wp14="http://schemas.microsoft.com/office/word/2010/wordml" w:rsidP="331988F6" w14:paraId="23E5EBE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{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row[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1]: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row[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0] for row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cursor_dw.fetchall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()}</w:t>
      </w:r>
    </w:p>
    <w:p xmlns:wp14="http://schemas.microsoft.com/office/word/2010/wordml" w:rsidP="331988F6" w14:paraId="34FF1C98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6FEB864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Para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cada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venta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buscar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las keys</w:t>
      </w:r>
    </w:p>
    <w:p xmlns:wp14="http://schemas.microsoft.com/office/word/2010/wordml" w:rsidP="331988F6" w14:paraId="21E812A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for v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ventas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337799E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map_cliente.get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(v['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'])</w:t>
      </w:r>
    </w:p>
    <w:p xmlns:wp14="http://schemas.microsoft.com/office/word/2010/wordml" w:rsidP="331988F6" w14:paraId="7B3FD63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map_producto.get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(v['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'])</w:t>
      </w:r>
    </w:p>
    <w:p xmlns:wp14="http://schemas.microsoft.com/office/word/2010/wordml" w:rsidP="331988F6" w14:paraId="18CA481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monto_linea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round(float(v['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quantityOrdered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']) * float(v['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priceEach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']), 2)</w:t>
      </w:r>
    </w:p>
    <w:p xmlns:wp14="http://schemas.microsoft.com/office/word/2010/wordml" w:rsidP="331988F6" w14:paraId="6D072C0D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6265F79D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Mapeos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dict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comprehension: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{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row[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1]: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row[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0]}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crea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diccionario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donde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natural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customer_number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apunta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 surrogate key 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cliente_key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buscar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key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O(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1)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hacer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SELECT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venta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58855EF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dict.get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():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Retorna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None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no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vez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lanzar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un error.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Así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manejan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faltantes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detenga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9FC87D3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round(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float(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 *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float(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), 2):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Convierte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valores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Decimal de MySQL a float para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multiplicación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redondea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decimales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evitar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errores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precisión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8A21919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4944A911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4.1.6 Código: </w:t>
      </w:r>
      <w:r w:rsidRPr="331988F6" w:rsidR="1DE92E40">
        <w:rPr>
          <w:rFonts w:ascii="Arial" w:hAnsi="Arial" w:eastAsia="Arial" w:cs="Arial"/>
          <w:noProof w:val="0"/>
          <w:lang w:val="es-CO"/>
        </w:rPr>
        <w:t>cargar_fact_llamadas</w:t>
      </w:r>
      <w:r w:rsidRPr="331988F6" w:rsidR="1DE92E40">
        <w:rPr>
          <w:rFonts w:ascii="Arial" w:hAnsi="Arial" w:eastAsia="Arial" w:cs="Arial"/>
          <w:noProof w:val="0"/>
          <w:lang w:val="es-CO"/>
        </w:rPr>
        <w:t>()</w:t>
      </w:r>
    </w:p>
    <w:p xmlns:wp14="http://schemas.microsoft.com/office/word/2010/wordml" w:rsidP="331988F6" w14:paraId="13C9071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cursor_pg.execute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("""</w:t>
      </w:r>
    </w:p>
    <w:p xmlns:wp14="http://schemas.microsoft.com/office/word/2010/wordml" w:rsidP="331988F6" w14:paraId="757FA18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SELECT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employeenumber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customernumber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productcode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,</w:t>
      </w:r>
    </w:p>
    <w:p xmlns:wp14="http://schemas.microsoft.com/office/word/2010/wordml" w:rsidP="331988F6" w14:paraId="3D5B662A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   text,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date::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date</w:t>
      </w:r>
    </w:p>
    <w:p xmlns:wp14="http://schemas.microsoft.com/office/word/2010/wordml" w:rsidP="331988F6" w14:paraId="48543DB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FROM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cs_customer_calls</w:t>
      </w:r>
    </w:p>
    <w:p xmlns:wp14="http://schemas.microsoft.com/office/word/2010/wordml" w:rsidP="331988F6" w14:paraId="0CA4147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""")</w:t>
      </w:r>
    </w:p>
    <w:p xmlns:wp14="http://schemas.microsoft.com/office/word/2010/wordml" w:rsidP="331988F6" w14:paraId="6BD18F9B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164A123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for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in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llamadas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6A996DE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map_empleado.get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[0])</w:t>
      </w:r>
    </w:p>
    <w:p xmlns:wp14="http://schemas.microsoft.com/office/word/2010/wordml" w:rsidP="331988F6" w14:paraId="67BAE1F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map_cliente.get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[1])</w:t>
      </w:r>
    </w:p>
    <w:p xmlns:wp14="http://schemas.microsoft.com/office/word/2010/wordml" w:rsidP="331988F6" w14:paraId="6C08671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cursor_dw.execute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("INSERT INTO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fact_llamadas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... VALUES ...",</w:t>
      </w:r>
    </w:p>
    <w:p xmlns:wp14="http://schemas.microsoft.com/office/word/2010/wordml" w:rsidP="331988F6" w14:paraId="22D80E9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    (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cliente_key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producto_key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empleado_key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tiempo_key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,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[3], 1))</w:t>
      </w:r>
    </w:p>
    <w:p xmlns:wp14="http://schemas.microsoft.com/office/word/2010/wordml" w:rsidP="331988F6" w14:paraId="238601FE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A3DEBE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[0],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[1],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[3]: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Como psycopg2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devuelve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tuplas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se accede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posición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0]=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employeenumber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1]=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customernumber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2]=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productcode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3]=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text,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[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4]=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date.</w:t>
      </w:r>
    </w:p>
    <w:p xmlns:wp14="http://schemas.microsoft.com/office/word/2010/wordml" w:rsidP="331988F6" w14:paraId="57BA72AE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1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cantidad_llamadas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Cada fila 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una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entonces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cantidad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siempre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 1. Al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hacer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SUM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Power BI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obtiene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total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llamadas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14:paraId="0F3CABC7" wp14:textId="77777777">
      <w:pPr>
        <w:spacing w:after="200"/>
      </w:pPr>
    </w:p>
    <w:p w:rsidR="331988F6" w:rsidP="331988F6" w:rsidRDefault="331988F6" w14:paraId="514E85C0" w14:textId="75E7B176">
      <w:pPr>
        <w:spacing w:after="200"/>
      </w:pPr>
    </w:p>
    <w:p xmlns:wp14="http://schemas.microsoft.com/office/word/2010/wordml" w:rsidP="331988F6" w14:paraId="0D49D644" wp14:textId="77777777">
      <w:pPr>
        <w:pStyle w:val="Heading3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4.1.7 </w:t>
      </w:r>
      <w:r w:rsidRPr="331988F6" w:rsidR="1DE92E40">
        <w:rPr>
          <w:rFonts w:ascii="Arial" w:hAnsi="Arial" w:eastAsia="Arial" w:cs="Arial"/>
          <w:noProof w:val="0"/>
          <w:lang w:val="es-CO"/>
        </w:rPr>
        <w:t>Ejecución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principal</w:t>
      </w:r>
    </w:p>
    <w:p xmlns:wp14="http://schemas.microsoft.com/office/word/2010/wordml" w:rsidP="331988F6" w14:paraId="4888C63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if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__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name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__ == '__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main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__':</w:t>
      </w:r>
    </w:p>
    <w:p xmlns:wp14="http://schemas.microsoft.com/office/word/2010/wordml" w:rsidP="331988F6" w14:paraId="6D53C4B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cargar_dim_tiempo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()     # 1.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Dimensiones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primero</w:t>
      </w:r>
    </w:p>
    <w:p xmlns:wp14="http://schemas.microsoft.com/office/word/2010/wordml" w:rsidP="331988F6" w14:paraId="3FFA8D9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cargar_dim_cliente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    # 2.</w:t>
      </w:r>
    </w:p>
    <w:p xmlns:wp14="http://schemas.microsoft.com/office/word/2010/wordml" w:rsidP="331988F6" w14:paraId="79343197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cargar_dim_producto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()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# 3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.</w:t>
      </w:r>
    </w:p>
    <w:p xmlns:wp14="http://schemas.microsoft.com/office/word/2010/wordml" w:rsidP="331988F6" w14:paraId="1C9A74D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cargar_dim_empleado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   # 4.</w:t>
      </w:r>
    </w:p>
    <w:p xmlns:wp14="http://schemas.microsoft.com/office/word/2010/wordml" w:rsidP="331988F6" w14:paraId="3ABA2C0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cargar_dim_oficina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    # 5.</w:t>
      </w:r>
    </w:p>
    <w:p xmlns:wp14="http://schemas.microsoft.com/office/word/2010/wordml" w:rsidP="331988F6" w14:paraId="11263323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cargar_fact_ventas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()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# 6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.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Hechos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despues</w:t>
      </w:r>
    </w:p>
    <w:p xmlns:wp14="http://schemas.microsoft.com/office/word/2010/wordml" w:rsidP="16B909C4" w14:paraId="4FE96ABE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</w:pP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 xml:space="preserve">    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cargar_fact_llamadas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(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)  #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 xml:space="preserve"> 7.</w:t>
      </w:r>
    </w:p>
    <w:p xmlns:wp14="http://schemas.microsoft.com/office/word/2010/wordml" w:rsidP="331988F6" w14:paraId="5B08B5D1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5E927AD8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Orden de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ejecución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cargan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ANTES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hechos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tienen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foreign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keys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apuntan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 las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dimensiones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Si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intentara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cargar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dim_cliente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cargada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PostgreSQL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rechazaría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INSERT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por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violación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FK.</w:t>
      </w:r>
    </w:p>
    <w:p xmlns:wp14="http://schemas.microsoft.com/office/word/2010/wordml" w:rsidP="331988F6" w14:paraId="16DEB4A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0AD9C6F4" wp14:textId="03361D93">
      <w:pPr>
        <w:pStyle w:val="Normal"/>
        <w:spacing w:after="200"/>
        <w:jc w:val="both"/>
      </w:pPr>
      <w:r w:rsidR="6E70EF0F">
        <w:drawing>
          <wp:inline xmlns:wp14="http://schemas.microsoft.com/office/word/2010/wordprocessingDrawing" wp14:editId="1BF8CFFA" wp14:anchorId="6C0EF132">
            <wp:extent cx="5943600" cy="3190875"/>
            <wp:effectExtent l="0" t="0" r="0" b="0"/>
            <wp:docPr id="1353286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286284" name="Picture 1353286284"/>
                    <pic:cNvPicPr/>
                  </pic:nvPicPr>
                  <pic:blipFill>
                    <a:blip xmlns:r="http://schemas.openxmlformats.org/officeDocument/2006/relationships" r:embed="rId23591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416B6196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331988F6">
        <w:rPr>
          <w:rFonts w:ascii="Arial" w:hAnsi="Arial" w:eastAsia="Arial" w:cs="Arial"/>
          <w:noProof w:val="0"/>
          <w:lang w:val="es-CO"/>
        </w:rPr>
        <w:t>4.2 ETL 3: etl_metadata_dw.py</w:t>
      </w:r>
    </w:p>
    <w:p xmlns:wp14="http://schemas.microsoft.com/office/word/2010/wordml" w:rsidP="331988F6" w14:paraId="2D1A661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Propósito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Actualizar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metadata_repository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06783DB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Basado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Mismo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patrón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ETL 1 de la Entrega 1: consulta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information_schema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extraer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técnicos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carga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repositorio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reutiliza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la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misma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estructura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6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tablas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</w:t>
      </w:r>
    </w:p>
    <w:p xmlns:wp14="http://schemas.microsoft.com/office/word/2010/wordml" w:rsidP="331988F6" w14:paraId="4B1F511A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741737B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#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Verificar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si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ya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existe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el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</w:t>
      </w:r>
    </w:p>
    <w:p xmlns:wp14="http://schemas.microsoft.com/office/word/2010/wordml" w:rsidP="331988F6" w14:paraId="58D670A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("SELECT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datasource_id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FROM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</w:t>
      </w:r>
    </w:p>
    <w:p xmlns:wp14="http://schemas.microsoft.com/office/word/2010/wordml" w:rsidP="331988F6" w14:paraId="637E0CD2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WHERE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datasource_name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'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datawarehouse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'")</w:t>
      </w:r>
    </w:p>
    <w:p xmlns:wp14="http://schemas.microsoft.com/office/word/2010/wordml" w:rsidP="331988F6" w14:paraId="24E4C738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result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cursor.fetchone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()</w:t>
      </w:r>
    </w:p>
    <w:p xmlns:wp14="http://schemas.microsoft.com/office/word/2010/wordml" w:rsidP="331988F6" w14:paraId="65F9C3DC" wp14:textId="77777777">
      <w:pPr>
        <w:spacing w:after="30"/>
        <w:ind w:left="360"/>
        <w:jc w:val="both"/>
        <w:rPr>
          <w:noProof w:val="0"/>
          <w:lang w:val="es-CO"/>
        </w:rPr>
      </w:pPr>
    </w:p>
    <w:p xmlns:wp14="http://schemas.microsoft.com/office/word/2010/wordml" w:rsidP="331988F6" w14:paraId="770A0200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if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result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03E7483D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# Ya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existe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: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limpiar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previos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del DW</w:t>
      </w:r>
    </w:p>
    <w:p xmlns:wp14="http://schemas.microsoft.com/office/word/2010/wordml" w:rsidP="331988F6" w14:paraId="40924FFB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dw_ds_id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=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result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[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0]</w:t>
      </w:r>
    </w:p>
    <w:p xmlns:wp14="http://schemas.microsoft.com/office/word/2010/wordml" w:rsidP="331988F6" w14:paraId="7D448BC4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else</w:t>
      </w:r>
      <w:r w:rsidRPr="331988F6" w:rsidR="331988F6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:</w:t>
      </w:r>
    </w:p>
    <w:p xmlns:wp14="http://schemas.microsoft.com/office/word/2010/wordml" w:rsidP="331988F6" w14:paraId="3588A8F6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# No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existe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: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crear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nuevo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</w:t>
      </w:r>
    </w:p>
    <w:p xmlns:wp14="http://schemas.microsoft.com/office/word/2010/wordml" w:rsidP="331988F6" w14:paraId="19CBAD71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</w:pP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  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cursor.execute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("INSERT INTO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 xml:space="preserve"> ... VALUES ... RETURNING 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datasource_id</w:t>
      </w:r>
      <w:r w:rsidRPr="331988F6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CO"/>
        </w:rPr>
        <w:t>")</w:t>
      </w:r>
    </w:p>
    <w:p xmlns:wp14="http://schemas.microsoft.com/office/word/2010/wordml" w:rsidP="16B909C4" w14:paraId="6A833989" wp14:textId="77777777">
      <w:pPr>
        <w:spacing w:after="30"/>
        <w:ind w:left="360"/>
        <w:jc w:val="both"/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</w:pP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 xml:space="preserve">    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dw_ds_id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 xml:space="preserve"> = 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cursor.fetchone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()[</w:t>
      </w:r>
      <w:r w:rsidRPr="16B909C4" w:rsidR="1DE92E40">
        <w:rPr>
          <w:rFonts w:ascii="Consolas" w:hAnsi="Consolas" w:eastAsia="Consolas" w:cs="Consolas"/>
          <w:noProof w:val="0"/>
          <w:color w:val="2E4053"/>
          <w:sz w:val="17"/>
          <w:szCs w:val="17"/>
          <w:lang w:val="es-ES"/>
        </w:rPr>
        <w:t>0]</w:t>
      </w:r>
    </w:p>
    <w:p xmlns:wp14="http://schemas.microsoft.com/office/word/2010/wordml" w:rsidP="331988F6" w14:paraId="5023141B" wp14:textId="77777777">
      <w:pPr>
        <w:spacing w:after="200"/>
        <w:jc w:val="both"/>
        <w:rPr>
          <w:noProof w:val="0"/>
          <w:lang w:val="es-CO"/>
        </w:rPr>
      </w:pPr>
    </w:p>
    <w:p xmlns:wp14="http://schemas.microsoft.com/office/word/2010/wordml" w:rsidP="331988F6" w14:paraId="1F3B1409" wp14:textId="7EB90135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Idempotencia</w:t>
      </w: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: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verifica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si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'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'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como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fuente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antes de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insertarla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Si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ya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existe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limpia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metadatos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previos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los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recarga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. Esto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permite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re-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ejecutar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múltiples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veces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sin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duplicar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datos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diferencia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 ETL 1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que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usaba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DELETE + RESTART.</w:t>
      </w:r>
    </w:p>
    <w:p xmlns:wp14="http://schemas.microsoft.com/office/word/2010/wordml" w:rsidP="331988F6" w14:paraId="562C75D1" wp14:textId="37C90279">
      <w:pPr>
        <w:pStyle w:val="Normal"/>
        <w:spacing w:after="200"/>
      </w:pPr>
      <w:r w:rsidR="3DB68410">
        <w:drawing>
          <wp:inline xmlns:wp14="http://schemas.microsoft.com/office/word/2010/wordprocessingDrawing" wp14:editId="5CEEC6C0" wp14:anchorId="433000E8">
            <wp:extent cx="5943600" cy="3190875"/>
            <wp:effectExtent l="0" t="0" r="0" b="0"/>
            <wp:docPr id="1589942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942974" name="Picture 1589942974"/>
                    <pic:cNvPicPr/>
                  </pic:nvPicPr>
                  <pic:blipFill>
                    <a:blip xmlns:r="http://schemas.openxmlformats.org/officeDocument/2006/relationships" r:embed="rId1504941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1988F6" w14:paraId="4D617EF1" wp14:textId="77777777">
      <w:pPr>
        <w:pStyle w:val="Heading2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4.3 </w:t>
      </w:r>
      <w:r w:rsidRPr="331988F6" w:rsidR="1DE92E40">
        <w:rPr>
          <w:rFonts w:ascii="Arial" w:hAnsi="Arial" w:eastAsia="Arial" w:cs="Arial"/>
          <w:noProof w:val="0"/>
          <w:lang w:val="es-CO"/>
        </w:rPr>
        <w:t>Referencias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del </w:t>
      </w:r>
      <w:r w:rsidRPr="331988F6" w:rsidR="1DE92E40">
        <w:rPr>
          <w:rFonts w:ascii="Arial" w:hAnsi="Arial" w:eastAsia="Arial" w:cs="Arial"/>
          <w:noProof w:val="0"/>
          <w:lang w:val="es-CO"/>
        </w:rPr>
        <w:t>código</w:t>
      </w:r>
    </w:p>
    <w:p xmlns:wp14="http://schemas.microsoft.com/office/word/2010/wordml" w:rsidP="331988F6" w14:paraId="591ED4C2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1.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mysql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-connector-python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–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https://dev.mysql.com/doc/connector-python/en/</w:t>
      </w:r>
    </w:p>
    <w:p xmlns:wp14="http://schemas.microsoft.com/office/word/2010/wordml" w:rsidP="331988F6" w14:paraId="2B93CB3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2.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psycopg2 –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https://www.psycopg.org/docs/</w:t>
      </w:r>
    </w:p>
    <w:p xmlns:wp14="http://schemas.microsoft.com/office/word/2010/wordml" w:rsidP="331988F6" w14:paraId="626BC19C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3.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DB-API 2.0 (PEP 249) –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Estándar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Python para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adaptadores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BD: https://peps.python.org/pep-0249/</w:t>
      </w:r>
    </w:p>
    <w:p xmlns:wp14="http://schemas.microsoft.com/office/word/2010/wordml" w:rsidP="331988F6" w14:paraId="39DC50F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331988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4.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INFORMATION_SCHEMA – PostgreSQL: https://www.postgresql.org/docs/current/information-schema.html</w:t>
      </w:r>
    </w:p>
    <w:p xmlns:wp14="http://schemas.microsoft.com/office/word/2010/wordml" w:rsidP="331988F6" w14:paraId="35C03549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331988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5.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INFORMATION_SCHEMA – MySQL: https://dev.mysql.com/doc/refman/8.0/en/information-schema.html</w:t>
      </w:r>
    </w:p>
    <w:p xmlns:wp14="http://schemas.microsoft.com/office/word/2010/wordml" w:rsidP="331988F6" w14:paraId="4D470717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6.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Kimball, R. &amp; Ross, M. (2013).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The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Toolkit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3rd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Edition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 Wiley.</w:t>
      </w:r>
    </w:p>
    <w:p xmlns:wp14="http://schemas.microsoft.com/office/word/2010/wordml" w:rsidP="331988F6" w14:paraId="3C012690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7.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Kimball, R. &amp; Caserta, J. (2004).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The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Data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Warehouse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ETL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Toolkit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. Wiley.</w:t>
      </w:r>
    </w:p>
    <w:p xmlns:wp14="http://schemas.microsoft.com/office/word/2010/wordml" w:rsidP="331988F6" w14:paraId="4BF8AD91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331988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8.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Common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Warehouse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Metamodel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(CWM) – OMG: https://www.omg.org/spec/CWM</w:t>
      </w:r>
    </w:p>
    <w:p xmlns:wp14="http://schemas.microsoft.com/office/word/2010/wordml" w:rsidP="331988F6" w14:paraId="11D01E94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331988F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9. </w:t>
      </w:r>
      <w:r w:rsidRPr="331988F6" w:rsidR="331988F6">
        <w:rPr>
          <w:rFonts w:ascii="Arial" w:hAnsi="Arial" w:eastAsia="Arial" w:cs="Arial"/>
          <w:noProof w:val="0"/>
          <w:sz w:val="22"/>
          <w:szCs w:val="22"/>
          <w:lang w:val="es-CO"/>
        </w:rPr>
        <w:t>Apache Atlas: https://atlas.apache.org/</w:t>
      </w:r>
    </w:p>
    <w:p xmlns:wp14="http://schemas.microsoft.com/office/word/2010/wordml" w:rsidP="331988F6" w14:paraId="25C8873A" wp14:textId="77777777">
      <w:pPr>
        <w:spacing w:after="120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1DE92E4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10.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Python 3 –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Documentación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oficial</w:t>
      </w:r>
      <w:r w:rsidRPr="331988F6" w:rsidR="1DE92E40">
        <w:rPr>
          <w:rFonts w:ascii="Arial" w:hAnsi="Arial" w:eastAsia="Arial" w:cs="Arial"/>
          <w:noProof w:val="0"/>
          <w:sz w:val="22"/>
          <w:szCs w:val="22"/>
          <w:lang w:val="es-CO"/>
        </w:rPr>
        <w:t>: https://docs.python.org/3/</w:t>
      </w:r>
    </w:p>
    <w:p xmlns:wp14="http://schemas.microsoft.com/office/word/2010/wordml" w14:paraId="664355AD" wp14:textId="77777777">
      <w:pPr>
        <w:spacing w:after="200"/>
      </w:pPr>
    </w:p>
    <w:p xmlns:wp14="http://schemas.microsoft.com/office/word/2010/wordml" w14:paraId="1A965116" wp14:textId="77777777">
      <w:r>
        <w:br w:type="page"/>
      </w:r>
    </w:p>
    <w:p xmlns:wp14="http://schemas.microsoft.com/office/word/2010/wordml" w:rsidP="331988F6" w14:paraId="7E0F3A4C" wp14:textId="7DFA1543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 xml:space="preserve">5. </w:t>
      </w:r>
      <w:r w:rsidRPr="331988F6" w:rsidR="1DE92E40">
        <w:rPr>
          <w:rFonts w:ascii="Arial" w:hAnsi="Arial" w:eastAsia="Arial" w:cs="Arial"/>
          <w:noProof w:val="0"/>
          <w:lang w:val="es-CO"/>
        </w:rPr>
        <w:t>Diseño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de </w:t>
      </w:r>
      <w:r w:rsidRPr="331988F6" w:rsidR="1DE92E40">
        <w:rPr>
          <w:rFonts w:ascii="Arial" w:hAnsi="Arial" w:eastAsia="Arial" w:cs="Arial"/>
          <w:noProof w:val="0"/>
          <w:lang w:val="es-CO"/>
        </w:rPr>
        <w:t>Reportes</w:t>
      </w:r>
      <w:r w:rsidRPr="331988F6" w:rsidR="1DE92E40">
        <w:rPr>
          <w:rFonts w:ascii="Arial" w:hAnsi="Arial" w:eastAsia="Arial" w:cs="Arial"/>
          <w:noProof w:val="0"/>
          <w:lang w:val="es-CO"/>
        </w:rPr>
        <w:t xml:space="preserve"> </w:t>
      </w:r>
    </w:p>
    <w:p xmlns:wp14="http://schemas.microsoft.com/office/word/2010/wordml" w:rsidP="331988F6" w14:paraId="61A7951A" wp14:textId="7FA34A33">
      <w:pPr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Herramienta: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Desktop (versión gratuita de Microsoft).</w:t>
      </w:r>
    </w:p>
    <w:p xmlns:wp14="http://schemas.microsoft.com/office/word/2010/wordml" w:rsidP="331988F6" w14:paraId="332AE6B9" wp14:textId="472A65D5">
      <w:pPr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Conexión: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Se conecta directamente al almacén de datos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datawarehouse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en PostgreSQL (puerto 5432), NO a las fuentes originales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classicmodels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ni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customerservice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, cumpliendo con el requisito del enunciado.</w:t>
      </w:r>
    </w:p>
    <w:p xmlns:wp14="http://schemas.microsoft.com/office/word/2010/wordml" w:rsidP="331988F6" w14:paraId="0132A9C2" wp14:textId="04BE88BC">
      <w:pPr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Tablas cargadas: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Se importaron las 7 tablas del modelo estrella: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dim_cliente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dim_empleado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dim_oficina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dim_producto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dim_tiempo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fact_ventas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y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fact_llamadas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.</w:t>
      </w:r>
    </w:p>
    <w:p xmlns:wp14="http://schemas.microsoft.com/office/word/2010/wordml" w:rsidP="331988F6" w14:paraId="07B03BE8" wp14:textId="123367E4">
      <w:pPr>
        <w:spacing w:before="0" w:beforeAutospacing="off" w:after="200" w:afterAutospacing="off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16B909C4" w14:paraId="092A02B5" wp14:textId="7FA603EA">
      <w:pPr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</w:pP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5.1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Conexión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a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datos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y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modelo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relaciones</w:t>
      </w:r>
    </w:p>
    <w:p xmlns:wp14="http://schemas.microsoft.com/office/word/2010/wordml" w:rsidP="331988F6" w14:paraId="58A894D7" wp14:textId="75662747">
      <w:pPr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Se utilizó el conector nativo de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para PostgreSQL. La conexión se configuró con los siguientes parámetros: servidor localhost:543</w:t>
      </w:r>
      <w:r w:rsidRPr="331988F6" w:rsidR="62622FD9">
        <w:rPr>
          <w:rFonts w:ascii="Arial" w:hAnsi="Arial" w:eastAsia="Arial" w:cs="Arial"/>
          <w:sz w:val="22"/>
          <w:szCs w:val="22"/>
          <w:lang w:val="es-ES"/>
        </w:rPr>
        <w:t>3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base de datos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datawarehouse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usuario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postgres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.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detectó automáticamente las relaciones entre las tablas de hechos y las dimensiones gracias a las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foreign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keys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definidas en el modelo estrella.</w:t>
      </w:r>
    </w:p>
    <w:p xmlns:wp14="http://schemas.microsoft.com/office/word/2010/wordml" w:rsidP="331988F6" w14:paraId="550E47BF" wp14:textId="76C47337">
      <w:pPr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3CF02281" wp14:textId="624CFC17">
      <w:pPr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Decisión – Conexión al almacén: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El enunciado exige explícitamente que los reportes se conecten al almacén de datos y no a las fuentes originales. Esto garantiza que los reportes muestren datos ya transformados, limpios e integrados. Por ejemplo, el campo country ya tiene aplicado el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TRIM(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 y los empleados de ambas fuentes ya están integrados en una sola dimensión.</w:t>
      </w:r>
    </w:p>
    <w:p xmlns:wp14="http://schemas.microsoft.com/office/word/2010/wordml" w:rsidP="331988F6" w14:paraId="3DAFDC92" wp14:textId="41CEFEC1">
      <w:pPr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4684F8F8" wp14:textId="0303F942">
      <w:pPr>
        <w:pStyle w:val="Normal"/>
        <w:spacing w:before="0" w:beforeAutospacing="off" w:after="200" w:afterAutospacing="off"/>
        <w:jc w:val="both"/>
      </w:pPr>
      <w:r w:rsidR="362ABCBF">
        <w:drawing>
          <wp:inline xmlns:wp14="http://schemas.microsoft.com/office/word/2010/wordprocessingDrawing" wp14:editId="13D09CE4" wp14:anchorId="372F8A55">
            <wp:extent cx="5943600" cy="3190875"/>
            <wp:effectExtent l="0" t="0" r="0" b="0"/>
            <wp:docPr id="118587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87979" name="Picture 118587979"/>
                    <pic:cNvPicPr/>
                  </pic:nvPicPr>
                  <pic:blipFill>
                    <a:blip xmlns:r="http://schemas.openxmlformats.org/officeDocument/2006/relationships" r:embed="rId1772264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1BE95C05" wp14:textId="6398BBE0">
      <w:pPr>
        <w:spacing w:before="0" w:beforeAutospacing="off" w:after="12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Explicación del modelo: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pantallazo muestra las 7 tablas del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datawarehouse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con sus relaciones. En el centro se encuentran las tablas de hechos (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fact_ventas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fact_llamadas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) conectadas a las dimensiones que las rodean (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dim_cliente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dim_producto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dim_empleado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dim_oficina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,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dim_tiempo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). Las relaciones son de tipo 1 a muchos (*): cada dimensión tiene una fila única por cada llave, mientras que los hechos pueden tener múltiples filas que referencian a la misma dimensión. Esta estructura de estrella es la que permite hacer los análisis cruzados en los reportes.</w:t>
      </w:r>
    </w:p>
    <w:p xmlns:wp14="http://schemas.microsoft.com/office/word/2010/wordml" w:rsidP="331988F6" w14:paraId="1D5624FB" wp14:textId="74B9C649">
      <w:pPr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</w:pP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 xml:space="preserve">5.2 </w:t>
      </w: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>Dashboard</w:t>
      </w: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 xml:space="preserve"> general – Reporte consolidado</w:t>
      </w:r>
    </w:p>
    <w:p xmlns:wp14="http://schemas.microsoft.com/office/word/2010/wordml" w:rsidP="331988F6" w14:paraId="76B33863" wp14:textId="09065B02">
      <w:pPr>
        <w:spacing w:before="0" w:beforeAutospacing="off" w:after="12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Se diseñó un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dashboard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que consolida los 5 reportes en una sola página para facilitar la toma de decisiones gerenciales. El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dashboard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integra datos de ventas (provenientes de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classicmodels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) y datos de llamadas al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call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center (provenientes de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customerservice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) en una única vista, demostrando el valor de la integración realizada por el almacén de datos.</w:t>
      </w:r>
    </w:p>
    <w:p xmlns:wp14="http://schemas.microsoft.com/office/word/2010/wordml" w:rsidP="331988F6" w14:paraId="681758F0" wp14:textId="12C9CF50">
      <w:pPr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</w:p>
    <w:p xmlns:wp14="http://schemas.microsoft.com/office/word/2010/wordml" w:rsidP="331988F6" w14:paraId="29E633BB" wp14:textId="5F2F7CB7">
      <w:pPr>
        <w:pStyle w:val="Normal"/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="1D255E82">
        <w:drawing>
          <wp:inline xmlns:wp14="http://schemas.microsoft.com/office/word/2010/wordprocessingDrawing" wp14:editId="2B3108B9" wp14:anchorId="63106442">
            <wp:extent cx="5943600" cy="3162300"/>
            <wp:effectExtent l="0" t="0" r="0" b="0"/>
            <wp:docPr id="110186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867031" name="Picture 1101867031"/>
                    <pic:cNvPicPr/>
                  </pic:nvPicPr>
                  <pic:blipFill>
                    <a:blip xmlns:r="http://schemas.openxmlformats.org/officeDocument/2006/relationships" r:embed="rId1438906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</w:p>
    <w:p xmlns:wp14="http://schemas.microsoft.com/office/word/2010/wordml" w:rsidP="331988F6" w14:paraId="594F9680" wp14:textId="42B0F405">
      <w:pPr>
        <w:spacing w:before="0" w:beforeAutospacing="off" w:after="12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16B909C4" w:rsidR="603B36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Explicación: 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El 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dashboard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está organizado en 3 filas. La primera fila muestra los 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KPIs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ejecutivos (tarjetas con totales). La segunda fila muestra las</w:t>
      </w:r>
      <w:r w:rsidRPr="16B909C4" w:rsidR="2890A052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gráficas de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ventas por país (barras) y las ventas por año (líneas). La tercera fila muestra las </w:t>
      </w:r>
      <w:r w:rsidRPr="16B909C4" w:rsidR="74C642D3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gráficas 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ventas por</w:t>
      </w:r>
      <w:r w:rsidRPr="16B909C4" w:rsidR="2DFE1A5E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  <w:r w:rsidRPr="16B909C4" w:rsidR="18C24227">
        <w:rPr>
          <w:rFonts w:ascii="Arial" w:hAnsi="Arial" w:eastAsia="Arial" w:cs="Arial"/>
          <w:noProof w:val="0"/>
          <w:sz w:val="22"/>
          <w:szCs w:val="22"/>
          <w:lang w:val="es-CO"/>
        </w:rPr>
        <w:t>la línea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de producto (</w:t>
      </w:r>
      <w:r w:rsidRPr="16B909C4" w:rsidR="51B9A06B">
        <w:rPr>
          <w:rFonts w:ascii="Arial" w:hAnsi="Arial" w:eastAsia="Arial" w:cs="Arial"/>
          <w:noProof w:val="0"/>
          <w:sz w:val="22"/>
          <w:szCs w:val="22"/>
          <w:lang w:val="es-CO"/>
        </w:rPr>
        <w:t>Torta</w:t>
      </w:r>
      <w:r w:rsidRPr="16B909C4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y las llamadas por producto (barras). Esta disposición permite al gerente tener una visión completa del negocio de un solo vistazo.</w:t>
      </w:r>
    </w:p>
    <w:p xmlns:wp14="http://schemas.microsoft.com/office/word/2010/wordml" w:rsidP="331988F6" w14:paraId="003DD821" wp14:textId="3C5E4759">
      <w:pPr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</w:p>
    <w:p xmlns:wp14="http://schemas.microsoft.com/office/word/2010/wordml" w:rsidP="331988F6" w14:paraId="2EB262F2" wp14:textId="48844704">
      <w:pPr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331988F6" w14:paraId="7B9066D0" wp14:textId="45A65E8D">
      <w:pPr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p xmlns:wp14="http://schemas.microsoft.com/office/word/2010/wordml" w:rsidP="331988F6" w14:paraId="51BD62BD" wp14:textId="48A521BC">
      <w:pPr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</w:pP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 xml:space="preserve">5.3 Reporte 1: </w:t>
      </w: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>KPIs</w:t>
      </w:r>
      <w:r w:rsidRPr="331988F6" w:rsidR="603B367C">
        <w:rPr>
          <w:rFonts w:ascii="Arial" w:hAnsi="Arial" w:eastAsia="Arial" w:cs="Arial"/>
          <w:b w:val="1"/>
          <w:bCs w:val="1"/>
          <w:noProof w:val="0"/>
          <w:color w:val="2E86C1"/>
          <w:sz w:val="28"/>
          <w:szCs w:val="28"/>
          <w:lang w:val="es-CO"/>
        </w:rPr>
        <w:t xml:space="preserve"> ejecutivos</w:t>
      </w:r>
    </w:p>
    <w:p xmlns:wp14="http://schemas.microsoft.com/office/word/2010/wordml" w:rsidP="331988F6" w14:paraId="3C7AE2B2" wp14:textId="7A1E8188">
      <w:pPr>
        <w:spacing w:before="0" w:beforeAutospacing="off" w:after="12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Tipo de gráfico: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Tarjetas (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cards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) con indicadores clave de rendimiento.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205"/>
        <w:gridCol w:w="2205"/>
        <w:gridCol w:w="2475"/>
        <w:gridCol w:w="2475"/>
      </w:tblGrid>
      <w:tr w:rsidR="331988F6" w:rsidTr="331988F6" w14:paraId="030B3466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6228C1FA" w14:textId="6460FDC7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KPI</w:t>
            </w:r>
          </w:p>
        </w:tc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7FC6D10B" w14:textId="7279969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Valor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7ACADC43" w14:textId="20200EEF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Fórmula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69E1448F" w14:textId="5825E90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Origen</w:t>
            </w:r>
          </w:p>
        </w:tc>
      </w:tr>
      <w:tr w:rsidR="331988F6" w:rsidTr="331988F6" w14:paraId="54484A92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85E7F8D" w14:textId="3EC3C02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Total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Ventas</w:t>
            </w:r>
          </w:p>
        </w:tc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2E4C083" w14:textId="4A37630A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9,604 mil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CA13E9C" w14:textId="37E4C69F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SUM(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fact_ventas.monto_linea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)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0FE6267" w14:textId="25D2AB40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Calculado: 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qty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× 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price</w:t>
            </w:r>
          </w:p>
        </w:tc>
      </w:tr>
      <w:tr w:rsidR="331988F6" w:rsidTr="331988F6" w14:paraId="53A6B405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FCC291E" w14:textId="0B9992E2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Total</w:t>
            </w: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 xml:space="preserve"> Órdenes</w:t>
            </w:r>
          </w:p>
        </w:tc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997A511" w14:textId="387E3549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326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DEA68CA" w14:textId="2672186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DISTINCTCOUNT(</w:t>
            </w: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fact_ventas.numero_orden</w:t>
            </w: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)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B2D8390" w14:textId="1A9D761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es-CO"/>
              </w:rPr>
              <w:t>orders.orderNumber</w:t>
            </w:r>
          </w:p>
        </w:tc>
      </w:tr>
      <w:tr w:rsidR="331988F6" w:rsidTr="331988F6" w14:paraId="6FABBB5F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8DDCE06" w14:textId="0EC87D38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Total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Llamadas</w:t>
            </w:r>
          </w:p>
        </w:tc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52F5369" w14:textId="73EEE1CD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108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06F1AD5" w14:textId="5017F6EE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SUM(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fact_llamadas.cantidad_llamadas</w:t>
            </w: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)</w:t>
            </w:r>
          </w:p>
        </w:tc>
        <w:tc>
          <w:tcPr>
            <w:tcW w:w="24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568A9E8" w14:textId="106A0D26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cs_customer_calls</w:t>
            </w:r>
          </w:p>
        </w:tc>
      </w:tr>
    </w:tbl>
    <w:p xmlns:wp14="http://schemas.microsoft.com/office/word/2010/wordml" w:rsidP="331988F6" w14:paraId="595673DA" wp14:textId="6ED545E6">
      <w:pPr>
        <w:bidi w:val="0"/>
        <w:spacing w:before="0" w:beforeAutospacing="off" w:after="20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</w:t>
      </w:r>
    </w:p>
    <w:p xmlns:wp14="http://schemas.microsoft.com/office/word/2010/wordml" w:rsidP="331988F6" w14:paraId="19224A4F" wp14:textId="163E9935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Explicación: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Los tres 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>KPIs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permiten al gerente ver el estado general del negocio de un vistazo. </w:t>
      </w:r>
      <w:r w:rsidRPr="331988F6" w:rsidR="579D7855">
        <w:rPr>
          <w:rFonts w:ascii="Arial" w:hAnsi="Arial" w:eastAsia="Arial" w:cs="Arial"/>
          <w:noProof w:val="0"/>
          <w:sz w:val="22"/>
          <w:szCs w:val="22"/>
          <w:lang w:val="es-CO"/>
        </w:rPr>
        <w:t>Total,</w:t>
      </w:r>
      <w:r w:rsidRPr="331988F6" w:rsidR="603B367C">
        <w:rPr>
          <w:rFonts w:ascii="Arial" w:hAnsi="Arial" w:eastAsia="Arial" w:cs="Arial"/>
          <w:noProof w:val="0"/>
          <w:sz w:val="22"/>
          <w:szCs w:val="22"/>
          <w:lang w:val="es-CO"/>
        </w:rPr>
        <w:t xml:space="preserve"> Ventas (9,604 mil) representa el ingreso total generado por las 2,996 líneas de venta. </w:t>
      </w:r>
      <w:r w:rsidRPr="331988F6" w:rsidR="4F33A92B">
        <w:rPr>
          <w:rFonts w:ascii="Arial" w:hAnsi="Arial" w:eastAsia="Arial" w:cs="Arial"/>
          <w:noProof w:val="0"/>
          <w:sz w:val="22"/>
          <w:szCs w:val="22"/>
          <w:lang w:val="es-CO"/>
        </w:rPr>
        <w:t>Total,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Órdenes (326) es el número de órdenes únicas, se usa DISTINCTCOUNT porque una orden puede tener múltiples líneas de detalle. </w:t>
      </w:r>
      <w:r w:rsidRPr="331988F6" w:rsidR="449121F5">
        <w:rPr>
          <w:rFonts w:ascii="Arial" w:hAnsi="Arial" w:eastAsia="Arial" w:cs="Arial"/>
          <w:sz w:val="22"/>
          <w:szCs w:val="22"/>
          <w:lang w:val="es-ES"/>
        </w:rPr>
        <w:t>Total,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Llamadas (108) representa el volumen total de interacciones con el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call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center. La relación entre órdenes (326) y llamadas (108) indica que aproximadamente 1 de cada 3 órdenes genera una llamada.</w:t>
      </w:r>
    </w:p>
    <w:p xmlns:wp14="http://schemas.microsoft.com/office/word/2010/wordml" w:rsidP="16B909C4" w14:paraId="4CFC4942" wp14:textId="5598455E">
      <w:pPr>
        <w:bidi w:val="0"/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</w:pP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5.4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Reporte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2: Ventas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por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país</w:t>
      </w:r>
    </w:p>
    <w:p xmlns:wp14="http://schemas.microsoft.com/office/word/2010/wordml" w:rsidP="331988F6" w14:paraId="6A7B2CA9" wp14:textId="7D575D3F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Tipo de 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barras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verticales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6805D973" wp14:textId="5BD65675">
      <w:pPr>
        <w:bidi w:val="0"/>
        <w:spacing w:before="0" w:beforeAutospacing="off" w:after="120" w:afterAutospacing="off"/>
        <w:jc w:val="both"/>
        <w:rPr>
          <w:rFonts w:ascii="Arial" w:hAnsi="Arial" w:eastAsia="Arial" w:cs="Arial"/>
          <w:sz w:val="22"/>
          <w:szCs w:val="22"/>
          <w:lang w:val="es-ES"/>
        </w:rPr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Eje X: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dim_cliente.country</w:t>
      </w:r>
    </w:p>
    <w:p xmlns:wp14="http://schemas.microsoft.com/office/word/2010/wordml" w:rsidP="331988F6" w14:paraId="2434E189" wp14:textId="3F8A9F28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SUM(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fact_ventas.monto_linea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</w:t>
      </w:r>
    </w:p>
    <w:p xmlns:wp14="http://schemas.microsoft.com/office/word/2010/wordml" w:rsidP="331988F6" w14:paraId="36FE0E16" wp14:textId="00693675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05"/>
        <w:gridCol w:w="1995"/>
        <w:gridCol w:w="2430"/>
        <w:gridCol w:w="2430"/>
      </w:tblGrid>
      <w:tr w:rsidR="331988F6" w:rsidTr="16B909C4" w14:paraId="22FF421F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70955597" w14:textId="7C339002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País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15F2A6AE" w14:textId="3DEF2C1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Monto (mil)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1124572F" w14:textId="7E6B5873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Posición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1B024FC8" w14:textId="28780CF8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Observación</w:t>
            </w:r>
          </w:p>
        </w:tc>
      </w:tr>
      <w:tr w:rsidR="331988F6" w:rsidTr="16B909C4" w14:paraId="4CAB9EA4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440395D" w14:textId="3A9BA71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USA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B71D71F" w14:textId="27E5A269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3,273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3CACF28" w14:textId="5A4F15A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738F191" w14:textId="4ED153BB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36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clientes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, mercado principal</w:t>
            </w:r>
          </w:p>
        </w:tc>
      </w:tr>
      <w:tr w:rsidR="331988F6" w:rsidTr="16B909C4" w14:paraId="40229825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640CE7B" w14:textId="22269A84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Spain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3B34E02" w14:textId="5C07564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1,099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546B42B" w14:textId="264ED8AA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2°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68370556" w14:textId="5152A814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Mercado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europeo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líder</w:t>
            </w:r>
          </w:p>
        </w:tc>
      </w:tr>
      <w:tr w:rsidR="331988F6" w:rsidTr="16B909C4" w14:paraId="7A25EEF3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4C639C4" w14:textId="5CC78DC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France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9BFD452" w14:textId="6ED7618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563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3A984DD" w14:textId="11DB30B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756FE8CD" w14:textId="2081BD9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Segundo mercado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europeo</w:t>
            </w:r>
          </w:p>
        </w:tc>
      </w:tr>
      <w:tr w:rsidR="331988F6" w:rsidTr="16B909C4" w14:paraId="7F222396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2A6B1D6" w14:textId="7F9FE32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535A960" w14:textId="3D41DEF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437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997EB59" w14:textId="267FE1C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4°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D995DAD" w14:textId="3EFA197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Mercado APAC principal</w:t>
            </w:r>
          </w:p>
        </w:tc>
      </w:tr>
      <w:tr w:rsidR="331988F6" w:rsidTr="16B909C4" w14:paraId="21B3E2D7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B228F6E" w14:textId="31D760FC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New </w:t>
            </w: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Zealand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79E27EA" w14:textId="5B75D14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437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82BD661" w14:textId="71423C29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5°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97C9DDD" w14:textId="2959D44A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Similar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Australia</w:t>
            </w:r>
          </w:p>
        </w:tc>
      </w:tr>
      <w:tr w:rsidR="331988F6" w:rsidTr="16B909C4" w14:paraId="5B8E4C12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8F7CE0D" w14:textId="4CFC61F1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Otros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(17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países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E982546" w14:textId="3D41A71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3,795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741F2E6" w14:textId="1003AEFD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04E28F4" w14:textId="07460A07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UK, Italy, Finland, Norway, etc.</w:t>
            </w:r>
          </w:p>
        </w:tc>
      </w:tr>
    </w:tbl>
    <w:p xmlns:wp14="http://schemas.microsoft.com/office/word/2010/wordml" w:rsidP="331988F6" w14:paraId="1D8D0328" wp14:textId="1B4DA8FC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</w:p>
    <w:p xmlns:wp14="http://schemas.microsoft.com/office/word/2010/wordml" w:rsidP="331988F6" w14:paraId="2EDA3472" wp14:textId="6BCA7FB9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Explicación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USA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lidera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las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ventas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con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amplia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ventaja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(3,273 mil, 34% del total), 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cual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se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explica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porque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tiene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la mayor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cantidad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clientes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(36 de 122). España es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el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segundo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mercado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más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rentable 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pesar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tener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menos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clientes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, 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sugiere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clientes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españoles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compran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volúmenes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mayores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. Este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reporte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permite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identificar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mercados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más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rentables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y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tomar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decisiones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sobre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expansión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geográfica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asignación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representantes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ventas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0134E7F6" wp14:textId="53F03CB9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Problema de calidad resuelto: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Gracias al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TRIM(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country) aplicado en el ETL, '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Norway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' y '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Norway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 ' (con espacios) aparecen como un solo país en el reporte. Sin esta limpieza,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los habría mostrado como países diferentes.</w:t>
      </w:r>
    </w:p>
    <w:p xmlns:wp14="http://schemas.microsoft.com/office/word/2010/wordml" w:rsidP="16B909C4" w14:paraId="229FA145" wp14:textId="37304AF5">
      <w:pPr>
        <w:bidi w:val="0"/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</w:pP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5.5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Reporte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3: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Tendencia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ventas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en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el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tiempo</w:t>
      </w:r>
    </w:p>
    <w:p xmlns:wp14="http://schemas.microsoft.com/office/word/2010/wordml" w:rsidP="331988F6" w14:paraId="51877EB5" wp14:textId="65649F20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Tipo de 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líneas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04D54C05" wp14:textId="1D4D6555">
      <w:pPr>
        <w:bidi w:val="0"/>
        <w:spacing w:before="0" w:beforeAutospacing="off" w:after="120" w:afterAutospacing="off"/>
        <w:jc w:val="both"/>
        <w:rPr>
          <w:rFonts w:ascii="Arial" w:hAnsi="Arial" w:eastAsia="Arial" w:cs="Arial"/>
          <w:sz w:val="22"/>
          <w:szCs w:val="22"/>
          <w:lang w:val="es-ES"/>
        </w:rPr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Eje X: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dim_tiempo.anio</w:t>
      </w:r>
    </w:p>
    <w:p xmlns:wp14="http://schemas.microsoft.com/office/word/2010/wordml" w:rsidP="331988F6" w14:paraId="18C168CE" wp14:textId="397BF530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SUM(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fact_ventas.monto_linea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</w:t>
      </w:r>
    </w:p>
    <w:p xmlns:wp14="http://schemas.microsoft.com/office/word/2010/wordml" w:rsidP="331988F6" w14:paraId="3FDF9A92" wp14:textId="468F7C4A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995"/>
        <w:gridCol w:w="2505"/>
        <w:gridCol w:w="2430"/>
        <w:gridCol w:w="2430"/>
      </w:tblGrid>
      <w:tr w:rsidR="331988F6" w:rsidTr="16B909C4" w14:paraId="361E8499">
        <w:trPr>
          <w:trHeight w:val="300"/>
        </w:trPr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7CE4B89A" w14:textId="63F0605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Año</w:t>
            </w:r>
          </w:p>
        </w:tc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55B64735" w14:textId="0E8F855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Monto (mil)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3F982217" w14:textId="288417D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Crecimiento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32555539" w14:textId="18843F3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Observación</w:t>
            </w:r>
          </w:p>
        </w:tc>
      </w:tr>
      <w:tr w:rsidR="331988F6" w:rsidTr="16B909C4" w14:paraId="0CE77F36">
        <w:trPr>
          <w:trHeight w:val="300"/>
        </w:trPr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AD688D7" w14:textId="659F0C44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2003</w:t>
            </w:r>
          </w:p>
        </w:tc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3456D47" w14:textId="06450783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3,317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16AB65E" w14:textId="25FE12DE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9989881" w14:textId="57CB2CF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Año base (Ene-Dic)</w:t>
            </w:r>
          </w:p>
        </w:tc>
      </w:tr>
      <w:tr w:rsidR="331988F6" w:rsidTr="16B909C4" w14:paraId="6F2B2110">
        <w:trPr>
          <w:trHeight w:val="300"/>
        </w:trPr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4B23BE7" w14:textId="29ADE95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2004</w:t>
            </w:r>
          </w:p>
        </w:tc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B33D6D1" w14:textId="5D71E43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4,516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54931D3" w14:textId="1289EE8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+36.1%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712EC50" w14:textId="5AB7C81F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Mejor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año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completo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(Ene-Dic)</w:t>
            </w:r>
          </w:p>
        </w:tc>
      </w:tr>
      <w:tr w:rsidR="331988F6" w:rsidTr="16B909C4" w14:paraId="6A2995F0">
        <w:trPr>
          <w:trHeight w:val="300"/>
        </w:trPr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E7CB1B2" w14:textId="20DC276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2005</w:t>
            </w:r>
          </w:p>
        </w:tc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D3DC494" w14:textId="50E81485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1,771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D77C1EF" w14:textId="4AA0D36D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-60.8% (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parcial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4A656FF" w14:textId="0F01DCAD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Solo Ene-May (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datos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parciales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</w:tbl>
    <w:p xmlns:wp14="http://schemas.microsoft.com/office/word/2010/wordml" w:rsidP="331988F6" w14:paraId="5AD631CF" wp14:textId="6FA960C4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410C576B" wp14:textId="0E98500D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Explicación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Las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ventas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muestran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crecimiento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del 36.1%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2003 a 2004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, 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cual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indica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una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tendencia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positiva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del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negocio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. La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aparente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caída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en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2005 no es real: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datos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solo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llegan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hasta mayo de 2005,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por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falta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más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la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mitad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del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año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. Si se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comparan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solo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primeros 5 meses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cada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año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, 2005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probablemente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sigue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tendencia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alcista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68C0D53C" wp14:textId="376F840C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 de 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dim_tiempo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Este reporte es posible gracias a la dimensión de tiempo. Sin ella, se tendría que extraer el año de la fecha en cada consulta. Con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dim_tiempo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,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simplemente arrastra el campo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anio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al eje X.</w:t>
      </w:r>
    </w:p>
    <w:p xmlns:wp14="http://schemas.microsoft.com/office/word/2010/wordml" w:rsidP="331988F6" w14:paraId="11D8DA9D" wp14:textId="561A0C3E">
      <w:pPr>
        <w:bidi w:val="0"/>
        <w:spacing w:before="280" w:beforeAutospacing="off" w:after="16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 xml:space="preserve">5.6 Reporte 4: Ventas por 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>línea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 xml:space="preserve"> de producto</w:t>
      </w:r>
    </w:p>
    <w:p xmlns:wp14="http://schemas.microsoft.com/office/word/2010/wordml" w:rsidP="331988F6" w14:paraId="64C486F6" wp14:textId="73045919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Tipo de 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circular (pie chart).</w:t>
      </w:r>
    </w:p>
    <w:p xmlns:wp14="http://schemas.microsoft.com/office/word/2010/wordml" w:rsidP="331988F6" w14:paraId="42E93014" wp14:textId="39F0409B">
      <w:pPr>
        <w:bidi w:val="0"/>
        <w:spacing w:before="0" w:beforeAutospacing="off" w:after="120" w:afterAutospacing="off"/>
        <w:jc w:val="both"/>
        <w:rPr>
          <w:rFonts w:ascii="Arial" w:hAnsi="Arial" w:eastAsia="Arial" w:cs="Arial"/>
          <w:sz w:val="22"/>
          <w:szCs w:val="22"/>
          <w:lang w:val="es-ES"/>
        </w:rPr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Leyenda: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dim_producto.product_line</w:t>
      </w:r>
    </w:p>
    <w:p xmlns:wp14="http://schemas.microsoft.com/office/word/2010/wordml" w:rsidP="331988F6" w14:paraId="5F46ADB3" wp14:textId="5450A00D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SUM(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fact_ventas.monto_linea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</w:t>
      </w:r>
    </w:p>
    <w:p xmlns:wp14="http://schemas.microsoft.com/office/word/2010/wordml" w:rsidP="331988F6" w14:paraId="4D26584F" wp14:textId="3A3E40A1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05"/>
        <w:gridCol w:w="1995"/>
        <w:gridCol w:w="2430"/>
        <w:gridCol w:w="2430"/>
      </w:tblGrid>
      <w:tr w:rsidR="331988F6" w:rsidTr="16B909C4" w14:paraId="4FAC4DC5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2DB73321" w14:textId="2A767FD9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Línea de </w:t>
            </w: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Producto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19A54AB9" w14:textId="19C88C1E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Monto (mil)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04C7FAE7" w14:textId="758D077C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Porcentaje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652DB2BF" w14:textId="43CCCCD7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Posición</w:t>
            </w:r>
          </w:p>
        </w:tc>
      </w:tr>
      <w:tr w:rsidR="331988F6" w:rsidTr="16B909C4" w14:paraId="3BF16C33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A2C83BC" w14:textId="31EA0823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Classic</w:t>
            </w: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Cars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297F727" w14:textId="7CC7B30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3,854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BC9C5E5" w14:textId="40067F32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40.13%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FED4A05" w14:textId="0730AB3A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1°</w:t>
            </w:r>
          </w:p>
        </w:tc>
      </w:tr>
      <w:tr w:rsidR="331988F6" w:rsidTr="16B909C4" w14:paraId="46EECA3A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47B92F2" w14:textId="6C125FF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Vintage Cars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09CD4CE" w14:textId="52BF35A2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1,798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44AF68B" w14:textId="0604362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18.72%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E9C0B61" w14:textId="1FA0BE73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2°</w:t>
            </w:r>
          </w:p>
        </w:tc>
      </w:tr>
      <w:tr w:rsidR="331988F6" w:rsidTr="16B909C4" w14:paraId="72D8A850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15DD3B8" w14:textId="44B6F78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Motorcycles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B20672D" w14:textId="1CF3C8F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1,121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93B4DFD" w14:textId="62A7A22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11.68%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223760C" w14:textId="3528F6B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3°</w:t>
            </w:r>
          </w:p>
        </w:tc>
      </w:tr>
      <w:tr w:rsidR="331988F6" w:rsidTr="16B909C4" w14:paraId="5A61305B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FD14609" w14:textId="0D8DF46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Trucks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 and Buses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8448C1D" w14:textId="0F7F79FD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1,024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8D731C3" w14:textId="597CA8BA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10.66%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1B73454" w14:textId="286D3A3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4°</w:t>
            </w:r>
          </w:p>
        </w:tc>
      </w:tr>
      <w:tr w:rsidR="331988F6" w:rsidTr="16B909C4" w14:paraId="2C145566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B58FADF" w14:textId="0095F83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Planes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5AD800D" w14:textId="175A0A5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955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32B9F38" w14:textId="2DF6FDD3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9.94%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F6143DF" w14:textId="1D7B150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5°</w:t>
            </w:r>
          </w:p>
        </w:tc>
      </w:tr>
      <w:tr w:rsidR="331988F6" w:rsidTr="16B909C4" w14:paraId="1A743F6F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8AB1CFF" w14:textId="71D6755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Ships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619BE58" w14:textId="19A3C86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664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DD22CAC" w14:textId="059F25CA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6.91%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0E27D6A" w14:textId="7ED9AC45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6°</w:t>
            </w:r>
          </w:p>
        </w:tc>
      </w:tr>
      <w:tr w:rsidR="331988F6" w:rsidTr="16B909C4" w14:paraId="2BE5AEF0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C582F48" w14:textId="2466551A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Trains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F331D43" w14:textId="0BCED42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189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34AA5C9" w14:textId="07920494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1.96%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E18183F" w14:textId="033CD80E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7°</w:t>
            </w:r>
          </w:p>
        </w:tc>
      </w:tr>
    </w:tbl>
    <w:p xmlns:wp14="http://schemas.microsoft.com/office/word/2010/wordml" w:rsidP="331988F6" w14:paraId="6D1C0D02" wp14:textId="104BA5AC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0CD79D5F" wp14:textId="5AD37ADB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Explicación: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Classic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Cars domina con el 40.13% del ingreso total (3,854 mil), lo cual es coherente con el nombre de la empresa que se especializa en modelos clásicos. Vintage Cars es la segunda línea con 18.72%. Juntas, estas dos líneas representan casi el 60% de los ingresos.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Trains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es la línea menos vendida con solo 1.96%, lo que podría sugerir reducir el inventario de esta categoría o implementar estrategias de promoción.</w:t>
      </w:r>
    </w:p>
    <w:p xmlns:wp14="http://schemas.microsoft.com/office/word/2010/wordml" w:rsidP="331988F6" w14:paraId="0C88019C" wp14:textId="71075072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 desnormalizado: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El campo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product_line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está desnormalizado en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dim_producto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(se almacenó el nombre directamente en vez de una FK a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productlines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). Esto permite que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lo use directamente como leyenda sin necesitar un JOIN adicional.</w:t>
      </w:r>
    </w:p>
    <w:p xmlns:wp14="http://schemas.microsoft.com/office/word/2010/wordml" w:rsidP="331988F6" w14:paraId="21862E72" wp14:textId="03C62A48">
      <w:pPr>
        <w:bidi w:val="0"/>
        <w:spacing w:before="280" w:beforeAutospacing="off" w:after="16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 xml:space="preserve">5.7 Reporte 5: Llamadas al 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>call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 xml:space="preserve"> center por 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>línea</w:t>
      </w:r>
      <w:r w:rsidRPr="331988F6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s-ES"/>
        </w:rPr>
        <w:t xml:space="preserve"> de producto</w:t>
      </w:r>
    </w:p>
    <w:p xmlns:wp14="http://schemas.microsoft.com/office/word/2010/wordml" w:rsidP="331988F6" w14:paraId="753B49E9" wp14:textId="7895C89E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Tipo de 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Gráfico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barras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verticales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331988F6" w14:paraId="0CB5A804" wp14:textId="2DE55CF1">
      <w:pPr>
        <w:bidi w:val="0"/>
        <w:spacing w:before="0" w:beforeAutospacing="off" w:after="120" w:afterAutospacing="off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Eje X: </w:t>
      </w:r>
      <w:r w:rsidRPr="331988F6" w:rsidR="603B367C">
        <w:rPr>
          <w:rFonts w:ascii="Arial" w:hAnsi="Arial" w:eastAsia="Arial" w:cs="Arial"/>
          <w:sz w:val="22"/>
          <w:szCs w:val="22"/>
          <w:lang w:val="en-US"/>
        </w:rPr>
        <w:t>dim_producto.product_line</w:t>
      </w:r>
    </w:p>
    <w:p xmlns:wp14="http://schemas.microsoft.com/office/word/2010/wordml" w:rsidP="331988F6" w14:paraId="5D43B0CE" wp14:textId="1C2FF278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Valor: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SUM(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fact_llamadas.cantidad_llamadas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</w:t>
      </w:r>
    </w:p>
    <w:p xmlns:wp14="http://schemas.microsoft.com/office/word/2010/wordml" w:rsidP="331988F6" w14:paraId="59E5369C" wp14:textId="4B6110D8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05"/>
        <w:gridCol w:w="1995"/>
        <w:gridCol w:w="2430"/>
        <w:gridCol w:w="2430"/>
      </w:tblGrid>
      <w:tr w:rsidR="331988F6" w:rsidTr="16B909C4" w14:paraId="66558D25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7F6D46D1" w14:textId="77C68461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Línea de </w:t>
            </w: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Producto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7FF73E2D" w14:textId="70EBF925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Llamadas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78FD553E" w14:textId="05433FA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Posición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0FE84A64" w14:textId="7ACD882F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Observación</w:t>
            </w:r>
          </w:p>
        </w:tc>
      </w:tr>
      <w:tr w:rsidR="331988F6" w:rsidTr="16B909C4" w14:paraId="31CECE32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5A97C77" w14:textId="1CFB3DDE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Vintage Cars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7650537" w14:textId="172A3B78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33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1F960D3" w14:textId="74312973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FD08D57" w14:textId="06C60F1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Más llamadas que </w:t>
            </w: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Classic</w:t>
            </w: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Cars</w:t>
            </w:r>
          </w:p>
        </w:tc>
      </w:tr>
      <w:tr w:rsidR="331988F6" w:rsidTr="16B909C4" w14:paraId="02E54554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5DAE426" w14:textId="20A0FC4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Classic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 Cars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C0AB484" w14:textId="250A08D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C91184B" w14:textId="40BC0C79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2°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4FE8EF8" w14:textId="7F1D48D7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Líder en 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ventas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 pero 2° en llamadas</w:t>
            </w:r>
          </w:p>
        </w:tc>
      </w:tr>
      <w:tr w:rsidR="331988F6" w:rsidTr="16B909C4" w14:paraId="1C4B2F7F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C5D0A31" w14:textId="1DB93331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Motorcycles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6347ECA" w14:textId="37EDFAC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17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E7FE01A" w14:textId="34A1A97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3°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4506E4B3" w14:textId="7F2DB1A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Proporción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similar a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ventas</w:t>
            </w:r>
          </w:p>
        </w:tc>
      </w:tr>
      <w:tr w:rsidR="331988F6" w:rsidTr="16B909C4" w14:paraId="7E3E69D6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BF74201" w14:textId="08C844E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Planes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415AB041" w14:textId="5C6E8C77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812430A" w14:textId="1767028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4°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6FDA51C" w14:textId="1DB40D47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:rsidR="331988F6" w:rsidTr="16B909C4" w14:paraId="0DAE98A8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7323965" w14:textId="0286198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Ships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67348030" w14:textId="32B63BB9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D91F1F2" w14:textId="2AD1260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5°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A755A46" w14:textId="265A9551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:rsidR="331988F6" w:rsidTr="16B909C4" w14:paraId="0510CED5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9706CA9" w14:textId="07F03BD2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Trains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B2F8D65" w14:textId="312F936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A911646" w14:textId="2AD947FF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</w:rPr>
              <w:t>6°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2D298146" w14:textId="7B046CA6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Pocas 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ventas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 pero muchas llamadas</w:t>
            </w:r>
          </w:p>
        </w:tc>
      </w:tr>
      <w:tr w:rsidR="331988F6" w:rsidTr="16B909C4" w14:paraId="4967EC4B">
        <w:trPr>
          <w:trHeight w:val="300"/>
        </w:trPr>
        <w:tc>
          <w:tcPr>
            <w:tcW w:w="25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C00BD16" w14:textId="512695AB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Trucks</w:t>
            </w: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 and Buses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8A4BDF7" w14:textId="0B39F9AC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E7A8F97" w14:textId="740A5E4E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</w:rPr>
              <w:t>7°</w:t>
            </w:r>
          </w:p>
        </w:tc>
        <w:tc>
          <w:tcPr>
            <w:tcW w:w="24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3A6DBF88" w14:textId="626E8BF3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Menos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llamadas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todas</w:t>
            </w:r>
          </w:p>
        </w:tc>
      </w:tr>
    </w:tbl>
    <w:p xmlns:wp14="http://schemas.microsoft.com/office/word/2010/wordml" w:rsidP="331988F6" w14:paraId="3A668CF8" wp14:textId="437DF16B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408A7380" wp14:textId="4976165C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Explicación: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Vintage Cars lidera las llamadas al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call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center con 33, a pesar de ser la segunda línea en ventas.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Classic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Cars, que es la línea más vendida (40.13%), ocupa el segundo lugar en llamadas con 22. Esto sugiere que los productos Vintage Cars podrían tener más problemas de calidad o requerir más soporte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post-venta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.</w:t>
      </w:r>
    </w:p>
    <w:p xmlns:wp14="http://schemas.microsoft.com/office/word/2010/wordml" w:rsidP="331988F6" w14:paraId="0F42BBE4" wp14:textId="3A061061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4C7A0382" wp14:textId="71C0986F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Análisis cruzado ventas vs. llamadas: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Este es el reporte que mejor demuestra el valor del almacén de datos. Sin la integración, no sería posible comparar datos de ventas 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classicmodels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) con datos de llamadas (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customerservice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) en una misma vista. El hecho de que ambos hechos compartan la dimensión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dim_producto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permite este cruce.</w:t>
      </w:r>
    </w:p>
    <w:p xmlns:wp14="http://schemas.microsoft.com/office/word/2010/wordml" w:rsidP="331988F6" w14:paraId="539AEC33" wp14:textId="12594D22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Caso notable – 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Trains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Trains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tiene el 1.96% de las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ventas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pero el 8.33% de las llamadas (9 de 108). Esto indica una proporción de llamadas por venta muy superior al promedio, lo cual merece investigación. Podría indicar productos defectuosos, falta de documentación o expectativas no cumplidas.</w:t>
      </w:r>
    </w:p>
    <w:p xmlns:wp14="http://schemas.microsoft.com/office/word/2010/wordml" w:rsidP="331988F6" w14:paraId="39BB4658" wp14:textId="6D6176E9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Caso notable – 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Trucks</w:t>
      </w: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 and Buses: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Tiene el 10.66% de las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ventas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pero solo el 5.56% de las llamadas (6 de 108). Esta es la línea con mejor relación ventas/llamadas, lo que sugiere alta satisfacción del cliente.</w:t>
      </w:r>
    </w:p>
    <w:p xmlns:wp14="http://schemas.microsoft.com/office/word/2010/wordml" w:rsidP="16B909C4" w14:paraId="11709E31" wp14:textId="1202A68A">
      <w:pPr>
        <w:bidi w:val="0"/>
        <w:spacing w:before="280" w:beforeAutospacing="off" w:after="160" w:afterAutospacing="off"/>
        <w:jc w:val="both"/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</w:pP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5.8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Resumen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 xml:space="preserve"> </w:t>
      </w:r>
      <w:r w:rsidRPr="16B909C4" w:rsidR="603B367C">
        <w:rPr>
          <w:rFonts w:ascii="Arial" w:hAnsi="Arial" w:eastAsia="Arial" w:cs="Arial"/>
          <w:b w:val="1"/>
          <w:bCs w:val="1"/>
          <w:color w:val="2E86C1"/>
          <w:sz w:val="28"/>
          <w:szCs w:val="28"/>
          <w:lang w:val="en-US"/>
        </w:rPr>
        <w:t>analítico</w:t>
      </w:r>
    </w:p>
    <w:p xmlns:wp14="http://schemas.microsoft.com/office/word/2010/wordml" w:rsidP="331988F6" w14:paraId="1B652383" wp14:textId="0B594FD8">
      <w:pPr>
        <w:bidi w:val="0"/>
        <w:spacing w:before="0" w:beforeAutospacing="off" w:after="120" w:afterAutospacing="off"/>
        <w:jc w:val="both"/>
      </w:pP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siguiente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tabla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resume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hallazgos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principales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los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5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reportes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y las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decisiones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negocio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que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podrían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derivarse</w:t>
      </w:r>
      <w:r w:rsidRPr="16B909C4" w:rsidR="603B367C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:rsidP="331988F6" w14:paraId="756B3656" wp14:textId="4D7C57B5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205"/>
        <w:gridCol w:w="3585"/>
        <w:gridCol w:w="3585"/>
      </w:tblGrid>
      <w:tr w:rsidR="331988F6" w:rsidTr="16B909C4" w14:paraId="3F23AE85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3194CFBE" w14:textId="36473273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Reporte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331988F6" w:rsidRDefault="331988F6" w14:paraId="404A749D" w14:textId="0B783D50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Hallazgo</w:t>
            </w: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principal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31988F6" w:rsidP="16B909C4" w:rsidRDefault="331988F6" w14:paraId="5085C827" w14:textId="663B1F13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Decisión</w:t>
            </w: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sugerida</w:t>
            </w:r>
          </w:p>
        </w:tc>
      </w:tr>
      <w:tr w:rsidR="331988F6" w:rsidTr="16B909C4" w14:paraId="68D5450D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2AA9062" w14:textId="326BA078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331988F6" w:rsidR="331988F6">
              <w:rPr>
                <w:rFonts w:ascii="Arial" w:hAnsi="Arial" w:eastAsia="Arial" w:cs="Arial"/>
                <w:sz w:val="20"/>
                <w:szCs w:val="20"/>
                <w:lang w:val="es-ES"/>
              </w:rPr>
              <w:t>KPIs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3E8F0FB6" w14:textId="750CDD2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9,604 mil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en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ventas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326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órdenes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108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llamadas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088EC1FE" w14:textId="7C95DB1B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1 de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cada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3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órdenes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genera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llamada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Mejorar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documentación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productos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w:rsidR="331988F6" w:rsidTr="16B909C4" w14:paraId="569BB5D9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4AB191C9" w14:textId="2E67C38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Ventas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por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país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338299BE" w14:textId="79898E3B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USA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concentra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el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34% de las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ventas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18FFE577" w14:textId="0AEDED8D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Diversificar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mercados. España y Australia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tienen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alto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potencial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331988F6" w:rsidTr="16B909C4" w14:paraId="54F2CE0E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6D6C0D4A" w14:textId="224D3C1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Ventas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por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año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5F2E89C" w14:textId="74E5BDFD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Crecimiento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del 36% entre 2003 y 2004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502FB26B" w14:textId="58549772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Tendencia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positiva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Mantener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estrategia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ventas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actual.</w:t>
            </w:r>
          </w:p>
        </w:tc>
      </w:tr>
      <w:tr w:rsidR="331988F6" w:rsidTr="16B909C4" w14:paraId="59D255C9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4C0487B4" w14:textId="72747A7E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Ventas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por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producto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CA071B0" w14:textId="0CD03090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Classic Cars = 40% de 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ingresos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. Trains = 2%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3B3753D1" w14:textId="43546737">
            <w:pPr>
              <w:bidi w:val="0"/>
              <w:spacing w:before="0" w:beforeAutospacing="off" w:after="0" w:afterAutospacing="off"/>
              <w:jc w:val="both"/>
            </w:pP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Fortalecer línea 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Classic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 xml:space="preserve"> Cars. Evaluar descontinuar 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Trains</w:t>
            </w:r>
            <w:r w:rsidRPr="331988F6" w:rsidR="331988F6">
              <w:rPr>
                <w:rFonts w:ascii="Arial" w:hAnsi="Arial" w:eastAsia="Arial" w:cs="Arial"/>
                <w:color w:val="000000"/>
                <w:sz w:val="20"/>
                <w:szCs w:val="20"/>
                <w:lang w:val="es-ES"/>
              </w:rPr>
              <w:t>.</w:t>
            </w:r>
          </w:p>
        </w:tc>
      </w:tr>
      <w:tr w:rsidR="331988F6" w:rsidTr="16B909C4" w14:paraId="5ABF19CB">
        <w:trPr>
          <w:trHeight w:val="300"/>
        </w:trPr>
        <w:tc>
          <w:tcPr>
            <w:tcW w:w="22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64D09B5D" w14:textId="2E619802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Llamadas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por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producto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16B909C4" w:rsidRDefault="331988F6" w14:paraId="15246867" w14:textId="4AF70EB0">
            <w:pPr>
              <w:bidi w:val="0"/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Vintage Cars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lidera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llamadas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(33)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pese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 ser 2°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en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ventas</w:t>
            </w:r>
          </w:p>
        </w:tc>
        <w:tc>
          <w:tcPr>
            <w:tcW w:w="358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31988F6" w:rsidP="331988F6" w:rsidRDefault="331988F6" w14:paraId="79C7CBBD" w14:textId="51B1ED5B">
            <w:pPr>
              <w:bidi w:val="0"/>
              <w:spacing w:before="0" w:beforeAutospacing="off" w:after="0" w:afterAutospacing="off"/>
              <w:jc w:val="both"/>
            </w:pP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Investigar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calidad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Vintage Cars.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Capacitar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agentes</w:t>
            </w:r>
            <w:r w:rsidRPr="16B909C4" w:rsidR="331988F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331988F6" w14:paraId="3A02A035" wp14:textId="18ED86D6">
      <w:pPr>
        <w:bidi w:val="0"/>
        <w:spacing w:before="0" w:beforeAutospacing="off" w:after="200" w:afterAutospacing="off"/>
        <w:jc w:val="both"/>
      </w:pPr>
      <w:r w:rsidRPr="331988F6" w:rsidR="603B367C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331988F6" w14:paraId="5555A3B0" wp14:textId="3EA01765">
      <w:pPr>
        <w:bidi w:val="0"/>
        <w:spacing w:before="0" w:beforeAutospacing="off" w:after="120" w:afterAutospacing="off"/>
        <w:jc w:val="both"/>
      </w:pPr>
      <w:r w:rsidRPr="331988F6" w:rsidR="603B367C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Conclusión: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El almacén de datos permitió integrar información de ventas y servicio al cliente que antes estaba dispersa en dos sistemas separados (MySQL y PostgreSQL). El análisis cruzado de ventas vs. llamadas por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línea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de producto es el ejemplo más claro del valor agregado de la solución de BI: sin el almacén, esta correlación no habría sido posible. 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>Power</w:t>
      </w:r>
      <w:r w:rsidRPr="331988F6" w:rsidR="603B367C">
        <w:rPr>
          <w:rFonts w:ascii="Arial" w:hAnsi="Arial" w:eastAsia="Arial" w:cs="Arial"/>
          <w:sz w:val="22"/>
          <w:szCs w:val="22"/>
          <w:lang w:val="es-ES"/>
        </w:rPr>
        <w:t xml:space="preserve"> BI se conectó exclusivamente al almacén de datos, garantizando que los reportes muestren datos ya transformados, limpios e integrados.</w:t>
      </w:r>
    </w:p>
    <w:p xmlns:wp14="http://schemas.microsoft.com/office/word/2010/wordml" w:rsidP="331988F6" w14:paraId="42C6D796" wp14:textId="0F3B9C30">
      <w:pPr>
        <w:spacing w:after="200"/>
        <w:jc w:val="both"/>
      </w:pPr>
    </w:p>
    <w:p xmlns:wp14="http://schemas.microsoft.com/office/word/2010/wordml" w14:paraId="6E1831B3" wp14:textId="77777777">
      <w:r>
        <w:br w:type="page"/>
      </w:r>
    </w:p>
    <w:p xmlns:wp14="http://schemas.microsoft.com/office/word/2010/wordml" w:rsidP="331988F6" w14:paraId="4F705263" wp14:textId="77777777">
      <w:pPr>
        <w:pStyle w:val="Heading1"/>
        <w:jc w:val="both"/>
        <w:rPr>
          <w:rFonts w:ascii="Arial" w:hAnsi="Arial" w:eastAsia="Arial" w:cs="Arial"/>
          <w:noProof w:val="0"/>
          <w:lang w:val="es-CO"/>
        </w:rPr>
      </w:pPr>
      <w:r w:rsidRPr="331988F6" w:rsidR="1DE92E40">
        <w:rPr>
          <w:rFonts w:ascii="Arial" w:hAnsi="Arial" w:eastAsia="Arial" w:cs="Arial"/>
          <w:noProof w:val="0"/>
          <w:lang w:val="es-CO"/>
        </w:rPr>
        <w:t>Entregables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1800"/>
        <w:gridCol w:w="1760"/>
      </w:tblGrid>
      <w:tr xmlns:wp14="http://schemas.microsoft.com/office/word/2010/wordml" w:rsidTr="331988F6" w14:paraId="7D8980CC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5AFC7B24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#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79EBFB6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Entregable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656C8987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Formato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34270DFB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Herramienta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331988F6" w14:paraId="6D36326F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b w:val="1"/>
                <w:bCs w:val="1"/>
                <w:noProof w:val="0"/>
                <w:color w:val="FFFFFF"/>
                <w:sz w:val="20"/>
                <w:szCs w:val="20"/>
                <w:lang w:val="es-CO"/>
              </w:rPr>
              <w:t>Estado</w:t>
            </w:r>
          </w:p>
        </w:tc>
      </w:tr>
      <w:tr xmlns:wp14="http://schemas.microsoft.com/office/word/2010/wordml" w:rsidTr="331988F6" w14:paraId="2E249A5D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6B20A0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1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88B381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Documento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de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análisis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6D6A7C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.docx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81F4EB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Word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D9E69E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Este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doc</w:t>
            </w:r>
          </w:p>
        </w:tc>
      </w:tr>
      <w:tr xmlns:wp14="http://schemas.microsoft.com/office/word/2010/wordml" w:rsidTr="331988F6" w14:paraId="7B5A7639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144751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2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F4B1A1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Backup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datawarehouse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6AC2B4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sql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836D37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pg_dump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7DFC68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  <w:tr xmlns:wp14="http://schemas.microsoft.com/office/word/2010/wordml" w:rsidTr="331988F6" w14:paraId="2C96D0CB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A036E3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3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FC661F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Backup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metadata_repository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ACC33C7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sql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EDCCFBA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pg_dump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4B061AB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  <w:tr xmlns:wp14="http://schemas.microsoft.com/office/word/2010/wordml" w:rsidTr="331988F6" w14:paraId="057D7E52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598DEE6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4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4A5ABB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DDL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almacén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create_datawarehouse.sql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BFB45FD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sql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77814C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PostgreSQL 18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9F4706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  <w:tr xmlns:wp14="http://schemas.microsoft.com/office/word/2010/wordml" w:rsidTr="331988F6" w14:paraId="52830848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8941E47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5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D93CFF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ETL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almacén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(etl_datawarehouse.py)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2DAE3B9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652B565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Python 3.13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41CBDC5E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  <w:tr xmlns:wp14="http://schemas.microsoft.com/office/word/2010/wordml" w:rsidTr="331988F6" w14:paraId="5552C114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29B4EA11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6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52D0D0D7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ETL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metadatos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(etl_metadata_dw.py)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72D9396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0886A8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Python 3.13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3023B8EF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  <w:tr xmlns:wp14="http://schemas.microsoft.com/office/word/2010/wordml" w:rsidTr="331988F6" w14:paraId="2A733406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09B8484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331988F6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7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0194EB2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Reportes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Power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BI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D78C9C0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.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pbix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688FCC38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Power</w:t>
            </w: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 xml:space="preserve"> BI Desktop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1988F6" w14:paraId="1A77F6DC" wp14:textId="77777777">
            <w:pPr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331988F6" w:rsidR="1DE92E40"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  <w:t>Archivo</w:t>
            </w:r>
          </w:p>
        </w:tc>
      </w:tr>
    </w:tbl>
    <w:p xmlns:wp14="http://schemas.microsoft.com/office/word/2010/wordml" w:rsidP="331988F6" w14:paraId="0878260B" wp14:textId="12C82B04">
      <w:pPr>
        <w:pStyle w:val="Normal"/>
        <w:spacing w:after="200"/>
        <w:ind/>
        <w:jc w:val="both"/>
        <w:rPr>
          <w:noProof w:val="0"/>
          <w:lang w:val="es-CO"/>
        </w:rPr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FA42F6C" wp14:textId="77777777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Página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15CBE39" wp14:textId="77777777">
    <w:pPr>
      <w:jc w:val="right"/>
    </w:pPr>
    <w:r w:rsidRPr="1DE92E40" w:rsidR="1DE92E40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Proyecto Final – Entrega 2 | </w:t>
    </w:r>
    <w:r w:rsidRPr="1DE92E40" w:rsidR="1DE92E40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>Modelos</w:t>
    </w:r>
    <w:r w:rsidRPr="1DE92E40" w:rsidR="1DE92E40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 y </w:t>
    </w:r>
    <w:r w:rsidRPr="1DE92E40" w:rsidR="1DE92E40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>Persistencia</w:t>
    </w:r>
    <w:r w:rsidRPr="1DE92E40" w:rsidR="1DE92E40">
      <w:rPr>
        <w:rFonts w:ascii="Arial" w:hAnsi="Arial" w:eastAsia="Arial" w:cs="Arial"/>
        <w:i w:val="1"/>
        <w:iCs w:val="1"/>
        <w:color w:val="999999"/>
        <w:sz w:val="16"/>
        <w:szCs w:val="16"/>
        <w:lang w:val="en-US"/>
      </w:rPr>
      <w:t xml:space="preserve">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32f472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2279f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DE92E40"/>
    <w:rsid w:val="008B3C0A"/>
    <w:rsid w:val="008C93A3"/>
    <w:rsid w:val="00E5376C"/>
    <w:rsid w:val="01EC4A8E"/>
    <w:rsid w:val="030AC198"/>
    <w:rsid w:val="03B315C2"/>
    <w:rsid w:val="03C70324"/>
    <w:rsid w:val="03F26192"/>
    <w:rsid w:val="050C5B5B"/>
    <w:rsid w:val="06D7D16C"/>
    <w:rsid w:val="06D7D16C"/>
    <w:rsid w:val="07124983"/>
    <w:rsid w:val="089DFF65"/>
    <w:rsid w:val="0B5B872D"/>
    <w:rsid w:val="0B8E1F75"/>
    <w:rsid w:val="0E0C3374"/>
    <w:rsid w:val="0F08878E"/>
    <w:rsid w:val="0F23CE5B"/>
    <w:rsid w:val="10D12831"/>
    <w:rsid w:val="137B005C"/>
    <w:rsid w:val="137B005C"/>
    <w:rsid w:val="1696304A"/>
    <w:rsid w:val="16B909C4"/>
    <w:rsid w:val="18C24227"/>
    <w:rsid w:val="19DC2D94"/>
    <w:rsid w:val="19F7DACF"/>
    <w:rsid w:val="1AFAA1AB"/>
    <w:rsid w:val="1B80C345"/>
    <w:rsid w:val="1C480EA6"/>
    <w:rsid w:val="1C480EA6"/>
    <w:rsid w:val="1D255E82"/>
    <w:rsid w:val="1D57E699"/>
    <w:rsid w:val="1DE92E40"/>
    <w:rsid w:val="1F0115D5"/>
    <w:rsid w:val="204E25FE"/>
    <w:rsid w:val="217B156A"/>
    <w:rsid w:val="21D03947"/>
    <w:rsid w:val="227CFC42"/>
    <w:rsid w:val="23C9CA2A"/>
    <w:rsid w:val="23C9CA2A"/>
    <w:rsid w:val="25B55615"/>
    <w:rsid w:val="287FB091"/>
    <w:rsid w:val="2890A052"/>
    <w:rsid w:val="29A00063"/>
    <w:rsid w:val="2B98B931"/>
    <w:rsid w:val="2CAB2DD5"/>
    <w:rsid w:val="2D64DA8E"/>
    <w:rsid w:val="2D64DA8E"/>
    <w:rsid w:val="2DA197FE"/>
    <w:rsid w:val="2DBDF5D1"/>
    <w:rsid w:val="2DFE1A5E"/>
    <w:rsid w:val="2F6AC631"/>
    <w:rsid w:val="301A3054"/>
    <w:rsid w:val="331988F6"/>
    <w:rsid w:val="338EF120"/>
    <w:rsid w:val="34F1CC3F"/>
    <w:rsid w:val="35035059"/>
    <w:rsid w:val="35477F2F"/>
    <w:rsid w:val="3584FFE2"/>
    <w:rsid w:val="362ABCBF"/>
    <w:rsid w:val="374B1DAD"/>
    <w:rsid w:val="3867AAA0"/>
    <w:rsid w:val="38EFF133"/>
    <w:rsid w:val="39416EB3"/>
    <w:rsid w:val="3DB68410"/>
    <w:rsid w:val="3EB92C9A"/>
    <w:rsid w:val="3EE87B44"/>
    <w:rsid w:val="41975AAD"/>
    <w:rsid w:val="41975AAD"/>
    <w:rsid w:val="42D085C6"/>
    <w:rsid w:val="43641B39"/>
    <w:rsid w:val="43DD613A"/>
    <w:rsid w:val="43DD613A"/>
    <w:rsid w:val="449121F5"/>
    <w:rsid w:val="47D20F37"/>
    <w:rsid w:val="4892AC8B"/>
    <w:rsid w:val="498A52BA"/>
    <w:rsid w:val="498A52BA"/>
    <w:rsid w:val="49CC0A75"/>
    <w:rsid w:val="4A30EF56"/>
    <w:rsid w:val="4A571601"/>
    <w:rsid w:val="4B49BEEA"/>
    <w:rsid w:val="4EAB4A48"/>
    <w:rsid w:val="4EC6CD1F"/>
    <w:rsid w:val="4F33A92B"/>
    <w:rsid w:val="516D97F5"/>
    <w:rsid w:val="51B9A06B"/>
    <w:rsid w:val="5243ED5A"/>
    <w:rsid w:val="525D1AFF"/>
    <w:rsid w:val="53A93A77"/>
    <w:rsid w:val="53A93A77"/>
    <w:rsid w:val="5656D51A"/>
    <w:rsid w:val="56F4F967"/>
    <w:rsid w:val="579D7855"/>
    <w:rsid w:val="5AF34797"/>
    <w:rsid w:val="5DB2158B"/>
    <w:rsid w:val="5DB2158B"/>
    <w:rsid w:val="5E278E1D"/>
    <w:rsid w:val="5F390538"/>
    <w:rsid w:val="5F6A89F9"/>
    <w:rsid w:val="603B367C"/>
    <w:rsid w:val="60B0DA52"/>
    <w:rsid w:val="60C6ABEF"/>
    <w:rsid w:val="61FC50D1"/>
    <w:rsid w:val="62622FD9"/>
    <w:rsid w:val="64688689"/>
    <w:rsid w:val="6580A32C"/>
    <w:rsid w:val="6580A32C"/>
    <w:rsid w:val="672C5C53"/>
    <w:rsid w:val="6ADDD962"/>
    <w:rsid w:val="6AEF114C"/>
    <w:rsid w:val="6E70EF0F"/>
    <w:rsid w:val="6E7B9093"/>
    <w:rsid w:val="6FB09894"/>
    <w:rsid w:val="72708136"/>
    <w:rsid w:val="73AD6D4F"/>
    <w:rsid w:val="73AD6D4F"/>
    <w:rsid w:val="745DA534"/>
    <w:rsid w:val="74C642D3"/>
    <w:rsid w:val="76452DDD"/>
    <w:rsid w:val="7674F8DF"/>
    <w:rsid w:val="78852F67"/>
    <w:rsid w:val="78F18D60"/>
    <w:rsid w:val="79DA04C0"/>
    <w:rsid w:val="7A88A41A"/>
    <w:rsid w:val="7C9A1285"/>
    <w:rsid w:val="7D3E1E4A"/>
    <w:rsid w:val="7E733730"/>
    <w:rsid w:val="7E733730"/>
    <w:rsid w:val="7FB13598"/>
    <w:rsid w:val="7FBE886C"/>
    <w:rsid w:val="7FBE886C"/>
  </w:rsids>
  <w14:docId w14:val="255D3457"/>
  <w15:docId w15:val="{2887EEED-C8C3-4A45-B98E-1DC5A26AC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874A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Relationship Type="http://schemas.openxmlformats.org/officeDocument/2006/relationships/image" Target="/media/image.png" Id="rId2115553072" /><Relationship Type="http://schemas.openxmlformats.org/officeDocument/2006/relationships/image" Target="/media/image2.png" Id="rId621512362" /><Relationship Type="http://schemas.openxmlformats.org/officeDocument/2006/relationships/image" Target="/media/image3.png" Id="rId1856637358" /><Relationship Type="http://schemas.openxmlformats.org/officeDocument/2006/relationships/image" Target="/media/image4.png" Id="rId2030971133" /><Relationship Type="http://schemas.openxmlformats.org/officeDocument/2006/relationships/image" Target="/media/image5.png" Id="rId739625359" /><Relationship Type="http://schemas.openxmlformats.org/officeDocument/2006/relationships/image" Target="/media/image6.png" Id="rId1563840826" /><Relationship Type="http://schemas.openxmlformats.org/officeDocument/2006/relationships/image" Target="/media/image7.png" Id="rId538487130" /><Relationship Type="http://schemas.openxmlformats.org/officeDocument/2006/relationships/image" Target="/media/image8.png" Id="rId152546563" /><Relationship Type="http://schemas.openxmlformats.org/officeDocument/2006/relationships/image" Target="/media/image9.png" Id="rId2028449789" /><Relationship Type="http://schemas.openxmlformats.org/officeDocument/2006/relationships/image" Target="/media/imagea.png" Id="rId235914247" /><Relationship Type="http://schemas.openxmlformats.org/officeDocument/2006/relationships/image" Target="/media/imageb.png" Id="rId1504941143" /><Relationship Type="http://schemas.openxmlformats.org/officeDocument/2006/relationships/image" Target="/media/imagec.png" Id="rId1772264772" /><Relationship Type="http://schemas.openxmlformats.org/officeDocument/2006/relationships/image" Target="/media/imaged.png" Id="rId143890614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23FA57BE7914E802B56172196CD76" ma:contentTypeVersion="11" ma:contentTypeDescription="Create a new document." ma:contentTypeScope="" ma:versionID="26bbfab5c1ee7e17c09eda61be471845">
  <xsd:schema xmlns:xsd="http://www.w3.org/2001/XMLSchema" xmlns:xs="http://www.w3.org/2001/XMLSchema" xmlns:p="http://schemas.microsoft.com/office/2006/metadata/properties" xmlns:ns2="58dacf8b-21ac-4caf-b37d-70226383b942" xmlns:ns3="ba6a1634-ed0b-43ac-b01c-2bad5c7f6992" targetNamespace="http://schemas.microsoft.com/office/2006/metadata/properties" ma:root="true" ma:fieldsID="c556ade38c7c208a46627275a9c03314" ns2:_="" ns3:_="">
    <xsd:import namespace="58dacf8b-21ac-4caf-b37d-70226383b942"/>
    <xsd:import namespace="ba6a1634-ed0b-43ac-b01c-2bad5c7f69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cf8b-21ac-4caf-b37d-70226383b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068974-5b92-4f84-9f7a-5b28e50c74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a1634-ed0b-43ac-b01c-2bad5c7f69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c4d66b-d125-4d20-83c8-3797b52a78eb}" ma:internalName="TaxCatchAll" ma:showField="CatchAllData" ma:web="ba6a1634-ed0b-43ac-b01c-2bad5c7f69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a1634-ed0b-43ac-b01c-2bad5c7f6992" xsi:nil="true"/>
    <lcf76f155ced4ddcb4097134ff3c332f xmlns="58dacf8b-21ac-4caf-b37d-70226383b9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3992AA-8234-4357-A25B-5AAE18053EF5}"/>
</file>

<file path=customXml/itemProps2.xml><?xml version="1.0" encoding="utf-8"?>
<ds:datastoreItem xmlns:ds="http://schemas.openxmlformats.org/officeDocument/2006/customXml" ds:itemID="{22671AC7-C81E-41EC-8227-FF268473A040}"/>
</file>

<file path=customXml/itemProps3.xml><?xml version="1.0" encoding="utf-8"?>
<ds:datastoreItem xmlns:ds="http://schemas.openxmlformats.org/officeDocument/2006/customXml" ds:itemID="{86A10C7E-482E-41AB-9C29-59EB92E3F8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Dayana Melissa Martinez Urrego</lastModifiedBy>
  <revision>5</revision>
  <dcterms:created xsi:type="dcterms:W3CDTF">2026-03-24T20:37:31.0000000Z</dcterms:created>
  <dcterms:modified xsi:type="dcterms:W3CDTF">2026-03-30T23:24:33.4959792Z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0x0101002B223FA57BE7914E802B56172196CD76</vt:lpwstr>
  </property>
  <property fmtid="{D5CDD505-2E9C-101B-9397-08002B2CF9AE}" pid="3" name="MediaServiceImageTags">
    <vt:lpwstr/>
  </property>
</Properties>
</file>