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 w:line="240"/>
      </w:pPr>
      <w:r>
        <w:t xml:space="preserve"/>
      </w:r>
    </w:p>
    <w:p>
      <w:pPr>
        <w:spacing w:before="0" w:after="80" w:line="240"/>
        <w:jc w:val="center"/>
      </w:pPr>
      <w:r>
        <w:rPr>
          <w:rFonts w:ascii="Arial" w:cs="Arial" w:eastAsia="Arial" w:hAnsi="Arial"/>
          <w:b/>
          <w:bCs/>
          <w:color w:val="1B2A5E"/>
          <w:sz w:val="52"/>
          <w:szCs w:val="52"/>
        </w:rPr>
        <w:t xml:space="preserve">AI-POWERED TASK PLATFORM</w:t>
      </w:r>
    </w:p>
    <w:p>
      <w:pPr>
        <w:spacing w:before="0" w:after="40" w:line="240"/>
        <w:jc w:val="center"/>
      </w:pPr>
      <w:r>
        <w:rPr>
          <w:rFonts w:ascii="Arial" w:cs="Arial" w:eastAsia="Arial" w:hAnsi="Arial"/>
          <w:b w:val="false"/>
          <w:bCs w:val="false"/>
          <w:color w:val="2C5EAB"/>
          <w:sz w:val="32"/>
          <w:szCs w:val="32"/>
        </w:rPr>
        <w:t xml:space="preserve">Individual 8-Day Execution Plans</w:t>
      </w:r>
    </w:p>
    <w:p>
      <w:pPr>
        <w:spacing w:before="0" w:after="200" w:line="240"/>
        <w:jc w:val="center"/>
      </w:pPr>
      <w:r>
        <w:rPr>
          <w:rFonts w:ascii="Arial" w:cs="Arial" w:eastAsia="Arial" w:hAnsi="Arial"/>
          <w:color w:val="5A6A7A"/>
          <w:sz w:val="22"/>
          <w:szCs w:val="22"/>
        </w:rPr>
        <w:t xml:space="preserve">Django · FastAPI · Vanilla JS · Microservice Architecture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5E7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⚙️  Django Backend Developer</w:t>
            </w:r>
          </w:p>
        </w:tc>
      </w:tr>
    </w:tbl>
    <w:p>
      <w:pPr>
        <w:spacing w:before="0" w:after="60" w:line="2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6B3FA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🎨  Frontend Developer</w:t>
            </w:r>
          </w:p>
        </w:tc>
      </w:tr>
    </w:tbl>
    <w:p>
      <w:pPr>
        <w:spacing w:before="0" w:after="60" w:line="2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B3C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🤖  FastAPI AI Developer</w:t>
            </w:r>
          </w:p>
        </w:tc>
      </w:tr>
    </w:tbl>
    <w:p>
      <w:pPr>
        <w:spacing w:before="0" w:after="60" w:line="2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B3A0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🔗  Integration &amp; Testing Engineer</w:t>
            </w:r>
          </w:p>
        </w:tc>
      </w:tr>
    </w:tbl>
    <w:p>
      <w:pPr>
        <w:spacing w:before="0" w:after="60" w:line="240"/>
      </w:pPr>
      <w:r>
        <w:t xml:space="preserve"/>
      </w:r>
    </w:p>
    <w:p>
      <w:pPr>
        <w:spacing w:before="0" w:after="200" w:line="240"/>
      </w:pPr>
      <w:r>
        <w:t xml:space="preserve"/>
      </w:r>
    </w:p>
    <w:p>
      <w:pPr>
        <w:spacing w:before="0" w:after="0" w:line="240"/>
        <w:jc w:val="center"/>
      </w:pPr>
      <w:r>
        <w:rPr>
          <w:rFonts w:ascii="Arial" w:cs="Arial" w:eastAsia="Arial" w:hAnsi="Arial"/>
          <w:color w:val="5A6A7A"/>
          <w:sz w:val="20"/>
          <w:szCs w:val="20"/>
        </w:rPr>
        <w:t xml:space="preserve">Generated: March 30, 2026  |  Version 1.0</w:t>
      </w:r>
    </w:p>
    <w:p>
      <w:pPr>
        <w:spacing w:before="0" w:after="0" w:line="240"/>
      </w:pPr>
      <w:r>
        <w:br w:type="page"/>
      </w:r>
    </w:p>
    <w:p>
      <w:pPr>
        <w:pStyle w:val="Heading1"/>
        <w:spacing w:before="320" w:after="160" w:line="24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1 — ROLE SUMMARIES</w:t>
      </w:r>
    </w:p>
    <w:p>
      <w:pPr>
        <w:pBdr>
          <w:bottom w:val="single" w:color="4F8EF7" w:sz="4"/>
        </w:pBdr>
        <w:spacing w:before="80" w:after="80" w:line="240"/>
      </w:pPr>
      <w:r>
        <w:t xml:space="preserve"/>
      </w:r>
    </w:p>
    <w:p>
      <w:pPr>
        <w:spacing w:before="0" w:after="6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5E7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 Member 1 — Django Backend Developer</w:t>
            </w:r>
          </w:p>
        </w:tc>
      </w:tr>
    </w:tbl>
    <w:p>
      <w:pPr>
        <w:spacing w:before="0" w:after="80" w:line="240"/>
      </w:pPr>
      <w:r>
        <w:t xml:space="preserve"/>
      </w:r>
    </w:p>
    <w:p>
      <w:pPr>
        <w:pStyle w:val="Heading3"/>
        <w:spacing w:before="200" w:after="80" w:line="240"/>
      </w:pPr>
      <w:r>
        <w:rPr>
          <w:rFonts w:ascii="Arial" w:cs="Arial" w:eastAsia="Arial" w:hAnsi="Arial"/>
          <w:b/>
          <w:bCs/>
          <w:color w:val="1B5E7B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Project scaffolding, virtual environment, and Django configuration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CustomUser model with authentication (register / login / logout)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Domain, Topic, GeneratedTask, TaskSubmission, and SkillProject models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REST API views: task generation proxy, submission scoring, progress stats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Django Admin registration with filters, search, and fixtures (seed data)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Management command: python manage.py seed_data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Environment variable management (.env, settings.py)</w:t>
      </w:r>
    </w:p>
    <w:p>
      <w:pPr>
        <w:spacing w:before="0" w:after="60" w:line="240"/>
      </w:pPr>
      <w:r>
        <w:t xml:space="preserve"/>
      </w:r>
    </w:p>
    <w:p>
      <w:pPr>
        <w:pStyle w:val="Heading3"/>
        <w:spacing w:before="200" w:after="80" w:line="240"/>
      </w:pPr>
      <w:r>
        <w:rPr>
          <w:rFonts w:ascii="Arial" w:cs="Arial" w:eastAsia="Arial" w:hAnsi="Arial"/>
          <w:b/>
          <w:bCs/>
          <w:color w:val="1B5E7B"/>
          <w:sz w:val="24"/>
          <w:szCs w:val="24"/>
        </w:rPr>
        <w:t xml:space="preserve">Key Files &amp; Modules Owned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File / Module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taskplatform/settings.py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INSTALLED_APPS, DB config, FASTAPI_SERVICE_URL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apps/accounts/models.py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CustomUser, UserDomainPreference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apps/accounts/views.py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register_view, login_view, logout_view, profile_view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apps/domains/models.py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Domain, Topic (slug, ordering)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apps/tasks/models.py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GeneratedTask (+ project FK, week_number), TaskSubmission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apps/tasks/services.py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FastAPIClient — calls /generate-task endpoint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apps/tasks/views.py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generate_task_view, submit_answer_view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apps/progress/views.py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stats_api, streak calculation, dashboard data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apps/tasks/models.py (SkillProject)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project model (4 weekly tasks = 1 project)</w:t>
            </w:r>
          </w:p>
        </w:tc>
      </w:tr>
    </w:tbl>
    <w:p>
      <w:pPr>
        <w:spacing w:before="0" w:after="100" w:line="240"/>
      </w:pPr>
      <w:r>
        <w:t xml:space="preserve"/>
      </w:r>
    </w:p>
    <w:p>
      <w:pPr>
        <w:pBdr>
          <w:bottom w:val="single" w:color="1B5E7B" w:sz="4"/>
        </w:pBdr>
        <w:spacing w:before="80" w:after="80" w:line="240"/>
      </w:pPr>
      <w:r>
        <w:t xml:space="preserve"/>
      </w:r>
    </w:p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6B3FA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🎨  Member 2 — Frontend Developer</w:t>
            </w:r>
          </w:p>
        </w:tc>
      </w:tr>
    </w:tbl>
    <w:p>
      <w:pPr>
        <w:spacing w:before="0" w:after="80" w:line="240"/>
      </w:pPr>
      <w:r>
        <w:t xml:space="preserve"/>
      </w:r>
    </w:p>
    <w:p>
      <w:pPr>
        <w:pStyle w:val="Heading3"/>
        <w:spacing w:before="200" w:after="80" w:lin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HTML templates using Django template engine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CSS design system using CSS custom properties (tokens)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JavaScript modules: api.js, tasks.js, dashboard.js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Responsive layout with CSS Grid and Flexbox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Dark mode toggle (localStorage preference)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Task UI: task card, hints accordion, answer form, result modal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Progress dashboard with domain stats and streak counter</w:t>
      </w:r>
    </w:p>
    <w:p>
      <w:pPr>
        <w:spacing w:before="0" w:after="60" w:line="240"/>
      </w:pPr>
      <w:r>
        <w:t xml:space="preserve"/>
      </w:r>
    </w:p>
    <w:p>
      <w:pPr>
        <w:pStyle w:val="Heading3"/>
        <w:spacing w:before="200" w:after="80" w:lin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Key Files &amp; Modules Owned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File / Module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templates/base.html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Master layout, nav, sidebar, flash messages, dark mode toggle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templates/accounts/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login.html, register.html, profile.html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templates/domains/selection.html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card grid with emoji + color + topic preview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templates/tasks/task.html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 card, difficulty badge, hints accordion, timer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templates/tasks/result.html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display, feedback, correct answer reveal (modal/inline)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templates/progress/dashboard.html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Stats grid, domain progress bars, recent history table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static/css/main.css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 tokens, component styles, dark mode, responsive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static/js/api.js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CSRF-aware fetch wrapper, generateTask(), submitAnswer(), getStats()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static/js/tasks.js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 UI logic, displayTask(), handleSubmit(), showResult()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static/js/dashboard.js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 rendering, domain stats, streak counter UI</w:t>
            </w:r>
          </w:p>
        </w:tc>
      </w:tr>
    </w:tbl>
    <w:p>
      <w:pPr>
        <w:spacing w:before="0" w:after="100" w:line="240"/>
      </w:pPr>
      <w:r>
        <w:t xml:space="preserve"/>
      </w:r>
    </w:p>
    <w:p>
      <w:pPr>
        <w:pBdr>
          <w:bottom w:val="single" w:color="6B3FA0" w:sz="4"/>
        </w:pBdr>
        <w:spacing w:before="80" w:after="80" w:line="240"/>
      </w:pPr>
      <w:r>
        <w:t xml:space="preserve"/>
      </w:r>
    </w:p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B3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🤖  Member 3 — FastAPI AI Developer</w:t>
            </w:r>
          </w:p>
        </w:tc>
      </w:tr>
    </w:tbl>
    <w:p>
      <w:pPr>
        <w:spacing w:before="0" w:after="80" w:line="240"/>
      </w:pPr>
      <w:r>
        <w:t xml:space="preserve"/>
      </w:r>
    </w:p>
    <w:p>
      <w:pPr>
        <w:pStyle w:val="Heading3"/>
        <w:spacing w:before="200" w:after="80" w:lin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FastAPI microservice setup with Uvicorn and CORS middleware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Pydantic schemas: TaskRequest, TaskResponse, HealthResponse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Mock task generator with 10-domain template library (100 tasks)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Difficulty scaling logic (easy / medium / hard)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FLAN-T5 integration structure (hot-swap ready)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Health endpoint, Swagger/ReDoc documentation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Project-aware generation: accepts project_id and week_number</w:t>
      </w:r>
    </w:p>
    <w:p>
      <w:pPr>
        <w:spacing w:before="0" w:after="60" w:line="240"/>
      </w:pPr>
      <w:r>
        <w:t xml:space="preserve"/>
      </w:r>
    </w:p>
    <w:p>
      <w:pPr>
        <w:pStyle w:val="Heading3"/>
        <w:spacing w:before="200" w:after="80" w:lin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Key Files &amp; Modules Owned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File / Module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fastapi_service/main.py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creation, CORS config, router inclusion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app/models/schemas.py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TaskRequest (+ project_id, week_number), TaskResponse, HealthResponse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app/routers/tasks.py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/generate-task, GET /health endpoints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app/services/mock_generator.py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Template-based mock responses for all 10 domains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app/services/task_generator.py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Interface: generate_task() — delegates to mock or FLAN-T5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app/data/task_templates.json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task templates (10 domains × 10 topics × difficulties)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fastapi_service/requirements.txt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fastapi, uvicorn, pydantic, httpx, transformers (optional)</w:t>
            </w:r>
          </w:p>
        </w:tc>
      </w:tr>
    </w:tbl>
    <w:p>
      <w:pPr>
        <w:spacing w:before="0" w:after="100" w:line="240"/>
      </w:pPr>
      <w:r>
        <w:t xml:space="preserve"/>
      </w:r>
    </w:p>
    <w:p>
      <w:pPr>
        <w:pBdr>
          <w:bottom w:val="single" w:color="1A6B3C" w:sz="4"/>
        </w:pBdr>
        <w:spacing w:before="80" w:after="80" w:line="240"/>
      </w:pPr>
      <w:r>
        <w:t xml:space="preserve"/>
      </w:r>
    </w:p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B3A0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🔗  Member 4 — Integration &amp; Testing Engineer</w:t>
            </w:r>
          </w:p>
        </w:tc>
      </w:tr>
    </w:tbl>
    <w:p>
      <w:pPr>
        <w:spacing w:before="0" w:after="80" w:line="240"/>
      </w:pPr>
      <w:r>
        <w:t xml:space="preserve"/>
      </w:r>
    </w:p>
    <w:p>
      <w:pPr>
        <w:pStyle w:val="Heading3"/>
        <w:spacing w:before="200" w:after="80" w:line="240"/>
      </w:pPr>
      <w:r>
        <w:rPr>
          <w:rFonts w:ascii="Arial" w:cs="Arial" w:eastAsia="Arial" w:hAnsi="Arial"/>
          <w:b/>
          <w:bCs/>
          <w:color w:val="8B3A00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FastAPIClient service class in Django (timeout + retry + fallback)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End-to-end integration testing for all API endpoints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start.sh script for simultaneous service launch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Environment variable setup (.env files for both services)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Database seeding management command verification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Deployment readiness: production checklist, Gunicorn config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Bug triage, performance checks, mobile testing</w:t>
      </w:r>
    </w:p>
    <w:p>
      <w:pPr>
        <w:spacing w:before="0" w:after="60" w:line="240"/>
      </w:pPr>
      <w:r>
        <w:t xml:space="preserve"/>
      </w:r>
    </w:p>
    <w:p>
      <w:pPr>
        <w:pStyle w:val="Heading3"/>
        <w:spacing w:before="200" w:after="80" w:line="240"/>
      </w:pPr>
      <w:r>
        <w:rPr>
          <w:rFonts w:ascii="Arial" w:cs="Arial" w:eastAsia="Arial" w:hAnsi="Arial"/>
          <w:b/>
          <w:bCs/>
          <w:color w:val="8B3A00"/>
          <w:sz w:val="24"/>
          <w:szCs w:val="24"/>
        </w:rPr>
        <w:t xml:space="preserve">Key Files &amp; Modules Owned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File / Module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apps/tasks/services.py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FastAPIClient with timeout handling and mock fallback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start.sh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One-command launcher for Django :8000 + FastAPI :8001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.env (django_backend)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DJANGO_SECRET_KEY, DEBUG, FASTAPI_SERVICE_URL, DATABASE_URL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.env (fastapi_service)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MODEL_NAME, environment flags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tests/test_api.py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tests for all Django REST endpoints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tests/test_fastapi.py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endpoint tests (health, generate-task)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docs/README.md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Setup guide, architecture diagram, deployment notes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docs/API_REFERENCE.md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endpoint reference with examples</w:t>
            </w:r>
          </w:p>
        </w:tc>
      </w:tr>
    </w:tbl>
    <w:p>
      <w:pPr>
        <w:spacing w:before="0" w:after="100" w:line="240"/>
      </w:pPr>
      <w:r>
        <w:t xml:space="preserve"/>
      </w:r>
    </w:p>
    <w:p>
      <w:pPr>
        <w:spacing w:before="0" w:after="80" w:line="240"/>
      </w:pPr>
      <w:r>
        <w:t xml:space="preserve"/>
      </w:r>
    </w:p>
    <w:p>
      <w:pPr>
        <w:spacing w:before="0" w:after="0" w:line="240"/>
      </w:pPr>
      <w:r>
        <w:br w:type="page"/>
      </w:r>
    </w:p>
    <w:p>
      <w:pPr>
        <w:pStyle w:val="Heading1"/>
        <w:spacing w:before="320" w:after="160" w:line="24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2 — INDIVIDUAL 8-DAY PLANS</w:t>
      </w:r>
    </w:p>
    <w:p>
      <w:pPr>
        <w:pBdr>
          <w:bottom w:val="single" w:color="4F8EF7" w:sz="4"/>
        </w:pBdr>
        <w:spacing w:before="80" w:after="80" w:line="240"/>
      </w:pPr>
      <w:r>
        <w:t xml:space="preserve"/>
      </w:r>
    </w:p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5E7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 Member 1 — Django Backend Developer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B5E7B" w:sz="1"/>
              <w:left w:val="single" w:color="1B5E7B" w:sz="1"/>
              <w:bottom w:val="single" w:color="1B5E7B" w:sz="1"/>
              <w:right w:val="single" w:color="1B5E7B" w:sz="1"/>
            </w:tcBorders>
            <w:shd w:fill="1B5E7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Scaffold the full Django project with all apps and initial configuration.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virtual environment: python -m venv venv &amp;&amp; pip install -r requirements.txt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Run: django-admin startproject taskplatform django_backend/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all four apps: python manage.py startapp accounts, domains, tasks, progress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apps in settings.py under INSTALLED_APPS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Configure FASTAPI_SERVICE_URL, AUTH_USER_MODEL, DATABASES (SQLite dev), STATIC_ROOT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root urls.py to include each app's urls.py with namespace prefixes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 CustomUser model in accounts/models.py extending AbstractUser (bio, avatar_color)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initial migrations: python manage.py makemigrations &amp;&amp; python manage.py migrate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Django server running at http://localhost:8000 with no errors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4 apps created, registered, and migrated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CustomUser model active as AUTH_USER_MODEL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settings.py fully configured (DB, static, FastAPI URL, env vars)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40" w:after="0" w:line="240"/>
            </w:pPr>
            <w:r>
              <w:rPr>
                <w:rFonts w:ascii="Arial" w:cs="Arial" w:eastAsia="Arial" w:hAnsi="Arial"/>
                <w:color w:val="5A6A7A"/>
                <w:sz w:val="19"/>
                <w:szCs w:val="19"/>
              </w:rPr>
              <w:t xml:space="preserve">✅ No blocking dependencies today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B5E7B" w:sz="1"/>
              <w:left w:val="single" w:color="1B5E7B" w:sz="1"/>
              <w:bottom w:val="single" w:color="1B5E7B" w:sz="1"/>
              <w:right w:val="single" w:color="1B5E7B" w:sz="1"/>
            </w:tcBorders>
            <w:shd w:fill="1B5E7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complete user authentication (register, login, logout, profile).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CustomUser, UserDomainPreference models with get_selected_domains() method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accounts/forms.py: CustomUserCreationForm, ProfileUpdateForm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register_view with form validation and duplicate username check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login_view using Django's authenticate() and login() utilities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logout_view (POST only, CSRF-protected)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profile_view supporting GET (display) and POST (update)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Configure accounts/urls.py and wire into root urls.py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CustomUser and UserDomainPreference in accounts/admin.py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Register endpoint POST /accounts/register/ functional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Login endpoint POST /accounts/login/ sets session cookie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Logout endpoint POST /accounts/logout/ clears session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Profile endpoint GET/POST /accounts/profile/ operational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Django Admin shows CustomUser with search and list filters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40" w:after="0" w:line="240"/>
            </w:pPr>
            <w:r>
              <w:rPr>
                <w:rFonts w:ascii="Arial" w:cs="Arial" w:eastAsia="Arial" w:hAnsi="Arial"/>
                <w:color w:val="5A6A7A"/>
                <w:sz w:val="19"/>
                <w:szCs w:val="19"/>
              </w:rPr>
              <w:t xml:space="preserve">✅ No blocking dependencies today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B5E7B" w:sz="1"/>
              <w:left w:val="single" w:color="1B5E7B" w:sz="1"/>
              <w:bottom w:val="single" w:color="1B5E7B" w:sz="1"/>
              <w:right w:val="single" w:color="1B5E7B" w:sz="1"/>
            </w:tcBorders>
            <w:shd w:fill="1B5E7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3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Domain, Topic models and load seed fixture data (100 topics across 10 domains).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Domain model: name, slug, description, icon (emoji), color (hex), order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Topic model: ForeignKey to Domain, name, slug, order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domains/fixtures/domains.json with all 10 domains and 10 topics each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fixtures: python manage.py loaddata apps/domains/fixtures/domains.json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/domains/select/ view (GET: list all domains, POST: save UserDomainPreference)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/domains/api/topics/ API endpoint returning JSON topic list (?domain_id=)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Domain and Topic in admin.py with list_display and slug auto-populate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management command apps/domains/management/commands/seed_data.py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10 domains + 100 topics loaded in database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/domains/select/ returns all domains; POST saves preferences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/domains/api/topics/?domain_id=X returns JSON topic list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python manage.py seed_data runs without errors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40" w:after="0" w:line="240"/>
            </w:pPr>
            <w:r>
              <w:rPr>
                <w:rFonts w:ascii="Arial" w:cs="Arial" w:eastAsia="Arial" w:hAnsi="Arial"/>
                <w:color w:val="5A6A7A"/>
                <w:sz w:val="19"/>
                <w:szCs w:val="19"/>
              </w:rPr>
              <w:t xml:space="preserve">✅ No blocking dependencies today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B5E7B" w:sz="1"/>
              <w:left w:val="single" w:color="1B5E7B" w:sz="1"/>
              <w:bottom w:val="single" w:color="1B5E7B" w:sz="1"/>
              <w:right w:val="single" w:color="1B5E7B" w:sz="1"/>
            </w:tcBorders>
            <w:shd w:fill="1B5E7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4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GeneratedTask, SkillProject models and FastAPIClient service proxy.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SkillProject model: user FK, domain FK, title, predicted_skill, month, year, is_complete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GeneratedTask model: domain FK, topic FK, project FK, week_number (1–4), task_text, hints (JSONField), answer, difficulty, created_at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TaskSubmission model: user FK, task FK, user_answer, is_correct, score, submitted_at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makemigrations &amp;&amp; migrate for tasks app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FastAPIClient class in tasks/services.py: POST to /generate-task with timeout=10s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_fallback_task() mock response for when FastAPI is unavailable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all three models in tasks/admin.py with relevant filters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SkillProject, GeneratedTask, TaskSubmission tables created and migrated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FastAPIClient.generate_task() calls FastAPI or falls back gracefully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task models visible and searchable in Django Admin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3 shares FastAPI endpoint contract (schemas) by end of Day 3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B5E7B" w:sz="1"/>
              <w:left w:val="single" w:color="1B5E7B" w:sz="1"/>
              <w:bottom w:val="single" w:color="1B5E7B" w:sz="1"/>
              <w:right w:val="single" w:color="1B5E7B" w:sz="1"/>
            </w:tcBorders>
            <w:shd w:fill="1B5E7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5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task generation and answer submission API views.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generate_task_view: extract domain, topic, difficulty, project_id, week_number from POST body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SkillProject ownership (project.user == request.user)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 FastAPIClient.generate_task() and save GeneratedTask with project + week_number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Auto-set project.is_complete = True when project.tasks.count() &gt;= 4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submit_answer_view: keyword matching scoring (score 0–100), threshold 60 = correct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 JSON: is_correct, score, correct_answer, feedback, week_number, project_id, project_complete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/tasks/history/ endpoint: paginated TaskSubmission list (GET, auth required)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@login_required and @require_POST decorators to all mutation views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POST /tasks/generate/ returns task JSON with project/week context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POST /tasks/submit/ stores TaskSubmission and returns scored result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GET /tasks/history/ returns paginated submission list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Project auto-completes after 4 tasks generated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FastAPI running on :8001 (Member 3 Day 3 deliverable)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B5E7B" w:sz="1"/>
              <w:left w:val="single" w:color="1B5E7B" w:sz="1"/>
              <w:bottom w:val="single" w:color="1B5E7B" w:sz="1"/>
              <w:right w:val="single" w:color="1B5E7B" w:sz="1"/>
            </w:tcBorders>
            <w:shd w:fill="1B5E7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6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progress tracking API and integrate SkillProject endpoints.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/progress/api/stats/ returning per-domain: total_attempted, total_correct, accuracy, avg_score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/progress/api/streak/ using calculate_streak() logic (consecutive daily submissions)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/tasks/api/projects/ endpoint: list user's SkillProjects with completion status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/tasks/api/projects/create/ endpoint: POST to create a new SkillProject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 all new URLs into tasks/urls.py and progress/urls.py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Avg() aggregation from django.db.models in progress stats view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ProgressSummary (or equivalent) in admin.py if model exists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GET /progress/api/stats/ returns accurate domain stats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GET /progress/api/streak/ returns current streak count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POST /tasks/api/projects/create/ creates SkillProject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GET /tasks/api/projects/ lists all user projects with week-task breakdown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40" w:after="0" w:line="240"/>
            </w:pPr>
            <w:r>
              <w:rPr>
                <w:rFonts w:ascii="Arial" w:cs="Arial" w:eastAsia="Arial" w:hAnsi="Arial"/>
                <w:color w:val="5A6A7A"/>
                <w:sz w:val="19"/>
                <w:szCs w:val="19"/>
              </w:rPr>
              <w:t xml:space="preserve">✅ No blocking dependencies today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B5E7B" w:sz="1"/>
              <w:left w:val="single" w:color="1B5E7B" w:sz="1"/>
              <w:bottom w:val="single" w:color="1B5E7B" w:sz="1"/>
              <w:right w:val="single" w:color="1B5E7B" w:sz="1"/>
            </w:tcBorders>
            <w:shd w:fill="1B5E7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7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backend testing, bug fixing, and Admin polish.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Manually test all endpoints using browser DevTools + Django shell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CSRF token flow for all POST endpoints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FastAPIClient timeout scenario (stop FastAPI, confirm fallback activates)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SkillProject auto-completion logic (generate exactly 4 tasks)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any 500 errors, missing migrations, or admin display issues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__str__ methods to all models for clean Admin display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python manage.py check and resolve all warnings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fixture reload works cleanly: flush + loaddata + seed_data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endpoints tested manually with no 500 errors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Fallback task generation confirmed working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models have __str__ and display correctly in Admin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python manage.py check passes with zero warnings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4 shares integration test results for any failing endpoints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B5E7B" w:sz="1"/>
              <w:left w:val="single" w:color="1B5E7B" w:sz="1"/>
              <w:bottom w:val="single" w:color="1B5E7B" w:sz="1"/>
              <w:right w:val="single" w:color="1B5E7B" w:sz="1"/>
            </w:tcBorders>
            <w:shd w:fill="1B5E7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8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cleanup, documentation handoff, and demo data preparation.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superuser demo account and populate with sample domains, projects, and submissions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python manage.py create_demo_data command to generate demo content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Ensure all API endpoints return consistent JSON structure (error keys, status codes)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database indexes on frequently queried fields (user, domain, submitted_at)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production settings: DEBUG=False path, ALLOWED_HOSTS, collectstatic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concise inline comments in views.py and services.py for handoff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FASTAPI_SERVICE_URL can be overridden via .env without code change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Demo account with populated data ready for presentation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endpoints returning consistent, documented JSON responses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Production-ready settings.py with .env override support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Backend fully stable and handed off to Member 4 for final testing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4 confirms all integration tests pass before final commit</w:t>
            </w:r>
          </w:p>
        </w:tc>
      </w:tr>
    </w:tbl>
    <w:p>
      <w:pPr>
        <w:spacing w:before="0" w:after="80" w:line="240"/>
      </w:pPr>
      <w:r>
        <w:t xml:space="preserve"/>
      </w:r>
    </w:p>
    <w:p>
      <w:pPr>
        <w:spacing w:before="0" w:after="0" w:line="24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6B3FA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🎨  Member 2 — Frontend Developer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static file structure, CSS design system, and base template.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static/css/main.css with all CSS custom properties (--color-primary, --bg-main, etc.)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 dark mode overrides under [data-theme="dark"] selector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templates/base.html: &lt;html&gt;, &lt;head&gt; with meta tags, nav bar, sidebar, footer, flash messages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dark mode toggle button wired to localStorage and data-theme attribute via inline JS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static/js/api.js with getCookie(), apiPost(), generateTask(), submitAnswer(), getStats()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static files load from Django's STATIC_URL by running collectstatic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placeholder index for all template folders (accounts/, domains/, tasks/, progress/)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base.html renders at http://localhost:8000 with nav and sidebar visible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CSS custom properties applied; dark mode toggle switches theme instantly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api.js loaded with no console errors; getCookie() returns csrftoken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static file paths resolving correctly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1: Django server running and STATIC_URL configured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login and register pages with full client-side validation.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accounts/login.html: styled form, password show/hide toggle, "Remember me" checkbox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accounts/register.html: username, email, password, confirm fields with real-time validation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JS validation: password match check, minimum length indicator, username availability feedback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Style form inputs with focus states, error borders (--color-danger), success states (--color-success)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 Django form errors: render {{ form.errors }} with styled error messages inline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loading spinner to submit buttons (disable + spinner on click)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accounts/profile.html: avatar circle, domain badge list, edit form for bio + avatar_color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Login page renders at /accounts/login/ with working show/hide password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Register page shows real-time validation errors before form submission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Profile page displays avatar, domain badges, and editable bio form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forms submit with CSRF token via standard POST (no JS yet)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2: Auth views and URL routes complete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3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domain selection page with dynamic topic loading.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domains/selection.html: responsive card grid (3 cols desktop, 2 tablet, 1 mobile)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domain card: emoji icon, name, color accent bar, topic count badge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checkbox selection state: card highlights on select, stores in hidden input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JS to call /domains/api/topics/?domain_id=X and render topic pills in a preview panel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selected domain count live ("3 domains selected") with submit button activation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Style topic pills with domain color tint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 POST save: highlight already-selected domains on page load using Django context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/domains/select/ renders all 10 domain cards in responsive grid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Clicking a domain loads its topics via AJAX into the preview panel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Domain selection state persists across page reload (from DB)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POST saves preferences and redirects to dashboard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3: Domain/Topic models and /domains/api/topics/ endpoint ready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4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the task interface page (task card, hints, timer, answer form).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tasks/task.html: task card with domain icon, topic tag, difficulty badge (Easy/Medium/Hard)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Difficulty badge colors: green (#27AE60), orange (#F39C12), red (#E74C3C) via CSS classes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hints accordion: "Show Hint" button reveals hints one by one with slide animation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countdown timer: configurable seconds (60s Easy, 120s Medium, 180s Hard), red at &lt;10s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answer textarea with character counter and clear button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 loadNewTask() in tasks.js: reads domain/topic/difficulty selectors → calls generateTask()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domain, topic, difficulty dropdowns populated from API; topic dropdown updates on domain change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"Generate New Task" button with loading state (spinner + disabled)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/tasks/ page renders with domain/topic/difficulty selectors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Clicking Generate calls /tasks/generate/ and renders returned task in the card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Hints reveal one by one on button click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Timer counts down and turns red below 10 seconds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5: /tasks/generate/ endpoint returning task JSON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5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result display, answer submission flow, and history page.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result section (inline below task, not modal): score bar, feedback text, correct answer reveal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bar animates from 0 to actual score using CSS transition on width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 result section: green border for correct (score≥60), red border for incorrect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 handleSubmit() in tasks.js: validate non-empty → call submitAnswer() → showResult()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tasks/result.html template for server-side render fallback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/tasks/history/ page: paginated table of submissions (date, domain, topic, score, correct badge)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"Try Again" button that resets the task card and generates a fresh task for same domain/topic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project_id and week_number to task generation JS call payload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Submitting answer calls /tasks/submit/ and renders animated result inline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Correct answers show green, incorrect show red with correct answer revealed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/tasks/history/ shows paginated submission history with correct badges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Project ID and week number sent in generate task requests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5: /tasks/submit/ endpoint returning is_correct + score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6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the progress dashboard with charts and skill project tracking.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progress/dashboard.html: stats grid (total tasks, accuracy %, avg score, streak days)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Per-domain section: progress bar (correct/total), color-coded by domain, accuracy percentage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Pull data from /progress/api/stats/ via getStats() in dashboard.js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streak display: fire emoji with day count, "0-day streak" state handled gracefully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SkillProject panel: list monthly projects with week 1–4 task status (✅ done / ⏳ pending)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project list from /tasks/api/projects/ and render as cards with progress indicators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"Create New Project" button launching a modal form (domain, title, predicted skill, month)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 project creation to POST /tasks/api/projects/create/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/dashboard/ renders stats grid and per-domain progress bars from live API data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Streak counter displays correctly for users with/without submissions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SkillProject panel shows all projects with weekly task completion status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"Create New Project" modal creates a project and refreshes the panel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6: /progress/api/stats/, /progress/api/streak/, /tasks/api/projects/ ready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7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 UI, fix responsiveness, and handle all edge cases.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mobile responsiveness pass: test at 375px, 768px, 1024px, 1440px breakpoints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any layout overflow, nav collapse issues, or card wrapping on small screens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empty-state UI: "No tasks yet — select a domain and generate your first task!"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error toast component: shows API error messages (e.g., "AI service unavailable")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loading skeleton for task card and dashboard stats while data loads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Ensure dark mode applies to all newly added components (dashboard, project panel)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Cross-browser test: Chrome, Firefox, Safari (basic layout check)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any flash of unstyled content (FOUC) on page load for dark mode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pages fully responsive across 375px–1440px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Empty states display correctly for new users with no data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Error toasts appear for API failures (tested by temporarily stopping FastAPI)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Dark mode consistent across all pages and components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4 Day 6: Integration test results flagging any broken UI endpoints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8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UI review, demo prep, and frontend handoff.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polished demo walkthrough: register → select domains → create project → generate task → submit → see dashboard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Pre-populate demo account with varied submissions across 3+ domains for visual dashboard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CSS print styles (optional) or screenshot-friendly layout for presentation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all JS console is clean (no warnings or errors in production flow)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any hardcoded localhost URLs — use relative paths for all API calls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&lt;meta&gt; description and page &lt;title&gt; tags per template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code review: remove commented-out code, debug console.log statements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Demo walkthrough tested end-to-end in clean browser session (no cached state)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pages have correct &lt;title&gt; tags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Zero JS console errors in the complete demo flow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Frontend code ready for final review and demo presentation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8: Demo data seeded; Member 4 Day 8: All integration tests passing</w:t>
            </w:r>
          </w:p>
        </w:tc>
      </w:tr>
    </w:tbl>
    <w:p>
      <w:pPr>
        <w:spacing w:before="0" w:after="80" w:line="240"/>
      </w:pPr>
      <w:r>
        <w:t xml:space="preserve"/>
      </w:r>
    </w:p>
    <w:p>
      <w:pPr>
        <w:spacing w:before="0" w:after="0" w:line="24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B3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🤖  Member 3 — FastAPI AI Developer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Scaffold FastAPI microservice with project structure, CORS, and health endpoint.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fastapi_service/ directory with requirements.txt (fastapi, uvicorn, pydantic, httpx)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Install: pip install -r requirements.txt in separate venv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fastapi_service/main.py: FastAPI() instance, CORSMiddleware (allow http://localhost:8000)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app/models/schemas.py with HealthResponse Pydantic model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app/routers/tasks.py with GET /health endpoint returning {"status":"healthy","model":"mock","version":"1.0.0"}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 router in main.py: app.include_router(tasks.router, tags=["Task Generation"])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server: uvicorn main:app --reload --port 8001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Swagger UI at http://localhost:8001/docs renders health endpoint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FastAPI running at http://localhost:8001 with no errors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GET /health returns {"status":"healthy","model":"mock","version":"1.0.0"}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Swagger UI at /docs renders health endpoint with working "Try it out"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CORS configured to allow requests from http://localhost:8000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40" w:after="0" w:line="240"/>
            </w:pPr>
            <w:r>
              <w:rPr>
                <w:rFonts w:ascii="Arial" w:cs="Arial" w:eastAsia="Arial" w:hAnsi="Arial"/>
                <w:color w:val="5A6A7A"/>
                <w:sz w:val="19"/>
                <w:szCs w:val="19"/>
              </w:rPr>
              <w:t xml:space="preserve">✅ No blocking dependencies today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 all Pydantic schemas and build the mock task template library.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TaskRequest schema: domain (str), topic (str), difficulty (str, pattern easy|medium|hard), user_id (Optional[int]), project_id (Optional[int]), week_number (Optional[int, 1-4])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TaskMetadata schema: model_used, generated_at (datetime), tokens_used (int default 0)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TaskResponse schema: task_id (str UUID), task, hints (List[str]), answer, difficulty, domain, topic, metadata (TaskMetadata)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app/data/task_templates.json skeleton with structure for all 10 domains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Populate task_templates.json with at least 3 tasks per difficulty per domain (90 minimum entries)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Ensure hints is always a list of exactly 2 strings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schema by writing a quick test: TaskRequest(domain="ai", topic="ml", difficulty="medium")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schemas.py with TaskRequest, TaskResponse, TaskMetadata, HealthResponse validated and importable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task_templates.json with ≥90 entries covering all 10 domains × 3 difficulties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Schema validation confirmed with no Pydantic errors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40" w:after="0" w:line="240"/>
            </w:pPr>
            <w:r>
              <w:rPr>
                <w:rFonts w:ascii="Arial" w:cs="Arial" w:eastAsia="Arial" w:hAnsi="Arial"/>
                <w:color w:val="5A6A7A"/>
                <w:sz w:val="19"/>
                <w:szCs w:val="19"/>
              </w:rPr>
              <w:t xml:space="preserve">✅ No blocking dependencies today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3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the mock task generator and wire to the POST /generate-task endpoint.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app/services/mock_generator.py: TEMPLATES dict loaded from task_templates.json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generate_mock_task(domain, topic, difficulty) → TaskResponse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random.choice() to pick from available templates for the requested difficulty level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Fallback: if domain not found use "ai" templates; if difficulty not found use "medium"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task_id using str(uuid.uuid4())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metadata.generated_at = datetime.now(timezone.utc), model_used = "mock", tokens_used = 0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app/services/task_generator.py: generate_task() delegates to generate_mock_task()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 POST /generate-task in router: call generate_task(), return TaskResponse, handle ValueError (400) and Exception (500)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POST /generate-task with body {"domain":"ai","topic":"ml","difficulty":"medium"} returns valid TaskResponse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task_id is unique UUID on every call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Swagger UI "Try it out" on /generate-task returns a formatted task with 2 hints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curl test from terminal confirms endpoint works independently of Django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40" w:after="0" w:line="240"/>
            </w:pPr>
            <w:r>
              <w:rPr>
                <w:rFonts w:ascii="Arial" w:cs="Arial" w:eastAsia="Arial" w:hAnsi="Arial"/>
                <w:color w:val="5A6A7A"/>
                <w:sz w:val="19"/>
                <w:szCs w:val="19"/>
              </w:rPr>
              <w:t xml:space="preserve">✅ No blocking dependencies today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4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 template library, add difficulty scaling, and test all 10 domains.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Ensure task_templates.json has at least 3 entries per difficulty for ALL 10 domains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difficulty-specific content rules: easy = definition/conceptual, medium = application/scenario, hard = design/implementation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domain-specific terminology in task text (e.g., "Kubernetes" for DevOps, "Solidity" for Blockchain)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 standalone Python script test_templates.py that verifies all 10 domains × 3 difficulties can generate without error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input validation in /generate-task: reject unknown domains with descriptive 400 error message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edge cases: unknown domain (fallback), unknown topic (generate anyway), unknown difficulty (default medium)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hints are always a 2-item list (never empty, never 1 item)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10 domains × 3 difficulties all returning distinct, relevant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test_templates.py script passes all 30 domain/difficulty combinations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Unknown domain returns HTTP 400 with message, not 500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tasks have exactly 2 hints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40" w:after="0" w:line="240"/>
            </w:pPr>
            <w:r>
              <w:rPr>
                <w:rFonts w:ascii="Arial" w:cs="Arial" w:eastAsia="Arial" w:hAnsi="Arial"/>
                <w:color w:val="5A6A7A"/>
                <w:sz w:val="19"/>
                <w:szCs w:val="19"/>
              </w:rPr>
              <w:t xml:space="preserve">✅ No blocking dependencies today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5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Integrate project_id and week_number into generation logic and validate with Django.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TaskRequest to accept project_id (Optional[int]) and week_number (Optional[int])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project_id and week_number in task metadata for traceability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week_number to TaskResponse metadata so Django can echo it back to the frontend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CORS allows Django to POST with Content-Type: application/json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Manually test end-to-end: Django generate_task_view → FastAPI → response back to Django → JSON to browser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fallback: stop FastAPI, confirm Django falls back to _fallback_task() without 500 error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the integration test steps in a short integration_notes.md file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POST /generate-task accepts and echoes project_id + week_number in response metadata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Full Django→FastAPI→Browser flow tested and confirmed working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Fallback to Django mock confirmed when FastAPI is intentionally down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integration_notes.md describes the test steps for Member 4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5: /tasks/generate/ Django view complete and calling FastAPIClient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6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Prepare FLAN-T5 integration layer and write FastAPI service tests.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app/services/task_generator.py with USE_FLAN_T5 environment flag check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USE_FLAN_T5=true: load T5ForConditionalGeneration("google/flan-t5-base") and T5Tokenizer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PROMPT_TEMPLATE: "Generate a {difficulty} level task for domain '{domain}', topic '{topic}'..."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generate_with_flan_t5(prompt, max_length=200) using model.generate() with num_beams=4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Keep mock as default (USE_FLAN_T5=false) so service works without GPU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tests/test_fastapi.py: test /health, test /generate-task for each of 3 difficulties, test unknown domain 400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all FastAPI tests: pytest tests/test_fastapi.py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task_generator.py hot-swappable: set USE_FLAN_T5=true to activate FLAN-T5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Mock mode remains default (no GPU required for demo)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FastAPI unit tests passing (pytest green)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FLAN-T5 integration layer documented with requirements (torch, transformers)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40" w:after="0" w:line="240"/>
            </w:pPr>
            <w:r>
              <w:rPr>
                <w:rFonts w:ascii="Arial" w:cs="Arial" w:eastAsia="Arial" w:hAnsi="Arial"/>
                <w:color w:val="5A6A7A"/>
                <w:sz w:val="19"/>
                <w:szCs w:val="19"/>
              </w:rPr>
              <w:t xml:space="preserve">✅ No blocking dependencies today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7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testing, error handling hardening, and API documentation polish.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50 back-to-back /generate-task requests to check for memory leaks or template exhaustion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try/except around json file loading in mock_generator.py with clear error if file missing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request validation for difficulty enum (pydantic already handles, verify error format)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response time logging using fastapi middleware (log requests &gt;500ms)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 Swagger UI: add descriptions to all Pydantic fields using Field(description=...)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ReDoc-friendly example values to TaskRequest and TaskResponse schemas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/docs and /redoc render fully with accurate request/response examples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50-request load test completes with no errors or crashes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Swagger UI shows field descriptions and example values for all request/response fields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/redoc renders clean documentation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Service handles missing template file gracefully (startup error, not runtime crash)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40" w:after="0" w:line="240"/>
            </w:pPr>
            <w:r>
              <w:rPr>
                <w:rFonts w:ascii="Arial" w:cs="Arial" w:eastAsia="Arial" w:hAnsi="Arial"/>
                <w:color w:val="5A6A7A"/>
                <w:sz w:val="19"/>
                <w:szCs w:val="19"/>
              </w:rPr>
              <w:t xml:space="preserve">✅ No blocking dependencies today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8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service validation, demo task generation, and handoff documentation.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one task for each of the 10 domains and verify output quality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task_id uniqueness across 20+ rapid-fire requests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CORS headers on response: Access-Control-Allow-Origin present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fastapi_service/requirements.txt with exact pinned versions (pip freeze)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 quick FASTAPI_SETUP.md: how to run service, env vars, switching to FLAN-T5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GET /openapi.json returns valid JSON schema (for Member 4 final testing)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 off integration_notes.md and FASTAPI_SETUP.md to Member 4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10 domains generating quality tasks confirmed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requirements.txt pinned and reproducible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FASTAPI_SETUP.md written and shared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FastAPI service stable, documented, and ready for demo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4 Day 8: Confirms all integration tests pass against FastAPI</w:t>
            </w:r>
          </w:p>
        </w:tc>
      </w:tr>
    </w:tbl>
    <w:p>
      <w:pPr>
        <w:spacing w:before="0" w:after="80" w:line="240"/>
      </w:pPr>
      <w:r>
        <w:t xml:space="preserve"/>
      </w:r>
    </w:p>
    <w:p>
      <w:pPr>
        <w:spacing w:before="0" w:after="0" w:line="24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B3A0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🔗  Member 4 — Integration &amp; Testing Engineer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8B3A0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testing infrastructure, write the startup script, and configure environments.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start.sh: launches Django on :8000 and FastAPI on :8001 simultaneously using &amp; and wait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start.sh executable: chmod +x start.sh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django_backend/.env with DJANGO_SECRET_KEY, DEBUG=True, FASTAPI_SERVICE_URL=http://localhost:8001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fastapi_service/.env with USE_FLAN_T5=false, MODEL_NAME=google/flan-t5-base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python-dotenv loading in both settings.py and fastapi main.py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 pytest and requests for testing: pip install pytest pytest-django httpx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tests/ directory with __init__.py, conftest.py (Django settings fixture), test_accounts.py stub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start.sh launches both services and both health endpoints respond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start.sh launches both services; both respond at :8000 and :8001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.env files created for both services with correct keys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tests/ directory initialized with conftest.py and pytest.ini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pip install pytest pytest-django passes without errors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1: Django server running; Member 3 Day 1: FastAPI health endpoint live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8B3A0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and run authentication integration tests.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tests/test_accounts.py: test register with valid data → expect 302 redirect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register with duplicate username → expect form error in response HTML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login with correct credentials → expect session cookie in response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login with wrong password → expect error message, no session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logout → expect session cleared (subsequent GET to /dashboard redirects to login)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/accounts/profile/ GET (authenticated) → expect 200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/accounts/profile/ GET (unauthenticated) → expect redirect to /accounts/login/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Run: pytest tests/test_accounts.py -v and fix any failures with Member 1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auth tests passing (register, login, logout, profile access control)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Confirmed: unauthenticated users redirected correctly across all protected routes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Test report shared with Member 1 for any failing cases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2: Auth views and URL routes complete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8B3A0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3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domain and topic endpoint tests; verify fixture loading.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tests/test_domains.py: test GET /domains/select/ returns 200 with domain cards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POST /domains/select/ with selected domain IDs → verify UserDomainPreference created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GET /domains/api/topics/?domain_id=1 returns JSON list of topics for that domain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GET /domains/api/topics/ without domain_id → expect 400 or empty list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all 10 domains loaded: assert Domain.objects.count() == 10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all 100 topics loaded: assert Topic.objects.count() == 100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seed_data management command runs without errors in test environment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Run: pytest tests/test_domains.py -v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Domain and topic endpoint tests all passing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Fixture data verified: 10 domains, 100 topics in test DB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seed_data management command confirmed idempotent (safe to run twice)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3: Domain/Topic models and endpoints complete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8B3A0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4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FastAPI direct tests and end-to-end Django→FastAPI integration tests.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tests/test_fastapi.py using httpx: test GET /health → expect {"status":"healthy"}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POST /generate-task with valid body → expect TaskResponse with all fields populated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POST /generate-task for each of 3 difficulties (easy, medium, hard) → verify response shape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POST /generate-task with unknown domain → expect HTTP 400 not 500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POST /generate-task with missing difficulty field → expect HTTP 422 (Pydantic validation)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tests/test_task_integration.py: use Django test client, POST /tasks/generate/ → verify FastAPI called and GeneratedTask created in DB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/tasks/generate/ with FastAPI down (patch FastAPIClient to raise Timeout) → verify fallback activates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all: pytest tests/ -v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FastAPI direct tests: all passing (health, generate, edge cases)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Django→FastAPI integration test: GeneratedTask created in DB on successful generation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Fallback mock confirmed: test passes when FastAPI is mocked as unavailable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Full test suite running without errors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4: FastAPIClient and task models complete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3 Day 3: /generate-task endpoint live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8B3A0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5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task submission and SkillProject tests.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tests/test_task_submission.py: test POST /tasks/submit/ with correct answer → is_correct=True, score&gt;=60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POST /tasks/submit/ with completely wrong answer → is_correct=False, score&lt;60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POST /tasks/submit/ with empty answer → expect validation error, no TaskSubmission created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TaskSubmission saved in DB with correct user, task, score fields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tests/test_projects.py: test POST /tasks/api/projects/create/ → SkillProject created for user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GET /tasks/api/projects/ → returns user's projects list (not other users')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4-task auto-completion: generate 4 tasks for same project → project.is_complete becomes True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Run: pytest tests/ -v --tb=short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Task submission tests: correct/incorrect scoring logic verified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SkillProject CRUD tests passing (create, list, auto-complete on 4 tasks)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Project isolation confirmed (users only see their own projects)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Full test suite still green after new tests added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5: submit_answer_view and SkillProject endpoints complete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8B3A0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6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progress and dashboard tests; perform cross-service end-to-end walkthrough.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tests/test_progress.py: test GET /progress/api/stats/ → returns per-domain accuracy data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GET /progress/api/streak/ → returns correct streak for user with consecutive daily submissions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streak=0 for new user with no submissions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full walkthrough: register → select domains → create project → generate 4 tasks → submit answers → view dashboard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dashboard stats reflect submitted answers accurately (accuracy %, avg score)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/dashboard/ (HTML endpoint) returns 200 and includes domain stats context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all bugs found into a shared bug_report.md for Members 1 and 2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Progress and streak endpoint tests passing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Manual end-to-end walkthrough completed with no blockers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Dashboard stats accurately reflect submitted data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bug_report.md shared with Members 1 and 2 for Day 7 fixes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 1 Day 6: /progress/api/stats/ and /progress/api/streak/ complete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8B3A0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7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full regression suite, performance checks, and mobile testing.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complete test suite: pytest tests/ -v and fix any regressions introduced by Day 6 changes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check: measure response time for /tasks/generate/ (should be &lt;2s with mock)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/tasks/generate/ with FastAPI stopped falls back in &lt;1s (timeout=10s is too long → reduce to 3s)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all pages on mobile (Chrome DevTools, 375px width): login, domain selection, task, dashboard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any mobile UI issues to Member 2 (included in shared bug_report.md)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Django Admin accessible at /admin/ with superuser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CSRF verification works correctly for all POST endpoints (no 403 errors)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bug_report.md with final status of all issues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Full regression test suite passing (all tests green)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Performance: /tasks/generate/ responds within 2s in mock mode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Mobile layout issues documented and reported to Member 2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CSRF flow confirmed on all POST endpoints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Members 1, 2, 3 Day 7 fixes applied before regression run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8B3A0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8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21"/>
                <w:szCs w:val="21"/>
              </w:rPr>
              <w:t xml:space="preserve">🎯 Goal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integration sign-off, deployment readiness check, and demo prep.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2C5EAB"/>
                <w:sz w:val="21"/>
                <w:szCs w:val="21"/>
              </w:rPr>
              <w:t xml:space="preserve">🛠 Tasks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full test suite one final time: pytest tests/ -v --tb=short — must be 100% green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start.sh works from a clean checkout (fresh venv, fresh DB)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production settings path: confirm DEBUG=False mode works (ALLOWED_HOSTS, static files)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Gunicorn launch: gunicorn taskplatform.wsgi:application --workers 2 --bind 0.0.0.0:8000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GET /openapi.json from FastAPI returns valid schema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final docs/README.md: prerequisites, setup steps, start.sh usage, demo account credentials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Conduct final 5-minute demo dry run: register → project → generate 4 tasks → dashboard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 git repository with v1.0.0 and write release notes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📦 Deliverables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All tests passing from clean environment (proves fresh setup works)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start.sh launches demo-ready system in under 30 seconds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docs/README.md complete with setup and demo instructions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Git tagged v1.0.0 with clean working state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System demo-ready for presentation</w:t>
            </w:r>
          </w:p>
          <w:p>
            <w:pPr>
              <w:spacing w:before="0" w:after="40" w:line="240"/>
            </w:pPr>
            <w:r>
              <w:t xml:space="preserve"/>
            </w:r>
          </w:p>
          <w:p>
            <w:pPr>
              <w:spacing w:before="100" w:after="60" w:line="240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🔗 Dependencies</w:t>
            </w:r>
          </w:p>
          <w:p>
            <w:pPr>
              <w:spacing w:before="30" w:after="30" w:line="240"/>
              <w:ind w:left="20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All team members confirm their Day 8 deliverables complete before final sign-off</w:t>
            </w:r>
          </w:p>
        </w:tc>
      </w:tr>
    </w:tbl>
    <w:p>
      <w:pPr>
        <w:spacing w:before="0" w:after="80" w:line="240"/>
      </w:pPr>
      <w:r>
        <w:t xml:space="preserve"/>
      </w:r>
    </w:p>
    <w:p>
      <w:pPr>
        <w:spacing w:before="0" w:after="0" w:line="240"/>
      </w:pPr>
      <w:r>
        <w:br w:type="page"/>
      </w:r>
    </w:p>
    <w:p>
      <w:pPr>
        <w:pStyle w:val="Heading1"/>
        <w:spacing w:before="320" w:after="160" w:line="24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3 — PARALLEL WORK STRATEGY</w:t>
      </w:r>
    </w:p>
    <w:p>
      <w:pPr>
        <w:pBdr>
          <w:bottom w:val="single" w:color="4F8EF7" w:sz="4"/>
        </w:pBdr>
        <w:spacing w:before="80" w:after="80" w:line="240"/>
      </w:pPr>
      <w:r>
        <w:t xml:space="preserve"/>
      </w:r>
    </w:p>
    <w:p>
      <w:pPr>
        <w:spacing w:before="0" w:after="60" w:line="240"/>
      </w:pPr>
      <w:r>
        <w:t xml:space="preserve"/>
      </w:r>
    </w:p>
    <w:p>
      <w:pPr>
        <w:pStyle w:val="Heading2"/>
        <w:spacing w:before="260" w:after="120" w:line="240"/>
      </w:pPr>
      <w:r>
        <w:rPr>
          <w:rFonts w:ascii="Arial" w:cs="Arial" w:eastAsia="Arial" w:hAnsi="Arial"/>
          <w:b/>
          <w:bCs/>
          <w:color w:val="2C5EAB"/>
          <w:sz w:val="28"/>
          <w:szCs w:val="28"/>
        </w:rPr>
        <w:t xml:space="preserve">How All 4 Members Work Simultaneously</w:t>
      </w:r>
    </w:p>
    <w:p>
      <w:pPr>
        <w:spacing w:before="0" w:after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project is structured so that Days 1–3 are </w:t>
      </w:r>
      <w:r>
        <w:rPr>
          <w:rFonts w:ascii="Arial" w:cs="Arial" w:eastAsia="Arial" w:hAnsi="Arial"/>
          <w:b/>
          <w:bCs/>
          <w:i w:val="false"/>
          <w:iCs w:val="false"/>
          <w:color w:val="1A6B3C"/>
          <w:sz w:val="21"/>
          <w:szCs w:val="21"/>
        </w:rPr>
        <w:t xml:space="preserve">almost entirely parallel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Each member owns a self-contained vertical slice of the system. Integration only happens at defined checkpoints.</w:t>
      </w:r>
    </w:p>
    <w:p>
      <w:pPr>
        <w:spacing w:before="0" w:after="6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Day Range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Parallel Strategy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Days 1–2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4 members scaffold independently. No shared code yet. M1 sets up Django, M2 creates CSS/base template, M3 creates FastAPI, M4 configures .env and start.sh.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M1 loads fixture data; M2 builds domain UI; M3 builds mock generator; M4 writes fixture verification tests. Still minimal dependency.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4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soft integration: M3 shares API contract (schemas.py). M1 builds FastAPIClient using agreed contract. M2 builds task UI with mocked data. M4 writes FastAPI direct tests.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5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hard integration: M1 calls live FastAPI. M2 wires real API calls. M3 accepts project_id/week_number. M4 runs end-to-end integration tests.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Days 6–7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members work on their own polish while M4 tests the integrated system and reports bugs back in real-time.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8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validation, demo prep, and sign-off. M4 runs clean-environment test as final gate.</w:t>
            </w:r>
          </w:p>
        </w:tc>
      </w:tr>
    </w:tbl>
    <w:p>
      <w:pPr>
        <w:spacing w:before="0" w:after="80" w:line="240"/>
      </w:pPr>
      <w:r>
        <w:t xml:space="preserve"/>
      </w:r>
    </w:p>
    <w:p>
      <w:pPr>
        <w:pStyle w:val="Heading2"/>
        <w:spacing w:before="260" w:after="120" w:line="240"/>
      </w:pPr>
      <w:r>
        <w:rPr>
          <w:rFonts w:ascii="Arial" w:cs="Arial" w:eastAsia="Arial" w:hAnsi="Arial"/>
          <w:b/>
          <w:bCs/>
          <w:color w:val="2C5EAB"/>
          <w:sz w:val="28"/>
          <w:szCs w:val="28"/>
        </w:rPr>
        <w:t xml:space="preserve">How to Avoid Blocking Issues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Agree on API contract on Day 1: share TaskRequest/TaskResponse JSON structure in a shared doc before writing code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M1 uses a stub FastAPI (M3's Day 1 health endpoint) to test FastAPIClient before full generation is ready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M2 uses hardcoded JSON responses in JavaScript to build UI before backend endpoints exist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M3 never waits for Django — all FastAPI development is testable directly via Swagger UI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M4 writes stubs and mocks for endpoints not yet built, so tests can be written ahead of implementation</w:t>
      </w:r>
    </w:p>
    <w:p>
      <w:pPr>
        <w:pStyle w:val="ListParagraph"/>
        <w:numPr>
          <w:ilvl w:val="0"/>
          <w:numId w:val="2"/>
        </w:numPr>
        <w:spacing w:before="40" w:after="40" w:line="2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Daily 10-minute sync: each member shares what they completed and any blockers so dependencies surface early</w:t>
      </w:r>
    </w:p>
    <w:p>
      <w:pPr>
        <w:spacing w:before="0" w:after="80" w:line="240"/>
      </w:pPr>
      <w:r>
        <w:t xml:space="preserve"/>
      </w:r>
    </w:p>
    <w:p>
      <w:pPr>
        <w:spacing w:before="0" w:after="0" w:line="240"/>
      </w:pPr>
      <w:r>
        <w:br w:type="page"/>
      </w:r>
    </w:p>
    <w:p>
      <w:pPr>
        <w:pStyle w:val="Heading1"/>
        <w:spacing w:before="320" w:after="160" w:line="24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4 — CRITICAL INTEGRATION POINTS</w:t>
      </w:r>
    </w:p>
    <w:p>
      <w:pPr>
        <w:pBdr>
          <w:bottom w:val="single" w:color="4F8EF7" w:sz="4"/>
        </w:pBdr>
        <w:spacing w:before="80" w:after="80" w:line="240"/>
      </w:pPr>
      <w:r>
        <w:t xml:space="preserve"/>
      </w:r>
    </w:p>
    <w:p>
      <w:pPr>
        <w:spacing w:before="0" w:after="6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 Event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Is Involved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 / Verification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 3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Contract Handoff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M1 + M3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M3 shares schemas.py. M1 reviews TaskRequest/TaskResponse. Both agree on field names, types, and optional fields (project_id, week_number). No code change — just alignment.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 4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FastAPIClient ↔ FastAPI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M1 + M3 + M4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M1's FastAPIClient calls M3's live /generate-task endpoint. M4 writes the first integration test. Verified when GeneratedTask is created in DB from a live FastAPI response.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 5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↔ Django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M2 + M1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M2 wires real generateTask() JS call to /tasks/generate/. M1 confirms CSRF token flow. Verified when the browser renders a real AI-generated task card.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 5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3-Tier Flow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M1 + M2 + M3 + M4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Browser → Django → FastAPI → Django → Browser. Full end-to-end. M4 manually walks through register → select domain → create project → generate task → submit answer.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 6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Dashboard Integration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M1 + M2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M2's dashboard.js calls /progress/api/stats/ and /tasks/api/projects/. M1 confirms response shape matches what M2 expects. Verified when dashboard renders live data from DB.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 7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Regression + Mobile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Members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M4 runs full test suite. M2 tests all pages on mobile. M1 and M3 fix reported bugs. Verified when all tests pass and no mobile layout breaks remain.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 8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 Environment Test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M4 (all validate)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M4 does a fresh checkout, fresh venv, runs start.sh, confirms full demo works. This is the final integration gate before presentation.</w:t>
            </w:r>
          </w:p>
        </w:tc>
      </w:tr>
    </w:tbl>
    <w:p>
      <w:pPr>
        <w:spacing w:before="0" w:after="100" w:line="240"/>
      </w:pPr>
      <w:r>
        <w:t xml:space="preserve"/>
      </w:r>
    </w:p>
    <w:p>
      <w:pPr>
        <w:spacing w:before="0" w:after="0" w:line="240"/>
      </w:pPr>
      <w:r>
        <w:br w:type="page"/>
      </w:r>
    </w:p>
    <w:p>
      <w:pPr>
        <w:pStyle w:val="Heading1"/>
        <w:spacing w:before="320" w:after="160" w:line="24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5 — FINAL DAY (DAY 8) CHECKLIST</w:t>
      </w:r>
    </w:p>
    <w:p>
      <w:pPr>
        <w:pBdr>
          <w:bottom w:val="single" w:color="4F8EF7" w:sz="4"/>
        </w:pBdr>
        <w:spacing w:before="80" w:after="80" w:line="240"/>
      </w:pPr>
      <w:r>
        <w:t xml:space="preserve"/>
      </w:r>
    </w:p>
    <w:p>
      <w:pPr>
        <w:spacing w:before="0" w:after="6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1B5E7B" w:sz="1"/>
              <w:left w:val="single" w:color="1B5E7B" w:sz="1"/>
              <w:bottom w:val="single" w:color="1B5E7B" w:sz="1"/>
              <w:right w:val="single" w:color="1B5E7B" w:sz="1"/>
            </w:tcBorders>
            <w:shd w:fill="1B5E7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⚙️  Member 1 — Django Backend Developer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19"/>
                <w:szCs w:val="19"/>
              </w:rPr>
              <w:t xml:space="preserve">✅ Demo data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Superuser + demo user created with populated domains, projects, submissions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19"/>
                <w:szCs w:val="19"/>
              </w:rPr>
              <w:t xml:space="preserve">✅ All APIs stable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12 endpoints returning correct JSON with no 500 errors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19"/>
                <w:szCs w:val="19"/>
              </w:rPr>
              <w:t xml:space="preserve">✅ SkillProject logic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Auto-completion (4 tasks = complete) tested and verified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19"/>
                <w:szCs w:val="19"/>
              </w:rPr>
              <w:t xml:space="preserve">✅ Admin polished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models visible, searchable, filterable in Django Admin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19"/>
                <w:szCs w:val="19"/>
              </w:rPr>
              <w:t xml:space="preserve">✅ Settings ready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DEBUG=False path tested; .env-based config working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B5E7B"/>
                <w:sz w:val="19"/>
                <w:szCs w:val="19"/>
              </w:rPr>
              <w:t xml:space="preserve">✅ Hand-off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code merged, commented, and confirmed stable for demo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🎨  Member 2 — Frontend Developer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✅ Full demo flow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register → domain select → create project → generate task → submit → dashboard tested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✅ Responsive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pages tested at 375px, 768px, 1024px, 1440px — no overflow or layout breaks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✅ Dark mode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Consistent across all pages including project panel and dashboard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✅ Error states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Toast errors show when API unavailable; empty states show for new users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✅ Clean console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Zero JS console errors or warnings in complete demo flow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✅ Hand-off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templates and JS files finalized, no debug code remaining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🤖  Member 3 — FastAPI AI Developer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✅ All 10 domains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domain generates a task successfully with 2 hints and a clear answer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✅ project context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project_id and week_number accepted in request, echoed in response metadata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✅ FLAN-T5 ready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Swap-in layer written; USE_FLAN_T5=true activates real model without code change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✅ Swagger clean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fields described; Try it out works for /generate-task and /health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✅ requirements.txt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Pinned versions; pip install -r requirements.txt reproducible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✅ Hand-off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FASTAPI_SETUP.md and integration_notes.md delivered to team</w:t>
            </w:r>
          </w:p>
        </w:tc>
      </w:tr>
    </w:tbl>
    <w:p>
      <w:pPr>
        <w:spacing w:before="0" w:after="8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8B3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🔗  Member 4 — Integration &amp; Testing Engineer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19"/>
                <w:szCs w:val="19"/>
              </w:rPr>
              <w:t xml:space="preserve">✅ 100% test pass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pytest tests green in clean environment (fresh venv, fresh DB)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19"/>
                <w:szCs w:val="19"/>
              </w:rPr>
              <w:t xml:space="preserve">✅ start.sh works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Single command launches both services in under 30 seconds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19"/>
                <w:szCs w:val="19"/>
              </w:rPr>
              <w:t xml:space="preserve">✅ Demo dry run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5-minute demo walkthrough completed with no errors or hiccups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19"/>
                <w:szCs w:val="19"/>
              </w:rPr>
              <w:t xml:space="preserve">✅ README complete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Prerequisites, setup steps, .env config, and demo instructions written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19"/>
                <w:szCs w:val="19"/>
              </w:rPr>
              <w:t xml:space="preserve">✅ Git tagged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Repository tagged v1.0.0 with clean working state and release notes</w:t>
            </w:r>
          </w:p>
        </w:tc>
      </w:tr>
      <w:tr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8B3A00"/>
                <w:sz w:val="19"/>
                <w:szCs w:val="19"/>
              </w:rPr>
              <w:t xml:space="preserve">✅ Final sign-off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Confirmed with all team members that their deliverables are complete</w:t>
            </w:r>
          </w:p>
        </w:tc>
      </w:tr>
    </w:tbl>
    <w:p>
      <w:pPr>
        <w:spacing w:before="0" w:after="100" w:line="240"/>
      </w:pPr>
      <w:r>
        <w:t xml:space="preserve"/>
      </w:r>
    </w:p>
    <w:p>
      <w:pPr>
        <w:pBdr>
          <w:bottom w:val="single" w:color="1B2A5E" w:sz="4"/>
        </w:pBdr>
        <w:spacing w:before="80" w:after="80" w:line="240"/>
      </w:pPr>
      <w:r>
        <w:t xml:space="preserve"/>
      </w:r>
    </w:p>
    <w:p>
      <w:pPr>
        <w:spacing w:before="0" w:after="60" w:line="240"/>
      </w:pPr>
      <w:r>
        <w:t xml:space="preserve"/>
      </w:r>
    </w:p>
    <w:p>
      <w:pPr>
        <w:spacing w:before="0" w:after="0" w:line="240"/>
        <w:jc w:val="center"/>
      </w:pPr>
      <w:r>
        <w:rPr>
          <w:rFonts w:ascii="Arial" w:cs="Arial" w:eastAsia="Arial" w:hAnsi="Arial"/>
          <w:color w:val="5A6A7A"/>
          <w:sz w:val="18"/>
          <w:szCs w:val="18"/>
        </w:rPr>
        <w:t xml:space="preserve">AI-Powered Multi-Domain Task Generation Platform  ·  8-Day Execution Plan  ·  v1.0  ·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2A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C5E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F8EF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2026-03-30T04:05:56.689Z</dcterms:created>
  <dcterms:modified xsi:type="dcterms:W3CDTF">2026-03-30T04:05:56.690Z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