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Americano - Cineland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