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Bubalus arnee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Bubalus arnee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