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Metalurgica ltda tiene una línea de producción para producir productos metálicos. Metalurgica ltda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Metalurgica ltda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