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2825"/>
          <w:sz w:val="96"/>
          <w:szCs w:val="96"/>
        </w:rPr>
        <w:t xml:space="preserve">她·伴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更年期健康陪伴微信小程序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产品需求文档  ·  Demo 版本  ·  v0.2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0" w:before="16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2825"/>
          <w:sz w:val="24"/>
          <w:szCs w:val="24"/>
        </w:rPr>
        <w:t xml:space="preserve">技术栈速览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Taro 4 + React（编译至微信小程序）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开发工具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VS Code + Claude Code  ·  微信开发者工具预览联调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Python · FastAPI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数据库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PostgreSQL（生产）/ SQLite（本地开发）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ORM / 验证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SQLAlchemy 2.x + Alembic  ·  Pydantic v2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主模型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Qwen-Plus（通义千问 API，兼容 OpenAI SDK）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图表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ECharts for WeChat（ec-canvas）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推送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微信订阅消息（Subscribe Message API）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一、产品概述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1.1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5"/>
          <w:sz w:val="22"/>
          <w:szCs w:val="22"/>
        </w:rPr>
        <w:t xml:space="preserve">「她·伴」是面向围绝经期女性的微信小程序，以女性互助为核心理念，通过每日症状打卡、AI 智能问答、社区经验共享三大模块，陪伴用户完整经历更年期，并将个人数据自动转化为可读、可分享的经验帖与症状报告。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1.2 核心模块总览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Tab/入口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实现范围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每日问卷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Tab：问卷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持续记录症状数据，建立个人健康档案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完整实现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问答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Tab：AI 伴侣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科普解答 + 情绪支持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完整实现（不含 RAG）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Tab：我的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查看经验帖、症状报告、收藏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仅前端静态展示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Tab：社区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浏览/发布帖子、官方科普、搜索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列表+发布流程完整实现；点赞/评论 Mock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1.3 核心用户主线（Demo 必须跑通）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①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每日填写症状问卷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数据存库，更新时间轴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②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在 AI 问答提问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Qwen 返回带情绪共情的科普回答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③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进入「我的报告」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折线图展示症状趋势 + AI 解读文字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④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生成经验帖草稿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根据历史数据生成，用户编辑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发布到社区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帖子出现在社区广场，可被搜索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二、全局导航结构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2.1 底部 TabBar（4个固定入口）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图标建议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问卷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survey — 每日症状打卡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📋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伴侣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chat — AI 问答对话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community — 经验帖广场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👥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profile — 个人中心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👤</w:t>
            </w:r>
          </w:p>
        </w:tc>
      </w:tr>
    </w:tbl>
    <w:p>
      <w:pPr>
        <w:pBdr>
          <w:left w:val="single" w:color="7A9E8E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去掉「首页」，降低导航层级。问卷打卡是每日首要任务，放 TabBar 第一位强化习惯养成。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2.2 页面跳转总览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问卷完成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完成动效后自动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问卷页（成功态）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停留 1.5s 后可手动离开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问卷成功态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点击「查看报告」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我的报告页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问答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点击「✨ 生成经验帖」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经验帖编辑页（AI预填）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经验帖编辑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点击「发布」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社区页（高亮新帖）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经验帖编辑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返回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问答页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 → 我的报告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点击「发布到社区」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携带 tag 信息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 → 我的经验帖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点击「发布到社区」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点击帖子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帖子详情页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点击「＋发帖」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发帖编辑页（空白）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支持文字/图片/语音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帖子详情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返回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搜索框输入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搜索结果页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按 tag / 关键词过滤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三、每日问卷模块（功能详细设计）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3.1 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分类展示症状：按身体系统分模块，降低认知负担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Tag 优先交互：症状以标签形式列出，点击选中变色，不强迫用户逐一判断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按需展开程度条：只有选中某症状 tag 后，该症状的严重程度滑块才出现，避免满屏滑块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默认不选即 0：未选中的症状视为「今日无此症状」，无需主动标记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分步填写：月经状态单独一步（Step 0），其余按模块在同一页滚动完成，减少页面切换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全程进度可见：顶部固定进度条；底部「完成」按钮始终可见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3.2 填写流程分步设计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1 / 2　月经状态（必答，影响后续分支）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交互组件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 / 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本次月经情况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大按钮单选（3选1）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① 没有月经（跳过经期分支）
② 正在经期 → 展开经期详情
③ 本次月经刚结束 → 只记录结束信息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经期第几天（选②）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数字步进器 1–15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今日血量（选②）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5 级图标选择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点滴 / 少 / 中 / 多 / 大量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痛经程度（选②）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程度滑块 0–5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0=无  5=难以忍受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有无异常（选②，多选）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Tag 多选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血块增多 · 颜色异常 · 持续＞10天 · 量比往常多/少 · 其他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末次月经距今天数（选③）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数字输入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用于系统判断围绝经期阶段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2 / 2　症状打卡（按模块滚动填写）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825"/>
          <w:sz w:val="22"/>
          <w:szCs w:val="22"/>
        </w:rPr>
        <w:t xml:space="preserve">页面结构：各模块垂直排列，用户滚动浏览。每个模块包含：模块标题 + 症状 Tag 列表 + 选中 Tag 下方动态出现的程度滑块。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B5845A"/>
          <w:sz w:val="22"/>
          <w:szCs w:val="22"/>
        </w:rPr>
        <w:t xml:space="preserve">🫀 心血管模块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 Tag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选中后展开的滑块说明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潮热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1–5（1=偶尔·持续＜1分钟  5=频繁·影响日常）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盗汗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1–5（1=轻微潮湿  5=大量出汗需换衣）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心悸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1–5（1=偶尔心跳快  5=明显不适·有恐慌感）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胸闷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B5845A"/>
          <w:sz w:val="22"/>
          <w:szCs w:val="22"/>
        </w:rPr>
        <w:t xml:space="preserve">🦴 骨骼肌肉模块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 Tag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选中后展开的滑块说明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关节僵硬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1–5（1=晨起后很快缓解  5=持续全天）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骨骼疼痛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肌肉酸痛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乏力感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1–5（1=轻微  5=影响正常活动）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B5845A"/>
          <w:sz w:val="22"/>
          <w:szCs w:val="22"/>
        </w:rPr>
        <w:t xml:space="preserve">🚽 泌尿生殖模块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 Tag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选中后展开的滑块说明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尿频尿急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1–5（1=稍比平时多  5=影响睡眠/外出）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漏尿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阴道干涩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1–5（1=轻微不适  5=影响日常行走）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性交疼痛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B5845A"/>
          <w:sz w:val="22"/>
          <w:szCs w:val="22"/>
        </w:rPr>
        <w:t xml:space="preserve">🧠 神经认知模块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 Tag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选中后展开的滑块说明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记忆力减退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1–5（1=偶尔忘事  5=明显影响工作生活）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注意力难集中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头痛头晕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B5845A"/>
          <w:sz w:val="22"/>
          <w:szCs w:val="22"/>
        </w:rPr>
        <w:t xml:space="preserve">😔 情绪心理模块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 Tag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选中后展开的滑块说明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烦躁易怒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焦虑心慌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情绪低落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1–5（1=心情不佳  5=持续悲伤·影响生活）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睡眠障碍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1–5（1=偶尔难入睡  5=严重失眠·多梦早醒）</w:t>
            </w:r>
          </w:p>
        </w:tc>
      </w:tr>
    </w:tbl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B5845A"/>
          <w:sz w:val="22"/>
          <w:szCs w:val="22"/>
        </w:rPr>
        <w:t xml:space="preserve">🌿 皮肤其他模块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症状 Tag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选中后展开的滑块说明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皮肤干燥/瘙痒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脱发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程度 1–5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体重变化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单选：增加 / 减少 / 无变化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Step 2 底部：今日总结（固定在滚动区底部）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今天整体状态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1–5 星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1=很差  5=很好，作为总分存入数据库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今日备注（选填）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文本框，限 100 字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用于记录特殊情况或想说的话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3.3 完成态设计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完成后展示撒花动效 + 「今日打卡成功 🎉」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展示今日选中的症状数量汇总，如「今天记录了 3 个症状」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提供两个快捷按钮：「查看我的报告」→ 跳转症状报告页；「去社区逛逛」→ 跳转社区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同一天重复打开问卷：弹窗提示「今天已打卡，是否修改？」，确认后可覆盖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3.4 每日推送提醒（微信订阅消息）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用户首次打卡成功后，引导订阅「每日健康提醒」消息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推送时间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每天固定时间（默认 20:00），用户可在我的中修改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推送内容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模板消息：「今天还没打卡哦，记录一下今天的状态吧 →」+ 小程序跳转链接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取消订阅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用户可在「我的 → 设置」中关闭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后端定时任务（APScheduler）+ 微信订阅消息 API（subscribeMessage.send）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Demo 范围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实现订阅授权引导弹窗 + 后端推送接口；定时任务可简化为手动触发</w:t>
            </w:r>
          </w:p>
        </w:tc>
      </w:tr>
    </w:tbl>
    <w:p>
      <w:pPr>
        <w:pBdr>
          <w:left w:val="single" w:color="7A9E8E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微信订阅消息需用户主动授权，在问卷完成动效页展示授权弹窗转化率最高。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四、AI 问答模块（功能详细设计）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4.1 页面结构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顶部说明栏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「基于更年期医学文献知识库 · 仅供参考」+ ⓘ 图标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 ⓘ 弹出知识库说明弹窗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消息区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气泡式对话：用户右侧（暖色）/ AI 左侧（白色+头像）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长按消息可复制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回答底部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灰色小字「📚 参考医学知识库 · 不构成医疗建议」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固定每条 AI 消息底部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快捷问题（首次）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3个常见问题按钮，点击直接发送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发送后按钮消失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输入区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文本输入框 + 发送按钮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发送后显示「思考中…」占位气泡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生成经验帖入口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右上角「✨ 生成我的经验帖」按钮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跳转经验帖编辑页，触发 AI 生成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4.2 AI 回答逻辑（System Prompt 核心）</w:t>
      </w:r>
    </w:p>
    <w:p>
      <w:pPr>
        <w:pBdr>
          <w:left w:val="single" w:color="7A9E8E" w:sz="14" w:space="8"/>
        </w:pBdr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你是「她·伴」AI 伴侣，专注陪伴围绝经期女性。
回答结构（必须按此顺序）：
1. 【情绪共情】先认可用户感受（1-2句），不急于给建议
2. 【科普解释】用通俗语言解释症状成因
3. 【应对建议】给出 2-3 条可操作的日常建议
4. 【温暖结尾】一句鼓励或肯定
强制规则：
- 以下症状必须提示就医：异常出血、胸痛、剧烈头痛、骨折迹象
- 不做具体药物剂量推荐
- 回答长度控制在 200-300 字
- 末尾加注：*本回答参考更年期医学文献，仅供健康参考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4.3 快捷问题示例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「潮热总是突然来，怎么缓解？」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「睡不好和更年期有关系吗？」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「激素替代疗法安全吗，适合我吗？」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五、「我的」模块（功能详细设计）</w:t>
      </w:r>
    </w:p>
    <w:p>
      <w:pPr>
        <w:pBdr>
          <w:left w:val="single" w:color="7A9E8E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Demo 阶段「我的」模块仅实现前端静态展示，数据使用 Mock，不接后端。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5.1 页面结构总览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状态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用户信息栏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头像 + 昵称 + 更年期阶段标签（围绝经期/绝经后）+ 打卡天数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我的经验帖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入口卡片，显示帖子数量，点击进入列表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 数据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我的报告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入口卡片，显示上次生成时间，点击进入报告详情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 图表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我的收藏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入口卡片，显示收藏数，点击进入收藏列表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 列表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设置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推送时间设置 / 关于我们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仅 UI，不持久化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5.2 我的经验帖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帖子类型说明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生成方式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示例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阶段性经验帖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用户在 AI 问答页触发 AI 生成，基于近期问卷+对话数据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#围绝经期 #症状记录 #经验分享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更年期总结报告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系统检测到用户连续 12 个月无月经后，提示生成总结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#更年期结束 #我的故事 #给姐妹们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列表页功能点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展示帖子标题 + 创建时间 + 状态标签（草稿 / 已发布）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点击帖子进入全文查看页，可继续编辑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已发布帖子展示「查看社区版本」跳转链接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每篇帖子有「发布到社区」按钮，点击可选择挂载 Tag 后发布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5.3 我的报告（症状时间轴报告）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报告内容结构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时间范围选择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近 7 天 / 近 30 天 / 近 3 月 / 自定义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切换后图表重新渲染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症状折线图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每类症状一条折线，多色区分，可点击图例显示/隐藏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ECharts 渲染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整体状态折线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绿色折线叠加，代表用户每日「整体状态评分」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经期标注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在时间轴对应日期显示红色竖线区间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若有经期数据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针对性解读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针对每一类症状模块给出趋势解读（如「近30天潮热呈下降趋势，已明显改善」）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每类症状独立一段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发布到社区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底部按钮，点击可将该报告以图文形式发布到社区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携带 #症状报告 tag</w:t>
            </w:r>
          </w:p>
        </w:tc>
      </w:tr>
    </w:tbl>
    <w:p>
      <w:pPr>
        <w:pBdr>
          <w:left w:val="single" w:color="7A9E8E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首次使用数据不足 3 天时，展示引导态「继续打卡，3天后即可看到你的变化趋势」。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5.4 我的收藏（Demo Mock）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展示用户收藏的社区帖子列表：标题 + 作者 + 收藏时间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点击跳转帖子详情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Demo 阶段展示 3–5 条 Mock 收藏数据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六、社区模块（功能详细设计）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6.1 页面结构总览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搜索栏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顶部固定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输入关键词或点击 Tag 搜索；搜索框旁有「#tag筛选」入口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Tab 切换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搜索栏下方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全部 · 经验帖 · 症状报告 · 官方科普（4个 Tab）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帖子信息流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主体区域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帖子卡片列表，按发布时间倒序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发帖按钮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右下角固定浮钮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点击进入发帖编辑页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6.2 帖子卡片设计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头像 + 昵称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随机默认头像；官方号显示「她·伴官方 ✓」蓝色认证标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发布时间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相对时间（刚刚 / 3小时前 / 昨天）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帖子类型 Tag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 / 症状报告 / 官方科普（不同颜色）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话题 Tag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用户自选或 AI 生成的 # 标签，如 #潮热 #睡眠障碍 #围绝经期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标题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最多 30 字，加粗显示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最多 80 字，超出省略号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底部互动栏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👁 浏览数  ❤️ 点赞数  💬 评论数（Demo 为 Mock 静态数字）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6.3 搜索功能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范围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匹配标题和正文内容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接后端实现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Tag 筛选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 Tag 进入该 Tag 的帖子列表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接后端实现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搜索历史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本地存储最近 5 条搜索记录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前端实现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热门 Tag 推荐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搜索框下方展示热门话题 Tag（如 #潮热 #失眠 #情绪）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 静态数据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6.4 官方号科普功能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官方账号（系统账号）可在后台发布图文科普帖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官方帖子在信息流中置顶或有「官方」角标区分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科普帖可带 Tag，进入对应 Tag 搜索结果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Demo 阶段：预置 2–3 条官方科普 Mock 帖子，展示样式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6.5 发帖功能（正常发布流程，Demo 完整实现）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发帖编辑页功能点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功能区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帖子类型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单选：普通帖子 / 经验帖 / 症状报告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影响展示 Tag 和分发 Tab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文本输入，限 30 字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正文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富文本区，支持换行分段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必填，限 2000 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最多 9 张，支持从相册选取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调用 wx.chooseMedia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语音附件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录音按钮，最长 60 秒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调用 wx.startRecord；播放用 wx.playVoice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话题 Tag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输入 # 后联想推荐；或从推荐列表选择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最多 5 个 Tag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发布按钮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底部固定「发布」按钮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发布后跳回社区页，新帖高亮 3 秒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帖子详情页功能点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功能区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状态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帖子全文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标题 + 正文 + 图片（可放大）+ 语音播放按钮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完整实现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作者信息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头像 + 昵称 + 更年期阶段标签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话题 Tag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点击可跳转 Tag 搜索结果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完整实现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点赞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点击变色 + 数量 +1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Mock（Toast 提示「功能即将上线」）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收藏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点击变色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评论区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展示评论列表（Mock 2–3 条）+ 输入框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Mock；输入后 Toast 提示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七、后端接口清单（Demo 实现范围）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7.1 API 总览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800"/>
        <w:gridCol w:w="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/api/survey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提交每日问卷（含症状 + 月经数据）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/api/survey/today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查询今日是否已填问卷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/api/survey/history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获取历史问卷数据（图表用）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/api/chat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发送消息，调用 Qwen 返回回答（非流式）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/api/chat/history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获取本次会话历史（传入 session_id）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/api/report/timeline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生成症状时间轴针对性解读文字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/api/post/generate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根据历史数据生成经验帖草稿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/api/post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发布帖子（文字+图片+语音+Tag）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/api/community/posts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获取社区帖子列表（支持 Tab 筛选 + 关键词搜索 + Tag 筛选）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/api/community/posts/:id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帖子详情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/api/subscribe/register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注册用户推送订阅（存储 openid + 推送时间偏好）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/api/subscribe/send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手动触发推送（Demo 用）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7.2 数据库表设计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users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openid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微信 openid（Demo 可 Mock 固定值）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昵称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birth_year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出生年份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menopause_stage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perimenopause / postmenopause / unknown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push_time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每日推送时间，默认 20:00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push_enabled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是否开启推送，默认 true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daily_surveys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survey_date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唯一约束：(user_id, survey_date)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menstrual_status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none / ongoing / ended_this_cycle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menstrual_day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SMALLINT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经期第几天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menstrual_flow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SMALLINT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血量 1–5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menstrual_pain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SMALLINT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痛经程度 0–5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menstrual_abnormal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异常 Tag 数组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symptoms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各症状得分，结构：{hot_flash:3, night_sweat:0, …}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今日整体状态 1–5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7A9E8E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symptoms 字段用 JSONB 存储所有症状得分，便于后续扩展新症状类别，无需改表结构。未选中的症状存 0。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chat_messages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会话分组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user / assistant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消息内容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NULL 表示官方账号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post_type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general / experience / report / official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正文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images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图片 URL 数组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voice_url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VARCHAR(500)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语音文件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Tag 字符串数组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is_ai_generated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是否 AI 生成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draft / published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Demo 为静态 Mock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views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push_subscriptions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openid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微信 openid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微信订阅消息模板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7.3 AI 经验帖生成 Prompt 说明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输入数据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近 N 天问卷 JSON（症状趋势）+ 最近 5 条 AI 问答记录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输出要求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第一人称 · 温暖叙事 · 400–600 字 · 结构：背景→症状变化→应对经验→给姐妹的话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结尾 Tag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自动在末尾加「#更年期 #经验分享 #[主要症状]」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0.85（创意叙事）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1200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八、Demo 开发计划（10 小时）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8.1 时间分配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风险提示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0:00–0:30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环境初始化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Taro 脚手架跑通 + FastAPI 启动 + 微信开发者工具联调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优先解决跨域（关闭域名校验）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0:30–1:30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后端基础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数据库模型 + 基础路由 + Qwen API 调通测试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先测 Qwen API 可达性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1:30–3:30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每日问卷（核心）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分模块 Tag 交互 + 程度滑块动态展开 + 提交接口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Tag 交互状态管理是难点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3:30–5:00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问答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对话 UI + /api/chat 接口 + 非流式回答 + 生成帖子入口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5:00–6:30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我的报告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ECharts 折线图 + /api/report/timeline + AI 解读展示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注意 ec-canvas 引入方式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6:30–7:30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经验帖生成+编辑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/api/post/generate + 编辑器 UI + 发布接口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7:30–8:30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社区（含发帖）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帖子列表 + 搜索 + 发帖页（文字+图片+语音+Tag）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图片/语音上传走微信 API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8:30–9:00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我的页面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静态 Mock 展示：经验帖列表 + 报告入口 + 收藏列表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纯前端，快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9:00–10:00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联调 + 样式打磨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端到端主流程验证 + 首屏视觉 + Bug 修复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时间最容易超，严守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8.2 P0 / P1 / P2 取舍原则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模块/功能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 必做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每日问卷完整交互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分模块 Tag + 动态滑块 + 提交存库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 必做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问答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对话 UI + Qwen 接口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 必做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症状时间轴图表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ECharts + AI 解读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 必做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经验帖生成 + 发布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生成草稿 + 编辑 + 发布到社区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 必做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社区列表 + 搜索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帖子列表 + 关键词/Tag 搜索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P0 必做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社区发帖（文字+图片+语音）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完整发帖流程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P1 简化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官方号科普帖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 数据预置 2 条，不做后台发布功能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P1 简化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微信推送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授权弹窗 UI 做完；后端接口可只做注册，不做定时发送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P2 砍掉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社区点赞/收藏/评论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Toast 提示「功能即将上线」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P2 砍掉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我的页面真实数据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全部 Mock，纯展示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P2 砍掉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语音输入（AI 问答）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文字输入替代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P2 砍掉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用户注册登录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Mock 固定用户 ID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8.3 Demo 演示核心主线（必须提前验证）</w:t>
      </w:r>
    </w:p>
    <w:p>
      <w:pPr>
        <w:pBdr>
          <w:left w:val="single" w:color="B5845A" w:sz="14" w:space="8"/>
        </w:pBdr>
        <w:spacing w:after="100" w:before="100"/>
        <w:ind w:left="360"/>
      </w:pPr>
      <w:r>
        <w:rPr>
          <w:rFonts w:ascii="Arial" w:cs="Arial" w:eastAsia="Arial" w:hAnsi="Arial"/>
          <w:color w:val="7A3000"/>
          <w:sz w:val="20"/>
          <w:szCs w:val="20"/>
        </w:rPr>
        <w:t xml:space="preserve">演示前必须预置 7 天历史问卷数据（脚本写入），确保时间轴图表有可视化效果。AI 问答准备 2–3 个标准提问确认 Qwen 回答质量。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打开小程序 → 问卷页（展示分模块 Tag 交互）→ 完成打卡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进入 AI 问答，提问「最近老是潮热，怎么办？」→ 展示 AI 共情回答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点击「生成我的经验帖」→ 展示 AI 生成草稿 → 简单编辑 → 发布到社区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进入社区，搜索「#潮热」→ 找到刚发布的帖子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进入「我的」→ 查看我的报告（折线图 + AI 解读）→ 「发布到社区」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C2825"/>
          <w:sz w:val="38"/>
          <w:szCs w:val="38"/>
        </w:rPr>
        <w:t xml:space="preserve">九、合规与注意事项</w:t>
      </w: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9.1 医疗内容合规边界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所有 AI 回答底部固定加注「本内容仅供健康参考，不构成医疗建议」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硬编码高危词触发就医提示：异常出血 / 胸痛 / 剧烈头痛 / 骨折迹象 → 弹窗提醒「请尽快就医」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产品定位为「健康科普与记录工具」，不使用「诊断」「治疗」等词汇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9.2 用户隐私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问卷和健康数据为用户私有，仅用于本人功能展示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经验帖发布前需用户主动确认，不自动公开任何健康数据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Demo 阶段不涉及真实微信用户数据，使用 Mock openid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9.3 微信开发者工具联调配置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开发阶段：微信开发者工具 → 详情 → 本地设置 → 勾选「不校验合法域名、web-view、TLS版本以及HTTPS证书」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后端启动：uvicorn main:app --reload --host 0.0.0.0 --port 8000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小程序 baseURL：开发环境 http://localhost:8000，统一在 src/config.ts 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图片/语音上传：调用 wx.uploadFile 上传至后端，后端保存至本地或对象存储返回 URL</w:t>
      </w:r>
    </w:p>
    <w:p>
      <w:pPr>
        <w:spacing w:after="0" w:before="80"/>
      </w:pPr>
    </w:p>
    <w:p>
      <w:pPr>
        <w:pStyle w:val="Heading2"/>
        <w:pBdr>
          <w:bottom w:val="single" w:color="B5845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2C2825"/>
          <w:sz w:val="28"/>
          <w:szCs w:val="28"/>
        </w:rPr>
        <w:t xml:space="preserve">9.4 Qwen API 参数推荐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82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max_tokens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AI 问答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qwen-plus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0.7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经验帖生成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qwen-plus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0.85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时间轴解读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qwen-plus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0.5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825"/>
                <w:sz w:val="20"/>
                <w:szCs w:val="20"/>
              </w:rPr>
              <w:t xml:space="preserve">600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825"/>
          <w:sz w:val="22"/>
          <w:szCs w:val="22"/>
        </w:rPr>
        <w:t xml:space="preserve">BaseURL：https://dashscope.aliyuncs.com/compatible-mode/v1（兼容 OpenAI Python SDK）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C2825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28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2026-05-10T01:49:44.677Z</dcterms:created>
  <dcterms:modified xsi:type="dcterms:W3CDTF">2026-05-10T01:49:44.695Z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