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F53F" w14:textId="76FAD3DD" w:rsidR="00D33F93" w:rsidRDefault="00C238FB" w:rsidP="00C238FB">
      <w:pPr>
        <w:pStyle w:val="ListParagraph"/>
        <w:numPr>
          <w:ilvl w:val="0"/>
          <w:numId w:val="1"/>
        </w:numPr>
      </w:pPr>
      <w:hyperlink r:id="rId5" w:history="1">
        <w:r w:rsidRPr="00B32CBB">
          <w:rPr>
            <w:rStyle w:val="Hyperlink"/>
          </w:rPr>
          <w:t>https://www.linkedin.com/pulse/oversterfte-van-cbs-naar-rivm-herman-steigstra-8oare/?trackingId=0Cla8%2F%2B9SmqtW9cmuuGZzg%3D%3D</w:t>
        </w:r>
      </w:hyperlink>
    </w:p>
    <w:p w14:paraId="66948887" w14:textId="19EF9CCB" w:rsidR="00C238FB" w:rsidRDefault="00C238FB" w:rsidP="00C238FB">
      <w:pPr>
        <w:pStyle w:val="ListParagraph"/>
        <w:numPr>
          <w:ilvl w:val="0"/>
          <w:numId w:val="1"/>
        </w:numPr>
      </w:pPr>
      <w:hyperlink r:id="rId6" w:history="1">
        <w:r w:rsidRPr="00B32CBB">
          <w:rPr>
            <w:rStyle w:val="Hyperlink"/>
          </w:rPr>
          <w:t>https://www.linkedin.com/pulse/wat-voorspellen-de-vaccinaties-herman-steigstra-ytlve/?trackingId=0Cla8%2F%2B9SmqtW9cmuuGZzg%3D%3D</w:t>
        </w:r>
      </w:hyperlink>
    </w:p>
    <w:p w14:paraId="78C901D4" w14:textId="661BDC5D" w:rsidR="00C238FB" w:rsidRDefault="00C238FB" w:rsidP="00C238FB">
      <w:pPr>
        <w:pStyle w:val="ListParagraph"/>
        <w:numPr>
          <w:ilvl w:val="0"/>
          <w:numId w:val="1"/>
        </w:numPr>
      </w:pPr>
      <w:hyperlink r:id="rId7" w:history="1">
        <w:r w:rsidRPr="00B32CBB">
          <w:rPr>
            <w:rStyle w:val="Hyperlink"/>
          </w:rPr>
          <w:t>https://www.linkedin.com/pulse/onverklaarde-oversterfte-herman-steigstra-0mv6e/?trackingId=0Cla8%2F%2B9SmqtW9cmuuGZzg%3D%3D</w:t>
        </w:r>
      </w:hyperlink>
    </w:p>
    <w:p w14:paraId="5BA2622A" w14:textId="7536CAA2" w:rsidR="00C238FB" w:rsidRDefault="00C238FB" w:rsidP="00C238FB">
      <w:pPr>
        <w:pStyle w:val="ListParagraph"/>
        <w:numPr>
          <w:ilvl w:val="0"/>
          <w:numId w:val="1"/>
        </w:numPr>
      </w:pPr>
      <w:hyperlink r:id="rId8" w:history="1">
        <w:r w:rsidRPr="00B32CBB">
          <w:rPr>
            <w:rStyle w:val="Hyperlink"/>
          </w:rPr>
          <w:t>https://www.linkedin.com/pulse/oversterfte-hervat-herman-steigstra/?trackingId=0Cla8%2F%2B9SmqtW9cmuuGZzg%3D%3D</w:t>
        </w:r>
      </w:hyperlink>
    </w:p>
    <w:p w14:paraId="6CED40F8" w14:textId="7E02A0E5" w:rsidR="00C238FB" w:rsidRDefault="00C238FB" w:rsidP="00C238FB">
      <w:pPr>
        <w:pStyle w:val="ListParagraph"/>
        <w:numPr>
          <w:ilvl w:val="0"/>
          <w:numId w:val="1"/>
        </w:numPr>
      </w:pPr>
      <w:hyperlink r:id="rId9" w:history="1">
        <w:r w:rsidRPr="00B32CBB">
          <w:rPr>
            <w:rStyle w:val="Hyperlink"/>
          </w:rPr>
          <w:t>https://www.linkedin.com/pulse/corona-cijfers-minister-kuipers-open-brief-herman-steigstra/?trackingId=0Cla8%2F%2B9SmqtW9cmuuGZzg%3D%3D</w:t>
        </w:r>
      </w:hyperlink>
    </w:p>
    <w:p w14:paraId="071FA571" w14:textId="175BFE5E" w:rsidR="00C238FB" w:rsidRDefault="00C238FB" w:rsidP="00C238FB">
      <w:pPr>
        <w:pStyle w:val="ListParagraph"/>
        <w:numPr>
          <w:ilvl w:val="0"/>
          <w:numId w:val="1"/>
        </w:numPr>
      </w:pPr>
      <w:hyperlink r:id="rId10" w:history="1">
        <w:r w:rsidRPr="00B32CBB">
          <w:rPr>
            <w:rStyle w:val="Hyperlink"/>
          </w:rPr>
          <w:t>https://www.linkedin.com/pulse/de-laatste-vraag-over-corona-herman-steigstra/?trackingId=0Cla8%2F%2B9SmqtW9cmuuGZzg%3D%3D</w:t>
        </w:r>
      </w:hyperlink>
    </w:p>
    <w:p w14:paraId="336CD3D4" w14:textId="62A6E7ED" w:rsidR="00C238FB" w:rsidRDefault="00C238FB" w:rsidP="00C238FB">
      <w:pPr>
        <w:pStyle w:val="ListParagraph"/>
        <w:numPr>
          <w:ilvl w:val="0"/>
          <w:numId w:val="1"/>
        </w:numPr>
      </w:pPr>
      <w:hyperlink r:id="rId11" w:history="1">
        <w:r w:rsidRPr="00B32CBB">
          <w:rPr>
            <w:rStyle w:val="Hyperlink"/>
          </w:rPr>
          <w:t>https://www.linkedin.com/pulse/oversterfte-alarm-herman-steigstra/?trackingId=0Cla8%2F%2B9SmqtW9cmuuGZzg%3D%3D</w:t>
        </w:r>
      </w:hyperlink>
    </w:p>
    <w:p w14:paraId="45B12C29" w14:textId="77777777" w:rsidR="00C238FB" w:rsidRDefault="00C238FB" w:rsidP="00C238FB">
      <w:pPr>
        <w:pStyle w:val="ListParagraph"/>
        <w:numPr>
          <w:ilvl w:val="0"/>
          <w:numId w:val="1"/>
        </w:numPr>
      </w:pPr>
    </w:p>
    <w:p w14:paraId="27883709" w14:textId="77777777" w:rsidR="00C238FB" w:rsidRDefault="00C238FB"/>
    <w:sectPr w:rsidR="00C23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44440"/>
    <w:multiLevelType w:val="hybridMultilevel"/>
    <w:tmpl w:val="11A401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55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1D"/>
    <w:rsid w:val="00020C12"/>
    <w:rsid w:val="001832F1"/>
    <w:rsid w:val="003A6210"/>
    <w:rsid w:val="00570CF6"/>
    <w:rsid w:val="006C261D"/>
    <w:rsid w:val="00C238FB"/>
    <w:rsid w:val="00D3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733289"/>
  <w15:chartTrackingRefBased/>
  <w15:docId w15:val="{04931221-6B29-4D02-A58E-EFA95540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Theme="minorHAnsi" w:hAnsi="Lato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8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8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3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ulse/oversterfte-hervat-herman-steigstra/?trackingId=0Cla8%2F%2B9SmqtW9cmuuGZzg%3D%3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pulse/onverklaarde-oversterfte-herman-steigstra-0mv6e/?trackingId=0Cla8%2F%2B9SmqtW9cmuuGZzg%3D%3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wat-voorspellen-de-vaccinaties-herman-steigstra-ytlve/?trackingId=0Cla8%2F%2B9SmqtW9cmuuGZzg%3D%3D" TargetMode="External"/><Relationship Id="rId11" Type="http://schemas.openxmlformats.org/officeDocument/2006/relationships/hyperlink" Target="https://www.linkedin.com/pulse/oversterfte-alarm-herman-steigstra/?trackingId=0Cla8%2F%2B9SmqtW9cmuuGZzg%3D%3D" TargetMode="External"/><Relationship Id="rId5" Type="http://schemas.openxmlformats.org/officeDocument/2006/relationships/hyperlink" Target="https://www.linkedin.com/pulse/oversterfte-van-cbs-naar-rivm-herman-steigstra-8oare/?trackingId=0Cla8%2F%2B9SmqtW9cmuuGZzg%3D%3D" TargetMode="External"/><Relationship Id="rId10" Type="http://schemas.openxmlformats.org/officeDocument/2006/relationships/hyperlink" Target="https://www.linkedin.com/pulse/de-laatste-vraag-over-corona-herman-steigstra/?trackingId=0Cla8%2F%2B9SmqtW9cmuuGZzg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ulse/corona-cijfers-minister-kuipers-open-brief-herman-steigstra/?trackingId=0Cla8%2F%2B9SmqtW9cmuuGZzg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Jacobs</dc:creator>
  <cp:keywords/>
  <dc:description/>
  <cp:lastModifiedBy>Marc Jacobs</cp:lastModifiedBy>
  <cp:revision>3</cp:revision>
  <dcterms:created xsi:type="dcterms:W3CDTF">2024-01-10T08:34:00Z</dcterms:created>
  <dcterms:modified xsi:type="dcterms:W3CDTF">2024-01-10T08:41:00Z</dcterms:modified>
</cp:coreProperties>
</file>