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2D8C273">
      <w:r w:rsidR="615E5981">
        <w:rPr/>
        <w:t>Energy page</w:t>
      </w:r>
    </w:p>
    <w:p w:rsidR="615E5981" w:rsidP="48C08A09" w:rsidRDefault="615E5981" w14:paraId="50CB66EC" w14:textId="11DE448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html</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lang</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"en"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91D6E1F" w14:textId="27B1776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head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8811329" w14:textId="01C0005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meta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charset</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"utf-8"</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4D9CAC8" w14:textId="139DB9B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meta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content</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"width=device-width, initial-scale=1.0"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name</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"viewport"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D0CBF3D" w14:textId="4E0B2C9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link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rel</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"stylesheet"</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"styles.css"</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E5A529F" w14:textId="10A097E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head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4D7E9A7" w14:textId="565FB7D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body</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57F959E" w14:textId="35D8930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header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B1CB71F" w14:textId="340C701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"logo"</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6B4DB4A" w14:textId="5F8922C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img</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src</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"images/logo.png"</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alt</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"Company Logo"</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id</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"logo"</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213B97E" w14:textId="67A2A0F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9A6B345" w14:textId="6B62EB3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nav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8704EB0" w14:textId="55D3855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ul</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53A4002" w14:textId="6789859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"/index.html"</w:t>
      </w:r>
      <w:r w:rsidRPr="48C08A09" w:rsidR="615E5981">
        <w:rPr>
          <w:rFonts w:ascii="Menlo" w:hAnsi="Menlo" w:eastAsia="Menlo" w:cs="Menlo"/>
          <w:noProof w:val="0"/>
          <w:color w:val="808080" w:themeColor="background1" w:themeTint="FF" w:themeShade="80"/>
          <w:sz w:val="24"/>
          <w:szCs w:val="24"/>
          <w:lang w:val="en-US"/>
        </w:rPr>
        <w:t>&gt;</w:t>
      </w:r>
      <w:r w:rsidRPr="48C08A09" w:rsidR="615E5981">
        <w:rPr>
          <w:rFonts w:ascii="Menlo" w:hAnsi="Menlo" w:eastAsia="Menlo" w:cs="Menlo"/>
          <w:noProof w:val="0"/>
          <w:color w:val="CCCCCC"/>
          <w:sz w:val="24"/>
          <w:szCs w:val="24"/>
          <w:lang w:val="en-US"/>
        </w:rPr>
        <w:t>Home</w:t>
      </w: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DF9EE65" w14:textId="71B44D5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r w:rsidRPr="48C08A09" w:rsidR="615E5981">
        <w:rPr>
          <w:rFonts w:ascii="Menlo" w:hAnsi="Menlo" w:eastAsia="Menlo" w:cs="Menlo"/>
          <w:noProof w:val="0"/>
          <w:color w:val="CCCCCC"/>
          <w:sz w:val="24"/>
          <w:szCs w:val="24"/>
          <w:lang w:val="en-US"/>
        </w:rPr>
        <w:t>About us</w:t>
      </w: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DA79C41" w14:textId="6CF6324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"energy.html"</w:t>
      </w:r>
      <w:r w:rsidRPr="48C08A09" w:rsidR="615E5981">
        <w:rPr>
          <w:rFonts w:ascii="Menlo" w:hAnsi="Menlo" w:eastAsia="Menlo" w:cs="Menlo"/>
          <w:noProof w:val="0"/>
          <w:color w:val="808080" w:themeColor="background1" w:themeTint="FF" w:themeShade="80"/>
          <w:sz w:val="24"/>
          <w:szCs w:val="24"/>
          <w:lang w:val="en-US"/>
        </w:rPr>
        <w:t>&gt;</w:t>
      </w:r>
      <w:r w:rsidRPr="48C08A09" w:rsidR="615E5981">
        <w:rPr>
          <w:rFonts w:ascii="Menlo" w:hAnsi="Menlo" w:eastAsia="Menlo" w:cs="Menlo"/>
          <w:noProof w:val="0"/>
          <w:color w:val="CCCCCC"/>
          <w:sz w:val="24"/>
          <w:szCs w:val="24"/>
          <w:lang w:val="en-US"/>
        </w:rPr>
        <w:t>Energy</w:t>
      </w: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38A7726" w14:textId="103FD45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r w:rsidRPr="48C08A09" w:rsidR="615E5981">
        <w:rPr>
          <w:rFonts w:ascii="Menlo" w:hAnsi="Menlo" w:eastAsia="Menlo" w:cs="Menlo"/>
          <w:noProof w:val="0"/>
          <w:color w:val="CCCCCC"/>
          <w:sz w:val="24"/>
          <w:szCs w:val="24"/>
          <w:lang w:val="en-US"/>
        </w:rPr>
        <w:t>Carbon Calc</w:t>
      </w: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BE70431" w14:textId="4646A5D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r w:rsidRPr="48C08A09" w:rsidR="615E5981">
        <w:rPr>
          <w:rFonts w:ascii="Menlo" w:hAnsi="Menlo" w:eastAsia="Menlo" w:cs="Menlo"/>
          <w:noProof w:val="0"/>
          <w:color w:val="CCCCCC"/>
          <w:sz w:val="24"/>
          <w:szCs w:val="24"/>
          <w:lang w:val="en-US"/>
        </w:rPr>
        <w:t>Schedule</w:t>
      </w: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14D4948" w14:textId="1C9B9CE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"icon"</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&gt;&lt;/</w:t>
      </w:r>
      <w:r w:rsidRPr="48C08A09" w:rsidR="615E5981">
        <w:rPr>
          <w:rFonts w:ascii="Menlo" w:hAnsi="Menlo" w:eastAsia="Menlo" w:cs="Menlo"/>
          <w:noProof w:val="0"/>
          <w:color w:val="569CD6"/>
          <w:sz w:val="24"/>
          <w:szCs w:val="24"/>
          <w:lang w:val="en-US"/>
        </w:rPr>
        <w:t>li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E4B183D" w14:textId="4D95DAE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img</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src</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"images/profile.png"</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alt</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"Profile Icon"</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style</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"width: 15px; height: 15px;"</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EB2ED04" w14:textId="428FC43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ul</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3B0DF7F" w14:textId="4F35C5C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nav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11C92B2" w14:textId="763514E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header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13E356D" w14:textId="40AA6C7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title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D187737" w14:textId="1576AF03">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Optimising Energy Use</w:t>
      </w:r>
    </w:p>
    <w:p w:rsidR="615E5981" w:rsidP="48C08A09" w:rsidRDefault="615E5981" w14:paraId="3D29DE0D" w14:textId="70CB548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title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833300E" w14:textId="07EBF3B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script</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9CDCFE"/>
          <w:sz w:val="24"/>
          <w:szCs w:val="24"/>
          <w:lang w:val="en-US"/>
        </w:rPr>
        <w:t>src</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CE9178"/>
          <w:sz w:val="24"/>
          <w:szCs w:val="24"/>
          <w:lang w:val="en-US"/>
        </w:rPr>
        <w:t>"https://cdn.tailwindcss.com"</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E358A08" w14:textId="478BC84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script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0CDC0C5" w14:textId="4BF4505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link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"https://cdnjs.cloudflare.com/ajax/libs/font-awesome/5.15.3/css/all.min.css"</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rel</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"stylesheet"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01D6282" w14:textId="6CEBE7B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head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8B87541" w14:textId="7D0E37B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main</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"p-8"</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CC7A300" w14:textId="103F883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section</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"mb-8"</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23D9654" w14:textId="16D3EFC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h1</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"text-2xl font-bold mb-2"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C3C1588" w14:textId="3F720078">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Optimising Energy use</w:t>
      </w:r>
    </w:p>
    <w:p w:rsidR="615E5981" w:rsidP="48C08A09" w:rsidRDefault="615E5981" w14:paraId="07640AEA" w14:textId="673795C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h1</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9D2159F" w14:textId="6B29649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img</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alt</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"Blue and yellow lines"</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"w-full h-2 mb-4"</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height</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"10"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src</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"https://storage.googleapis.com/a1aa/image/VOjl5kVPU_R0UzLKLD3QqTvEDSElVDoLV25gglUohrE.jpg"</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width</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"1200"</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0557A1B" w14:textId="416A047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"text-gray-700 mb-4"</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F69555D" w14:textId="74D42FE2">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w:t>
      </w:r>
    </w:p>
    <w:p w:rsidR="615E5981" w:rsidP="48C08A09" w:rsidRDefault="615E5981" w14:paraId="7E9B36AD" w14:textId="00794FB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45C4093" w14:textId="3CA0F0A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section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25741EE" w14:textId="0351114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section</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"grid grid-cols-1 md:grid-cols-2 lg:grid-cols-3 gap-8 mb-8"</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1374395" w14:textId="1B28F21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"text-center"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B23C22C" w14:textId="66EC54D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"bg-blue-900 h-40 mb-2 relative"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74E9285" w14:textId="7A90EF0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"absolute top-2 left-2 text-white 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4469E60" w14:textId="249FBB1A">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Article</w:t>
      </w:r>
    </w:p>
    <w:p w:rsidR="615E5981" w:rsidP="48C08A09" w:rsidRDefault="615E5981" w14:paraId="4A84280A" w14:textId="3385E01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159E8A9" w14:textId="35A990C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0C6ADB3" w14:textId="12F9704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570785F" w14:textId="1ADAE3B1">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w:t>
      </w:r>
    </w:p>
    <w:p w:rsidR="615E5981" w:rsidP="48C08A09" w:rsidRDefault="615E5981" w14:paraId="3F43B5B0" w14:textId="2F1BCD38">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513008B" w14:textId="09CCA78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"text-gray-700"</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58BFF7C" w14:textId="3C19491D">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 dolor sit amet, consectetur adipiscing elit, sed do epor incididunt ut labore et do</w:t>
      </w:r>
    </w:p>
    <w:p w:rsidR="615E5981" w:rsidP="48C08A09" w:rsidRDefault="615E5981" w14:paraId="727DADF3" w14:textId="4A54B31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2A34686" w14:textId="30A71DF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FF3E00B" w14:textId="6D02AC5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"text-center"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F050B58" w14:textId="4CCFAC7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"bg-blue-900 h-40 mb-2 relative"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9F9E88B" w14:textId="4330446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"absolute top-2 left-2 text-white 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8DFC377" w14:textId="65C7A586">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Pros</w:t>
      </w:r>
    </w:p>
    <w:p w:rsidR="615E5981" w:rsidP="48C08A09" w:rsidRDefault="615E5981" w14:paraId="605DB76B" w14:textId="443AE30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61A6256" w14:textId="39C745B8">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9823D03" w14:textId="2C9D922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056ED9E" w14:textId="2BD7851B">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w:t>
      </w:r>
    </w:p>
    <w:p w:rsidR="615E5981" w:rsidP="48C08A09" w:rsidRDefault="615E5981" w14:paraId="18C5FFCA" w14:textId="79CCE41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F82CF7F" w14:textId="7EA42FE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"text-gray-700"</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325AD6D" w14:textId="7C9FC709">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 dolor sit amet, consectetur adipiscing elit, sed do epor incididunt ut labore et do</w:t>
      </w:r>
    </w:p>
    <w:p w:rsidR="615E5981" w:rsidP="48C08A09" w:rsidRDefault="615E5981" w14:paraId="7AE07372" w14:textId="334DB86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E9E79EE" w14:textId="5A84C38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50644F0" w14:textId="4E42BB3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"text-center"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16CF579" w14:textId="4F544A8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"bg-blue-900 h-40 mb-2 relative"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F6D323C" w14:textId="1289455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"absolute top-2 left-2 text-white 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A56303F" w14:textId="1F4515CD">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Facts</w:t>
      </w:r>
    </w:p>
    <w:p w:rsidR="615E5981" w:rsidP="48C08A09" w:rsidRDefault="615E5981" w14:paraId="040D8590" w14:textId="1C14D0D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5590594" w14:textId="2459D4D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F25E81F" w14:textId="0755AB7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AC6136B" w14:textId="576C7136">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w:t>
      </w:r>
    </w:p>
    <w:p w:rsidR="615E5981" w:rsidP="48C08A09" w:rsidRDefault="615E5981" w14:paraId="218E345F" w14:textId="192D655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A812537" w14:textId="7BDE0F5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"text-gray-700"</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634A3BD" w14:textId="1628249F">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 dolor sit amet, consectetur adipiscing elit, sed do epor incididunt ut labore et do</w:t>
      </w:r>
    </w:p>
    <w:p w:rsidR="615E5981" w:rsidP="48C08A09" w:rsidRDefault="615E5981" w14:paraId="4A9F1636" w14:textId="5F86DA9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89ECCA1" w14:textId="17FD8EE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7A86E04" w14:textId="038CADA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"text-center"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E37705A" w14:textId="5CA315A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"bg-blue-900 h-40 mb-2 relative"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757F2CF" w14:textId="0CBC208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"absolute top-2 left-2 text-white 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7AF2131" w14:textId="1B563A56">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Video</w:t>
      </w:r>
    </w:p>
    <w:p w:rsidR="615E5981" w:rsidP="48C08A09" w:rsidRDefault="615E5981" w14:paraId="17AB9BAE" w14:textId="362AB6F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CB0E83B" w14:textId="6EA8201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CE2CCF6" w14:textId="16BE4C0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6280607" w14:textId="0F0350B3">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w:t>
      </w:r>
    </w:p>
    <w:p w:rsidR="615E5981" w:rsidP="48C08A09" w:rsidRDefault="615E5981" w14:paraId="2F9C4335" w14:textId="139180D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4AEBBC3" w14:textId="67B1261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"text-gray-700"</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2D5DCC8" w14:textId="6A4D4E6B">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 dolor sit amet, consectetur adipiscing elit, sed do epor incididunt ut labore et do</w:t>
      </w:r>
    </w:p>
    <w:p w:rsidR="615E5981" w:rsidP="48C08A09" w:rsidRDefault="615E5981" w14:paraId="6422EC9C" w14:textId="65EB2CA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51A9219" w14:textId="0103AC5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133CF5D" w14:textId="6888098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"text-center"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2369D1F" w14:textId="482ADA9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"bg-blue-900 h-40 mb-2 relative"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65FA8B6" w14:textId="1BCF90B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"absolute top-2 left-2 text-white 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09BC863" w14:textId="2E8F7990">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Cons</w:t>
      </w:r>
    </w:p>
    <w:p w:rsidR="615E5981" w:rsidP="48C08A09" w:rsidRDefault="615E5981" w14:paraId="0D51A702" w14:textId="17AB66E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34942D5" w14:textId="33B6A92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A9C3C60" w14:textId="08FA442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ECBE4E8" w14:textId="2BCFB631">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w:t>
      </w:r>
    </w:p>
    <w:p w:rsidR="615E5981" w:rsidP="48C08A09" w:rsidRDefault="615E5981" w14:paraId="481DB6B7" w14:textId="6ABBCE2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B208491" w14:textId="0ACE1AB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"text-gray-700"</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2D1FA02" w14:textId="147F19DC">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 dolor sit amet, consectetur adipiscing elit, sed do epor incididunt ut labore et do</w:t>
      </w:r>
    </w:p>
    <w:p w:rsidR="615E5981" w:rsidP="48C08A09" w:rsidRDefault="615E5981" w14:paraId="417882D4" w14:textId="2BB4C29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83B9F54" w14:textId="0976154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7228AFA" w14:textId="3285D22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"text-center"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E083903" w14:textId="43F4EAF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"bg-blue-900 h-40 mb-2 relative"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4A2DF47" w14:textId="518CE39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"absolute top-2 left-2 text-white 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8A92F48" w14:textId="52BB0420">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Article</w:t>
      </w:r>
    </w:p>
    <w:p w:rsidR="615E5981" w:rsidP="48C08A09" w:rsidRDefault="615E5981" w14:paraId="04413F4E" w14:textId="43A9950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281E259" w14:textId="4E88E4B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8A52987" w14:textId="6AC8F41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"font-bold"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228AD8A" w14:textId="07DC21AB">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w:t>
      </w:r>
    </w:p>
    <w:p w:rsidR="615E5981" w:rsidP="48C08A09" w:rsidRDefault="615E5981" w14:paraId="37C984AF" w14:textId="4474AC0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h3</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A8CE53B" w14:textId="1CF6D98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"text-gray-700"</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E3248B7" w14:textId="21936EC3">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Lorem ipsum dolor sit amet, consectetur adipiscing elit, sed do epor incididunt ut labore et do</w:t>
      </w:r>
    </w:p>
    <w:p w:rsidR="615E5981" w:rsidP="48C08A09" w:rsidRDefault="615E5981" w14:paraId="74966111" w14:textId="57656AE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B26EEF9" w14:textId="0271E9C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76982C0" w14:textId="4A26230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section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D1B12A1" w14:textId="4E3F4AF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section</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"mb-8"</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0FF3040" w14:textId="58DDCCB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"text-xl font-bold mb-4"</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614261D" w14:textId="1FA4E4FF">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Tracking energy usage</w:t>
      </w:r>
    </w:p>
    <w:p w:rsidR="615E5981" w:rsidP="48C08A09" w:rsidRDefault="615E5981" w14:paraId="68AA4A84" w14:textId="76A2C1D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9B29AF9" w14:textId="3B87C80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"space-y-4"</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AE48BA8" w14:textId="576A19B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input</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"w-full p-2 border border-gray-300 rounded bg-green-100"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id</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"appliance"</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placeholder</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"Appliance:[...................................]"</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type</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1D919ED" w14:textId="1978DDE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input</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"w-full p-2 border border-gray-300 rounded bg-green-100"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id</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"wattage"</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placeholder</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"Wattage(Watts):[...................................]"</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type</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76BDAB5" w14:textId="7EA8EA8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input</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"w-full p-2 border border-gray-300 rounded bg-green-100"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id</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"hours"</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placeholder</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"Hours of use daily:[...................................]"</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type</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28108A9" w14:textId="63E49A3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6D5B5DC" w14:textId="53A2F12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button</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"mt-4 bg-blue-900 text-white py-2 px-4 rounded"</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onclick</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DCDCAA"/>
          <w:sz w:val="24"/>
          <w:szCs w:val="24"/>
          <w:lang w:val="en-US"/>
        </w:rPr>
        <w:t>calculateUsage</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F282F74" w14:textId="3204F77F">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calculate now</w:t>
      </w:r>
    </w:p>
    <w:p w:rsidR="615E5981" w:rsidP="48C08A09" w:rsidRDefault="615E5981" w14:paraId="5A642B4B" w14:textId="78B94868">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button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F78B3C0" w14:textId="752F842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section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9762A53" w14:textId="32DD9CA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section</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"text-center mb-8"</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F596FF1" w14:textId="44719BD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"text-xl font-bold mb-4"</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54B2007" w14:textId="44029D0F">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NEED EXTRA HELP?</w:t>
      </w:r>
    </w:p>
    <w:p w:rsidR="615E5981" w:rsidP="48C08A09" w:rsidRDefault="615E5981" w14:paraId="3D0D324A" w14:textId="7E87B46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E8DBD17" w14:textId="2E3E5E4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"text-gray-700 mb-4"</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6A12A2B" w14:textId="48BC4DB7">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Click below for a CTA to book a consultation or request further analysis of energy savings</w:t>
      </w:r>
    </w:p>
    <w:p w:rsidR="615E5981" w:rsidP="48C08A09" w:rsidRDefault="615E5981" w14:paraId="47BB1E9F" w14:textId="2A1F970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p</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B74D683" w14:textId="6A56A73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button</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"bg-blue-900 text-white py-2 px-4 rounded"</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1F894CA" w14:textId="25E2214D">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SCHEDULE</w:t>
      </w:r>
    </w:p>
    <w:p w:rsidR="615E5981" w:rsidP="48C08A09" w:rsidRDefault="615E5981" w14:paraId="04339866" w14:textId="5C9B4E68">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button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311EC49" w14:textId="3B635F6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section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1C5F3BA" w14:textId="5B2C878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main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C197C03" w14:textId="6B4EC3C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footer</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"bg-green-100 p-8"</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C089C8A" w14:textId="3AE6BBD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"flex justify-between items-start mb-4"</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8E58CD4" w14:textId="4F6B3AC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"flex flex-col items-start space-y-4"</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F8EA8A1" w14:textId="64EC9F8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img</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src</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"images/logo.png"</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alt</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"Company Logo"</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id</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"logo"</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width</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"100"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099B847" w14:textId="0CBC7B6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"space-x-4"</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77C72DB" w14:textId="4D165F5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61FDE15" w14:textId="7ACC794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"fab fa-facebook"</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C9F4C2D" w14:textId="04DB6FF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86780A2" w14:textId="7B25166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14D3939" w14:textId="3D63050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CE16BCE" w14:textId="23704F6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"fab fa-instagram"</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852F457" w14:textId="3542CAD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AB3153A" w14:textId="0E8A2D0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E69B3F9" w14:textId="076DC2B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F9A744E" w14:textId="6DDA69E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"fab fa-envelope"</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A241612" w14:textId="5C942C5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2AF5FAF" w14:textId="68839B0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9E4575C" w14:textId="56254A1A">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F41FA81" w14:textId="7C77FD3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"fab fa-linkedin"</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7BD110A" w14:textId="15C2C15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i</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D77681E" w14:textId="685CC31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121988A" w14:textId="34521D4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C72E5ED" w14:textId="3C8A47B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"mt-4 text-center"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2C4EC82B" w14:textId="61364E14">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4B8579C" w14:textId="01847991">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PRIVACY POLICY</w:t>
      </w:r>
    </w:p>
    <w:p w:rsidR="615E5981" w:rsidP="48C08A09" w:rsidRDefault="615E5981" w14:paraId="69570098" w14:textId="2AAA839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A5B2EA4" w14:textId="15A9633A">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w:t>
      </w:r>
    </w:p>
    <w:p w:rsidR="615E5981" w:rsidP="48C08A09" w:rsidRDefault="615E5981" w14:paraId="5E96AFFF" w14:textId="69CF79B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8764694" w14:textId="0D806799">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 xml:space="preserve">TERMS </w:t>
      </w:r>
      <w:r w:rsidRPr="48C08A09" w:rsidR="615E5981">
        <w:rPr>
          <w:rFonts w:ascii="Menlo" w:hAnsi="Menlo" w:eastAsia="Menlo" w:cs="Menlo"/>
          <w:noProof w:val="0"/>
          <w:color w:val="569CD6"/>
          <w:sz w:val="24"/>
          <w:szCs w:val="24"/>
          <w:lang w:val="en-US"/>
        </w:rPr>
        <w:t>&amp;amp;</w:t>
      </w:r>
      <w:r w:rsidRPr="48C08A09" w:rsidR="615E5981">
        <w:rPr>
          <w:rFonts w:ascii="Menlo" w:hAnsi="Menlo" w:eastAsia="Menlo" w:cs="Menlo"/>
          <w:noProof w:val="0"/>
          <w:color w:val="CCCCCC"/>
          <w:sz w:val="24"/>
          <w:szCs w:val="24"/>
          <w:lang w:val="en-US"/>
        </w:rPr>
        <w:t xml:space="preserve"> CONDITIONS</w:t>
      </w:r>
    </w:p>
    <w:p w:rsidR="615E5981" w:rsidP="48C08A09" w:rsidRDefault="615E5981" w14:paraId="24B76E51" w14:textId="79C0449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971DC8F" w14:textId="3030C9F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DDD9FD5" w14:textId="1D69C0E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69DEF83F" w14:textId="430A9EB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"flex space-x-16"</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AD36485" w14:textId="4ECEC57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"space-y-2"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0C537C2" w14:textId="5C232DA5">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 block"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3119EDE" w14:textId="68E0CBD3">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About us</w:t>
      </w:r>
    </w:p>
    <w:p w:rsidR="615E5981" w:rsidP="48C08A09" w:rsidRDefault="615E5981" w14:paraId="232E5950" w14:textId="3FA4410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E747F97" w14:textId="1D2AC08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 block"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64A55B1" w14:textId="241DBAF8">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How to reduce carbon footprint</w:t>
      </w:r>
    </w:p>
    <w:p w:rsidR="615E5981" w:rsidP="48C08A09" w:rsidRDefault="615E5981" w14:paraId="371D6CBB" w14:textId="7A057C96">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41CAC69" w14:textId="491D9D3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 block"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88D0C6B" w14:textId="5C8086EE">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Optimising energy use</w:t>
      </w:r>
    </w:p>
    <w:p w:rsidR="615E5981" w:rsidP="48C08A09" w:rsidRDefault="615E5981" w14:paraId="35C026F7" w14:textId="3E8167A0">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408959B" w14:textId="527FF357">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 block"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C0FE23C" w14:textId="152E891C">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Electric Vehicle charging stations</w:t>
      </w:r>
    </w:p>
    <w:p w:rsidR="615E5981" w:rsidP="48C08A09" w:rsidRDefault="615E5981" w14:paraId="7413FDE4" w14:textId="1E6671B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4D7835C" w14:textId="1A2381B9">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09DC9FC3" w14:textId="225EAAF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"space-y-2"</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2E5F3AB" w14:textId="35B4EE2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 block"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B036C72" w14:textId="308165D7">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CTA requesting analysis</w:t>
      </w:r>
    </w:p>
    <w:p w:rsidR="615E5981" w:rsidP="48C08A09" w:rsidRDefault="615E5981" w14:paraId="1F6AF44C" w14:textId="0538C97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612F671" w14:textId="7FEFF201">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 block"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4387A12" w14:textId="22D68279">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Green energy products</w:t>
      </w:r>
    </w:p>
    <w:p w:rsidR="615E5981" w:rsidP="48C08A09" w:rsidRDefault="615E5981" w14:paraId="27FF6D78" w14:textId="7266D8DC">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AA0025E" w14:textId="7FC9E18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class</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"text-gray-800 block"</w:t>
      </w:r>
      <w:r w:rsidRPr="48C08A09" w:rsidR="615E5981">
        <w:rPr>
          <w:rFonts w:ascii="Menlo" w:hAnsi="Menlo" w:eastAsia="Menlo" w:cs="Menlo"/>
          <w:noProof w:val="0"/>
          <w:color w:val="CCCCCC"/>
          <w:sz w:val="24"/>
          <w:szCs w:val="24"/>
          <w:lang w:val="en-US"/>
        </w:rPr>
        <w:t xml:space="preserve"> </w:t>
      </w:r>
      <w:r w:rsidRPr="48C08A09" w:rsidR="615E5981">
        <w:rPr>
          <w:rFonts w:ascii="Menlo" w:hAnsi="Menlo" w:eastAsia="Menlo" w:cs="Menlo"/>
          <w:noProof w:val="0"/>
          <w:color w:val="9CDCFE"/>
          <w:sz w:val="24"/>
          <w:szCs w:val="24"/>
          <w:lang w:val="en-US"/>
        </w:rPr>
        <w:t>href</w:t>
      </w:r>
      <w:r w:rsidRPr="48C08A09" w:rsidR="615E5981">
        <w:rPr>
          <w:rFonts w:ascii="Menlo" w:hAnsi="Menlo" w:eastAsia="Menlo" w:cs="Menlo"/>
          <w:noProof w:val="0"/>
          <w:color w:val="CCCCCC"/>
          <w:sz w:val="24"/>
          <w:szCs w:val="24"/>
          <w:lang w:val="en-US"/>
        </w:rPr>
        <w:t>=</w:t>
      </w:r>
      <w:r w:rsidRPr="48C08A09" w:rsidR="615E5981">
        <w:rPr>
          <w:rFonts w:ascii="Menlo" w:hAnsi="Menlo" w:eastAsia="Menlo" w:cs="Menlo"/>
          <w:noProof w:val="0"/>
          <w:color w:val="CE9178"/>
          <w:sz w:val="24"/>
          <w:szCs w:val="24"/>
          <w:lang w:val="en-US"/>
        </w:rPr>
        <w: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CCD2DA3" w14:textId="51775192">
      <w:pPr>
        <w:shd w:val="clear" w:color="auto" w:fill="1F1F1F"/>
        <w:spacing w:before="0" w:beforeAutospacing="off" w:after="0" w:afterAutospacing="off" w:line="270" w:lineRule="auto"/>
      </w:pPr>
      <w:r w:rsidRPr="48C08A09" w:rsidR="615E5981">
        <w:rPr>
          <w:rFonts w:ascii="Menlo" w:hAnsi="Menlo" w:eastAsia="Menlo" w:cs="Menlo"/>
          <w:noProof w:val="0"/>
          <w:color w:val="CCCCCC"/>
          <w:sz w:val="24"/>
          <w:szCs w:val="24"/>
          <w:lang w:val="en-US"/>
        </w:rPr>
        <w:t>Contact us</w:t>
      </w:r>
    </w:p>
    <w:p w:rsidR="615E5981" w:rsidP="48C08A09" w:rsidRDefault="615E5981" w14:paraId="0F324AB8" w14:textId="3EDA6A6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a</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E264F9C" w14:textId="0E1DEB9E">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535147DC" w14:textId="49575EC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12C15B0C" w14:textId="6F4B9E2F">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div</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D434092" w14:textId="1EBE54E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footer</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42726E29" w14:textId="337AE252">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script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BECDA7E" w14:textId="1A616A8E">
      <w:pPr>
        <w:shd w:val="clear" w:color="auto" w:fill="1F1F1F"/>
        <w:spacing w:before="0" w:beforeAutospacing="off" w:after="0" w:afterAutospacing="off" w:line="270" w:lineRule="auto"/>
      </w:pPr>
      <w:r w:rsidRPr="48C08A09" w:rsidR="615E5981">
        <w:rPr>
          <w:rFonts w:ascii="Menlo" w:hAnsi="Menlo" w:eastAsia="Menlo" w:cs="Menlo"/>
          <w:noProof w:val="0"/>
          <w:color w:val="569CD6"/>
          <w:sz w:val="24"/>
          <w:szCs w:val="24"/>
          <w:lang w:val="en-US"/>
        </w:rPr>
        <w:t>function</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DCDCAA"/>
          <w:sz w:val="24"/>
          <w:szCs w:val="24"/>
          <w:lang w:val="en-US"/>
        </w:rPr>
        <w:t>calculateUsage</w:t>
      </w:r>
      <w:r w:rsidRPr="48C08A09" w:rsidR="615E5981">
        <w:rPr>
          <w:rFonts w:ascii="Menlo" w:hAnsi="Menlo" w:eastAsia="Menlo" w:cs="Menlo"/>
          <w:noProof w:val="0"/>
          <w:color w:val="D4D4D4"/>
          <w:sz w:val="24"/>
          <w:szCs w:val="24"/>
          <w:lang w:val="en-US"/>
        </w:rPr>
        <w:t>() {</w:t>
      </w:r>
    </w:p>
    <w:p w:rsidR="615E5981" w:rsidP="48C08A09" w:rsidRDefault="615E5981" w14:paraId="6FA0E309" w14:textId="5278A67B">
      <w:pPr>
        <w:shd w:val="clear" w:color="auto" w:fill="1F1F1F"/>
        <w:spacing w:before="0" w:beforeAutospacing="off" w:after="0" w:afterAutospacing="off" w:line="270" w:lineRule="auto"/>
      </w:pPr>
      <w:r w:rsidRPr="48C08A09" w:rsidR="615E5981">
        <w:rPr>
          <w:rFonts w:ascii="Menlo" w:hAnsi="Menlo" w:eastAsia="Menlo" w:cs="Menlo"/>
          <w:noProof w:val="0"/>
          <w:color w:val="569CD6"/>
          <w:sz w:val="24"/>
          <w:szCs w:val="24"/>
          <w:lang w:val="en-US"/>
        </w:rPr>
        <w:t>const</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4FC1FF"/>
          <w:sz w:val="24"/>
          <w:szCs w:val="24"/>
          <w:lang w:val="en-US"/>
        </w:rPr>
        <w:t>appliance</w:t>
      </w:r>
      <w:r w:rsidRPr="48C08A09" w:rsidR="615E5981">
        <w:rPr>
          <w:rFonts w:ascii="Menlo" w:hAnsi="Menlo" w:eastAsia="Menlo" w:cs="Menlo"/>
          <w:noProof w:val="0"/>
          <w:color w:val="D4D4D4"/>
          <w:sz w:val="24"/>
          <w:szCs w:val="24"/>
          <w:lang w:val="en-US"/>
        </w:rPr>
        <w:t xml:space="preserve"> = </w:t>
      </w:r>
      <w:r w:rsidRPr="48C08A09" w:rsidR="615E5981">
        <w:rPr>
          <w:rFonts w:ascii="Menlo" w:hAnsi="Menlo" w:eastAsia="Menlo" w:cs="Menlo"/>
          <w:noProof w:val="0"/>
          <w:color w:val="9CDCFE"/>
          <w:sz w:val="24"/>
          <w:szCs w:val="24"/>
          <w:lang w:val="en-US"/>
        </w:rPr>
        <w:t>document</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getElementById</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CE9178"/>
          <w:sz w:val="24"/>
          <w:szCs w:val="24"/>
          <w:lang w:val="en-US"/>
        </w:rPr>
        <w:t>'appliance'</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9CDCFE"/>
          <w:sz w:val="24"/>
          <w:szCs w:val="24"/>
          <w:lang w:val="en-US"/>
        </w:rPr>
        <w:t>value</w:t>
      </w:r>
      <w:r w:rsidRPr="48C08A09" w:rsidR="615E5981">
        <w:rPr>
          <w:rFonts w:ascii="Menlo" w:hAnsi="Menlo" w:eastAsia="Menlo" w:cs="Menlo"/>
          <w:noProof w:val="0"/>
          <w:color w:val="D4D4D4"/>
          <w:sz w:val="24"/>
          <w:szCs w:val="24"/>
          <w:lang w:val="en-US"/>
        </w:rPr>
        <w:t>;</w:t>
      </w:r>
    </w:p>
    <w:p w:rsidR="615E5981" w:rsidP="48C08A09" w:rsidRDefault="615E5981" w14:paraId="10AC1A67" w14:textId="33BC7881">
      <w:pPr>
        <w:shd w:val="clear" w:color="auto" w:fill="1F1F1F"/>
        <w:spacing w:before="0" w:beforeAutospacing="off" w:after="0" w:afterAutospacing="off" w:line="270" w:lineRule="auto"/>
      </w:pPr>
      <w:r w:rsidRPr="48C08A09" w:rsidR="615E5981">
        <w:rPr>
          <w:rFonts w:ascii="Menlo" w:hAnsi="Menlo" w:eastAsia="Menlo" w:cs="Menlo"/>
          <w:noProof w:val="0"/>
          <w:color w:val="569CD6"/>
          <w:sz w:val="24"/>
          <w:szCs w:val="24"/>
          <w:lang w:val="en-US"/>
        </w:rPr>
        <w:t>const</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4FC1FF"/>
          <w:sz w:val="24"/>
          <w:szCs w:val="24"/>
          <w:lang w:val="en-US"/>
        </w:rPr>
        <w:t>wattage</w:t>
      </w:r>
      <w:r w:rsidRPr="48C08A09" w:rsidR="615E5981">
        <w:rPr>
          <w:rFonts w:ascii="Menlo" w:hAnsi="Menlo" w:eastAsia="Menlo" w:cs="Menlo"/>
          <w:noProof w:val="0"/>
          <w:color w:val="D4D4D4"/>
          <w:sz w:val="24"/>
          <w:szCs w:val="24"/>
          <w:lang w:val="en-US"/>
        </w:rPr>
        <w:t xml:space="preserve"> = </w:t>
      </w:r>
      <w:r w:rsidRPr="48C08A09" w:rsidR="615E5981">
        <w:rPr>
          <w:rFonts w:ascii="Menlo" w:hAnsi="Menlo" w:eastAsia="Menlo" w:cs="Menlo"/>
          <w:noProof w:val="0"/>
          <w:color w:val="9CDCFE"/>
          <w:sz w:val="24"/>
          <w:szCs w:val="24"/>
          <w:lang w:val="en-US"/>
        </w:rPr>
        <w:t>document</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getElementById</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CE9178"/>
          <w:sz w:val="24"/>
          <w:szCs w:val="24"/>
          <w:lang w:val="en-US"/>
        </w:rPr>
        <w:t>'wattage'</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9CDCFE"/>
          <w:sz w:val="24"/>
          <w:szCs w:val="24"/>
          <w:lang w:val="en-US"/>
        </w:rPr>
        <w:t>value</w:t>
      </w:r>
      <w:r w:rsidRPr="48C08A09" w:rsidR="615E5981">
        <w:rPr>
          <w:rFonts w:ascii="Menlo" w:hAnsi="Menlo" w:eastAsia="Menlo" w:cs="Menlo"/>
          <w:noProof w:val="0"/>
          <w:color w:val="D4D4D4"/>
          <w:sz w:val="24"/>
          <w:szCs w:val="24"/>
          <w:lang w:val="en-US"/>
        </w:rPr>
        <w:t>;</w:t>
      </w:r>
    </w:p>
    <w:p w:rsidR="615E5981" w:rsidP="48C08A09" w:rsidRDefault="615E5981" w14:paraId="0ED88524" w14:textId="7660C9FC">
      <w:pPr>
        <w:shd w:val="clear" w:color="auto" w:fill="1F1F1F"/>
        <w:spacing w:before="0" w:beforeAutospacing="off" w:after="0" w:afterAutospacing="off" w:line="270" w:lineRule="auto"/>
      </w:pPr>
      <w:r w:rsidRPr="48C08A09" w:rsidR="615E5981">
        <w:rPr>
          <w:rFonts w:ascii="Menlo" w:hAnsi="Menlo" w:eastAsia="Menlo" w:cs="Menlo"/>
          <w:noProof w:val="0"/>
          <w:color w:val="569CD6"/>
          <w:sz w:val="24"/>
          <w:szCs w:val="24"/>
          <w:lang w:val="en-US"/>
        </w:rPr>
        <w:t>const</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4FC1FF"/>
          <w:sz w:val="24"/>
          <w:szCs w:val="24"/>
          <w:lang w:val="en-US"/>
        </w:rPr>
        <w:t>hours</w:t>
      </w:r>
      <w:r w:rsidRPr="48C08A09" w:rsidR="615E5981">
        <w:rPr>
          <w:rFonts w:ascii="Menlo" w:hAnsi="Menlo" w:eastAsia="Menlo" w:cs="Menlo"/>
          <w:noProof w:val="0"/>
          <w:color w:val="D4D4D4"/>
          <w:sz w:val="24"/>
          <w:szCs w:val="24"/>
          <w:lang w:val="en-US"/>
        </w:rPr>
        <w:t xml:space="preserve"> = </w:t>
      </w:r>
      <w:r w:rsidRPr="48C08A09" w:rsidR="615E5981">
        <w:rPr>
          <w:rFonts w:ascii="Menlo" w:hAnsi="Menlo" w:eastAsia="Menlo" w:cs="Menlo"/>
          <w:noProof w:val="0"/>
          <w:color w:val="9CDCFE"/>
          <w:sz w:val="24"/>
          <w:szCs w:val="24"/>
          <w:lang w:val="en-US"/>
        </w:rPr>
        <w:t>document</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getElementById</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CE9178"/>
          <w:sz w:val="24"/>
          <w:szCs w:val="24"/>
          <w:lang w:val="en-US"/>
        </w:rPr>
        <w:t>'hours'</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9CDCFE"/>
          <w:sz w:val="24"/>
          <w:szCs w:val="24"/>
          <w:lang w:val="en-US"/>
        </w:rPr>
        <w:t>value</w:t>
      </w:r>
      <w:r w:rsidRPr="48C08A09" w:rsidR="615E5981">
        <w:rPr>
          <w:rFonts w:ascii="Menlo" w:hAnsi="Menlo" w:eastAsia="Menlo" w:cs="Menlo"/>
          <w:noProof w:val="0"/>
          <w:color w:val="D4D4D4"/>
          <w:sz w:val="24"/>
          <w:szCs w:val="24"/>
          <w:lang w:val="en-US"/>
        </w:rPr>
        <w:t>;</w:t>
      </w:r>
    </w:p>
    <w:p w:rsidR="48C08A09" w:rsidP="48C08A09" w:rsidRDefault="48C08A09" w14:paraId="6C0C4D4A" w14:textId="0AF0B277">
      <w:pPr>
        <w:shd w:val="clear" w:color="auto" w:fill="1F1F1F"/>
        <w:spacing w:before="0" w:beforeAutospacing="off" w:after="0" w:afterAutospacing="off" w:line="270" w:lineRule="auto"/>
      </w:pPr>
    </w:p>
    <w:p w:rsidR="615E5981" w:rsidP="48C08A09" w:rsidRDefault="615E5981" w14:paraId="260F8E88" w14:textId="5667F890">
      <w:pPr>
        <w:shd w:val="clear" w:color="auto" w:fill="1F1F1F"/>
        <w:spacing w:before="0" w:beforeAutospacing="off" w:after="0" w:afterAutospacing="off" w:line="270" w:lineRule="auto"/>
      </w:pPr>
      <w:r w:rsidRPr="48C08A09" w:rsidR="615E5981">
        <w:rPr>
          <w:rFonts w:ascii="Menlo" w:hAnsi="Menlo" w:eastAsia="Menlo" w:cs="Menlo"/>
          <w:noProof w:val="0"/>
          <w:color w:val="6A9955"/>
          <w:sz w:val="24"/>
          <w:szCs w:val="24"/>
          <w:lang w:val="en-US"/>
        </w:rPr>
        <w:t>// Example API call</w:t>
      </w:r>
    </w:p>
    <w:p w:rsidR="615E5981" w:rsidP="48C08A09" w:rsidRDefault="615E5981" w14:paraId="6C04B469" w14:textId="05D952E5">
      <w:pPr>
        <w:shd w:val="clear" w:color="auto" w:fill="1F1F1F"/>
        <w:spacing w:before="0" w:beforeAutospacing="off" w:after="0" w:afterAutospacing="off" w:line="270" w:lineRule="auto"/>
      </w:pPr>
      <w:r w:rsidRPr="48C08A09" w:rsidR="615E5981">
        <w:rPr>
          <w:rFonts w:ascii="Menlo" w:hAnsi="Menlo" w:eastAsia="Menlo" w:cs="Menlo"/>
          <w:noProof w:val="0"/>
          <w:color w:val="DCDCAA"/>
          <w:sz w:val="24"/>
          <w:szCs w:val="24"/>
          <w:lang w:val="en-US"/>
        </w:rPr>
        <w:t>fetch</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CE9178"/>
          <w:sz w:val="24"/>
          <w:szCs w:val="24"/>
          <w:lang w:val="en-US"/>
        </w:rPr>
        <w:t>'https://api.example.com/calculate'</w:t>
      </w:r>
      <w:r w:rsidRPr="48C08A09" w:rsidR="615E5981">
        <w:rPr>
          <w:rFonts w:ascii="Menlo" w:hAnsi="Menlo" w:eastAsia="Menlo" w:cs="Menlo"/>
          <w:noProof w:val="0"/>
          <w:color w:val="D4D4D4"/>
          <w:sz w:val="24"/>
          <w:szCs w:val="24"/>
          <w:lang w:val="en-US"/>
        </w:rPr>
        <w:t>, {</w:t>
      </w:r>
    </w:p>
    <w:p w:rsidR="615E5981" w:rsidP="48C08A09" w:rsidRDefault="615E5981" w14:paraId="4508639A" w14:textId="0EBFFFDF">
      <w:pPr>
        <w:shd w:val="clear" w:color="auto" w:fill="1F1F1F"/>
        <w:spacing w:before="0" w:beforeAutospacing="off" w:after="0" w:afterAutospacing="off" w:line="270" w:lineRule="auto"/>
      </w:pPr>
      <w:r w:rsidRPr="48C08A09" w:rsidR="615E5981">
        <w:rPr>
          <w:rFonts w:ascii="Menlo" w:hAnsi="Menlo" w:eastAsia="Menlo" w:cs="Menlo"/>
          <w:noProof w:val="0"/>
          <w:color w:val="9CDCFE"/>
          <w:sz w:val="24"/>
          <w:szCs w:val="24"/>
          <w:lang w:val="en-US"/>
        </w:rPr>
        <w:t>method:</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CE9178"/>
          <w:sz w:val="24"/>
          <w:szCs w:val="24"/>
          <w:lang w:val="en-US"/>
        </w:rPr>
        <w:t>'POST'</w:t>
      </w:r>
      <w:r w:rsidRPr="48C08A09" w:rsidR="615E5981">
        <w:rPr>
          <w:rFonts w:ascii="Menlo" w:hAnsi="Menlo" w:eastAsia="Menlo" w:cs="Menlo"/>
          <w:noProof w:val="0"/>
          <w:color w:val="D4D4D4"/>
          <w:sz w:val="24"/>
          <w:szCs w:val="24"/>
          <w:lang w:val="en-US"/>
        </w:rPr>
        <w:t>,</w:t>
      </w:r>
    </w:p>
    <w:p w:rsidR="615E5981" w:rsidP="48C08A09" w:rsidRDefault="615E5981" w14:paraId="21385157" w14:textId="492B94CB">
      <w:pPr>
        <w:shd w:val="clear" w:color="auto" w:fill="1F1F1F"/>
        <w:spacing w:before="0" w:beforeAutospacing="off" w:after="0" w:afterAutospacing="off" w:line="270" w:lineRule="auto"/>
      </w:pPr>
      <w:r w:rsidRPr="48C08A09" w:rsidR="615E5981">
        <w:rPr>
          <w:rFonts w:ascii="Menlo" w:hAnsi="Menlo" w:eastAsia="Menlo" w:cs="Menlo"/>
          <w:noProof w:val="0"/>
          <w:color w:val="9CDCFE"/>
          <w:sz w:val="24"/>
          <w:szCs w:val="24"/>
          <w:lang w:val="en-US"/>
        </w:rPr>
        <w:t>headers:</w:t>
      </w:r>
      <w:r w:rsidRPr="48C08A09" w:rsidR="615E5981">
        <w:rPr>
          <w:rFonts w:ascii="Menlo" w:hAnsi="Menlo" w:eastAsia="Menlo" w:cs="Menlo"/>
          <w:noProof w:val="0"/>
          <w:color w:val="D4D4D4"/>
          <w:sz w:val="24"/>
          <w:szCs w:val="24"/>
          <w:lang w:val="en-US"/>
        </w:rPr>
        <w:t xml:space="preserve"> {</w:t>
      </w:r>
    </w:p>
    <w:p w:rsidR="615E5981" w:rsidP="48C08A09" w:rsidRDefault="615E5981" w14:paraId="31101D25" w14:textId="0BBA216B">
      <w:pPr>
        <w:shd w:val="clear" w:color="auto" w:fill="1F1F1F"/>
        <w:spacing w:before="0" w:beforeAutospacing="off" w:after="0" w:afterAutospacing="off" w:line="270" w:lineRule="auto"/>
      </w:pPr>
      <w:r w:rsidRPr="48C08A09" w:rsidR="615E5981">
        <w:rPr>
          <w:rFonts w:ascii="Menlo" w:hAnsi="Menlo" w:eastAsia="Menlo" w:cs="Menlo"/>
          <w:noProof w:val="0"/>
          <w:color w:val="CE9178"/>
          <w:sz w:val="24"/>
          <w:szCs w:val="24"/>
          <w:lang w:val="en-US"/>
        </w:rPr>
        <w:t>'Content-Type'</w:t>
      </w:r>
      <w:r w:rsidRPr="48C08A09" w:rsidR="615E5981">
        <w:rPr>
          <w:rFonts w:ascii="Menlo" w:hAnsi="Menlo" w:eastAsia="Menlo" w:cs="Menlo"/>
          <w:noProof w:val="0"/>
          <w:color w:val="9CDCFE"/>
          <w:sz w:val="24"/>
          <w:szCs w:val="24"/>
          <w:lang w:val="en-US"/>
        </w:rPr>
        <w:t>:</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CE9178"/>
          <w:sz w:val="24"/>
          <w:szCs w:val="24"/>
          <w:lang w:val="en-US"/>
        </w:rPr>
        <w:t>'application/json'</w:t>
      </w:r>
    </w:p>
    <w:p w:rsidR="615E5981" w:rsidP="48C08A09" w:rsidRDefault="615E5981" w14:paraId="7C218C03" w14:textId="38018522">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p>
    <w:p w:rsidR="615E5981" w:rsidP="48C08A09" w:rsidRDefault="615E5981" w14:paraId="29C066F1" w14:textId="327C5A38">
      <w:pPr>
        <w:shd w:val="clear" w:color="auto" w:fill="1F1F1F"/>
        <w:spacing w:before="0" w:beforeAutospacing="off" w:after="0" w:afterAutospacing="off" w:line="270" w:lineRule="auto"/>
      </w:pPr>
      <w:r w:rsidRPr="48C08A09" w:rsidR="615E5981">
        <w:rPr>
          <w:rFonts w:ascii="Menlo" w:hAnsi="Menlo" w:eastAsia="Menlo" w:cs="Menlo"/>
          <w:noProof w:val="0"/>
          <w:color w:val="9CDCFE"/>
          <w:sz w:val="24"/>
          <w:szCs w:val="24"/>
          <w:lang w:val="en-US"/>
        </w:rPr>
        <w:t>body:</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9CDCFE"/>
          <w:sz w:val="24"/>
          <w:szCs w:val="24"/>
          <w:lang w:val="en-US"/>
        </w:rPr>
        <w:t>JSON</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stringify</w:t>
      </w:r>
      <w:r w:rsidRPr="48C08A09" w:rsidR="615E5981">
        <w:rPr>
          <w:rFonts w:ascii="Menlo" w:hAnsi="Menlo" w:eastAsia="Menlo" w:cs="Menlo"/>
          <w:noProof w:val="0"/>
          <w:color w:val="D4D4D4"/>
          <w:sz w:val="24"/>
          <w:szCs w:val="24"/>
          <w:lang w:val="en-US"/>
        </w:rPr>
        <w:t>({</w:t>
      </w:r>
    </w:p>
    <w:p w:rsidR="615E5981" w:rsidP="48C08A09" w:rsidRDefault="615E5981" w14:paraId="005112B0" w14:textId="019FC9BE">
      <w:pPr>
        <w:shd w:val="clear" w:color="auto" w:fill="1F1F1F"/>
        <w:spacing w:before="0" w:beforeAutospacing="off" w:after="0" w:afterAutospacing="off" w:line="270" w:lineRule="auto"/>
      </w:pPr>
      <w:r w:rsidRPr="48C08A09" w:rsidR="615E5981">
        <w:rPr>
          <w:rFonts w:ascii="Menlo" w:hAnsi="Menlo" w:eastAsia="Menlo" w:cs="Menlo"/>
          <w:noProof w:val="0"/>
          <w:color w:val="9CDCFE"/>
          <w:sz w:val="24"/>
          <w:szCs w:val="24"/>
          <w:lang w:val="en-US"/>
        </w:rPr>
        <w:t>appliance:</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4FC1FF"/>
          <w:sz w:val="24"/>
          <w:szCs w:val="24"/>
          <w:lang w:val="en-US"/>
        </w:rPr>
        <w:t>appliance</w:t>
      </w:r>
      <w:r w:rsidRPr="48C08A09" w:rsidR="615E5981">
        <w:rPr>
          <w:rFonts w:ascii="Menlo" w:hAnsi="Menlo" w:eastAsia="Menlo" w:cs="Menlo"/>
          <w:noProof w:val="0"/>
          <w:color w:val="D4D4D4"/>
          <w:sz w:val="24"/>
          <w:szCs w:val="24"/>
          <w:lang w:val="en-US"/>
        </w:rPr>
        <w:t>,</w:t>
      </w:r>
    </w:p>
    <w:p w:rsidR="615E5981" w:rsidP="48C08A09" w:rsidRDefault="615E5981" w14:paraId="71C6CD3C" w14:textId="53573CFC">
      <w:pPr>
        <w:shd w:val="clear" w:color="auto" w:fill="1F1F1F"/>
        <w:spacing w:before="0" w:beforeAutospacing="off" w:after="0" w:afterAutospacing="off" w:line="270" w:lineRule="auto"/>
      </w:pPr>
      <w:r w:rsidRPr="48C08A09" w:rsidR="615E5981">
        <w:rPr>
          <w:rFonts w:ascii="Menlo" w:hAnsi="Menlo" w:eastAsia="Menlo" w:cs="Menlo"/>
          <w:noProof w:val="0"/>
          <w:color w:val="9CDCFE"/>
          <w:sz w:val="24"/>
          <w:szCs w:val="24"/>
          <w:lang w:val="en-US"/>
        </w:rPr>
        <w:t>wattage:</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4FC1FF"/>
          <w:sz w:val="24"/>
          <w:szCs w:val="24"/>
          <w:lang w:val="en-US"/>
        </w:rPr>
        <w:t>wattage</w:t>
      </w:r>
      <w:r w:rsidRPr="48C08A09" w:rsidR="615E5981">
        <w:rPr>
          <w:rFonts w:ascii="Menlo" w:hAnsi="Menlo" w:eastAsia="Menlo" w:cs="Menlo"/>
          <w:noProof w:val="0"/>
          <w:color w:val="D4D4D4"/>
          <w:sz w:val="24"/>
          <w:szCs w:val="24"/>
          <w:lang w:val="en-US"/>
        </w:rPr>
        <w:t>,</w:t>
      </w:r>
    </w:p>
    <w:p w:rsidR="615E5981" w:rsidP="48C08A09" w:rsidRDefault="615E5981" w14:paraId="73AAD6F5" w14:textId="7AA7F349">
      <w:pPr>
        <w:shd w:val="clear" w:color="auto" w:fill="1F1F1F"/>
        <w:spacing w:before="0" w:beforeAutospacing="off" w:after="0" w:afterAutospacing="off" w:line="270" w:lineRule="auto"/>
      </w:pPr>
      <w:r w:rsidRPr="48C08A09" w:rsidR="615E5981">
        <w:rPr>
          <w:rFonts w:ascii="Menlo" w:hAnsi="Menlo" w:eastAsia="Menlo" w:cs="Menlo"/>
          <w:noProof w:val="0"/>
          <w:color w:val="9CDCFE"/>
          <w:sz w:val="24"/>
          <w:szCs w:val="24"/>
          <w:lang w:val="en-US"/>
        </w:rPr>
        <w:t>hours:</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4FC1FF"/>
          <w:sz w:val="24"/>
          <w:szCs w:val="24"/>
          <w:lang w:val="en-US"/>
        </w:rPr>
        <w:t>hours</w:t>
      </w:r>
    </w:p>
    <w:p w:rsidR="615E5981" w:rsidP="48C08A09" w:rsidRDefault="615E5981" w14:paraId="6A8FB6E8" w14:textId="08C6D0C7">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p>
    <w:p w:rsidR="615E5981" w:rsidP="48C08A09" w:rsidRDefault="615E5981" w14:paraId="142FA546" w14:textId="5C1497EC">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p>
    <w:p w:rsidR="615E5981" w:rsidP="48C08A09" w:rsidRDefault="615E5981" w14:paraId="412288D4" w14:textId="671EE5FF">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then</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9CDCFE"/>
          <w:sz w:val="24"/>
          <w:szCs w:val="24"/>
          <w:lang w:val="en-US"/>
        </w:rPr>
        <w:t>response</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569CD6"/>
          <w:sz w:val="24"/>
          <w:szCs w:val="24"/>
          <w:lang w:val="en-US"/>
        </w:rPr>
        <w:t>=&gt;</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9CDCFE"/>
          <w:sz w:val="24"/>
          <w:szCs w:val="24"/>
          <w:lang w:val="en-US"/>
        </w:rPr>
        <w:t>response</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json</w:t>
      </w:r>
      <w:r w:rsidRPr="48C08A09" w:rsidR="615E5981">
        <w:rPr>
          <w:rFonts w:ascii="Menlo" w:hAnsi="Menlo" w:eastAsia="Menlo" w:cs="Menlo"/>
          <w:noProof w:val="0"/>
          <w:color w:val="D4D4D4"/>
          <w:sz w:val="24"/>
          <w:szCs w:val="24"/>
          <w:lang w:val="en-US"/>
        </w:rPr>
        <w:t>())</w:t>
      </w:r>
    </w:p>
    <w:p w:rsidR="615E5981" w:rsidP="48C08A09" w:rsidRDefault="615E5981" w14:paraId="1BDE7B8D" w14:textId="4EC78173">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then</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9CDCFE"/>
          <w:sz w:val="24"/>
          <w:szCs w:val="24"/>
          <w:lang w:val="en-US"/>
        </w:rPr>
        <w:t>data</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569CD6"/>
          <w:sz w:val="24"/>
          <w:szCs w:val="24"/>
          <w:lang w:val="en-US"/>
        </w:rPr>
        <w:t>=&gt;</w:t>
      </w:r>
      <w:r w:rsidRPr="48C08A09" w:rsidR="615E5981">
        <w:rPr>
          <w:rFonts w:ascii="Menlo" w:hAnsi="Menlo" w:eastAsia="Menlo" w:cs="Menlo"/>
          <w:noProof w:val="0"/>
          <w:color w:val="D4D4D4"/>
          <w:sz w:val="24"/>
          <w:szCs w:val="24"/>
          <w:lang w:val="en-US"/>
        </w:rPr>
        <w:t xml:space="preserve"> {</w:t>
      </w:r>
    </w:p>
    <w:p w:rsidR="615E5981" w:rsidP="48C08A09" w:rsidRDefault="615E5981" w14:paraId="1B24B7F2" w14:textId="67B694A7">
      <w:pPr>
        <w:shd w:val="clear" w:color="auto" w:fill="1F1F1F"/>
        <w:spacing w:before="0" w:beforeAutospacing="off" w:after="0" w:afterAutospacing="off" w:line="270" w:lineRule="auto"/>
      </w:pPr>
      <w:r w:rsidRPr="48C08A09" w:rsidR="615E5981">
        <w:rPr>
          <w:rFonts w:ascii="Menlo" w:hAnsi="Menlo" w:eastAsia="Menlo" w:cs="Menlo"/>
          <w:noProof w:val="0"/>
          <w:color w:val="DCDCAA"/>
          <w:sz w:val="24"/>
          <w:szCs w:val="24"/>
          <w:lang w:val="en-US"/>
        </w:rPr>
        <w:t>alert</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CE9178"/>
          <w:sz w:val="24"/>
          <w:szCs w:val="24"/>
          <w:lang w:val="en-US"/>
        </w:rPr>
        <w:t>'Calculation result: '</w:t>
      </w:r>
      <w:r w:rsidRPr="48C08A09" w:rsidR="615E5981">
        <w:rPr>
          <w:rFonts w:ascii="Menlo" w:hAnsi="Menlo" w:eastAsia="Menlo" w:cs="Menlo"/>
          <w:noProof w:val="0"/>
          <w:color w:val="D4D4D4"/>
          <w:sz w:val="24"/>
          <w:szCs w:val="24"/>
          <w:lang w:val="en-US"/>
        </w:rPr>
        <w:t xml:space="preserve"> + </w:t>
      </w:r>
      <w:r w:rsidRPr="48C08A09" w:rsidR="615E5981">
        <w:rPr>
          <w:rFonts w:ascii="Menlo" w:hAnsi="Menlo" w:eastAsia="Menlo" w:cs="Menlo"/>
          <w:noProof w:val="0"/>
          <w:color w:val="9CDCFE"/>
          <w:sz w:val="24"/>
          <w:szCs w:val="24"/>
          <w:lang w:val="en-US"/>
        </w:rPr>
        <w:t>data</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9CDCFE"/>
          <w:sz w:val="24"/>
          <w:szCs w:val="24"/>
          <w:lang w:val="en-US"/>
        </w:rPr>
        <w:t>result</w:t>
      </w:r>
      <w:r w:rsidRPr="48C08A09" w:rsidR="615E5981">
        <w:rPr>
          <w:rFonts w:ascii="Menlo" w:hAnsi="Menlo" w:eastAsia="Menlo" w:cs="Menlo"/>
          <w:noProof w:val="0"/>
          <w:color w:val="D4D4D4"/>
          <w:sz w:val="24"/>
          <w:szCs w:val="24"/>
          <w:lang w:val="en-US"/>
        </w:rPr>
        <w:t>);</w:t>
      </w:r>
    </w:p>
    <w:p w:rsidR="615E5981" w:rsidP="48C08A09" w:rsidRDefault="615E5981" w14:paraId="3DCB7B86" w14:textId="35360C4F">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p>
    <w:p w:rsidR="615E5981" w:rsidP="48C08A09" w:rsidRDefault="615E5981" w14:paraId="144FE07B" w14:textId="3D4B39E7">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catch</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9CDCFE"/>
          <w:sz w:val="24"/>
          <w:szCs w:val="24"/>
          <w:lang w:val="en-US"/>
        </w:rPr>
        <w:t>error</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569CD6"/>
          <w:sz w:val="24"/>
          <w:szCs w:val="24"/>
          <w:lang w:val="en-US"/>
        </w:rPr>
        <w:t>=&gt;</w:t>
      </w:r>
      <w:r w:rsidRPr="48C08A09" w:rsidR="615E5981">
        <w:rPr>
          <w:rFonts w:ascii="Menlo" w:hAnsi="Menlo" w:eastAsia="Menlo" w:cs="Menlo"/>
          <w:noProof w:val="0"/>
          <w:color w:val="D4D4D4"/>
          <w:sz w:val="24"/>
          <w:szCs w:val="24"/>
          <w:lang w:val="en-US"/>
        </w:rPr>
        <w:t xml:space="preserve"> {</w:t>
      </w:r>
    </w:p>
    <w:p w:rsidR="615E5981" w:rsidP="48C08A09" w:rsidRDefault="615E5981" w14:paraId="50717061" w14:textId="09AD144A">
      <w:pPr>
        <w:shd w:val="clear" w:color="auto" w:fill="1F1F1F"/>
        <w:spacing w:before="0" w:beforeAutospacing="off" w:after="0" w:afterAutospacing="off" w:line="270" w:lineRule="auto"/>
      </w:pPr>
      <w:r w:rsidRPr="48C08A09" w:rsidR="615E5981">
        <w:rPr>
          <w:rFonts w:ascii="Menlo" w:hAnsi="Menlo" w:eastAsia="Menlo" w:cs="Menlo"/>
          <w:noProof w:val="0"/>
          <w:color w:val="9CDCFE"/>
          <w:sz w:val="24"/>
          <w:szCs w:val="24"/>
          <w:lang w:val="en-US"/>
        </w:rPr>
        <w:t>console</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DCDCAA"/>
          <w:sz w:val="24"/>
          <w:szCs w:val="24"/>
          <w:lang w:val="en-US"/>
        </w:rPr>
        <w:t>error</w:t>
      </w:r>
      <w:r w:rsidRPr="48C08A09" w:rsidR="615E5981">
        <w:rPr>
          <w:rFonts w:ascii="Menlo" w:hAnsi="Menlo" w:eastAsia="Menlo" w:cs="Menlo"/>
          <w:noProof w:val="0"/>
          <w:color w:val="D4D4D4"/>
          <w:sz w:val="24"/>
          <w:szCs w:val="24"/>
          <w:lang w:val="en-US"/>
        </w:rPr>
        <w:t>(</w:t>
      </w:r>
      <w:r w:rsidRPr="48C08A09" w:rsidR="615E5981">
        <w:rPr>
          <w:rFonts w:ascii="Menlo" w:hAnsi="Menlo" w:eastAsia="Menlo" w:cs="Menlo"/>
          <w:noProof w:val="0"/>
          <w:color w:val="CE9178"/>
          <w:sz w:val="24"/>
          <w:szCs w:val="24"/>
          <w:lang w:val="en-US"/>
        </w:rPr>
        <w:t>'Error:'</w:t>
      </w:r>
      <w:r w:rsidRPr="48C08A09" w:rsidR="615E5981">
        <w:rPr>
          <w:rFonts w:ascii="Menlo" w:hAnsi="Menlo" w:eastAsia="Menlo" w:cs="Menlo"/>
          <w:noProof w:val="0"/>
          <w:color w:val="D4D4D4"/>
          <w:sz w:val="24"/>
          <w:szCs w:val="24"/>
          <w:lang w:val="en-US"/>
        </w:rPr>
        <w:t xml:space="preserve">, </w:t>
      </w:r>
      <w:r w:rsidRPr="48C08A09" w:rsidR="615E5981">
        <w:rPr>
          <w:rFonts w:ascii="Menlo" w:hAnsi="Menlo" w:eastAsia="Menlo" w:cs="Menlo"/>
          <w:noProof w:val="0"/>
          <w:color w:val="9CDCFE"/>
          <w:sz w:val="24"/>
          <w:szCs w:val="24"/>
          <w:lang w:val="en-US"/>
        </w:rPr>
        <w:t>error</w:t>
      </w:r>
      <w:r w:rsidRPr="48C08A09" w:rsidR="615E5981">
        <w:rPr>
          <w:rFonts w:ascii="Menlo" w:hAnsi="Menlo" w:eastAsia="Menlo" w:cs="Menlo"/>
          <w:noProof w:val="0"/>
          <w:color w:val="D4D4D4"/>
          <w:sz w:val="24"/>
          <w:szCs w:val="24"/>
          <w:lang w:val="en-US"/>
        </w:rPr>
        <w:t>);</w:t>
      </w:r>
    </w:p>
    <w:p w:rsidR="615E5981" w:rsidP="48C08A09" w:rsidRDefault="615E5981" w14:paraId="5B93CF1C" w14:textId="31E7516E">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p>
    <w:p w:rsidR="615E5981" w:rsidP="48C08A09" w:rsidRDefault="615E5981" w14:paraId="6675AEFA" w14:textId="2ED4B327">
      <w:pPr>
        <w:shd w:val="clear" w:color="auto" w:fill="1F1F1F"/>
        <w:spacing w:before="0" w:beforeAutospacing="off" w:after="0" w:afterAutospacing="off" w:line="270" w:lineRule="auto"/>
      </w:pPr>
      <w:r w:rsidRPr="48C08A09" w:rsidR="615E5981">
        <w:rPr>
          <w:rFonts w:ascii="Menlo" w:hAnsi="Menlo" w:eastAsia="Menlo" w:cs="Menlo"/>
          <w:noProof w:val="0"/>
          <w:color w:val="D4D4D4"/>
          <w:sz w:val="24"/>
          <w:szCs w:val="24"/>
          <w:lang w:val="en-US"/>
        </w:rPr>
        <w:t>}</w:t>
      </w:r>
    </w:p>
    <w:p w:rsidR="615E5981" w:rsidP="48C08A09" w:rsidRDefault="615E5981" w14:paraId="1151DF11" w14:textId="0402DCED">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script</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3ED6C6E2" w14:textId="5E1A150B">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body</w:t>
      </w:r>
      <w:r w:rsidRPr="48C08A09" w:rsidR="615E5981">
        <w:rPr>
          <w:rFonts w:ascii="Menlo" w:hAnsi="Menlo" w:eastAsia="Menlo" w:cs="Menlo"/>
          <w:noProof w:val="0"/>
          <w:color w:val="808080" w:themeColor="background1" w:themeTint="FF" w:themeShade="80"/>
          <w:sz w:val="24"/>
          <w:szCs w:val="24"/>
          <w:lang w:val="en-US"/>
        </w:rPr>
        <w:t>&gt;</w:t>
      </w:r>
    </w:p>
    <w:p w:rsidR="615E5981" w:rsidP="48C08A09" w:rsidRDefault="615E5981" w14:paraId="7C29CE55" w14:textId="2AAA1E63">
      <w:pPr>
        <w:shd w:val="clear" w:color="auto" w:fill="1F1F1F"/>
        <w:spacing w:before="0" w:beforeAutospacing="off" w:after="0" w:afterAutospacing="off" w:line="270" w:lineRule="auto"/>
      </w:pPr>
      <w:r w:rsidRPr="48C08A09" w:rsidR="615E5981">
        <w:rPr>
          <w:rFonts w:ascii="Menlo" w:hAnsi="Menlo" w:eastAsia="Menlo" w:cs="Menlo"/>
          <w:noProof w:val="0"/>
          <w:color w:val="808080" w:themeColor="background1" w:themeTint="FF" w:themeShade="80"/>
          <w:sz w:val="24"/>
          <w:szCs w:val="24"/>
          <w:lang w:val="en-US"/>
        </w:rPr>
        <w:t>&lt;/</w:t>
      </w:r>
      <w:r w:rsidRPr="48C08A09" w:rsidR="615E5981">
        <w:rPr>
          <w:rFonts w:ascii="Menlo" w:hAnsi="Menlo" w:eastAsia="Menlo" w:cs="Menlo"/>
          <w:noProof w:val="0"/>
          <w:color w:val="569CD6"/>
          <w:sz w:val="24"/>
          <w:szCs w:val="24"/>
          <w:lang w:val="en-US"/>
        </w:rPr>
        <w:t>html</w:t>
      </w:r>
      <w:r w:rsidRPr="48C08A09" w:rsidR="615E5981">
        <w:rPr>
          <w:rFonts w:ascii="Menlo" w:hAnsi="Menlo" w:eastAsia="Menlo" w:cs="Menlo"/>
          <w:noProof w:val="0"/>
          <w:color w:val="808080" w:themeColor="background1" w:themeTint="FF" w:themeShade="80"/>
          <w:sz w:val="24"/>
          <w:szCs w:val="24"/>
          <w:lang w:val="en-US"/>
        </w:rPr>
        <w:t>&gt;</w:t>
      </w:r>
    </w:p>
    <w:p w:rsidR="48C08A09" w:rsidP="48C08A09" w:rsidRDefault="48C08A09" w14:paraId="2854C804" w14:textId="0EE887EE">
      <w:pPr>
        <w:shd w:val="clear" w:color="auto" w:fill="1F1F1F"/>
        <w:spacing w:before="0" w:beforeAutospacing="off" w:after="0" w:afterAutospacing="off" w:line="270" w:lineRule="auto"/>
      </w:pPr>
    </w:p>
    <w:p w:rsidR="48C08A09" w:rsidRDefault="48C08A09" w14:paraId="77144306" w14:textId="37B6092D"/>
    <w:p w:rsidR="615E5981" w:rsidP="48C08A09" w:rsidRDefault="615E5981" w14:paraId="16948E73" w14:textId="7D207A6A">
      <w:pPr>
        <w:pStyle w:val="ListParagraph"/>
        <w:numPr>
          <w:ilvl w:val="0"/>
          <w:numId w:val="1"/>
        </w:numPr>
        <w:rPr>
          <w:sz w:val="24"/>
          <w:szCs w:val="24"/>
        </w:rPr>
      </w:pPr>
      <w:r w:rsidRPr="48C08A09" w:rsidR="615E5981">
        <w:rPr>
          <w:sz w:val="24"/>
          <w:szCs w:val="24"/>
        </w:rPr>
        <w:t xml:space="preserve">Do the footer </w:t>
      </w:r>
    </w:p>
    <w:p w:rsidR="615E5981" w:rsidP="48C08A09" w:rsidRDefault="615E5981" w14:paraId="1E08D508" w14:textId="42E6D634">
      <w:pPr>
        <w:pStyle w:val="ListParagraph"/>
        <w:numPr>
          <w:ilvl w:val="0"/>
          <w:numId w:val="1"/>
        </w:numPr>
        <w:rPr>
          <w:sz w:val="24"/>
          <w:szCs w:val="24"/>
        </w:rPr>
      </w:pPr>
      <w:r w:rsidRPr="48C08A09" w:rsidR="615E5981">
        <w:rPr>
          <w:sz w:val="24"/>
          <w:szCs w:val="24"/>
        </w:rPr>
        <w:t xml:space="preserve">Link the pages </w:t>
      </w:r>
    </w:p>
    <w:p w:rsidR="615E5981" w:rsidP="48C08A09" w:rsidRDefault="615E5981" w14:paraId="1102D7F4" w14:textId="1DFF56AB">
      <w:pPr>
        <w:pStyle w:val="ListParagraph"/>
        <w:numPr>
          <w:ilvl w:val="0"/>
          <w:numId w:val="1"/>
        </w:numPr>
        <w:rPr>
          <w:sz w:val="24"/>
          <w:szCs w:val="24"/>
        </w:rPr>
      </w:pPr>
      <w:r w:rsidRPr="48C08A09" w:rsidR="615E5981">
        <w:rPr>
          <w:sz w:val="24"/>
          <w:szCs w:val="24"/>
        </w:rPr>
        <w:t xml:space="preserve">Fix energy page layout </w:t>
      </w:r>
    </w:p>
    <w:p w:rsidR="615E5981" w:rsidP="48C08A09" w:rsidRDefault="615E5981" w14:paraId="615ECE5E" w14:textId="7BFB3B6F">
      <w:pPr>
        <w:pStyle w:val="ListParagraph"/>
        <w:numPr>
          <w:ilvl w:val="0"/>
          <w:numId w:val="1"/>
        </w:numPr>
        <w:rPr>
          <w:sz w:val="24"/>
          <w:szCs w:val="24"/>
        </w:rPr>
      </w:pPr>
      <w:r w:rsidRPr="48C08A09" w:rsidR="615E5981">
        <w:rPr>
          <w:sz w:val="24"/>
          <w:szCs w:val="24"/>
        </w:rPr>
        <w:t xml:space="preserve">Do word doc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2fef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43F6C"/>
    <w:rsid w:val="06E43F6C"/>
    <w:rsid w:val="48C08A09"/>
    <w:rsid w:val="5E3CC8AF"/>
    <w:rsid w:val="615E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3F6C"/>
  <w15:chartTrackingRefBased/>
  <w15:docId w15:val="{C3639A16-C47C-4C87-8926-338AAA7EB9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8C08A0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9677492d544b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2025-03-26T01:02:02.1229588Z</dcterms:created>
  <dcterms:modified xsi:type="dcterms:W3CDTF">2025-03-26T01:02:59.3397110Z</dcterms:modified>
  <dc:creator>Mahima Jannath - LDE Learner</dc:creator>
  <lastModifiedBy>Mahima Jannath - LDE Learner</lastModifiedBy>
</coreProperties>
</file>