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3BDE" w14:textId="68CBACE0" w:rsidR="002F3997" w:rsidRDefault="001206C1" w:rsidP="009C1C19">
      <w:pPr>
        <w:pStyle w:val="Heading1"/>
      </w:pPr>
      <w:r>
        <w:t>GUI</w:t>
      </w:r>
    </w:p>
    <w:p w14:paraId="15F32ECE" w14:textId="0410CB95" w:rsidR="002F3997" w:rsidRDefault="002F3997" w:rsidP="002F3997">
      <w:pPr>
        <w:rPr>
          <w:rtl/>
          <w:lang w:bidi="ar-JO"/>
        </w:rPr>
      </w:pPr>
    </w:p>
    <w:p w14:paraId="1D64E47F" w14:textId="7B38D97B" w:rsidR="00CB0098" w:rsidRDefault="00CB0098" w:rsidP="009C1C19">
      <w:pPr>
        <w:pStyle w:val="Heading1"/>
      </w:pPr>
      <w:r>
        <w:t>Setup</w:t>
      </w:r>
    </w:p>
    <w:p w14:paraId="5E24A2D3" w14:textId="4D0B39A9" w:rsidR="002E5543" w:rsidRDefault="002E5543" w:rsidP="00517303">
      <w:pPr>
        <w:pStyle w:val="Heading2"/>
      </w:pPr>
      <w:r>
        <w:t>VM allocation</w:t>
      </w:r>
    </w:p>
    <w:p w14:paraId="1DE103E9" w14:textId="7ADD9830" w:rsidR="002E5543" w:rsidRDefault="002E5543" w:rsidP="002E5543">
      <w:r>
        <w:t xml:space="preserve">For MS Windows users, using </w:t>
      </w:r>
      <w:proofErr w:type="spellStart"/>
      <w:r>
        <w:t>wsl</w:t>
      </w:r>
      <w:proofErr w:type="spellEnd"/>
      <w:r>
        <w:t xml:space="preserve"> subsystem</w:t>
      </w:r>
      <w:r w:rsidR="00517303">
        <w:t>s</w:t>
      </w:r>
    </w:p>
    <w:p w14:paraId="6177581E" w14:textId="1BDC9925" w:rsidR="002E5543" w:rsidRDefault="002E5543" w:rsidP="002E5543">
      <w:pPr>
        <w:pStyle w:val="ListParagraph"/>
        <w:numPr>
          <w:ilvl w:val="0"/>
          <w:numId w:val="8"/>
        </w:numPr>
      </w:pPr>
      <w:r>
        <w:t xml:space="preserve">Open </w:t>
      </w:r>
      <w:proofErr w:type="spellStart"/>
      <w:r w:rsidR="00A859DE">
        <w:t>cmd</w:t>
      </w:r>
      <w:proofErr w:type="spellEnd"/>
      <w:r>
        <w:t>, run</w:t>
      </w:r>
    </w:p>
    <w:p w14:paraId="05B73B8C" w14:textId="742C56DC" w:rsidR="002E5BAC" w:rsidRDefault="002E5543" w:rsidP="002E5BAC">
      <w:pPr>
        <w:pStyle w:val="ListParagraph"/>
        <w:numPr>
          <w:ilvl w:val="0"/>
          <w:numId w:val="8"/>
        </w:numPr>
      </w:pPr>
      <w:proofErr w:type="spellStart"/>
      <w:r>
        <w:t>wsl</w:t>
      </w:r>
      <w:proofErr w:type="spellEnd"/>
      <w:r>
        <w:t xml:space="preserve"> </w:t>
      </w:r>
    </w:p>
    <w:p w14:paraId="6F84351B" w14:textId="27938BA1" w:rsidR="002E5543" w:rsidRDefault="002E5543" w:rsidP="002E5543">
      <w:pPr>
        <w:pStyle w:val="ListParagraph"/>
        <w:numPr>
          <w:ilvl w:val="0"/>
          <w:numId w:val="8"/>
        </w:numPr>
      </w:pPr>
      <w:r>
        <w:t xml:space="preserve">then </w:t>
      </w:r>
      <w:r>
        <w:sym w:font="Wingdings" w:char="F0E0"/>
      </w:r>
      <w:r>
        <w:t xml:space="preserve"> </w:t>
      </w:r>
      <w:proofErr w:type="spellStart"/>
      <w:r w:rsidR="00A56EAC" w:rsidRPr="00A56EAC">
        <w:t>sudo</w:t>
      </w:r>
      <w:proofErr w:type="spellEnd"/>
      <w:r w:rsidR="00A56EAC" w:rsidRPr="00A56EAC">
        <w:t xml:space="preserve"> </w:t>
      </w:r>
      <w:proofErr w:type="spellStart"/>
      <w:r w:rsidR="00A56EAC" w:rsidRPr="00A56EAC">
        <w:t>sysctl</w:t>
      </w:r>
      <w:proofErr w:type="spellEnd"/>
      <w:r w:rsidR="00A56EAC" w:rsidRPr="00A56EAC">
        <w:t xml:space="preserve"> -w </w:t>
      </w:r>
      <w:proofErr w:type="spellStart"/>
      <w:r w:rsidR="00A56EAC" w:rsidRPr="00A56EAC">
        <w:t>vm.max_map_count</w:t>
      </w:r>
      <w:proofErr w:type="spellEnd"/>
      <w:r w:rsidR="00A56EAC" w:rsidRPr="00A56EAC">
        <w:t>=264144</w:t>
      </w:r>
    </w:p>
    <w:p w14:paraId="6D56E530" w14:textId="77777777" w:rsidR="002E5543" w:rsidRPr="002E5543" w:rsidRDefault="002E5543" w:rsidP="002E5543"/>
    <w:p w14:paraId="45A811AC" w14:textId="6081CB69" w:rsidR="00E40FC7" w:rsidRPr="00E40FC7" w:rsidRDefault="00E40FC7" w:rsidP="0024610E">
      <w:pPr>
        <w:pStyle w:val="Heading2"/>
      </w:pPr>
      <w:r>
        <w:t>Elasticsearch and kibana</w:t>
      </w:r>
    </w:p>
    <w:p w14:paraId="61E3C9CA" w14:textId="6847967B" w:rsidR="00027071" w:rsidRDefault="00445393" w:rsidP="00445393">
      <w:r>
        <w:t xml:space="preserve">Setting </w:t>
      </w:r>
      <w:proofErr w:type="spellStart"/>
      <w:r>
        <w:t>elasticsearch</w:t>
      </w:r>
      <w:proofErr w:type="spellEnd"/>
      <w:r>
        <w:t xml:space="preserve"> and kibana on docker</w:t>
      </w:r>
    </w:p>
    <w:p w14:paraId="7268E1AF" w14:textId="7D030D35" w:rsidR="00E75A82" w:rsidRDefault="00E75A82" w:rsidP="0057509B">
      <w:pPr>
        <w:pStyle w:val="ListParagraph"/>
        <w:numPr>
          <w:ilvl w:val="0"/>
          <w:numId w:val="2"/>
        </w:numPr>
      </w:pPr>
      <w:r w:rsidRPr="00E75A82">
        <w:t>docker pull docker.elastic.co/</w:t>
      </w:r>
      <w:proofErr w:type="spellStart"/>
      <w:r w:rsidRPr="00E75A82">
        <w:t>elasticsearch</w:t>
      </w:r>
      <w:proofErr w:type="spellEnd"/>
      <w:r w:rsidRPr="00E75A82">
        <w:t>/elasticsearch:8.4.3</w:t>
      </w:r>
    </w:p>
    <w:p w14:paraId="7DF23E27" w14:textId="74A17DED" w:rsidR="0057509B" w:rsidRDefault="00BA1966" w:rsidP="0057509B">
      <w:pPr>
        <w:pStyle w:val="ListParagraph"/>
        <w:numPr>
          <w:ilvl w:val="0"/>
          <w:numId w:val="2"/>
        </w:numPr>
      </w:pPr>
      <w:r w:rsidRPr="00BA1966">
        <w:t>docker network create elastic</w:t>
      </w:r>
    </w:p>
    <w:p w14:paraId="7ABB5AA5" w14:textId="42E876BF" w:rsidR="00FB7EB0" w:rsidRDefault="00470899" w:rsidP="0057509B">
      <w:pPr>
        <w:pStyle w:val="ListParagraph"/>
        <w:numPr>
          <w:ilvl w:val="0"/>
          <w:numId w:val="2"/>
        </w:numPr>
      </w:pPr>
      <w:r w:rsidRPr="00470899">
        <w:t>Start Elasticsearch in Docker. A password is generated for the elastic user and output to the terminal, plus an enrollment token for enrolling Kibana.</w:t>
      </w:r>
    </w:p>
    <w:p w14:paraId="47FBB31A" w14:textId="5FB8C9B7" w:rsidR="00470899" w:rsidRDefault="00903210" w:rsidP="00470899">
      <w:pPr>
        <w:pStyle w:val="ListParagraph"/>
        <w:numPr>
          <w:ilvl w:val="1"/>
          <w:numId w:val="2"/>
        </w:numPr>
      </w:pPr>
      <w:r w:rsidRPr="00903210">
        <w:t xml:space="preserve">docker run --name es01 --net </w:t>
      </w:r>
      <w:proofErr w:type="spellStart"/>
      <w:r w:rsidR="0077792E">
        <w:t>SE_</w:t>
      </w:r>
      <w:r w:rsidRPr="00903210">
        <w:t>elastic</w:t>
      </w:r>
      <w:proofErr w:type="spellEnd"/>
      <w:r w:rsidRPr="00903210">
        <w:t xml:space="preserve"> -p 9200:9200 -p 9300:9300 -it docker.elastic.co/</w:t>
      </w:r>
      <w:proofErr w:type="spellStart"/>
      <w:r w:rsidRPr="00903210">
        <w:t>elasticsearch</w:t>
      </w:r>
      <w:proofErr w:type="spellEnd"/>
      <w:r w:rsidRPr="00903210">
        <w:t>/elasticsearch:8.4.3</w:t>
      </w:r>
      <w:r w:rsidR="00863DFA">
        <w:tab/>
      </w:r>
    </w:p>
    <w:p w14:paraId="522F5718" w14:textId="77777777" w:rsidR="008942B3" w:rsidRDefault="008942B3" w:rsidP="002173A9"/>
    <w:p w14:paraId="71ABD912" w14:textId="77777777" w:rsidR="004A68C6" w:rsidRDefault="004A68C6" w:rsidP="004A68C6">
      <w:r>
        <w:t>------------------------------------------------------------------------------------------------------------------------</w:t>
      </w:r>
    </w:p>
    <w:p w14:paraId="68B3868A" w14:textId="77777777" w:rsidR="004A68C6" w:rsidRDefault="004A68C6" w:rsidP="004A68C6">
      <w:r>
        <w:t>-&gt; Elasticsearch security features have been automatically configured!</w:t>
      </w:r>
    </w:p>
    <w:p w14:paraId="4A3D57D7" w14:textId="77777777" w:rsidR="004A68C6" w:rsidRDefault="004A68C6" w:rsidP="004A68C6">
      <w:r>
        <w:t xml:space="preserve">-&gt; Authentication is </w:t>
      </w:r>
      <w:proofErr w:type="gramStart"/>
      <w:r>
        <w:t>enabled</w:t>
      </w:r>
      <w:proofErr w:type="gramEnd"/>
      <w:r>
        <w:t xml:space="preserve"> and cluster connections are encrypted.</w:t>
      </w:r>
    </w:p>
    <w:p w14:paraId="2E5FA8AD" w14:textId="77777777" w:rsidR="004A68C6" w:rsidRDefault="004A68C6" w:rsidP="004A68C6"/>
    <w:p w14:paraId="26D6B8F6" w14:textId="77777777" w:rsidR="004A68C6" w:rsidRDefault="004A68C6" w:rsidP="004A68C6">
      <w:r>
        <w:t>-&gt;  Password for the elastic user (reset with `bin/</w:t>
      </w:r>
      <w:proofErr w:type="spellStart"/>
      <w:r>
        <w:t>elasticsearch</w:t>
      </w:r>
      <w:proofErr w:type="spellEnd"/>
      <w:r>
        <w:t>-reset-password -u elastic`):</w:t>
      </w:r>
    </w:p>
    <w:p w14:paraId="16826D1E" w14:textId="77777777" w:rsidR="004A68C6" w:rsidRDefault="004A68C6" w:rsidP="004A68C6">
      <w:r>
        <w:t xml:space="preserve">  0K81s_pf_hHC*aiYz1xg</w:t>
      </w:r>
    </w:p>
    <w:p w14:paraId="24A0D0C5" w14:textId="77777777" w:rsidR="004A68C6" w:rsidRDefault="004A68C6" w:rsidP="004A68C6"/>
    <w:p w14:paraId="4875EA3C" w14:textId="77777777" w:rsidR="004A68C6" w:rsidRDefault="004A68C6" w:rsidP="004A68C6">
      <w:r>
        <w:t>-&gt;  HTTP CA certificate SHA-256 fingerprint:</w:t>
      </w:r>
    </w:p>
    <w:p w14:paraId="6EA7E360" w14:textId="77777777" w:rsidR="004A68C6" w:rsidRDefault="004A68C6" w:rsidP="004A68C6">
      <w:r>
        <w:t xml:space="preserve">  dfdc80fe337cbbea445d305f0bafccc0d0925e5606792e162ce56b601251f87d</w:t>
      </w:r>
    </w:p>
    <w:p w14:paraId="39CAC313" w14:textId="77777777" w:rsidR="004A68C6" w:rsidRDefault="004A68C6" w:rsidP="004A68C6"/>
    <w:p w14:paraId="32AA8AA4" w14:textId="77777777" w:rsidR="004A68C6" w:rsidRDefault="004A68C6" w:rsidP="004A68C6">
      <w:r>
        <w:t>-&gt;  Configure Kibana to use this cluster:</w:t>
      </w:r>
    </w:p>
    <w:p w14:paraId="53958E24" w14:textId="77777777" w:rsidR="004A68C6" w:rsidRDefault="004A68C6" w:rsidP="004A68C6">
      <w:r>
        <w:t>* Run Kibana and click the configuration link in the terminal when Kibana starts.</w:t>
      </w:r>
    </w:p>
    <w:p w14:paraId="2B7AEFBE" w14:textId="77777777" w:rsidR="004A68C6" w:rsidRDefault="004A68C6" w:rsidP="004A68C6">
      <w:r>
        <w:lastRenderedPageBreak/>
        <w:t>* Copy the following enrollment token and paste it into Kibana in your browser (valid for the next 30 minutes):</w:t>
      </w:r>
    </w:p>
    <w:p w14:paraId="264C1EBF" w14:textId="77777777" w:rsidR="004A68C6" w:rsidRDefault="004A68C6" w:rsidP="004A68C6">
      <w:r>
        <w:t xml:space="preserve">  eyJ2ZXIiOiI4LjQuMyIsImFkciI6WyIxNzIuMTkuMC4yOjkyMDAiXSwiZmdyIjoiZGZkYzgwZmUzMzdjYmJlYTQ0NWQzMDVmMGJhZmNjYzBkMDkyNWU1NjA2NzkyZTE2MmNlNTZiNjAxMjUxZjg3ZCIsImtleSI6ImxIX3Bhb1FCeERaWV9HOTg5UmxKOk1qR1B3UWJEU0tDT2VMY0dwN1VwaEEifQ==</w:t>
      </w:r>
    </w:p>
    <w:p w14:paraId="51444D3E" w14:textId="77777777" w:rsidR="004A68C6" w:rsidRDefault="004A68C6" w:rsidP="004A68C6"/>
    <w:p w14:paraId="445424C8" w14:textId="77777777" w:rsidR="004A68C6" w:rsidRDefault="004A68C6" w:rsidP="004A68C6">
      <w:r>
        <w:t>-&gt; Configure other nodes to join this cluster:</w:t>
      </w:r>
    </w:p>
    <w:p w14:paraId="6B13DDA7" w14:textId="77777777" w:rsidR="004A68C6" w:rsidRDefault="004A68C6" w:rsidP="004A68C6">
      <w:r>
        <w:t>* Copy the following enrollment token and start new Elasticsearch nodes with `bin/</w:t>
      </w:r>
      <w:proofErr w:type="spellStart"/>
      <w:r>
        <w:t>elasticsearch</w:t>
      </w:r>
      <w:proofErr w:type="spellEnd"/>
      <w:r>
        <w:t xml:space="preserve"> --enrollment-token &lt;token&gt;` (valid for the next 30 minutes):</w:t>
      </w:r>
    </w:p>
    <w:p w14:paraId="742B3711" w14:textId="77777777" w:rsidR="004A68C6" w:rsidRDefault="004A68C6" w:rsidP="004A68C6">
      <w:r>
        <w:t xml:space="preserve">  eyJ2ZXIiOiI4LjQuMyIsImFkciI6WyIxNzIuMTkuMC4yOjkyMDAiXSwiZmdyIjoiZGZkYzgwZmUzMzdjYmJlYTQ0NWQzMDVmMGJhZmNjYzBkMDkyNWU1NjA2NzkyZTE2MmNlNTZiNjAxMjUxZjg3ZCIsImtleSI6ImtuX3Bhb1FCeERaWV9HOTg5UmxJOkM1bTJyUVZKUUNtMGZqVEEyWDFCcEEifQ==</w:t>
      </w:r>
    </w:p>
    <w:p w14:paraId="38EC7A7E" w14:textId="77777777" w:rsidR="004A68C6" w:rsidRDefault="004A68C6" w:rsidP="004A68C6"/>
    <w:p w14:paraId="6323FC3A" w14:textId="77777777" w:rsidR="004A68C6" w:rsidRDefault="004A68C6" w:rsidP="004A68C6">
      <w:r>
        <w:t xml:space="preserve">  If you're running in Docker, copy the enrollment token and run:</w:t>
      </w:r>
    </w:p>
    <w:p w14:paraId="76902FB5" w14:textId="77777777" w:rsidR="004A68C6" w:rsidRDefault="004A68C6" w:rsidP="004A68C6">
      <w:r>
        <w:t xml:space="preserve">  `docker </w:t>
      </w:r>
      <w:proofErr w:type="gramStart"/>
      <w:r>
        <w:t>run -e</w:t>
      </w:r>
      <w:proofErr w:type="gramEnd"/>
      <w:r>
        <w:t xml:space="preserve"> "ENROLLMENT_TOKEN=&lt;token&gt;" docker.elastic.co/</w:t>
      </w:r>
      <w:proofErr w:type="spellStart"/>
      <w:r>
        <w:t>elasticsearch</w:t>
      </w:r>
      <w:proofErr w:type="spellEnd"/>
      <w:r>
        <w:t>/elasticsearch:8.4.3`</w:t>
      </w:r>
    </w:p>
    <w:p w14:paraId="418A27FE" w14:textId="14832F83" w:rsidR="00777ABA" w:rsidRDefault="004A68C6" w:rsidP="004A68C6">
      <w:r>
        <w:t>------------------------------------------------------------------------------------------------------------------------</w:t>
      </w:r>
    </w:p>
    <w:p w14:paraId="6936A85A" w14:textId="77777777" w:rsidR="007D1407" w:rsidRDefault="007D1407" w:rsidP="007D1407"/>
    <w:p w14:paraId="1C16F3FC" w14:textId="0D6EA82E" w:rsidR="0004126B" w:rsidRDefault="002B0E5B" w:rsidP="0004126B">
      <w:pPr>
        <w:pStyle w:val="ListParagraph"/>
        <w:numPr>
          <w:ilvl w:val="0"/>
          <w:numId w:val="6"/>
        </w:numPr>
      </w:pPr>
      <w:r w:rsidRPr="002B0E5B">
        <w:t>copy the generated enrollment token for adding new Elasticsearch nodes</w:t>
      </w:r>
    </w:p>
    <w:p w14:paraId="5ED5A4F7" w14:textId="340F1B05" w:rsidR="00693932" w:rsidRDefault="00693932" w:rsidP="00213288">
      <w:pPr>
        <w:pStyle w:val="ListParagraph"/>
        <w:numPr>
          <w:ilvl w:val="1"/>
          <w:numId w:val="6"/>
        </w:numPr>
      </w:pPr>
      <w:r w:rsidRPr="00693932">
        <w:t>docker cp es01:/</w:t>
      </w:r>
      <w:proofErr w:type="spellStart"/>
      <w:r w:rsidRPr="00693932">
        <w:t>usr</w:t>
      </w:r>
      <w:proofErr w:type="spellEnd"/>
      <w:r w:rsidRPr="00693932">
        <w:t>/share/</w:t>
      </w:r>
      <w:proofErr w:type="spellStart"/>
      <w:r w:rsidRPr="00693932">
        <w:t>elasticsearch</w:t>
      </w:r>
      <w:proofErr w:type="spellEnd"/>
      <w:r w:rsidRPr="00693932">
        <w:t>/config/certs/http_ca.crt .</w:t>
      </w:r>
      <w:r w:rsidR="00895AB0">
        <w:t>/Certs</w:t>
      </w:r>
    </w:p>
    <w:p w14:paraId="071C9EBC" w14:textId="152A3E59" w:rsidR="004A1EB5" w:rsidRDefault="004A1EB5" w:rsidP="004A1EB5">
      <w:pPr>
        <w:pStyle w:val="ListParagraph"/>
        <w:numPr>
          <w:ilvl w:val="0"/>
          <w:numId w:val="6"/>
        </w:numPr>
      </w:pPr>
      <w:r w:rsidRPr="004A1EB5">
        <w:t>verify that you can connect to your Elasticsearch cluster</w:t>
      </w:r>
    </w:p>
    <w:p w14:paraId="32357E80" w14:textId="32885959" w:rsidR="00842622" w:rsidRDefault="00842622" w:rsidP="00842622">
      <w:pPr>
        <w:pStyle w:val="ListParagraph"/>
        <w:numPr>
          <w:ilvl w:val="1"/>
          <w:numId w:val="6"/>
        </w:numPr>
      </w:pPr>
      <w:r w:rsidRPr="00842622">
        <w:t>curl --</w:t>
      </w:r>
      <w:proofErr w:type="spellStart"/>
      <w:r w:rsidRPr="00842622">
        <w:t>cacert</w:t>
      </w:r>
      <w:proofErr w:type="spellEnd"/>
      <w:r w:rsidRPr="00842622">
        <w:t xml:space="preserve"> </w:t>
      </w:r>
      <w:r w:rsidR="00A90B59">
        <w:t>Certs/</w:t>
      </w:r>
      <w:r w:rsidRPr="00842622">
        <w:t>http_ca.crt -u elastic https://localhost:9200</w:t>
      </w:r>
    </w:p>
    <w:p w14:paraId="62467A17" w14:textId="29C30AC9" w:rsidR="004A1EB5" w:rsidRDefault="00616E7C" w:rsidP="004A1EB5">
      <w:pPr>
        <w:pStyle w:val="ListParagraph"/>
        <w:numPr>
          <w:ilvl w:val="1"/>
          <w:numId w:val="6"/>
        </w:numPr>
      </w:pPr>
      <w:r w:rsidRPr="00616E7C">
        <w:t xml:space="preserve">curl </w:t>
      </w:r>
      <w:r w:rsidR="00A65A6C" w:rsidRPr="00A65A6C">
        <w:t>--</w:t>
      </w:r>
      <w:proofErr w:type="spellStart"/>
      <w:r w:rsidR="00A65A6C" w:rsidRPr="00A65A6C">
        <w:t>ssl</w:t>
      </w:r>
      <w:proofErr w:type="spellEnd"/>
      <w:r w:rsidR="00A65A6C" w:rsidRPr="00A65A6C">
        <w:t xml:space="preserve">-no-revoke </w:t>
      </w:r>
      <w:r w:rsidRPr="00616E7C">
        <w:t>--</w:t>
      </w:r>
      <w:proofErr w:type="spellStart"/>
      <w:r w:rsidRPr="00616E7C">
        <w:t>cacert</w:t>
      </w:r>
      <w:proofErr w:type="spellEnd"/>
      <w:r w:rsidRPr="00616E7C">
        <w:t xml:space="preserve"> </w:t>
      </w:r>
      <w:r w:rsidR="000B31DA">
        <w:t>Certs/</w:t>
      </w:r>
      <w:r w:rsidRPr="00616E7C">
        <w:t xml:space="preserve">http_ca.crt -u elastic </w:t>
      </w:r>
      <w:hyperlink r:id="rId5" w:history="1">
        <w:r w:rsidR="00842622" w:rsidRPr="0041608D">
          <w:rPr>
            <w:rStyle w:val="Hyperlink"/>
          </w:rPr>
          <w:t>https://localhost:9200</w:t>
        </w:r>
      </w:hyperlink>
    </w:p>
    <w:p w14:paraId="1EAAE6C4" w14:textId="77777777" w:rsidR="00842622" w:rsidRDefault="00842622" w:rsidP="004A1EB5">
      <w:pPr>
        <w:pStyle w:val="ListParagraph"/>
        <w:numPr>
          <w:ilvl w:val="1"/>
          <w:numId w:val="6"/>
        </w:numPr>
      </w:pPr>
    </w:p>
    <w:p w14:paraId="3F1D5381" w14:textId="77777777" w:rsidR="000178B1" w:rsidRDefault="000178B1" w:rsidP="008314B3"/>
    <w:p w14:paraId="7F0E3DBB" w14:textId="77777777" w:rsidR="008314B3" w:rsidRDefault="008314B3" w:rsidP="008314B3"/>
    <w:p w14:paraId="56E65C81" w14:textId="6D162022" w:rsidR="008314B3" w:rsidRDefault="00BB01E5" w:rsidP="00142766">
      <w:pPr>
        <w:pStyle w:val="ListParagraph"/>
        <w:numPr>
          <w:ilvl w:val="0"/>
          <w:numId w:val="6"/>
        </w:numPr>
      </w:pPr>
      <w:r w:rsidRPr="00BB01E5">
        <w:t>docker pull docker.elastic.co/kibana/kibana:8.4.3</w:t>
      </w:r>
    </w:p>
    <w:p w14:paraId="767D25E8" w14:textId="52C8D014" w:rsidR="00BB01E5" w:rsidRDefault="00BB01E5" w:rsidP="00142766">
      <w:pPr>
        <w:pStyle w:val="ListParagraph"/>
        <w:numPr>
          <w:ilvl w:val="0"/>
          <w:numId w:val="6"/>
        </w:numPr>
      </w:pPr>
      <w:r w:rsidRPr="00BB01E5">
        <w:t xml:space="preserve">docker run --name kib-01 --net </w:t>
      </w:r>
      <w:proofErr w:type="spellStart"/>
      <w:r w:rsidR="00006EA7">
        <w:t>SE_</w:t>
      </w:r>
      <w:r w:rsidRPr="00BB01E5">
        <w:t>elastic</w:t>
      </w:r>
      <w:proofErr w:type="spellEnd"/>
      <w:r w:rsidRPr="00BB01E5">
        <w:t xml:space="preserve"> -p 5601:5601 docker.elastic.co/kibana/kibana:8.4.3</w:t>
      </w:r>
    </w:p>
    <w:p w14:paraId="59089A9F" w14:textId="77777777" w:rsidR="00863DFA" w:rsidRDefault="00863DFA" w:rsidP="00CA0E2E"/>
    <w:p w14:paraId="59498243" w14:textId="16BD692F" w:rsidR="00950A25" w:rsidRDefault="00950A25" w:rsidP="0048489F">
      <w:pPr>
        <w:pStyle w:val="Heading1"/>
      </w:pPr>
      <w:r>
        <w:t>System</w:t>
      </w:r>
    </w:p>
    <w:p w14:paraId="6772E484" w14:textId="77777777" w:rsidR="00502049" w:rsidRPr="00502049" w:rsidRDefault="00502049" w:rsidP="00502049"/>
    <w:p w14:paraId="36385905" w14:textId="77777777" w:rsidR="00950A25" w:rsidRDefault="00950A25" w:rsidP="00CA0E2E"/>
    <w:p w14:paraId="1537F356" w14:textId="77777777" w:rsidR="00863DFA" w:rsidRDefault="00863DFA" w:rsidP="00CA0E2E"/>
    <w:p w14:paraId="083FBD27" w14:textId="570331E2" w:rsidR="00863DFA" w:rsidRDefault="00863DFA" w:rsidP="005F59DA">
      <w:pPr>
        <w:pStyle w:val="Heading1"/>
      </w:pPr>
      <w:r>
        <w:lastRenderedPageBreak/>
        <w:t>References</w:t>
      </w:r>
    </w:p>
    <w:p w14:paraId="19AC263E" w14:textId="2115E847" w:rsidR="00895C48" w:rsidRDefault="00895C48" w:rsidP="00413321">
      <w:pPr>
        <w:pStyle w:val="ListParagraph"/>
        <w:numPr>
          <w:ilvl w:val="0"/>
          <w:numId w:val="3"/>
        </w:numPr>
      </w:pPr>
      <w:r>
        <w:t>Elastic Search</w:t>
      </w:r>
    </w:p>
    <w:p w14:paraId="7BF65D76" w14:textId="7BDE493A" w:rsidR="00DE1D72" w:rsidRDefault="00DE1D72" w:rsidP="00707636">
      <w:pPr>
        <w:pStyle w:val="ListParagraph"/>
        <w:numPr>
          <w:ilvl w:val="1"/>
          <w:numId w:val="3"/>
        </w:numPr>
      </w:pPr>
      <w:r>
        <w:t>Elastic Search Setup</w:t>
      </w:r>
    </w:p>
    <w:p w14:paraId="1D051099" w14:textId="1D542068" w:rsidR="00DE1D72" w:rsidRDefault="007D1407" w:rsidP="00707636">
      <w:pPr>
        <w:pStyle w:val="ListParagraph"/>
        <w:numPr>
          <w:ilvl w:val="2"/>
          <w:numId w:val="3"/>
        </w:numPr>
      </w:pPr>
      <w:hyperlink r:id="rId6" w:history="1">
        <w:r w:rsidR="00DD298D" w:rsidRPr="0041608D">
          <w:rPr>
            <w:rStyle w:val="Hyperlink"/>
          </w:rPr>
          <w:t>https://www.elastic.co/guide/en/elasticsearch/reference/current/docker.html</w:t>
        </w:r>
      </w:hyperlink>
    </w:p>
    <w:p w14:paraId="7B48A9CF" w14:textId="77777777" w:rsidR="00E50B45" w:rsidRDefault="00E50B45" w:rsidP="00707636">
      <w:pPr>
        <w:pStyle w:val="ListParagraph"/>
        <w:numPr>
          <w:ilvl w:val="1"/>
          <w:numId w:val="3"/>
        </w:numPr>
      </w:pPr>
      <w:r>
        <w:t xml:space="preserve">Elastic search setup with docker </w:t>
      </w:r>
    </w:p>
    <w:p w14:paraId="2DA75187" w14:textId="77777777" w:rsidR="00E50B45" w:rsidRDefault="00E50B45" w:rsidP="00707636">
      <w:pPr>
        <w:pStyle w:val="ListParagraph"/>
        <w:numPr>
          <w:ilvl w:val="2"/>
          <w:numId w:val="3"/>
        </w:numPr>
      </w:pPr>
      <w:r>
        <w:t>https://www.elastic.co/guide/en/elasticsearch/reference/current/docker.html#_enroll_additional_nodes</w:t>
      </w:r>
    </w:p>
    <w:p w14:paraId="06EF6E1B" w14:textId="77777777" w:rsidR="00E50B45" w:rsidRDefault="00E50B45" w:rsidP="00707636">
      <w:pPr>
        <w:pStyle w:val="ListParagraph"/>
        <w:numPr>
          <w:ilvl w:val="1"/>
          <w:numId w:val="3"/>
        </w:numPr>
      </w:pPr>
      <w:r>
        <w:t>Elastic search python API</w:t>
      </w:r>
    </w:p>
    <w:p w14:paraId="5B80BC3D" w14:textId="70F5BBE2" w:rsidR="00DD298D" w:rsidRDefault="007D1407" w:rsidP="00B6149F">
      <w:pPr>
        <w:pStyle w:val="ListParagraph"/>
        <w:numPr>
          <w:ilvl w:val="2"/>
          <w:numId w:val="3"/>
        </w:numPr>
      </w:pPr>
      <w:hyperlink r:id="rId7" w:anchor="indicess" w:history="1">
        <w:r w:rsidR="00ED36A9" w:rsidRPr="0041608D">
          <w:rPr>
            <w:rStyle w:val="Hyperlink"/>
          </w:rPr>
          <w:t>https://elasticsearch-py.readthedocs.io/en/v8.4.3/api.html#indicess</w:t>
        </w:r>
      </w:hyperlink>
    </w:p>
    <w:p w14:paraId="6A6F772A" w14:textId="04B746E5" w:rsidR="00ED36A9" w:rsidRDefault="00ED36A9" w:rsidP="00ED36A9">
      <w:pPr>
        <w:pStyle w:val="ListParagraph"/>
        <w:numPr>
          <w:ilvl w:val="1"/>
          <w:numId w:val="3"/>
        </w:numPr>
      </w:pPr>
      <w:r w:rsidRPr="00ED36A9">
        <w:t>Building a Search Engine using Elasticsearch in 15 minutes</w:t>
      </w:r>
    </w:p>
    <w:p w14:paraId="7799D66B" w14:textId="4074C69C" w:rsidR="00ED36A9" w:rsidRDefault="007D1407" w:rsidP="00ED36A9">
      <w:pPr>
        <w:pStyle w:val="ListParagraph"/>
        <w:numPr>
          <w:ilvl w:val="2"/>
          <w:numId w:val="3"/>
        </w:numPr>
      </w:pPr>
      <w:hyperlink r:id="rId8" w:history="1">
        <w:r w:rsidR="0057091A" w:rsidRPr="0041608D">
          <w:rPr>
            <w:rStyle w:val="Hyperlink"/>
          </w:rPr>
          <w:t>https://pub.towardsai.net/building-a-search-engine-using-elasticsearch-in-15-minutes-69b010ea420</w:t>
        </w:r>
      </w:hyperlink>
    </w:p>
    <w:p w14:paraId="1BB34D94" w14:textId="1B9A8AF3" w:rsidR="0057091A" w:rsidRPr="002D66A5" w:rsidRDefault="0057091A" w:rsidP="0057091A">
      <w:pPr>
        <w:pStyle w:val="ListParagraph"/>
        <w:numPr>
          <w:ilvl w:val="1"/>
          <w:numId w:val="3"/>
        </w:numPr>
        <w:rPr>
          <w:color w:val="7030A0"/>
        </w:rPr>
      </w:pPr>
      <w:r w:rsidRPr="002D66A5">
        <w:rPr>
          <w:color w:val="7030A0"/>
        </w:rPr>
        <w:t>Use Fuzzy Query</w:t>
      </w:r>
      <w:r w:rsidR="00470FAD" w:rsidRPr="002D66A5">
        <w:rPr>
          <w:color w:val="7030A0"/>
        </w:rPr>
        <w:t xml:space="preserve"> for search functionality</w:t>
      </w:r>
    </w:p>
    <w:p w14:paraId="0489D29F" w14:textId="651C92CF" w:rsidR="00470FAD" w:rsidRDefault="00AE1543" w:rsidP="00470FAD">
      <w:pPr>
        <w:pStyle w:val="ListParagraph"/>
        <w:numPr>
          <w:ilvl w:val="2"/>
          <w:numId w:val="3"/>
        </w:numPr>
      </w:pPr>
      <w:r w:rsidRPr="00AE1543">
        <w:t>https://hackernoon.com/ho</w:t>
      </w:r>
      <w:r w:rsidR="000E6094">
        <w:t>s</w:t>
      </w:r>
      <w:r w:rsidRPr="00AE1543">
        <w:t>w-to-use-fuzzy-query-matches-in-elasticsearch-dh1h3167</w:t>
      </w:r>
    </w:p>
    <w:p w14:paraId="7097F87F" w14:textId="77777777" w:rsidR="000B310C" w:rsidRDefault="000B310C" w:rsidP="002326CC">
      <w:pPr>
        <w:pStyle w:val="ListParagraph"/>
        <w:numPr>
          <w:ilvl w:val="0"/>
          <w:numId w:val="3"/>
        </w:numPr>
      </w:pPr>
      <w:r>
        <w:t>Kibana</w:t>
      </w:r>
    </w:p>
    <w:p w14:paraId="045C2465" w14:textId="3993A7C5" w:rsidR="002326CC" w:rsidRDefault="002326CC" w:rsidP="000B310C">
      <w:pPr>
        <w:pStyle w:val="ListParagraph"/>
        <w:numPr>
          <w:ilvl w:val="1"/>
          <w:numId w:val="3"/>
        </w:numPr>
      </w:pPr>
      <w:r>
        <w:t>Kibana Setup</w:t>
      </w:r>
    </w:p>
    <w:p w14:paraId="20382C23" w14:textId="7E58B07B" w:rsidR="002326CC" w:rsidRDefault="002326CC" w:rsidP="000B310C">
      <w:pPr>
        <w:pStyle w:val="ListParagraph"/>
        <w:numPr>
          <w:ilvl w:val="2"/>
          <w:numId w:val="3"/>
        </w:numPr>
      </w:pPr>
      <w:r w:rsidRPr="002326CC">
        <w:t>https://www.elastic.co/guide/en/kibana/current/docker.html</w:t>
      </w:r>
    </w:p>
    <w:p w14:paraId="26AB7B98" w14:textId="3995BCC1" w:rsidR="00863DFA" w:rsidRDefault="00863DFA" w:rsidP="00413321">
      <w:pPr>
        <w:pStyle w:val="ListParagraph"/>
        <w:numPr>
          <w:ilvl w:val="0"/>
          <w:numId w:val="3"/>
        </w:numPr>
      </w:pPr>
      <w:r>
        <w:t>Error solutions</w:t>
      </w:r>
    </w:p>
    <w:p w14:paraId="07174476" w14:textId="4575F2C2" w:rsidR="00863DFA" w:rsidRDefault="007D1407" w:rsidP="00413321">
      <w:pPr>
        <w:pStyle w:val="ListParagraph"/>
        <w:numPr>
          <w:ilvl w:val="1"/>
          <w:numId w:val="3"/>
        </w:numPr>
      </w:pPr>
      <w:hyperlink r:id="rId9" w:history="1">
        <w:r w:rsidR="00413321" w:rsidRPr="0041608D">
          <w:rPr>
            <w:rStyle w:val="Hyperlink"/>
          </w:rPr>
          <w:t>https://stackoverflow.com/questions/51445846/elasticsearch-max-virtual-memory-areas-vm-max-map-count-65530-is-too-low-inc</w:t>
        </w:r>
      </w:hyperlink>
    </w:p>
    <w:p w14:paraId="53421C9F" w14:textId="3DECA0F6" w:rsidR="00413321" w:rsidRDefault="007D1407" w:rsidP="00413321">
      <w:pPr>
        <w:pStyle w:val="ListParagraph"/>
        <w:numPr>
          <w:ilvl w:val="1"/>
          <w:numId w:val="3"/>
        </w:numPr>
      </w:pPr>
      <w:hyperlink r:id="rId10" w:history="1">
        <w:r w:rsidR="00EB34BD" w:rsidRPr="0041608D">
          <w:rPr>
            <w:rStyle w:val="Hyperlink"/>
          </w:rPr>
          <w:t>https://answers.microsoft.com/en-us/windows/forum/all/ssl-error-preventing-connection-in-windows-10/192436e5-e37b-4b4c-a4e0-c4ec744b0f5c</w:t>
        </w:r>
      </w:hyperlink>
    </w:p>
    <w:p w14:paraId="12739A3A" w14:textId="1BEE2D9F" w:rsidR="00EB34BD" w:rsidRDefault="007D1407" w:rsidP="00413321">
      <w:pPr>
        <w:pStyle w:val="ListParagraph"/>
        <w:numPr>
          <w:ilvl w:val="1"/>
          <w:numId w:val="3"/>
        </w:numPr>
      </w:pPr>
      <w:hyperlink r:id="rId11" w:history="1">
        <w:r w:rsidR="00B20678" w:rsidRPr="0041608D">
          <w:rPr>
            <w:rStyle w:val="Hyperlink"/>
          </w:rPr>
          <w:t>https://www.elastic.co/guide/en/elasticsearch/client/python-api/master/connecting.html</w:t>
        </w:r>
      </w:hyperlink>
    </w:p>
    <w:p w14:paraId="2ED42614" w14:textId="173C2972" w:rsidR="00556335" w:rsidRPr="007C5DA9" w:rsidRDefault="00C237C1" w:rsidP="00085AE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C5DA9">
        <w:rPr>
          <w:color w:val="000000" w:themeColor="text1"/>
        </w:rPr>
        <w:t xml:space="preserve">Haystack + </w:t>
      </w:r>
      <w:proofErr w:type="spellStart"/>
      <w:r w:rsidRPr="007C5DA9">
        <w:rPr>
          <w:color w:val="000000" w:themeColor="text1"/>
        </w:rPr>
        <w:t>ElasticSearch</w:t>
      </w:r>
      <w:proofErr w:type="spellEnd"/>
    </w:p>
    <w:p w14:paraId="554B6873" w14:textId="5D165039" w:rsidR="001E3A78" w:rsidRDefault="007D1407" w:rsidP="001E3A78">
      <w:pPr>
        <w:pStyle w:val="ListParagraph"/>
        <w:numPr>
          <w:ilvl w:val="1"/>
          <w:numId w:val="3"/>
        </w:numPr>
      </w:pPr>
      <w:hyperlink r:id="rId12" w:history="1">
        <w:r w:rsidR="00AD1383" w:rsidRPr="0041608D">
          <w:rPr>
            <w:rStyle w:val="Hyperlink"/>
          </w:rPr>
          <w:t>https://medium.com/nerd-for-tech/semantic-search-with-elastic-search-and-pre-built-nlp-models-part-1-you-got-a-question-600e7564890</w:t>
        </w:r>
      </w:hyperlink>
    </w:p>
    <w:p w14:paraId="7325A06F" w14:textId="77777777" w:rsidR="00E071E2" w:rsidRDefault="007D1407" w:rsidP="00E071E2">
      <w:pPr>
        <w:pStyle w:val="ListParagraph"/>
        <w:numPr>
          <w:ilvl w:val="1"/>
          <w:numId w:val="3"/>
        </w:numPr>
      </w:pPr>
      <w:hyperlink r:id="rId13" w:history="1">
        <w:r w:rsidR="00081BEA" w:rsidRPr="0041608D">
          <w:rPr>
            <w:rStyle w:val="Hyperlink"/>
          </w:rPr>
          <w:t>https://snrspeaks.medium.com/building-a-faster-and-accurate-search-engine-on-custom-dataset-with-transformers-d1277bedff3d</w:t>
        </w:r>
      </w:hyperlink>
      <w:r w:rsidR="00081BEA">
        <w:t xml:space="preserve"> (better link)</w:t>
      </w:r>
      <w:r w:rsidR="00E071E2">
        <w:t xml:space="preserve"> </w:t>
      </w:r>
    </w:p>
    <w:p w14:paraId="67290E6A" w14:textId="6D3B3ADB" w:rsidR="00E071E2" w:rsidRDefault="00E071E2" w:rsidP="00E071E2">
      <w:pPr>
        <w:pStyle w:val="ListParagraph"/>
        <w:numPr>
          <w:ilvl w:val="0"/>
          <w:numId w:val="3"/>
        </w:numPr>
      </w:pPr>
      <w:r>
        <w:t>Pre-processing</w:t>
      </w:r>
    </w:p>
    <w:p w14:paraId="5D85250E" w14:textId="0588AB87" w:rsidR="00E071E2" w:rsidRPr="00E071E2" w:rsidRDefault="00E071E2" w:rsidP="00E071E2">
      <w:pPr>
        <w:pStyle w:val="ListParagraph"/>
        <w:numPr>
          <w:ilvl w:val="1"/>
          <w:numId w:val="3"/>
        </w:numPr>
      </w:pPr>
      <w:r w:rsidRPr="00E071E2">
        <w:t>Pre-processing Arabic text for machine-learning using the camel-tools Python package</w:t>
      </w:r>
    </w:p>
    <w:p w14:paraId="57EB6B1E" w14:textId="77777777" w:rsidR="00E071E2" w:rsidRPr="00E071E2" w:rsidRDefault="007D1407" w:rsidP="00E071E2">
      <w:pPr>
        <w:pStyle w:val="ListParagraph"/>
        <w:numPr>
          <w:ilvl w:val="2"/>
          <w:numId w:val="3"/>
        </w:numPr>
      </w:pPr>
      <w:hyperlink r:id="rId14" w:tgtFrame="_blank" w:history="1">
        <w:r w:rsidR="00E071E2" w:rsidRPr="00E071E2">
          <w:rPr>
            <w:rStyle w:val="Hyperlink"/>
          </w:rPr>
          <w:t>https://towardsdatascience.com/arabic-nlp-unique-challenges-and-their-solutions-d99e8a87893d</w:t>
        </w:r>
      </w:hyperlink>
    </w:p>
    <w:p w14:paraId="4C68141C" w14:textId="0A14212D" w:rsidR="00EE0549" w:rsidRDefault="00EE0549" w:rsidP="00E071E2">
      <w:pPr>
        <w:pStyle w:val="ListParagraph"/>
        <w:numPr>
          <w:ilvl w:val="0"/>
          <w:numId w:val="3"/>
        </w:numPr>
      </w:pPr>
      <w:r>
        <w:t>Optimizat</w:t>
      </w:r>
      <w:r w:rsidR="000A3FAD">
        <w:t>io</w:t>
      </w:r>
      <w:r>
        <w:t>n</w:t>
      </w:r>
    </w:p>
    <w:p w14:paraId="7D79405A" w14:textId="786817DB" w:rsidR="00E071E2" w:rsidRPr="00E071E2" w:rsidRDefault="00E071E2" w:rsidP="00EE0549">
      <w:pPr>
        <w:pStyle w:val="ListParagraph"/>
        <w:numPr>
          <w:ilvl w:val="1"/>
          <w:numId w:val="3"/>
        </w:numPr>
      </w:pPr>
      <w:r w:rsidRPr="00E071E2">
        <w:t>faster and more optimized processes</w:t>
      </w:r>
    </w:p>
    <w:p w14:paraId="2FA6B076" w14:textId="77777777" w:rsidR="00E071E2" w:rsidRPr="00E071E2" w:rsidRDefault="007D1407" w:rsidP="00EE0549">
      <w:pPr>
        <w:pStyle w:val="ListParagraph"/>
        <w:numPr>
          <w:ilvl w:val="2"/>
          <w:numId w:val="3"/>
        </w:numPr>
      </w:pPr>
      <w:hyperlink r:id="rId15" w:tgtFrame="_blank" w:history="1">
        <w:r w:rsidR="00E071E2" w:rsidRPr="00E071E2">
          <w:rPr>
            <w:rStyle w:val="Hyperlink"/>
          </w:rPr>
          <w:t>https://towardsdatascience.com/fuzzy-matching-at-scale-84f2bfd0c536</w:t>
        </w:r>
      </w:hyperlink>
    </w:p>
    <w:p w14:paraId="7836496A" w14:textId="02F7F172" w:rsidR="00AD1383" w:rsidRDefault="007D1407" w:rsidP="00602F26">
      <w:pPr>
        <w:pStyle w:val="ListParagraph"/>
        <w:numPr>
          <w:ilvl w:val="2"/>
          <w:numId w:val="3"/>
        </w:numPr>
      </w:pPr>
      <w:hyperlink r:id="rId16" w:tgtFrame="_blank" w:history="1">
        <w:r w:rsidR="00E071E2" w:rsidRPr="00E071E2">
          <w:rPr>
            <w:rStyle w:val="Hyperlink"/>
          </w:rPr>
          <w:t>https://stackoverflow.com/questions/52673285/performance-of-pandas-apply-vs-np-vectorize-to-create-new-column-from-existing-c</w:t>
        </w:r>
      </w:hyperlink>
    </w:p>
    <w:p w14:paraId="43A05809" w14:textId="1A92A365" w:rsidR="00D653FC" w:rsidRDefault="00D653FC" w:rsidP="00D653FC">
      <w:pPr>
        <w:pStyle w:val="ListParagraph"/>
        <w:numPr>
          <w:ilvl w:val="0"/>
          <w:numId w:val="3"/>
        </w:numPr>
      </w:pPr>
      <w:r>
        <w:t xml:space="preserve">BM25 </w:t>
      </w:r>
    </w:p>
    <w:p w14:paraId="3F559B20" w14:textId="6C269D1D" w:rsidR="00262FCC" w:rsidRDefault="007D1407" w:rsidP="00D653FC">
      <w:pPr>
        <w:pStyle w:val="ListParagraph"/>
        <w:numPr>
          <w:ilvl w:val="1"/>
          <w:numId w:val="3"/>
        </w:numPr>
      </w:pPr>
      <w:hyperlink r:id="rId17" w:anchor=":~:text=use%20Elasticsearch.%20This%20search%20engine%20was%20powered%20by%20incredibly%20simple%20term%2Dfrequency%2C%20inverse%20document%20frequency%20(or%20tf%2Didf)" w:history="1">
        <w:r w:rsidR="00A759D6" w:rsidRPr="0041608D">
          <w:rPr>
            <w:rStyle w:val="Hyperlink"/>
          </w:rPr>
          <w:t>https://towardsdatascience.com/how-to-build-a-search-engine-9f8ffa405eac#:~:text=use%20Elasticsearch.%20This%20search%20engine%20was%20powered%20by%20incredibly%20simple%20term%2Dfrequency%2C%20inverse%20document%20frequency%20(or%20tf%2Didf)</w:t>
        </w:r>
      </w:hyperlink>
    </w:p>
    <w:p w14:paraId="100A6D6F" w14:textId="27A57380" w:rsidR="00A759D6" w:rsidRPr="005E0FFE" w:rsidRDefault="006A1E0A" w:rsidP="00A759D6">
      <w:pPr>
        <w:pStyle w:val="ListParagraph"/>
        <w:numPr>
          <w:ilvl w:val="0"/>
          <w:numId w:val="3"/>
        </w:numPr>
        <w:rPr>
          <w:color w:val="7030A0"/>
        </w:rPr>
      </w:pPr>
      <w:r w:rsidRPr="005E0FFE">
        <w:rPr>
          <w:color w:val="7030A0"/>
        </w:rPr>
        <w:lastRenderedPageBreak/>
        <w:t xml:space="preserve">TF-IDF + word vectors  </w:t>
      </w:r>
    </w:p>
    <w:p w14:paraId="4A5F126A" w14:textId="74716AB2" w:rsidR="006A1E0A" w:rsidRDefault="007D1407" w:rsidP="006A1E0A">
      <w:pPr>
        <w:pStyle w:val="ListParagraph"/>
        <w:numPr>
          <w:ilvl w:val="1"/>
          <w:numId w:val="3"/>
        </w:numPr>
      </w:pPr>
      <w:hyperlink r:id="rId18" w:anchor=":~:text=model%20which%20can%20handle%20out%2Dof%2Dvocabulary%20words" w:history="1">
        <w:r w:rsidR="004F3FE0" w:rsidRPr="0041608D">
          <w:rPr>
            <w:rStyle w:val="Hyperlink"/>
          </w:rPr>
          <w:t>https://towardsdatascience.com/supercharging-word-vectors-be80ee5513d#:~:text=model%20which%20can%20handle%20out%2Dof%2Dvocabulary%20words</w:t>
        </w:r>
      </w:hyperlink>
    </w:p>
    <w:p w14:paraId="447E7824" w14:textId="77777777" w:rsidR="00B009CE" w:rsidRPr="0013428C" w:rsidRDefault="00B009CE" w:rsidP="00B009C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13428C">
        <w:rPr>
          <w:color w:val="000000" w:themeColor="text1"/>
        </w:rPr>
        <w:t>Kaggle approaches</w:t>
      </w:r>
    </w:p>
    <w:p w14:paraId="5AC7F7E8" w14:textId="0C2E1D5F" w:rsidR="00B009CE" w:rsidRDefault="007D1407" w:rsidP="003365F6">
      <w:pPr>
        <w:pStyle w:val="ListParagraph"/>
        <w:numPr>
          <w:ilvl w:val="1"/>
          <w:numId w:val="3"/>
        </w:numPr>
      </w:pPr>
      <w:hyperlink r:id="rId19" w:history="1">
        <w:r w:rsidR="00B009CE" w:rsidRPr="0041608D">
          <w:rPr>
            <w:rStyle w:val="Hyperlink"/>
          </w:rPr>
          <w:t>https://www.kaggle.com/code/greegtitan/creating-simple-search-engine</w:t>
        </w:r>
      </w:hyperlink>
    </w:p>
    <w:p w14:paraId="2E08BC1B" w14:textId="4DA8AB7F" w:rsidR="000933EA" w:rsidRDefault="000933EA" w:rsidP="000933EA">
      <w:pPr>
        <w:pStyle w:val="ListParagraph"/>
        <w:numPr>
          <w:ilvl w:val="0"/>
          <w:numId w:val="3"/>
        </w:numPr>
      </w:pPr>
      <w:r>
        <w:t>Advanced Solutions</w:t>
      </w:r>
      <w:r w:rsidR="00EF1C81">
        <w:t xml:space="preserve"> (choose either approach)</w:t>
      </w:r>
    </w:p>
    <w:p w14:paraId="10F971FD" w14:textId="0ED020C0" w:rsidR="004F3FE0" w:rsidRPr="0004186E" w:rsidRDefault="006632E1" w:rsidP="007E04F8">
      <w:pPr>
        <w:pStyle w:val="ListParagraph"/>
        <w:numPr>
          <w:ilvl w:val="1"/>
          <w:numId w:val="3"/>
        </w:numPr>
        <w:rPr>
          <w:color w:val="7030A0"/>
        </w:rPr>
      </w:pPr>
      <w:r w:rsidRPr="0004186E">
        <w:rPr>
          <w:color w:val="7030A0"/>
        </w:rPr>
        <w:t xml:space="preserve">Complete AI Based Search Engine with Elasticsearch, Kubeflow and </w:t>
      </w:r>
      <w:proofErr w:type="spellStart"/>
      <w:r w:rsidRPr="0004186E">
        <w:rPr>
          <w:color w:val="7030A0"/>
        </w:rPr>
        <w:t>Katib</w:t>
      </w:r>
      <w:proofErr w:type="spellEnd"/>
    </w:p>
    <w:p w14:paraId="7E0A806C" w14:textId="2FE4E2CA" w:rsidR="00F91DBA" w:rsidRPr="00EF018B" w:rsidRDefault="007D1407" w:rsidP="007E04F8">
      <w:pPr>
        <w:pStyle w:val="ListParagraph"/>
        <w:numPr>
          <w:ilvl w:val="2"/>
          <w:numId w:val="3"/>
        </w:numPr>
        <w:rPr>
          <w:rStyle w:val="Hyperlink"/>
          <w:color w:val="auto"/>
          <w:u w:val="none"/>
        </w:rPr>
      </w:pPr>
      <w:hyperlink r:id="rId20" w:history="1">
        <w:r w:rsidR="00B95E43" w:rsidRPr="0041608D">
          <w:rPr>
            <w:rStyle w:val="Hyperlink"/>
          </w:rPr>
          <w:t>https://towardsdatascience.com/building-a-complete-ai-based-search-engine-with-elasticsearch-kubeflow-and-katib-590c7b27eb8f</w:t>
        </w:r>
      </w:hyperlink>
    </w:p>
    <w:p w14:paraId="6352B6FA" w14:textId="1D1B1E38" w:rsidR="00C9155C" w:rsidRDefault="007D1407" w:rsidP="003C494C">
      <w:pPr>
        <w:pStyle w:val="ListParagraph"/>
        <w:numPr>
          <w:ilvl w:val="2"/>
          <w:numId w:val="3"/>
        </w:numPr>
      </w:pPr>
      <w:hyperlink r:id="rId21" w:history="1">
        <w:r w:rsidR="00C9155C" w:rsidRPr="009A784F">
          <w:rPr>
            <w:rStyle w:val="Hyperlink"/>
          </w:rPr>
          <w:t>https://towardsdatascience.com/tutorial-basic-kubeflow-pipeline-from-scratch-5f0350dc1905</w:t>
        </w:r>
      </w:hyperlink>
    </w:p>
    <w:p w14:paraId="22C41FA9" w14:textId="3CDBDC30" w:rsidR="00B95E43" w:rsidRDefault="007E04F8" w:rsidP="007E04F8">
      <w:pPr>
        <w:pStyle w:val="ListParagraph"/>
        <w:numPr>
          <w:ilvl w:val="1"/>
          <w:numId w:val="3"/>
        </w:numPr>
      </w:pPr>
      <w:r w:rsidRPr="00C82932">
        <w:rPr>
          <w:color w:val="7030A0"/>
        </w:rPr>
        <w:t>s</w:t>
      </w:r>
      <w:r w:rsidRPr="000D08C2">
        <w:rPr>
          <w:color w:val="7030A0"/>
        </w:rPr>
        <w:t>mart search engine</w:t>
      </w:r>
      <w:r w:rsidR="00F0667E" w:rsidRPr="000D08C2">
        <w:rPr>
          <w:color w:val="7030A0"/>
        </w:rPr>
        <w:t xml:space="preserve"> (Superfast searching, BM25, </w:t>
      </w:r>
      <w:proofErr w:type="spellStart"/>
      <w:r w:rsidR="00F0667E" w:rsidRPr="000D08C2">
        <w:rPr>
          <w:color w:val="7030A0"/>
        </w:rPr>
        <w:t>fastText</w:t>
      </w:r>
      <w:proofErr w:type="spellEnd"/>
      <w:r w:rsidR="00F0667E" w:rsidRPr="000D08C2">
        <w:rPr>
          <w:color w:val="7030A0"/>
        </w:rPr>
        <w:t xml:space="preserve"> Word vectors)</w:t>
      </w:r>
    </w:p>
    <w:p w14:paraId="6A5C251B" w14:textId="600EC968" w:rsidR="004E6F77" w:rsidRDefault="007D1407" w:rsidP="001F6F4E">
      <w:pPr>
        <w:pStyle w:val="ListParagraph"/>
        <w:numPr>
          <w:ilvl w:val="2"/>
          <w:numId w:val="3"/>
        </w:numPr>
      </w:pPr>
      <w:hyperlink r:id="rId22" w:history="1">
        <w:r w:rsidR="00C96FCF" w:rsidRPr="0041608D">
          <w:rPr>
            <w:rStyle w:val="Hyperlink"/>
          </w:rPr>
          <w:t>https://towardsdatascience.com/how-to-build-a-smart-search-engine-a86fca0d0795</w:t>
        </w:r>
      </w:hyperlink>
    </w:p>
    <w:sectPr w:rsidR="004E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AAD"/>
    <w:multiLevelType w:val="hybridMultilevel"/>
    <w:tmpl w:val="16064F54"/>
    <w:lvl w:ilvl="0" w:tplc="D506C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4E4A"/>
    <w:multiLevelType w:val="hybridMultilevel"/>
    <w:tmpl w:val="4CC4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F029C"/>
    <w:multiLevelType w:val="hybridMultilevel"/>
    <w:tmpl w:val="4F68D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E4F09"/>
    <w:multiLevelType w:val="hybridMultilevel"/>
    <w:tmpl w:val="C1927B94"/>
    <w:lvl w:ilvl="0" w:tplc="B764F7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92C33"/>
    <w:multiLevelType w:val="hybridMultilevel"/>
    <w:tmpl w:val="63B81FCA"/>
    <w:lvl w:ilvl="0" w:tplc="B0DEBC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175AA"/>
    <w:multiLevelType w:val="multilevel"/>
    <w:tmpl w:val="74DC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16153E"/>
    <w:multiLevelType w:val="hybridMultilevel"/>
    <w:tmpl w:val="1E54C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94F51"/>
    <w:multiLevelType w:val="hybridMultilevel"/>
    <w:tmpl w:val="45D2D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53789">
    <w:abstractNumId w:val="6"/>
  </w:num>
  <w:num w:numId="2" w16cid:durableId="1481921414">
    <w:abstractNumId w:val="1"/>
  </w:num>
  <w:num w:numId="3" w16cid:durableId="1052539971">
    <w:abstractNumId w:val="0"/>
  </w:num>
  <w:num w:numId="4" w16cid:durableId="420681501">
    <w:abstractNumId w:val="4"/>
  </w:num>
  <w:num w:numId="5" w16cid:durableId="302320008">
    <w:abstractNumId w:val="7"/>
  </w:num>
  <w:num w:numId="6" w16cid:durableId="31461325">
    <w:abstractNumId w:val="3"/>
  </w:num>
  <w:num w:numId="7" w16cid:durableId="1822960343">
    <w:abstractNumId w:val="5"/>
  </w:num>
  <w:num w:numId="8" w16cid:durableId="1283806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0F"/>
    <w:rsid w:val="00006EA7"/>
    <w:rsid w:val="000178B1"/>
    <w:rsid w:val="00027071"/>
    <w:rsid w:val="0004126B"/>
    <w:rsid w:val="0004186E"/>
    <w:rsid w:val="00064DDF"/>
    <w:rsid w:val="00081BEA"/>
    <w:rsid w:val="00085AE3"/>
    <w:rsid w:val="000933EA"/>
    <w:rsid w:val="0009791D"/>
    <w:rsid w:val="000A3FAD"/>
    <w:rsid w:val="000B310C"/>
    <w:rsid w:val="000B31DA"/>
    <w:rsid w:val="000D08C2"/>
    <w:rsid w:val="000E240A"/>
    <w:rsid w:val="000E6094"/>
    <w:rsid w:val="000F36FE"/>
    <w:rsid w:val="001206C1"/>
    <w:rsid w:val="0013428C"/>
    <w:rsid w:val="00142766"/>
    <w:rsid w:val="00176508"/>
    <w:rsid w:val="001E2C70"/>
    <w:rsid w:val="001E3A78"/>
    <w:rsid w:val="001F6F4E"/>
    <w:rsid w:val="00201EB3"/>
    <w:rsid w:val="00204F87"/>
    <w:rsid w:val="00211DC8"/>
    <w:rsid w:val="00213288"/>
    <w:rsid w:val="002173A9"/>
    <w:rsid w:val="002208D1"/>
    <w:rsid w:val="002326CC"/>
    <w:rsid w:val="00244AFD"/>
    <w:rsid w:val="0024610E"/>
    <w:rsid w:val="00262FCC"/>
    <w:rsid w:val="002B0E5B"/>
    <w:rsid w:val="002D66A5"/>
    <w:rsid w:val="002E5543"/>
    <w:rsid w:val="002E5BAC"/>
    <w:rsid w:val="002F3997"/>
    <w:rsid w:val="00323D55"/>
    <w:rsid w:val="003365F6"/>
    <w:rsid w:val="00350BCE"/>
    <w:rsid w:val="00352279"/>
    <w:rsid w:val="00384AF7"/>
    <w:rsid w:val="003957BF"/>
    <w:rsid w:val="003B1D26"/>
    <w:rsid w:val="003B4293"/>
    <w:rsid w:val="003D71FD"/>
    <w:rsid w:val="00413321"/>
    <w:rsid w:val="00417CD4"/>
    <w:rsid w:val="00445393"/>
    <w:rsid w:val="00445F77"/>
    <w:rsid w:val="00470899"/>
    <w:rsid w:val="00470FAD"/>
    <w:rsid w:val="0048439E"/>
    <w:rsid w:val="0048489F"/>
    <w:rsid w:val="004A1EB5"/>
    <w:rsid w:val="004A3F07"/>
    <w:rsid w:val="004A68C6"/>
    <w:rsid w:val="004B0F17"/>
    <w:rsid w:val="004E6F77"/>
    <w:rsid w:val="004F0E1A"/>
    <w:rsid w:val="004F3FE0"/>
    <w:rsid w:val="00502049"/>
    <w:rsid w:val="00517303"/>
    <w:rsid w:val="00521D64"/>
    <w:rsid w:val="00546CFC"/>
    <w:rsid w:val="00556335"/>
    <w:rsid w:val="0057091A"/>
    <w:rsid w:val="0057509B"/>
    <w:rsid w:val="005C16DF"/>
    <w:rsid w:val="005D586C"/>
    <w:rsid w:val="005E0FFE"/>
    <w:rsid w:val="005F59DA"/>
    <w:rsid w:val="00602F26"/>
    <w:rsid w:val="00616E7C"/>
    <w:rsid w:val="006632E1"/>
    <w:rsid w:val="00693932"/>
    <w:rsid w:val="00697CB5"/>
    <w:rsid w:val="006A1E0A"/>
    <w:rsid w:val="006B0385"/>
    <w:rsid w:val="00707636"/>
    <w:rsid w:val="00712712"/>
    <w:rsid w:val="00757EB6"/>
    <w:rsid w:val="0077792E"/>
    <w:rsid w:val="00777ABA"/>
    <w:rsid w:val="007C5DA9"/>
    <w:rsid w:val="007D1407"/>
    <w:rsid w:val="007D70A3"/>
    <w:rsid w:val="007E04F8"/>
    <w:rsid w:val="008314B3"/>
    <w:rsid w:val="008321D1"/>
    <w:rsid w:val="00842622"/>
    <w:rsid w:val="0085098E"/>
    <w:rsid w:val="00863DFA"/>
    <w:rsid w:val="008942B3"/>
    <w:rsid w:val="00895AB0"/>
    <w:rsid w:val="00895C48"/>
    <w:rsid w:val="008A26AD"/>
    <w:rsid w:val="008F7E6F"/>
    <w:rsid w:val="00903210"/>
    <w:rsid w:val="00950A25"/>
    <w:rsid w:val="009B418E"/>
    <w:rsid w:val="009B5776"/>
    <w:rsid w:val="009C1C19"/>
    <w:rsid w:val="009E6DB4"/>
    <w:rsid w:val="00A01989"/>
    <w:rsid w:val="00A02E5D"/>
    <w:rsid w:val="00A56EAC"/>
    <w:rsid w:val="00A65A6C"/>
    <w:rsid w:val="00A74690"/>
    <w:rsid w:val="00A759D6"/>
    <w:rsid w:val="00A859DE"/>
    <w:rsid w:val="00A90B59"/>
    <w:rsid w:val="00AA6846"/>
    <w:rsid w:val="00AD1383"/>
    <w:rsid w:val="00AE1543"/>
    <w:rsid w:val="00B009CE"/>
    <w:rsid w:val="00B02120"/>
    <w:rsid w:val="00B20678"/>
    <w:rsid w:val="00B44A6F"/>
    <w:rsid w:val="00B6149F"/>
    <w:rsid w:val="00B67CBB"/>
    <w:rsid w:val="00B95E43"/>
    <w:rsid w:val="00BA1966"/>
    <w:rsid w:val="00BB01E5"/>
    <w:rsid w:val="00C0610F"/>
    <w:rsid w:val="00C103C5"/>
    <w:rsid w:val="00C237C1"/>
    <w:rsid w:val="00C323EB"/>
    <w:rsid w:val="00C37B22"/>
    <w:rsid w:val="00C725EF"/>
    <w:rsid w:val="00C82932"/>
    <w:rsid w:val="00C9155C"/>
    <w:rsid w:val="00C96FCF"/>
    <w:rsid w:val="00CA0E2E"/>
    <w:rsid w:val="00CA3B4E"/>
    <w:rsid w:val="00CA4F59"/>
    <w:rsid w:val="00CB0098"/>
    <w:rsid w:val="00D3393B"/>
    <w:rsid w:val="00D44BF4"/>
    <w:rsid w:val="00D653FC"/>
    <w:rsid w:val="00D66437"/>
    <w:rsid w:val="00DC499F"/>
    <w:rsid w:val="00DC6B3E"/>
    <w:rsid w:val="00DD298D"/>
    <w:rsid w:val="00DE1B5D"/>
    <w:rsid w:val="00DE1D72"/>
    <w:rsid w:val="00DF00CE"/>
    <w:rsid w:val="00E071E2"/>
    <w:rsid w:val="00E40FC7"/>
    <w:rsid w:val="00E417B3"/>
    <w:rsid w:val="00E50B45"/>
    <w:rsid w:val="00E75A82"/>
    <w:rsid w:val="00EB34BD"/>
    <w:rsid w:val="00ED36A9"/>
    <w:rsid w:val="00EE0549"/>
    <w:rsid w:val="00EF018B"/>
    <w:rsid w:val="00EF0924"/>
    <w:rsid w:val="00EF1C81"/>
    <w:rsid w:val="00F0667E"/>
    <w:rsid w:val="00F63686"/>
    <w:rsid w:val="00F86179"/>
    <w:rsid w:val="00F91DBA"/>
    <w:rsid w:val="00FB7EB0"/>
    <w:rsid w:val="00FC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B932"/>
  <w15:chartTrackingRefBased/>
  <w15:docId w15:val="{0F1C0C26-654D-4891-9DB4-F34FE90B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DDF"/>
  </w:style>
  <w:style w:type="paragraph" w:styleId="Heading1">
    <w:name w:val="heading 1"/>
    <w:basedOn w:val="Normal"/>
    <w:next w:val="Normal"/>
    <w:link w:val="Heading1Char"/>
    <w:uiPriority w:val="9"/>
    <w:qFormat/>
    <w:rsid w:val="00484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3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14B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4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1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towardsai.net/building-a-search-engine-using-elasticsearch-in-15-minutes-69b010ea420" TargetMode="External"/><Relationship Id="rId13" Type="http://schemas.openxmlformats.org/officeDocument/2006/relationships/hyperlink" Target="https://snrspeaks.medium.com/building-a-faster-and-accurate-search-engine-on-custom-dataset-with-transformers-d1277bedff3d" TargetMode="External"/><Relationship Id="rId18" Type="http://schemas.openxmlformats.org/officeDocument/2006/relationships/hyperlink" Target="https://towardsdatascience.com/supercharging-word-vectors-be80ee5513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/tutorial-basic-kubeflow-pipeline-from-scratch-5f0350dc1905" TargetMode="External"/><Relationship Id="rId7" Type="http://schemas.openxmlformats.org/officeDocument/2006/relationships/hyperlink" Target="https://elasticsearch-py.readthedocs.io/en/v8.4.3/api.html" TargetMode="External"/><Relationship Id="rId12" Type="http://schemas.openxmlformats.org/officeDocument/2006/relationships/hyperlink" Target="https://medium.com/nerd-for-tech/semantic-search-with-elastic-search-and-pre-built-nlp-models-part-1-you-got-a-question-600e7564890" TargetMode="External"/><Relationship Id="rId17" Type="http://schemas.openxmlformats.org/officeDocument/2006/relationships/hyperlink" Target="https://towardsdatascience.com/how-to-build-a-search-engine-9f8ffa405eac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2673285/performance-of-pandas-apply-vs-np-vectorize-to-create-new-column-from-existing-c" TargetMode="External"/><Relationship Id="rId20" Type="http://schemas.openxmlformats.org/officeDocument/2006/relationships/hyperlink" Target="https://towardsdatascience.com/building-a-complete-ai-based-search-engine-with-elasticsearch-kubeflow-and-katib-590c7b27eb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elasticsearch/reference/current/docker.html" TargetMode="External"/><Relationship Id="rId11" Type="http://schemas.openxmlformats.org/officeDocument/2006/relationships/hyperlink" Target="https://www.elastic.co/guide/en/elasticsearch/client/python-api/master/connecting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ocalhost:9200" TargetMode="External"/><Relationship Id="rId15" Type="http://schemas.openxmlformats.org/officeDocument/2006/relationships/hyperlink" Target="https://towardsdatascience.com/fuzzy-matching-at-scale-84f2bfd0c53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nswers.microsoft.com/en-us/windows/forum/all/ssl-error-preventing-connection-in-windows-10/192436e5-e37b-4b4c-a4e0-c4ec744b0f5c" TargetMode="External"/><Relationship Id="rId19" Type="http://schemas.openxmlformats.org/officeDocument/2006/relationships/hyperlink" Target="https://www.kaggle.com/code/greegtitan/creating-simple-search-eng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1445846/elasticsearch-max-virtual-memory-areas-vm-max-map-count-65530-is-too-low-inc" TargetMode="External"/><Relationship Id="rId14" Type="http://schemas.openxmlformats.org/officeDocument/2006/relationships/hyperlink" Target="https://towardsdatascience.com/arabic-nlp-unique-challenges-and-their-solutions-d99e8a87893d" TargetMode="External"/><Relationship Id="rId22" Type="http://schemas.openxmlformats.org/officeDocument/2006/relationships/hyperlink" Target="https://towardsdatascience.com/how-to-build-a-smart-search-engine-a86fca0d07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6353</TotalTime>
  <Pages>4</Pages>
  <Words>1156</Words>
  <Characters>6594</Characters>
  <Application>Microsoft Office Word</Application>
  <DocSecurity>0</DocSecurity>
  <Lines>54</Lines>
  <Paragraphs>15</Paragraphs>
  <ScaleCrop>false</ScaleCrop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Almasri</dc:creator>
  <cp:keywords/>
  <dc:description/>
  <cp:lastModifiedBy>Mohammad Almasri</cp:lastModifiedBy>
  <cp:revision>206</cp:revision>
  <dcterms:created xsi:type="dcterms:W3CDTF">2022-10-22T08:23:00Z</dcterms:created>
  <dcterms:modified xsi:type="dcterms:W3CDTF">2022-11-12T08:18:00Z</dcterms:modified>
</cp:coreProperties>
</file>