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Create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Database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LivreExercice</w:t>
      </w:r>
      <w:proofErr w:type="spellEnd"/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create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table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TYPE_EXERCICE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(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type_exercice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varchar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(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2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)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primary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key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not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null,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libelle_type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varchar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(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25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)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not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null)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EXERCICE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numero_exercice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30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not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null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enonce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30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nombre_page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type_exercice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not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null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primary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numero_exercice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type_exercice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foreign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 xml:space="preserve">key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type_exercice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references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TYPE_EXERCICE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type_exercice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ESTIMATION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type_exercice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not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null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niveau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30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duree_estime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datetime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primary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type_exercice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niveau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foreign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 xml:space="preserve">key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type_exercice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references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TYPE_EXERCICE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type_exercice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drop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TYPE_EXERCICE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drop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EXERCICE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drop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ESTIMATION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TYPE_EXERCICE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'M'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'Manipulation de BD'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TYPE_EXERCICE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'C'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'Conception de BD'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TYPE_EXERCICE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'P'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</w:t>
      </w:r>
      <w:proofErr w:type="spellStart"/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Problem</w:t>
      </w:r>
      <w:proofErr w:type="spellEnd"/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 xml:space="preserve"> de BD'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ESTIMATION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'M'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'Moyen'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'03:15:00'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ESTIMATION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'M'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'Facile'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'02:30:00'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ESTIMATION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'C'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'Defficile'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'05:00:00'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ESTIMATION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'P'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'Facile'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'04:20:00'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ESTIMATION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'M'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'Defficile'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'04:30:00'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ESTIMATION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'P'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'Moyen'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'05:10:00'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ESTIMATION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'C'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'Facile'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'02:45:00'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ESTIMATION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'C'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'Moyen'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'04:00:00'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ESTIMATION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'P'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'Defficile'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'06:25:00'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Exercice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'EX001'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'Enonce EX001'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'3'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'C'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Exercice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'EX002'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'Enonce EX002'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'8'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'M'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Exercice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'EX003'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'Enonce EX003'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'6'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'P'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Exercice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'EX004'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'Enonce EX004'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'2'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'P'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Exercice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'EX005'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'Enonce EX005'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'5'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'C'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Exercice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'EX006'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'Enonce EX006'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'4'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FF0000"/>
          <w:kern w:val="0"/>
          <w:sz w:val="14"/>
          <w:szCs w:val="14"/>
        </w:rPr>
        <w:t>'C'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8000"/>
          <w:kern w:val="0"/>
          <w:sz w:val="14"/>
          <w:szCs w:val="14"/>
          <w:lang w:val="en-US"/>
        </w:rPr>
        <w:t>-- 1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SELECT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*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FROM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EXERCICE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WHERE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nombre_page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&lt;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4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8000"/>
          <w:kern w:val="0"/>
          <w:sz w:val="14"/>
          <w:szCs w:val="14"/>
          <w:lang w:val="en-US"/>
        </w:rPr>
        <w:t>-- 2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SELECT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*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FROM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ESTIMATION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WHERE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FF00FF"/>
          <w:kern w:val="0"/>
          <w:sz w:val="14"/>
          <w:szCs w:val="14"/>
          <w:lang w:val="en-US"/>
        </w:rPr>
        <w:t>DATEPART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(</w:t>
      </w:r>
      <w:r w:rsidRPr="002515F5">
        <w:rPr>
          <w:rFonts w:ascii="Consolas" w:hAnsi="Consolas" w:cs="Consolas"/>
          <w:color w:val="FF00FF"/>
          <w:kern w:val="0"/>
          <w:sz w:val="14"/>
          <w:szCs w:val="14"/>
          <w:lang w:val="en-US"/>
        </w:rPr>
        <w:t>HOUR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,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duree_estime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)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&lt;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3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8000"/>
          <w:kern w:val="0"/>
          <w:sz w:val="14"/>
          <w:szCs w:val="14"/>
        </w:rPr>
        <w:t>-- 3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TE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.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libelle_type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ES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.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type_exercice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FF00FF"/>
          <w:kern w:val="0"/>
          <w:sz w:val="14"/>
          <w:szCs w:val="14"/>
        </w:rPr>
        <w:t>MAX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ES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.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duree_estime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TYPE_EXERCICE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AS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TE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JOIN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ESTIMATION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AS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ES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ON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TE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.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type_exercice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ES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.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type_exercice</w:t>
      </w:r>
      <w:proofErr w:type="spellEnd"/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WHERE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ES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.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duree_estime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=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(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SELECT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FF00FF"/>
          <w:kern w:val="0"/>
          <w:sz w:val="14"/>
          <w:szCs w:val="14"/>
          <w:lang w:val="en-US"/>
        </w:rPr>
        <w:t>MAX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(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duree_estime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)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FROM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ESTIMATION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GROUP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BY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TE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.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libelle_type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,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ES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.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type_exercice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;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8000"/>
          <w:kern w:val="0"/>
          <w:sz w:val="14"/>
          <w:szCs w:val="14"/>
          <w:lang w:val="en-US"/>
        </w:rPr>
        <w:t>-- 4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SELECT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numero_exercice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enonce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nombre_page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type_exercice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CASE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WHEN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nombre_page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&lt;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2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THEN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FF0000"/>
          <w:kern w:val="0"/>
          <w:sz w:val="14"/>
          <w:szCs w:val="14"/>
          <w:lang w:val="en-US"/>
        </w:rPr>
        <w:t>'small'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WHEN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nombre_page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&lt;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4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THEN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FF0000"/>
          <w:kern w:val="0"/>
          <w:sz w:val="14"/>
          <w:szCs w:val="14"/>
          <w:lang w:val="en-US"/>
        </w:rPr>
        <w:t>'Medium'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ELSE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FF0000"/>
          <w:kern w:val="0"/>
          <w:sz w:val="14"/>
          <w:szCs w:val="14"/>
          <w:lang w:val="en-US"/>
        </w:rPr>
        <w:t>'large'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END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FROM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EXERCICE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8000"/>
          <w:kern w:val="0"/>
          <w:sz w:val="14"/>
          <w:szCs w:val="14"/>
          <w:lang w:val="en-US"/>
        </w:rPr>
        <w:t>-- 5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DECLARE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@TotalExercices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INT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;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DECLARE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@i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INT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;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@TotalExercises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=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0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;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@i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=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1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;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lastRenderedPageBreak/>
        <w:t>WHILE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@i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&lt;=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(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SELECT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FF00FF"/>
          <w:kern w:val="0"/>
          <w:sz w:val="14"/>
          <w:szCs w:val="14"/>
          <w:lang w:val="en-US"/>
        </w:rPr>
        <w:t>COUNT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(*)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FROM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EXERCICE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BEGIN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@TotalExercices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=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@TotalExercices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+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1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;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@i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=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@i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+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1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;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END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;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SELECT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@TotalExercises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AS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TotalExercises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;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8000"/>
          <w:kern w:val="0"/>
          <w:sz w:val="14"/>
          <w:szCs w:val="14"/>
          <w:lang w:val="en-US"/>
        </w:rPr>
        <w:t>--6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CREATE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FUNCTION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GetTotalPagesAndCount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(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@TypeExercice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varchar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(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2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RETURNS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TABLE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AS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RETURN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(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SELECT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  </w:t>
      </w:r>
      <w:r w:rsidRPr="002515F5">
        <w:rPr>
          <w:rFonts w:ascii="Consolas" w:hAnsi="Consolas" w:cs="Consolas"/>
          <w:color w:val="FF00FF"/>
          <w:kern w:val="0"/>
          <w:sz w:val="14"/>
          <w:szCs w:val="14"/>
          <w:lang w:val="en-US"/>
        </w:rPr>
        <w:t>SUM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(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nombre_page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)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AS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TotalPages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  </w:t>
      </w:r>
      <w:r w:rsidRPr="002515F5">
        <w:rPr>
          <w:rFonts w:ascii="Consolas" w:hAnsi="Consolas" w:cs="Consolas"/>
          <w:color w:val="FF00FF"/>
          <w:kern w:val="0"/>
          <w:sz w:val="14"/>
          <w:szCs w:val="14"/>
          <w:lang w:val="en-US"/>
        </w:rPr>
        <w:t>COUNT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(*)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AS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ExerciseCount</w:t>
      </w:r>
      <w:proofErr w:type="spellEnd"/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FROM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  EXERCICE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WHERE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 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type_exercice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@TypeExercice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TotalPages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ExerciseCount</w:t>
      </w:r>
      <w:proofErr w:type="spellEnd"/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FROM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dbo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.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GetTotalPagesAndCount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(</w:t>
      </w:r>
      <w:r w:rsidRPr="002515F5">
        <w:rPr>
          <w:rFonts w:ascii="Consolas" w:hAnsi="Consolas" w:cs="Consolas"/>
          <w:color w:val="FF0000"/>
          <w:kern w:val="0"/>
          <w:sz w:val="14"/>
          <w:szCs w:val="14"/>
          <w:lang w:val="en-US"/>
        </w:rPr>
        <w:t>'C'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);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8000"/>
          <w:kern w:val="0"/>
          <w:sz w:val="14"/>
          <w:szCs w:val="14"/>
          <w:lang w:val="en-US"/>
        </w:rPr>
        <w:t>-- 7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CREATE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PROCEDURE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GetExercisesByType</w:t>
      </w:r>
      <w:proofErr w:type="spellEnd"/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@TypeExercice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varchar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(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2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),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@ExerciseCount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int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OUTPUT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AS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BEGIN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NOCOUNT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ON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SELECT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*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FROM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EXERCICE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WHERE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type_exercice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=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@TypeExercice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@ExerciseCount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=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FF00FF"/>
          <w:kern w:val="0"/>
          <w:sz w:val="14"/>
          <w:szCs w:val="14"/>
          <w:lang w:val="en-US"/>
        </w:rPr>
        <w:t>@@ROWCOUNT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END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DECLARE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@Count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int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EXEC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GetExercisesByType</w:t>
      </w:r>
      <w:proofErr w:type="spellEnd"/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FF0000"/>
          <w:kern w:val="0"/>
          <w:sz w:val="14"/>
          <w:szCs w:val="14"/>
          <w:lang w:val="en-US"/>
        </w:rPr>
        <w:t>'P'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,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@ExerciseCount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=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@Count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OUTPUT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;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SELECT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@Count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AS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ExerciseCount</w:t>
      </w:r>
      <w:proofErr w:type="spellEnd"/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8000"/>
          <w:kern w:val="0"/>
          <w:sz w:val="14"/>
          <w:szCs w:val="14"/>
          <w:lang w:val="en-US"/>
        </w:rPr>
        <w:t>-- 8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CREATE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TRIGGER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trg_estimation_delete</w:t>
      </w:r>
      <w:proofErr w:type="spellEnd"/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ON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ESTIMATION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FOR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DELETE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AS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BEGIN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DELETED_ESTIMATION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type_exercice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niveau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duree_estime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type_exercice</w:t>
      </w:r>
      <w:proofErr w:type="spellEnd"/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niveau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duree_estime</w:t>
      </w:r>
      <w:proofErr w:type="spellEnd"/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FROM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DELETED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END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CREATE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TABLE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DELETED_ESTIMATION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(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type_exercice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NOT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NULL,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 niveau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>30</w:t>
      </w:r>
      <w:r w:rsidRPr="002515F5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</w:rPr>
        <w:t xml:space="preserve"> 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duree_estime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DATETIME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,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 </w:t>
      </w:r>
      <w:r w:rsidRPr="002515F5">
        <w:rPr>
          <w:rFonts w:ascii="Consolas" w:hAnsi="Consolas" w:cs="Consolas"/>
          <w:color w:val="008000"/>
          <w:kern w:val="0"/>
          <w:sz w:val="14"/>
          <w:szCs w:val="14"/>
          <w:lang w:val="en-US"/>
        </w:rPr>
        <w:t>-- Additional columns if needed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)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DELETE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ESTIMATION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WHERE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>type_exercice</w:t>
      </w:r>
      <w:proofErr w:type="spellEnd"/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=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FF0000"/>
          <w:kern w:val="0"/>
          <w:sz w:val="14"/>
          <w:szCs w:val="14"/>
          <w:lang w:val="en-US"/>
        </w:rPr>
        <w:t>'P'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SELECT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*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FROM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ESTIMATION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SELECT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*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FROM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DELETED_ESTIMATION</w:t>
      </w:r>
    </w:p>
    <w:p w:rsidR="002515F5" w:rsidRPr="002515F5" w:rsidRDefault="002515F5" w:rsidP="002515F5">
      <w:pPr>
        <w:autoSpaceDE w:val="0"/>
        <w:autoSpaceDN w:val="0"/>
        <w:adjustRightInd w:val="0"/>
        <w:spacing w:after="0" w:line="240" w:lineRule="auto"/>
        <w:ind w:left="-284" w:firstLine="142"/>
        <w:rPr>
          <w:rFonts w:ascii="Consolas" w:hAnsi="Consolas" w:cs="Consolas"/>
          <w:color w:val="000000"/>
          <w:kern w:val="0"/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SELECT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*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FROM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TYPE_EXERCICE</w:t>
      </w:r>
    </w:p>
    <w:p w:rsidR="00ED2FD3" w:rsidRPr="002515F5" w:rsidRDefault="002515F5" w:rsidP="002515F5">
      <w:pPr>
        <w:ind w:left="-284" w:firstLine="142"/>
        <w:rPr>
          <w:sz w:val="14"/>
          <w:szCs w:val="14"/>
          <w:lang w:val="en-US"/>
        </w:rPr>
      </w:pP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SELECT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808080"/>
          <w:kern w:val="0"/>
          <w:sz w:val="14"/>
          <w:szCs w:val="14"/>
          <w:lang w:val="en-US"/>
        </w:rPr>
        <w:t>*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</w:t>
      </w:r>
      <w:r w:rsidRPr="002515F5">
        <w:rPr>
          <w:rFonts w:ascii="Consolas" w:hAnsi="Consolas" w:cs="Consolas"/>
          <w:color w:val="0000FF"/>
          <w:kern w:val="0"/>
          <w:sz w:val="14"/>
          <w:szCs w:val="14"/>
          <w:lang w:val="en-US"/>
        </w:rPr>
        <w:t>FROM</w:t>
      </w:r>
      <w:r w:rsidRPr="002515F5">
        <w:rPr>
          <w:rFonts w:ascii="Consolas" w:hAnsi="Consolas" w:cs="Consolas"/>
          <w:color w:val="000000"/>
          <w:kern w:val="0"/>
          <w:sz w:val="14"/>
          <w:szCs w:val="14"/>
          <w:lang w:val="en-US"/>
        </w:rPr>
        <w:t xml:space="preserve"> EXERCICE</w:t>
      </w:r>
    </w:p>
    <w:sectPr w:rsidR="00ED2FD3" w:rsidRPr="002515F5" w:rsidSect="002515F5">
      <w:pgSz w:w="11906" w:h="16838"/>
      <w:pgMar w:top="142" w:right="140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F5"/>
    <w:rsid w:val="002515F5"/>
    <w:rsid w:val="00ED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2F6F"/>
  <w15:chartTrackingRefBased/>
  <w15:docId w15:val="{A01C4228-FF73-49E7-969D-D96B8085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Laaguili</dc:creator>
  <cp:keywords/>
  <dc:description/>
  <cp:lastModifiedBy>Mohamed Laaguili</cp:lastModifiedBy>
  <cp:revision>1</cp:revision>
  <dcterms:created xsi:type="dcterms:W3CDTF">2023-05-12T11:03:00Z</dcterms:created>
  <dcterms:modified xsi:type="dcterms:W3CDTF">2023-05-12T11:07:00Z</dcterms:modified>
</cp:coreProperties>
</file>