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8898A" w14:textId="5856B7B8" w:rsidR="00B74D33" w:rsidRDefault="00590B81">
      <w:pPr>
        <w:pStyle w:val="Title"/>
      </w:pPr>
      <w:r>
        <w:t xml:space="preserve"> 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2DE12A6E" w14:textId="77777777" w:rsidR="00B74D33" w:rsidRDefault="00000000">
      <w:pPr>
        <w:spacing w:before="27"/>
        <w:ind w:right="1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points)</w:t>
      </w:r>
    </w:p>
    <w:p w14:paraId="322599C0" w14:textId="77777777" w:rsidR="00B74D33" w:rsidRDefault="00B74D33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74D33" w14:paraId="3F387FE0" w14:textId="77777777">
        <w:trPr>
          <w:trHeight w:val="251"/>
        </w:trPr>
        <w:tc>
          <w:tcPr>
            <w:tcW w:w="4508" w:type="dxa"/>
          </w:tcPr>
          <w:p w14:paraId="678821C8" w14:textId="77777777" w:rsidR="00B74D33" w:rsidRDefault="00000000">
            <w:pPr>
              <w:pStyle w:val="TableParagraph"/>
              <w:spacing w:line="232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6C84D6FC" w14:textId="77777777" w:rsidR="00B74D33" w:rsidRDefault="00000000">
            <w:pPr>
              <w:pStyle w:val="TableParagraph"/>
              <w:spacing w:line="232" w:lineRule="exact"/>
              <w:ind w:left="110"/>
            </w:pPr>
            <w:r>
              <w:t>15</w:t>
            </w:r>
            <w:r>
              <w:rPr>
                <w:spacing w:val="-4"/>
              </w:rPr>
              <w:t xml:space="preserve"> </w:t>
            </w:r>
            <w:r>
              <w:t>February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B74D33" w14:paraId="32FEC337" w14:textId="77777777">
        <w:trPr>
          <w:trHeight w:val="254"/>
        </w:trPr>
        <w:tc>
          <w:tcPr>
            <w:tcW w:w="4508" w:type="dxa"/>
          </w:tcPr>
          <w:p w14:paraId="758E97CD" w14:textId="77777777" w:rsidR="00B74D33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7A629518" w14:textId="78D0451B" w:rsidR="00B74D33" w:rsidRDefault="00846B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Pr="0000661F">
              <w:rPr>
                <w:rFonts w:ascii="Times New Roman"/>
                <w:sz w:val="20"/>
                <w:szCs w:val="20"/>
              </w:rPr>
              <w:t>LTVIP2025TMID50416</w:t>
            </w:r>
          </w:p>
        </w:tc>
      </w:tr>
      <w:tr w:rsidR="00B74D33" w14:paraId="2B288065" w14:textId="77777777">
        <w:trPr>
          <w:trHeight w:val="251"/>
        </w:trPr>
        <w:tc>
          <w:tcPr>
            <w:tcW w:w="4508" w:type="dxa"/>
          </w:tcPr>
          <w:p w14:paraId="7293D471" w14:textId="77777777" w:rsidR="00B74D33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C49ED7C" w14:textId="5675B884" w:rsidR="00B74D33" w:rsidRDefault="00846B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00661F">
              <w:rPr>
                <w:sz w:val="20"/>
                <w:szCs w:val="20"/>
                <w:lang w:val="en-IN"/>
              </w:rPr>
              <w:t>Heritage Treasures: An In-Depth Analysis of UNESCO</w:t>
            </w:r>
            <w:r>
              <w:rPr>
                <w:sz w:val="20"/>
                <w:szCs w:val="20"/>
                <w:lang w:val="en-IN"/>
              </w:rPr>
              <w:t xml:space="preserve"> World</w:t>
            </w:r>
            <w:r w:rsidRPr="0000661F">
              <w:rPr>
                <w:sz w:val="20"/>
                <w:szCs w:val="20"/>
                <w:lang w:val="en-IN"/>
              </w:rPr>
              <w:t xml:space="preserve"> Heritage Sites in Tableau</w:t>
            </w:r>
          </w:p>
        </w:tc>
      </w:tr>
      <w:tr w:rsidR="00B74D33" w14:paraId="326AE6C2" w14:textId="77777777">
        <w:trPr>
          <w:trHeight w:val="254"/>
        </w:trPr>
        <w:tc>
          <w:tcPr>
            <w:tcW w:w="4508" w:type="dxa"/>
          </w:tcPr>
          <w:p w14:paraId="4BD26E12" w14:textId="77777777" w:rsidR="00B74D33" w:rsidRDefault="00000000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2D57809" w14:textId="77777777" w:rsidR="00B74D33" w:rsidRDefault="00000000">
            <w:pPr>
              <w:pStyle w:val="TableParagraph"/>
              <w:spacing w:before="2" w:line="232" w:lineRule="exact"/>
              <w:ind w:left="110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14:paraId="4A23731F" w14:textId="77777777" w:rsidR="00B74D33" w:rsidRDefault="00B74D33">
      <w:pPr>
        <w:pStyle w:val="BodyText"/>
        <w:spacing w:before="159"/>
        <w:rPr>
          <w:sz w:val="24"/>
          <w:u w:val="none"/>
        </w:rPr>
      </w:pPr>
    </w:p>
    <w:p w14:paraId="4D045383" w14:textId="77777777" w:rsidR="00B74D33" w:rsidRDefault="00000000">
      <w:pPr>
        <w:pStyle w:val="BodyText"/>
        <w:spacing w:before="1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3A04ADF8" w14:textId="77777777" w:rsidR="00B74D33" w:rsidRDefault="00000000">
      <w:pPr>
        <w:spacing w:before="179"/>
        <w:ind w:left="23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6092D3B7" w14:textId="77777777" w:rsidR="00B74D33" w:rsidRDefault="00B74D33">
      <w:pPr>
        <w:spacing w:before="6"/>
        <w:rPr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</w:tblGrid>
      <w:tr w:rsidR="00D27B6A" w14:paraId="31127B6A" w14:textId="77777777">
        <w:trPr>
          <w:trHeight w:val="460"/>
        </w:trPr>
        <w:tc>
          <w:tcPr>
            <w:tcW w:w="1815" w:type="dxa"/>
          </w:tcPr>
          <w:p w14:paraId="7BD0FE66" w14:textId="77777777" w:rsidR="00D27B6A" w:rsidRDefault="00D27B6A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1BBC96FA" w14:textId="77777777" w:rsidR="00D27B6A" w:rsidRDefault="00D27B6A">
            <w:pPr>
              <w:pStyle w:val="TableParagraph"/>
              <w:spacing w:line="230" w:lineRule="exact"/>
              <w:ind w:left="105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CF8BB7B" w14:textId="77777777" w:rsidR="00D27B6A" w:rsidRDefault="00D27B6A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14:paraId="5D3D1C2C" w14:textId="77777777" w:rsidR="00D27B6A" w:rsidRDefault="00D27B6A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14:paraId="0C6EB08F" w14:textId="77777777" w:rsidR="00D27B6A" w:rsidRDefault="00D27B6A">
            <w:pPr>
              <w:pStyle w:val="TableParagraph"/>
              <w:spacing w:line="229" w:lineRule="exact"/>
              <w:ind w:left="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0D7818FF" w14:textId="77777777" w:rsidR="00D27B6A" w:rsidRDefault="00D27B6A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</w:tr>
      <w:tr w:rsidR="00D27B6A" w14:paraId="1667052B" w14:textId="77777777">
        <w:trPr>
          <w:trHeight w:val="690"/>
        </w:trPr>
        <w:tc>
          <w:tcPr>
            <w:tcW w:w="1815" w:type="dxa"/>
          </w:tcPr>
          <w:p w14:paraId="2D155F36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27F25BF5" w14:textId="77777777" w:rsidR="00D27B6A" w:rsidRDefault="00D27B6A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17" w:type="dxa"/>
          </w:tcPr>
          <w:p w14:paraId="17BE8878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3" w:type="dxa"/>
          </w:tcPr>
          <w:p w14:paraId="03861B7F" w14:textId="77777777" w:rsidR="00D27B6A" w:rsidRDefault="00D27B6A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my 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539" w:type="dxa"/>
          </w:tcPr>
          <w:p w14:paraId="4AD97795" w14:textId="77777777" w:rsidR="00D27B6A" w:rsidRDefault="00D27B6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</w:tcPr>
          <w:p w14:paraId="13CD5B8F" w14:textId="77777777" w:rsidR="00D27B6A" w:rsidRDefault="00D27B6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  <w:tr w:rsidR="00D27B6A" w14:paraId="28DF8475" w14:textId="77777777">
        <w:trPr>
          <w:trHeight w:val="460"/>
        </w:trPr>
        <w:tc>
          <w:tcPr>
            <w:tcW w:w="1815" w:type="dxa"/>
          </w:tcPr>
          <w:p w14:paraId="093DF427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28CC321E" w14:textId="65EABA56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Registration</w:t>
            </w:r>
          </w:p>
        </w:tc>
        <w:tc>
          <w:tcPr>
            <w:tcW w:w="1517" w:type="dxa"/>
          </w:tcPr>
          <w:p w14:paraId="3CAB7A59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3" w:type="dxa"/>
          </w:tcPr>
          <w:p w14:paraId="19816CD2" w14:textId="77777777" w:rsidR="00D27B6A" w:rsidRDefault="00D27B6A">
            <w:pPr>
              <w:pStyle w:val="TableParagraph"/>
              <w:spacing w:line="230" w:lineRule="exact"/>
              <w:ind w:left="107" w:right="1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once I have registered for the application</w:t>
            </w:r>
          </w:p>
        </w:tc>
        <w:tc>
          <w:tcPr>
            <w:tcW w:w="1539" w:type="dxa"/>
          </w:tcPr>
          <w:p w14:paraId="15386884" w14:textId="77777777" w:rsidR="00D27B6A" w:rsidRDefault="00D27B6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</w:tcPr>
          <w:p w14:paraId="300E5A95" w14:textId="77777777" w:rsidR="00D27B6A" w:rsidRDefault="00D27B6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  <w:tr w:rsidR="00D27B6A" w14:paraId="1F616C42" w14:textId="77777777">
        <w:trPr>
          <w:trHeight w:val="458"/>
        </w:trPr>
        <w:tc>
          <w:tcPr>
            <w:tcW w:w="1815" w:type="dxa"/>
          </w:tcPr>
          <w:p w14:paraId="21E94B68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0DFE9287" w14:textId="4BFA9B65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Registration</w:t>
            </w:r>
          </w:p>
        </w:tc>
        <w:tc>
          <w:tcPr>
            <w:tcW w:w="1517" w:type="dxa"/>
          </w:tcPr>
          <w:p w14:paraId="7A47EBED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3" w:type="dxa"/>
          </w:tcPr>
          <w:p w14:paraId="3432EDB7" w14:textId="36E890F3" w:rsidR="00D27B6A" w:rsidRDefault="00D27B6A">
            <w:pPr>
              <w:pStyle w:val="TableParagraph"/>
              <w:spacing w:line="228" w:lineRule="exact"/>
              <w:ind w:left="107" w:right="1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without through Facebook</w:t>
            </w:r>
          </w:p>
        </w:tc>
        <w:tc>
          <w:tcPr>
            <w:tcW w:w="1539" w:type="dxa"/>
          </w:tcPr>
          <w:p w14:paraId="20D660D2" w14:textId="77777777" w:rsidR="00D27B6A" w:rsidRDefault="00D27B6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</w:tcPr>
          <w:p w14:paraId="5B4D1BDF" w14:textId="77777777" w:rsidR="00D27B6A" w:rsidRDefault="00D27B6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</w:tr>
      <w:tr w:rsidR="00D27B6A" w14:paraId="0D5547BC" w14:textId="77777777">
        <w:trPr>
          <w:trHeight w:val="460"/>
        </w:trPr>
        <w:tc>
          <w:tcPr>
            <w:tcW w:w="1815" w:type="dxa"/>
          </w:tcPr>
          <w:p w14:paraId="7782F205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758BA60B" w14:textId="6CFE3904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Registration</w:t>
            </w:r>
          </w:p>
        </w:tc>
        <w:tc>
          <w:tcPr>
            <w:tcW w:w="1517" w:type="dxa"/>
          </w:tcPr>
          <w:p w14:paraId="096DFA7F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3" w:type="dxa"/>
          </w:tcPr>
          <w:p w14:paraId="5B2F8F69" w14:textId="77777777" w:rsidR="00D27B6A" w:rsidRDefault="00D27B6A">
            <w:pPr>
              <w:pStyle w:val="TableParagraph"/>
              <w:spacing w:line="230" w:lineRule="exact"/>
              <w:ind w:left="107" w:right="1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1539" w:type="dxa"/>
          </w:tcPr>
          <w:p w14:paraId="4A9D8E9A" w14:textId="77777777" w:rsidR="00D27B6A" w:rsidRDefault="00D27B6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</w:tcPr>
          <w:p w14:paraId="19749386" w14:textId="77777777" w:rsidR="00D27B6A" w:rsidRDefault="00D27B6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</w:tr>
      <w:tr w:rsidR="00D27B6A" w14:paraId="6E8EE0A9" w14:textId="77777777">
        <w:trPr>
          <w:trHeight w:val="460"/>
        </w:trPr>
        <w:tc>
          <w:tcPr>
            <w:tcW w:w="1815" w:type="dxa"/>
          </w:tcPr>
          <w:p w14:paraId="1BADA11C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6F0A7048" w14:textId="77777777" w:rsidR="00D27B6A" w:rsidRDefault="00D27B6A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517" w:type="dxa"/>
          </w:tcPr>
          <w:p w14:paraId="7E827470" w14:textId="77777777" w:rsidR="00D27B6A" w:rsidRDefault="00D27B6A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3" w:type="dxa"/>
          </w:tcPr>
          <w:p w14:paraId="6DB9D74F" w14:textId="77777777" w:rsidR="00D27B6A" w:rsidRDefault="00D27B6A">
            <w:pPr>
              <w:pStyle w:val="TableParagraph"/>
              <w:spacing w:line="230" w:lineRule="exact"/>
              <w:ind w:left="107" w:right="1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1539" w:type="dxa"/>
          </w:tcPr>
          <w:p w14:paraId="0D85DDD3" w14:textId="77777777" w:rsidR="00D27B6A" w:rsidRDefault="00D27B6A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</w:tcPr>
          <w:p w14:paraId="639B9F52" w14:textId="77777777" w:rsidR="00D27B6A" w:rsidRDefault="00D27B6A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  <w:tr w:rsidR="00D27B6A" w14:paraId="3860F60E" w14:textId="77777777">
        <w:trPr>
          <w:trHeight w:val="393"/>
        </w:trPr>
        <w:tc>
          <w:tcPr>
            <w:tcW w:w="1815" w:type="dxa"/>
          </w:tcPr>
          <w:p w14:paraId="7A4D9699" w14:textId="22BD25E7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Sprint-2</w:t>
            </w:r>
          </w:p>
        </w:tc>
        <w:tc>
          <w:tcPr>
            <w:tcW w:w="2161" w:type="dxa"/>
          </w:tcPr>
          <w:p w14:paraId="0D97584E" w14:textId="77777777" w:rsidR="00D27B6A" w:rsidRDefault="00D27B6A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17" w:type="dxa"/>
          </w:tcPr>
          <w:p w14:paraId="02237165" w14:textId="747F1E9C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USN-6</w:t>
            </w:r>
          </w:p>
        </w:tc>
        <w:tc>
          <w:tcPr>
            <w:tcW w:w="4493" w:type="dxa"/>
          </w:tcPr>
          <w:p w14:paraId="24C1E6FE" w14:textId="07FAF9BB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As a </w:t>
            </w:r>
            <w:r w:rsidR="00846BD0">
              <w:rPr>
                <w:rFonts w:ascii="Times New Roman"/>
                <w:sz w:val="20"/>
              </w:rPr>
              <w:t>user,</w:t>
            </w:r>
            <w:r>
              <w:rPr>
                <w:rFonts w:ascii="Times New Roman"/>
                <w:sz w:val="20"/>
              </w:rPr>
              <w:t xml:space="preserve"> I can visualize the number of heritage sites by country using a map</w:t>
            </w:r>
          </w:p>
        </w:tc>
        <w:tc>
          <w:tcPr>
            <w:tcW w:w="1539" w:type="dxa"/>
          </w:tcPr>
          <w:p w14:paraId="3DC753B3" w14:textId="7C4D5A2C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3</w:t>
            </w:r>
          </w:p>
        </w:tc>
        <w:tc>
          <w:tcPr>
            <w:tcW w:w="1565" w:type="dxa"/>
          </w:tcPr>
          <w:p w14:paraId="22E2D810" w14:textId="05423175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High</w:t>
            </w:r>
          </w:p>
        </w:tc>
      </w:tr>
      <w:tr w:rsidR="00D27B6A" w14:paraId="56E31028" w14:textId="77777777">
        <w:trPr>
          <w:trHeight w:val="390"/>
        </w:trPr>
        <w:tc>
          <w:tcPr>
            <w:tcW w:w="1815" w:type="dxa"/>
          </w:tcPr>
          <w:p w14:paraId="7ACC5A5D" w14:textId="466E5523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Sprint-3</w:t>
            </w:r>
          </w:p>
        </w:tc>
        <w:tc>
          <w:tcPr>
            <w:tcW w:w="2161" w:type="dxa"/>
          </w:tcPr>
          <w:p w14:paraId="0CB3957A" w14:textId="553A2311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Dashboard</w:t>
            </w:r>
          </w:p>
        </w:tc>
        <w:tc>
          <w:tcPr>
            <w:tcW w:w="1517" w:type="dxa"/>
          </w:tcPr>
          <w:p w14:paraId="607A2E2E" w14:textId="1D56E793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USN-7</w:t>
            </w:r>
          </w:p>
        </w:tc>
        <w:tc>
          <w:tcPr>
            <w:tcW w:w="4493" w:type="dxa"/>
          </w:tcPr>
          <w:p w14:paraId="4A4A71C7" w14:textId="4261D5C3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As a user, I can view regional inscription trends using a line Chart by year</w:t>
            </w:r>
          </w:p>
        </w:tc>
        <w:tc>
          <w:tcPr>
            <w:tcW w:w="1539" w:type="dxa"/>
          </w:tcPr>
          <w:p w14:paraId="24FBBBAE" w14:textId="4696652C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3</w:t>
            </w:r>
          </w:p>
        </w:tc>
        <w:tc>
          <w:tcPr>
            <w:tcW w:w="1565" w:type="dxa"/>
          </w:tcPr>
          <w:p w14:paraId="685BDAA0" w14:textId="0FE1A5D7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Medium</w:t>
            </w:r>
          </w:p>
        </w:tc>
      </w:tr>
      <w:tr w:rsidR="00D27B6A" w14:paraId="6CB1E874" w14:textId="77777777">
        <w:trPr>
          <w:trHeight w:val="393"/>
        </w:trPr>
        <w:tc>
          <w:tcPr>
            <w:tcW w:w="1815" w:type="dxa"/>
          </w:tcPr>
          <w:p w14:paraId="5FEFBC00" w14:textId="02772F6C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Sprint-3</w:t>
            </w:r>
          </w:p>
        </w:tc>
        <w:tc>
          <w:tcPr>
            <w:tcW w:w="2161" w:type="dxa"/>
          </w:tcPr>
          <w:p w14:paraId="0B0C344E" w14:textId="6FDCCDEE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Dashboard</w:t>
            </w:r>
          </w:p>
        </w:tc>
        <w:tc>
          <w:tcPr>
            <w:tcW w:w="1517" w:type="dxa"/>
          </w:tcPr>
          <w:p w14:paraId="6E3F41D1" w14:textId="4D5741C3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USN-8</w:t>
            </w:r>
          </w:p>
        </w:tc>
        <w:tc>
          <w:tcPr>
            <w:tcW w:w="4493" w:type="dxa"/>
          </w:tcPr>
          <w:p w14:paraId="0BCCD295" w14:textId="625F04D6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As a user, I can interact with the dashboard filters to explore data by region,</w:t>
            </w:r>
            <w:r w:rsidR="00846BD0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year,</w:t>
            </w:r>
            <w:r w:rsidR="00846BD0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 country</w:t>
            </w:r>
          </w:p>
        </w:tc>
        <w:tc>
          <w:tcPr>
            <w:tcW w:w="1539" w:type="dxa"/>
          </w:tcPr>
          <w:p w14:paraId="4BB76815" w14:textId="6287EF36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2</w:t>
            </w:r>
          </w:p>
        </w:tc>
        <w:tc>
          <w:tcPr>
            <w:tcW w:w="1565" w:type="dxa"/>
          </w:tcPr>
          <w:p w14:paraId="5620D22F" w14:textId="1051B319" w:rsidR="00D27B6A" w:rsidRDefault="00D27B6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Medium</w:t>
            </w:r>
          </w:p>
        </w:tc>
      </w:tr>
    </w:tbl>
    <w:p w14:paraId="002FADF2" w14:textId="77777777" w:rsidR="00B74D33" w:rsidRDefault="00B74D33">
      <w:pPr>
        <w:pStyle w:val="TableParagraph"/>
        <w:rPr>
          <w:rFonts w:ascii="Times New Roman"/>
          <w:sz w:val="20"/>
        </w:rPr>
        <w:sectPr w:rsidR="00B74D33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4030BD82" w14:textId="77777777" w:rsidR="00B74D33" w:rsidRDefault="00B74D33"/>
    <w:p w14:paraId="28E2FE98" w14:textId="77777777" w:rsidR="00B74D33" w:rsidRDefault="00B74D33">
      <w:pPr>
        <w:spacing w:before="20"/>
      </w:pPr>
    </w:p>
    <w:p w14:paraId="274DD155" w14:textId="77777777" w:rsidR="00B74D33" w:rsidRDefault="00000000">
      <w:pPr>
        <w:pStyle w:val="BodyText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5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Burndown</w:t>
      </w:r>
      <w:r>
        <w:rPr>
          <w:spacing w:val="-4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6F64619F" w14:textId="77777777" w:rsidR="00B74D33" w:rsidRDefault="00B74D33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</w:tblGrid>
      <w:tr w:rsidR="008201A7" w14:paraId="35CBE649" w14:textId="77777777">
        <w:trPr>
          <w:trHeight w:val="688"/>
        </w:trPr>
        <w:tc>
          <w:tcPr>
            <w:tcW w:w="2016" w:type="dxa"/>
          </w:tcPr>
          <w:p w14:paraId="7902165B" w14:textId="77777777" w:rsidR="008201A7" w:rsidRDefault="008201A7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60209C2A" w14:textId="77777777" w:rsidR="008201A7" w:rsidRDefault="008201A7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5E13E1E1" w14:textId="77777777" w:rsidR="008201A7" w:rsidRDefault="008201A7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3BCD60C9" w14:textId="77777777" w:rsidR="008201A7" w:rsidRDefault="008201A7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5106D603" w14:textId="77777777" w:rsidR="008201A7" w:rsidRDefault="008201A7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14:paraId="0E4D0683" w14:textId="77777777" w:rsidR="008201A7" w:rsidRDefault="008201A7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14:paraId="3BFF85C3" w14:textId="77777777" w:rsidR="008201A7" w:rsidRDefault="008201A7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</w:tr>
      <w:tr w:rsidR="008201A7" w14:paraId="7E2C93E6" w14:textId="77777777">
        <w:trPr>
          <w:trHeight w:val="366"/>
        </w:trPr>
        <w:tc>
          <w:tcPr>
            <w:tcW w:w="2016" w:type="dxa"/>
          </w:tcPr>
          <w:p w14:paraId="6A4E5A3B" w14:textId="77777777" w:rsidR="008201A7" w:rsidRDefault="008201A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5AE86FDC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22183060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1504AA78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6F0C7E08" w14:textId="77777777" w:rsidR="008201A7" w:rsidRDefault="008201A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4D4BDAD6" w14:textId="77777777" w:rsidR="008201A7" w:rsidRDefault="008201A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8201A7" w14:paraId="72E97B50" w14:textId="77777777">
        <w:trPr>
          <w:trHeight w:val="367"/>
        </w:trPr>
        <w:tc>
          <w:tcPr>
            <w:tcW w:w="2016" w:type="dxa"/>
          </w:tcPr>
          <w:p w14:paraId="0F32D146" w14:textId="1B1ADD75" w:rsidR="008201A7" w:rsidRDefault="008201A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B76D7D"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2B932181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467918BF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2EB72AC9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43F11ADD" w14:textId="77777777" w:rsidR="008201A7" w:rsidRDefault="008201A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13A072D2" w14:textId="43C7115C" w:rsidR="008201A7" w:rsidRDefault="008201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20</w:t>
            </w:r>
          </w:p>
        </w:tc>
      </w:tr>
      <w:tr w:rsidR="008201A7" w14:paraId="754113F5" w14:textId="77777777">
        <w:trPr>
          <w:trHeight w:val="364"/>
        </w:trPr>
        <w:tc>
          <w:tcPr>
            <w:tcW w:w="2016" w:type="dxa"/>
          </w:tcPr>
          <w:p w14:paraId="022CA5C0" w14:textId="735E3546" w:rsidR="008201A7" w:rsidRDefault="008201A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B76D7D"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05DF69A1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66E405C7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54BE8E48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2D653966" w14:textId="77777777" w:rsidR="008201A7" w:rsidRDefault="008201A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1F57BE58" w14:textId="5B02E90E" w:rsidR="008201A7" w:rsidRDefault="008201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20</w:t>
            </w:r>
          </w:p>
        </w:tc>
      </w:tr>
      <w:tr w:rsidR="008201A7" w14:paraId="404067D3" w14:textId="77777777">
        <w:trPr>
          <w:trHeight w:val="366"/>
        </w:trPr>
        <w:tc>
          <w:tcPr>
            <w:tcW w:w="2016" w:type="dxa"/>
          </w:tcPr>
          <w:p w14:paraId="5CA785EE" w14:textId="1AAAB1BE" w:rsidR="008201A7" w:rsidRDefault="008201A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B76D7D"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21C9D2E8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56ACC0C8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3C6CA2D5" w14:textId="77777777" w:rsidR="008201A7" w:rsidRDefault="008201A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2EAF879E" w14:textId="77777777" w:rsidR="008201A7" w:rsidRDefault="008201A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1EF281C1" w14:textId="1E953A32" w:rsidR="008201A7" w:rsidRDefault="008201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</w:tr>
    </w:tbl>
    <w:p w14:paraId="05FC3475" w14:textId="77777777" w:rsidR="00B74D33" w:rsidRDefault="00B74D33">
      <w:pPr>
        <w:pStyle w:val="BodyText"/>
        <w:spacing w:before="184"/>
        <w:rPr>
          <w:u w:val="none"/>
        </w:rPr>
      </w:pPr>
    </w:p>
    <w:p w14:paraId="37750D79" w14:textId="77777777" w:rsidR="00B74D33" w:rsidRDefault="00000000">
      <w:pPr>
        <w:pStyle w:val="BodyText"/>
        <w:ind w:left="23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2092B1CD" w14:textId="77777777" w:rsidR="00B74D33" w:rsidRDefault="00000000">
      <w:pPr>
        <w:spacing w:before="2"/>
        <w:ind w:left="23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 unit (story points per day)</w:t>
      </w:r>
    </w:p>
    <w:p w14:paraId="36BBCCF5" w14:textId="77777777" w:rsidR="00B74D33" w:rsidRDefault="00000000">
      <w:pPr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 wp14:anchorId="7B8AA520" wp14:editId="10EDA78D">
            <wp:simplePos x="0" y="0"/>
            <wp:positionH relativeFrom="page">
              <wp:posOffset>3870989</wp:posOffset>
            </wp:positionH>
            <wp:positionV relativeFrom="paragraph">
              <wp:posOffset>139371</wp:posOffset>
            </wp:positionV>
            <wp:extent cx="3234084" cy="461009"/>
            <wp:effectExtent l="0" t="0" r="0" b="0"/>
            <wp:wrapTopAndBottom/>
            <wp:docPr id="1" name="Image 1" descr="Screen Shot 2016-06-16 at 1.37.43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2916B" w14:textId="77777777" w:rsidR="00B74D33" w:rsidRDefault="00B74D33">
      <w:pPr>
        <w:rPr>
          <w:sz w:val="17"/>
        </w:rPr>
        <w:sectPr w:rsidR="00B74D33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26819B7A" w14:textId="77777777" w:rsidR="00B74D33" w:rsidRDefault="00B74D33"/>
    <w:p w14:paraId="5536567C" w14:textId="77777777" w:rsidR="00B74D33" w:rsidRDefault="00B74D33"/>
    <w:p w14:paraId="20A0B19C" w14:textId="77777777" w:rsidR="00B74D33" w:rsidRDefault="00B74D33"/>
    <w:p w14:paraId="4FCA69FD" w14:textId="77777777" w:rsidR="00B74D33" w:rsidRDefault="00B74D33">
      <w:pPr>
        <w:spacing w:before="90"/>
      </w:pPr>
    </w:p>
    <w:p w14:paraId="2350F138" w14:textId="77777777" w:rsidR="00B74D33" w:rsidRDefault="00000000">
      <w:pPr>
        <w:pStyle w:val="BodyText"/>
        <w:ind w:left="23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14:paraId="7342B0CE" w14:textId="77777777" w:rsidR="00B74D33" w:rsidRDefault="00B74D33">
      <w:pPr>
        <w:pStyle w:val="BodyText"/>
        <w:spacing w:before="46"/>
        <w:rPr>
          <w:u w:val="none"/>
        </w:rPr>
      </w:pPr>
    </w:p>
    <w:p w14:paraId="6085C944" w14:textId="77777777" w:rsidR="00B74D33" w:rsidRDefault="00000000">
      <w:pPr>
        <w:ind w:left="23" w:right="504"/>
      </w:pP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 a graphical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 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agile </w:t>
      </w:r>
      <w:hyperlink r:id="rId5">
        <w:r w:rsidR="00B74D33">
          <w:rPr>
            <w:color w:val="172B4D"/>
          </w:rPr>
          <w:t>software</w:t>
        </w:r>
        <w:r w:rsidR="00B74D33">
          <w:rPr>
            <w:color w:val="172B4D"/>
            <w:spacing w:val="-1"/>
          </w:rPr>
          <w:t xml:space="preserve"> </w:t>
        </w:r>
        <w:r w:rsidR="00B74D33">
          <w:rPr>
            <w:color w:val="172B4D"/>
          </w:rPr>
          <w:t>development</w:t>
        </w:r>
      </w:hyperlink>
      <w:r>
        <w:rPr>
          <w:color w:val="172B4D"/>
          <w:spacing w:val="-3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such as </w:t>
      </w:r>
      <w:hyperlink r:id="rId6">
        <w:r w:rsidR="00B74D33"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14:paraId="07872E6B" w14:textId="77777777" w:rsidR="00B74D33" w:rsidRDefault="00B74D33">
      <w:pPr>
        <w:spacing w:before="228"/>
      </w:pPr>
    </w:p>
    <w:p w14:paraId="680C63E2" w14:textId="77777777" w:rsidR="00B74D33" w:rsidRDefault="00B74D33">
      <w:pPr>
        <w:pStyle w:val="BodyText"/>
        <w:spacing w:line="456" w:lineRule="auto"/>
        <w:ind w:left="23" w:right="7925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3E60CAF7" w14:textId="77777777" w:rsidR="00B74D33" w:rsidRDefault="00B74D33">
      <w:pPr>
        <w:pStyle w:val="BodyText"/>
        <w:rPr>
          <w:u w:val="none"/>
        </w:rPr>
      </w:pPr>
    </w:p>
    <w:p w14:paraId="225734DB" w14:textId="77777777" w:rsidR="00B74D33" w:rsidRDefault="00B74D33">
      <w:pPr>
        <w:pStyle w:val="BodyText"/>
        <w:rPr>
          <w:u w:val="none"/>
        </w:rPr>
      </w:pPr>
    </w:p>
    <w:p w14:paraId="06938835" w14:textId="77777777" w:rsidR="00B74D33" w:rsidRDefault="00B74D33">
      <w:pPr>
        <w:pStyle w:val="BodyText"/>
        <w:spacing w:before="19"/>
        <w:rPr>
          <w:u w:val="none"/>
        </w:rPr>
      </w:pPr>
    </w:p>
    <w:p w14:paraId="64DD1A24" w14:textId="77777777" w:rsidR="00B74D33" w:rsidRDefault="00000000">
      <w:pPr>
        <w:pStyle w:val="BodyText"/>
        <w:spacing w:before="1"/>
        <w:ind w:left="23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14:paraId="1140BC76" w14:textId="77777777" w:rsidR="00B74D33" w:rsidRDefault="00B74D33">
      <w:pPr>
        <w:pStyle w:val="BodyText"/>
        <w:spacing w:before="227" w:line="456" w:lineRule="auto"/>
        <w:ind w:left="23" w:right="6678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B74D33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33"/>
    <w:rsid w:val="00216981"/>
    <w:rsid w:val="00590B81"/>
    <w:rsid w:val="008201A7"/>
    <w:rsid w:val="00846BD0"/>
    <w:rsid w:val="00A96003"/>
    <w:rsid w:val="00B74D33"/>
    <w:rsid w:val="00B76D7D"/>
    <w:rsid w:val="00BF3755"/>
    <w:rsid w:val="00CD3487"/>
    <w:rsid w:val="00D27B6A"/>
    <w:rsid w:val="00E268D7"/>
    <w:rsid w:val="00E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2730"/>
  <w15:docId w15:val="{47BDF418-2F56-4CED-A6FF-6BFD1A61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1" w:right="11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Mahesh Kagitha</cp:lastModifiedBy>
  <cp:revision>9</cp:revision>
  <dcterms:created xsi:type="dcterms:W3CDTF">2025-06-22T13:52:00Z</dcterms:created>
  <dcterms:modified xsi:type="dcterms:W3CDTF">2025-06-28T05:06:00Z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2021</vt:lpwstr>
  </property>
</Properties>
</file>