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1BB1B" w14:textId="77777777" w:rsidR="00734B69" w:rsidRDefault="00734B69" w:rsidP="00365B4F">
      <w:r w:rsidRPr="00734B69">
        <w:rPr>
          <w:noProof/>
        </w:rPr>
        <w:drawing>
          <wp:inline distT="0" distB="0" distL="0" distR="0" wp14:anchorId="44D45AFE" wp14:editId="21B3960C">
            <wp:extent cx="5943600" cy="5086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DB9E" w14:textId="77777777" w:rsidR="00365B4F" w:rsidRDefault="00365B4F" w:rsidP="00365B4F">
      <w:r>
        <w:t>For installing and configuration go to following address:</w:t>
      </w:r>
    </w:p>
    <w:p w14:paraId="594D09F3" w14:textId="77777777" w:rsidR="00365B4F" w:rsidRPr="00BB4D93" w:rsidRDefault="00365B4F" w:rsidP="00365B4F">
      <w:pPr>
        <w:rPr>
          <w:b/>
          <w:bCs/>
          <w:u w:val="single"/>
        </w:rPr>
      </w:pPr>
      <w:r w:rsidRPr="00BB4D93">
        <w:rPr>
          <w:b/>
          <w:bCs/>
          <w:u w:val="single"/>
        </w:rPr>
        <w:t>Installation and Use of the Visual Studio Code ESP-IDF Extension</w:t>
      </w:r>
    </w:p>
    <w:p w14:paraId="7B83890A" w14:textId="77777777" w:rsidR="00365B4F" w:rsidRDefault="00000000" w:rsidP="00365B4F">
      <w:hyperlink r:id="rId5" w:history="1">
        <w:r w:rsidR="00365B4F" w:rsidRPr="00B20207">
          <w:rPr>
            <w:rStyle w:val="Hyperlink"/>
          </w:rPr>
          <w:t>https://www.youtube.com/watch?v=XDDcS7HQNlI</w:t>
        </w:r>
      </w:hyperlink>
    </w:p>
    <w:p w14:paraId="002D35B4" w14:textId="77777777" w:rsidR="00365B4F" w:rsidRDefault="00365B4F" w:rsidP="00365B4F">
      <w:r>
        <w:t xml:space="preserve">After configuration select COM port and your board on bottom menu of </w:t>
      </w:r>
      <w:proofErr w:type="spellStart"/>
      <w:r>
        <w:t>VScode</w:t>
      </w:r>
      <w:proofErr w:type="spellEnd"/>
      <w:r>
        <w:t xml:space="preserve"> like bellow images:</w:t>
      </w:r>
    </w:p>
    <w:p w14:paraId="6171F19C" w14:textId="77777777" w:rsidR="00365B4F" w:rsidRDefault="00365B4F" w:rsidP="00365B4F">
      <w:r w:rsidRPr="00A552A0">
        <w:rPr>
          <w:noProof/>
        </w:rPr>
        <w:drawing>
          <wp:inline distT="0" distB="0" distL="0" distR="0" wp14:anchorId="019000B0" wp14:editId="0C770781">
            <wp:extent cx="5943600" cy="852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E8DA" w14:textId="77777777" w:rsidR="00365B4F" w:rsidRDefault="00365B4F" w:rsidP="00365B4F">
      <w:r w:rsidRPr="00267CB8">
        <w:rPr>
          <w:noProof/>
        </w:rPr>
        <w:drawing>
          <wp:inline distT="0" distB="0" distL="0" distR="0" wp14:anchorId="4D678FBE" wp14:editId="190253FD">
            <wp:extent cx="1859277" cy="38608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4627"/>
                    <a:stretch/>
                  </pic:blipFill>
                  <pic:spPr bwMode="auto">
                    <a:xfrm>
                      <a:off x="0" y="0"/>
                      <a:ext cx="1901565" cy="394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7F319" w14:textId="77777777" w:rsidR="00365B4F" w:rsidRDefault="00365B4F" w:rsidP="00365B4F">
      <w:r>
        <w:t>UART should be selected if you are using serial communication.</w:t>
      </w:r>
    </w:p>
    <w:p w14:paraId="5C45E251" w14:textId="77777777" w:rsidR="00365B4F" w:rsidRDefault="00365B4F" w:rsidP="00365B4F">
      <w:pPr>
        <w:pBdr>
          <w:bottom w:val="single" w:sz="6" w:space="1" w:color="auto"/>
        </w:pBdr>
      </w:pPr>
    </w:p>
    <w:p w14:paraId="00082E46" w14:textId="77777777" w:rsidR="00365B4F" w:rsidRDefault="00365B4F" w:rsidP="00365B4F">
      <w:r>
        <w:t xml:space="preserve">For creating </w:t>
      </w:r>
      <w:r w:rsidRPr="00E20077">
        <w:rPr>
          <w:b/>
          <w:bCs/>
          <w:highlight w:val="yellow"/>
          <w:u w:val="single"/>
        </w:rPr>
        <w:t>new project from scratch</w:t>
      </w:r>
      <w:r>
        <w:t xml:space="preserve"> first select a folder then select terminal and write:</w:t>
      </w:r>
    </w:p>
    <w:p w14:paraId="54E3D5AC" w14:textId="77777777" w:rsidR="00365B4F" w:rsidRDefault="00365B4F" w:rsidP="00365B4F">
      <w:r w:rsidRPr="004F4163">
        <w:rPr>
          <w:noProof/>
        </w:rPr>
        <w:drawing>
          <wp:inline distT="0" distB="0" distL="0" distR="0" wp14:anchorId="095CD88C" wp14:editId="49EC18D9">
            <wp:extent cx="5943600" cy="558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01B3" w14:textId="77777777" w:rsidR="00365B4F" w:rsidRDefault="00365B4F" w:rsidP="00365B4F">
      <w:r w:rsidRPr="00A3664C">
        <w:t xml:space="preserve">idf.py create-project </w:t>
      </w:r>
      <w:r w:rsidR="00F67141">
        <w:t>–</w:t>
      </w:r>
      <w:proofErr w:type="gramStart"/>
      <w:r w:rsidR="00F67141">
        <w:t xml:space="preserve">p </w:t>
      </w:r>
      <w:r w:rsidRPr="00A3664C">
        <w:t>.</w:t>
      </w:r>
      <w:proofErr w:type="gramEnd"/>
      <w:r w:rsidRPr="00A3664C">
        <w:t xml:space="preserve"> TEST</w:t>
      </w:r>
    </w:p>
    <w:p w14:paraId="7A130BD0" w14:textId="77777777" w:rsidR="00F67141" w:rsidRDefault="00F67141" w:rsidP="00365B4F">
      <w:r w:rsidRPr="00F67141">
        <w:t>idf.py create-project -</w:t>
      </w:r>
      <w:proofErr w:type="gramStart"/>
      <w:r w:rsidRPr="00F67141">
        <w:t>p .</w:t>
      </w:r>
      <w:proofErr w:type="gramEnd"/>
      <w:r w:rsidRPr="00F67141">
        <w:t xml:space="preserve"> </w:t>
      </w:r>
      <w:proofErr w:type="spellStart"/>
      <w:r w:rsidRPr="00F67141">
        <w:t>app_main</w:t>
      </w:r>
      <w:proofErr w:type="spellEnd"/>
    </w:p>
    <w:p w14:paraId="47B917F5" w14:textId="77777777" w:rsidR="00F67141" w:rsidRDefault="00F67141" w:rsidP="00365B4F"/>
    <w:p w14:paraId="22D8F356" w14:textId="77777777" w:rsidR="00365B4F" w:rsidRDefault="0057145F" w:rsidP="00365B4F">
      <w:r>
        <w:t>But I don’</w:t>
      </w:r>
      <w:r w:rsidR="007A330D">
        <w:t>t Know why I’</w:t>
      </w:r>
      <w:r w:rsidR="00365B4F">
        <w:t>m getting error</w:t>
      </w:r>
    </w:p>
    <w:p w14:paraId="77FC0234" w14:textId="77777777" w:rsidR="00365B4F" w:rsidRDefault="00365B4F" w:rsidP="00365B4F">
      <w:r w:rsidRPr="00E20077">
        <w:rPr>
          <w:highlight w:val="yellow"/>
        </w:rPr>
        <w:t>Solution:</w:t>
      </w:r>
      <w:r>
        <w:t xml:space="preserve"> </w:t>
      </w:r>
    </w:p>
    <w:p w14:paraId="19ED8E89" w14:textId="77777777" w:rsidR="00365B4F" w:rsidRPr="00E20077" w:rsidRDefault="00000000" w:rsidP="00365B4F">
      <w:pPr>
        <w:rPr>
          <w:u w:val="single"/>
        </w:rPr>
      </w:pPr>
      <w:hyperlink r:id="rId9" w:history="1">
        <w:r w:rsidR="00365B4F" w:rsidRPr="00E20077">
          <w:rPr>
            <w:rStyle w:val="Hyperlink"/>
          </w:rPr>
          <w:t>https://www.esp32.com/viewtopic.php?t=32794&amp;start=10</w:t>
        </w:r>
      </w:hyperlink>
    </w:p>
    <w:p w14:paraId="4981EB2C" w14:textId="77777777" w:rsidR="00365B4F" w:rsidRDefault="00365B4F" w:rsidP="00365B4F">
      <w:pP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Hi Jorgen, I have the same problem, i.e. idf.py does not run in the </w:t>
      </w:r>
      <w:r w:rsidR="000655AB">
        <w:rPr>
          <w:rFonts w:ascii="Arial" w:hAnsi="Arial" w:cs="Arial"/>
          <w:color w:val="444444"/>
          <w:sz w:val="20"/>
          <w:szCs w:val="20"/>
          <w:shd w:val="clear" w:color="auto" w:fill="FFFFFF"/>
        </w:rPr>
        <w:t>PowerShell</w:t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terminal which is opened by clicking </w:t>
      </w:r>
      <w:r w:rsidR="000655AB">
        <w:rPr>
          <w:rFonts w:ascii="Arial" w:hAnsi="Arial" w:cs="Arial"/>
          <w:color w:val="444444"/>
          <w:sz w:val="20"/>
          <w:szCs w:val="20"/>
          <w:shd w:val="clear" w:color="auto" w:fill="FFFFFF"/>
        </w:rPr>
        <w:t>Terminal</w:t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 and then New Terminal. However I get round this by opening an ESP-IDF terminal, this can be done by pressing ctrl E, releasing and then pressing t, or by pressing F1 to bring up the command pallet, type in ESP-IDF to filter out unwanted commands and then find Open ESD-IDF Terminal and click on it. Within the ESP-IDF terminal idf.py works perfectly. Note that I did install the environment variables by hand.</w:t>
      </w:r>
    </w:p>
    <w:p w14:paraId="1827C2D1" w14:textId="77777777" w:rsidR="00635EBD" w:rsidRDefault="00635EBD" w:rsidP="00365B4F">
      <w:pP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48697882" w14:textId="77777777" w:rsidR="00635EBD" w:rsidRDefault="00635EBD" w:rsidP="00365B4F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1140EFFE" w14:textId="77777777" w:rsidR="00635EBD" w:rsidRDefault="00635EBD" w:rsidP="00635EBD">
      <w:r w:rsidRPr="00635EBD">
        <w:rPr>
          <w:b/>
          <w:bCs/>
          <w:sz w:val="28"/>
          <w:szCs w:val="28"/>
        </w:rPr>
        <w:t>Important tip:</w:t>
      </w:r>
      <w:r>
        <w:t xml:space="preserve"> All tasks should have </w:t>
      </w:r>
      <w:proofErr w:type="gramStart"/>
      <w:r w:rsidRPr="00635EBD">
        <w:rPr>
          <w:b/>
          <w:bCs/>
          <w:sz w:val="44"/>
          <w:szCs w:val="44"/>
        </w:rPr>
        <w:t>while(</w:t>
      </w:r>
      <w:proofErr w:type="gramEnd"/>
      <w:r w:rsidRPr="00635EBD">
        <w:rPr>
          <w:b/>
          <w:bCs/>
          <w:sz w:val="44"/>
          <w:szCs w:val="44"/>
        </w:rPr>
        <w:t>1)</w:t>
      </w:r>
      <w:r>
        <w:t xml:space="preserve"> loop with </w:t>
      </w:r>
      <w:proofErr w:type="spellStart"/>
      <w:r>
        <w:t>vtaskdelay</w:t>
      </w:r>
      <w:proofErr w:type="spellEnd"/>
      <w:r>
        <w:t xml:space="preserve"> inside:</w:t>
      </w:r>
    </w:p>
    <w:p w14:paraId="034391CF" w14:textId="77777777" w:rsidR="00635EBD" w:rsidRPr="00635EBD" w:rsidRDefault="00635EBD" w:rsidP="00635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35EBD">
        <w:rPr>
          <w:rFonts w:ascii="Consolas" w:eastAsia="Times New Roman" w:hAnsi="Consolas" w:cs="Times New Roman"/>
          <w:color w:val="DCDCAA"/>
          <w:sz w:val="21"/>
          <w:szCs w:val="21"/>
        </w:rPr>
        <w:t>vTaskDelay</w:t>
      </w:r>
      <w:proofErr w:type="spellEnd"/>
      <w:r w:rsidRPr="00635E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35EBD">
        <w:rPr>
          <w:rFonts w:ascii="Consolas" w:eastAsia="Times New Roman" w:hAnsi="Consolas" w:cs="Times New Roman"/>
          <w:color w:val="9CDCFE"/>
          <w:sz w:val="21"/>
          <w:szCs w:val="21"/>
        </w:rPr>
        <w:t>led_delay2</w:t>
      </w:r>
      <w:r w:rsidRPr="00635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5EB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35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35EBD">
        <w:rPr>
          <w:rFonts w:ascii="Consolas" w:eastAsia="Times New Roman" w:hAnsi="Consolas" w:cs="Times New Roman"/>
          <w:color w:val="569CD6"/>
          <w:sz w:val="21"/>
          <w:szCs w:val="21"/>
        </w:rPr>
        <w:t>portTICK_PERIOD_MS</w:t>
      </w:r>
      <w:proofErr w:type="spellEnd"/>
      <w:r w:rsidRPr="00635E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3D5DF5" w14:textId="77777777" w:rsidR="00635EBD" w:rsidRDefault="00635EBD" w:rsidP="00635EBD"/>
    <w:p w14:paraId="174A5CD8" w14:textId="77777777" w:rsidR="00635EBD" w:rsidRPr="004113AC" w:rsidRDefault="00635EBD" w:rsidP="00635EBD">
      <w:r>
        <w:t xml:space="preserve">Otherwise you will face repeating error in Terminal of </w:t>
      </w:r>
      <w:proofErr w:type="spellStart"/>
      <w:r>
        <w:t>Vscode</w:t>
      </w:r>
      <w:proofErr w:type="spellEnd"/>
      <w:r>
        <w:t xml:space="preserve">. It is like board is </w:t>
      </w:r>
      <w:r w:rsidRPr="00635EBD">
        <w:rPr>
          <w:b/>
          <w:bCs/>
          <w:sz w:val="28"/>
          <w:szCs w:val="28"/>
        </w:rPr>
        <w:t>resetting again and again</w:t>
      </w:r>
      <w:r>
        <w:t xml:space="preserve"> </w:t>
      </w:r>
    </w:p>
    <w:p w14:paraId="1AD896F9" w14:textId="77777777" w:rsidR="00635EBD" w:rsidRDefault="00635EBD" w:rsidP="00365B4F">
      <w:pP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02249365" w14:textId="77777777" w:rsidR="00365B4F" w:rsidRDefault="00365B4F" w:rsidP="00365B4F">
      <w:pPr>
        <w:pBdr>
          <w:bottom w:val="single" w:sz="6" w:space="1" w:color="auto"/>
        </w:pBd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</w:p>
    <w:p w14:paraId="5037415D" w14:textId="77777777" w:rsidR="00365B4F" w:rsidRDefault="00365B4F" w:rsidP="00365B4F"/>
    <w:p w14:paraId="72D3650D" w14:textId="77777777" w:rsidR="00365B4F" w:rsidRDefault="00365B4F" w:rsidP="00365B4F">
      <w:r>
        <w:t>To include library watch:</w:t>
      </w:r>
    </w:p>
    <w:p w14:paraId="32D89384" w14:textId="77777777" w:rsidR="00365B4F" w:rsidRPr="00400C02" w:rsidRDefault="00365B4F" w:rsidP="00365B4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rtl/>
          <w:lang w:bidi="fa-IR"/>
        </w:rPr>
      </w:pPr>
      <w:r w:rsidRPr="00400C02"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</w:rPr>
        <w:t>ESP32 - How to create your First ESP IDF project (From Scratch)</w:t>
      </w:r>
    </w:p>
    <w:p w14:paraId="39A00918" w14:textId="77777777" w:rsidR="00365B4F" w:rsidRDefault="00365B4F" w:rsidP="00365B4F"/>
    <w:p w14:paraId="4B89A4E6" w14:textId="77777777" w:rsidR="00365B4F" w:rsidRDefault="00000000" w:rsidP="00365B4F">
      <w:hyperlink r:id="rId10" w:history="1">
        <w:r w:rsidR="00365B4F" w:rsidRPr="00400C02">
          <w:rPr>
            <w:rStyle w:val="Hyperlink"/>
          </w:rPr>
          <w:t>https://www.youtube.com/watch?v=oHHOCdmLiII&amp;t=16s</w:t>
        </w:r>
      </w:hyperlink>
    </w:p>
    <w:p w14:paraId="7A87FAD2" w14:textId="77777777" w:rsidR="00365B4F" w:rsidRDefault="000655AB" w:rsidP="00365B4F">
      <w:pPr>
        <w:pBdr>
          <w:bottom w:val="single" w:sz="6" w:space="1" w:color="auto"/>
        </w:pBdr>
      </w:pPr>
      <w:r>
        <w:t xml:space="preserve">Time:  </w:t>
      </w:r>
      <w:r w:rsidR="00365B4F">
        <w:t xml:space="preserve"> 8:14/13:10</w:t>
      </w:r>
    </w:p>
    <w:p w14:paraId="4DAE4060" w14:textId="77777777" w:rsidR="00BB3CDB" w:rsidRDefault="00BB3CDB" w:rsidP="00365B4F">
      <w:r>
        <w:lastRenderedPageBreak/>
        <w:t xml:space="preserve">How use </w:t>
      </w:r>
      <w:proofErr w:type="spellStart"/>
      <w:r>
        <w:t>configmenu</w:t>
      </w:r>
      <w:proofErr w:type="spellEnd"/>
      <w:r>
        <w:t>:</w:t>
      </w:r>
    </w:p>
    <w:p w14:paraId="30E886E8" w14:textId="77777777" w:rsidR="00BB3CDB" w:rsidRDefault="00BB3CDB" w:rsidP="00365B4F">
      <w:r w:rsidRPr="00BB3CDB">
        <w:rPr>
          <w:noProof/>
        </w:rPr>
        <w:drawing>
          <wp:inline distT="0" distB="0" distL="0" distR="0" wp14:anchorId="01821A32" wp14:editId="7733B013">
            <wp:extent cx="5943600" cy="4089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3890" w14:textId="77777777" w:rsidR="00BB3CDB" w:rsidRDefault="00BB3CDB" w:rsidP="00365B4F"/>
    <w:p w14:paraId="1562D4B1" w14:textId="77777777" w:rsidR="00BB3CDB" w:rsidRDefault="00BB3CDB" w:rsidP="00365B4F">
      <w:r>
        <w:t>Press F1 and type Terminal:</w:t>
      </w:r>
    </w:p>
    <w:p w14:paraId="0B863EC1" w14:textId="77777777" w:rsidR="00BB3CDB" w:rsidRDefault="00BB3CDB" w:rsidP="00365B4F">
      <w:r w:rsidRPr="00BB3CDB">
        <w:rPr>
          <w:noProof/>
        </w:rPr>
        <w:drawing>
          <wp:inline distT="0" distB="0" distL="0" distR="0" wp14:anchorId="14F6C6C9" wp14:editId="5A34D207">
            <wp:extent cx="5943600" cy="640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2B49" w14:textId="77777777" w:rsidR="00BB3CDB" w:rsidRDefault="00BB3CDB" w:rsidP="00365B4F">
      <w:r>
        <w:t>Select ESP-IDF Terminal</w:t>
      </w:r>
    </w:p>
    <w:p w14:paraId="11E359B4" w14:textId="77777777" w:rsidR="00BB3CDB" w:rsidRDefault="00BB3CDB" w:rsidP="00365B4F">
      <w:r>
        <w:t>Now in Terminal write:</w:t>
      </w:r>
    </w:p>
    <w:p w14:paraId="59F4FB1F" w14:textId="77777777" w:rsidR="00BB3CDB" w:rsidRDefault="00BB3CDB" w:rsidP="00365B4F">
      <w:r>
        <w:t xml:space="preserve">Start idf.py </w:t>
      </w:r>
      <w:proofErr w:type="spellStart"/>
      <w:r>
        <w:t>menuconfig</w:t>
      </w:r>
      <w:proofErr w:type="spellEnd"/>
    </w:p>
    <w:p w14:paraId="2652BEF6" w14:textId="77777777" w:rsidR="00BB3CDB" w:rsidRDefault="00BB3CDB" w:rsidP="00365B4F">
      <w:pPr>
        <w:pBdr>
          <w:bottom w:val="single" w:sz="6" w:space="1" w:color="auto"/>
        </w:pBdr>
      </w:pPr>
      <w:r>
        <w:t xml:space="preserve">For </w:t>
      </w:r>
      <w:proofErr w:type="gramStart"/>
      <w:r>
        <w:t>example</w:t>
      </w:r>
      <w:proofErr w:type="gramEnd"/>
      <w:r>
        <w:t xml:space="preserve"> you can use it to change </w:t>
      </w:r>
      <w:proofErr w:type="spellStart"/>
      <w:r>
        <w:t>cpu</w:t>
      </w:r>
      <w:proofErr w:type="spellEnd"/>
      <w:r>
        <w:t xml:space="preserve"> frequency of ESP32</w:t>
      </w:r>
    </w:p>
    <w:p w14:paraId="4F74B005" w14:textId="77777777" w:rsidR="00BB3CDB" w:rsidRDefault="002A28F5" w:rsidP="00365B4F">
      <w:r w:rsidRPr="002A28F5">
        <w:rPr>
          <w:noProof/>
        </w:rPr>
        <w:lastRenderedPageBreak/>
        <w:drawing>
          <wp:inline distT="0" distB="0" distL="0" distR="0" wp14:anchorId="376A3B8C" wp14:editId="017B3E02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82B0" w14:textId="77777777" w:rsidR="00B40016" w:rsidRDefault="00B40016" w:rsidP="00365B4F"/>
    <w:p w14:paraId="4B4F6FBB" w14:textId="77777777" w:rsidR="00B40016" w:rsidRDefault="00B40016" w:rsidP="00365B4F">
      <w:pPr>
        <w:pBdr>
          <w:bottom w:val="double" w:sz="6" w:space="1" w:color="auto"/>
        </w:pBdr>
      </w:pPr>
    </w:p>
    <w:p w14:paraId="417E31F3" w14:textId="77777777" w:rsidR="00B40016" w:rsidRDefault="00B40016" w:rsidP="00365B4F">
      <w:pPr>
        <w:rPr>
          <w:rFonts w:ascii="Segoe UI" w:hAnsi="Segoe UI" w:cs="Segoe UI"/>
          <w:color w:val="CCCCCC"/>
          <w:sz w:val="21"/>
          <w:szCs w:val="21"/>
          <w:shd w:val="clear" w:color="auto" w:fill="202020"/>
        </w:rPr>
      </w:pPr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ESP-IDF Hint: </w:t>
      </w:r>
      <w:proofErr w:type="spellStart"/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esp_mac.h</w:t>
      </w:r>
      <w:proofErr w:type="spellEnd"/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 header file is not included by </w:t>
      </w:r>
      <w:proofErr w:type="spellStart"/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esp_system.h</w:t>
      </w:r>
      <w:proofErr w:type="spellEnd"/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 xml:space="preserve"> anymore. It shall then be manually included with #include "</w:t>
      </w:r>
      <w:proofErr w:type="spellStart"/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esp_mac.h</w:t>
      </w:r>
      <w:proofErr w:type="spellEnd"/>
      <w:r>
        <w:rPr>
          <w:rFonts w:ascii="Segoe UI" w:hAnsi="Segoe UI" w:cs="Segoe UI"/>
          <w:color w:val="CCCCCC"/>
          <w:sz w:val="21"/>
          <w:szCs w:val="21"/>
          <w:shd w:val="clear" w:color="auto" w:fill="202020"/>
        </w:rPr>
        <w:t>"</w:t>
      </w:r>
    </w:p>
    <w:p w14:paraId="214F0907" w14:textId="77777777" w:rsidR="004113AC" w:rsidRDefault="004113AC" w:rsidP="00365B4F"/>
    <w:p w14:paraId="701A0B89" w14:textId="77777777" w:rsidR="004113AC" w:rsidRDefault="004113AC" w:rsidP="004113AC"/>
    <w:p w14:paraId="3239773D" w14:textId="77777777" w:rsidR="004113AC" w:rsidRDefault="004113AC" w:rsidP="004113AC">
      <w:proofErr w:type="gramStart"/>
      <w:r>
        <w:t>Add :</w:t>
      </w:r>
      <w:proofErr w:type="gramEnd"/>
    </w:p>
    <w:p w14:paraId="61A02B5C" w14:textId="77777777" w:rsidR="004113AC" w:rsidRDefault="004113AC" w:rsidP="004113AC">
      <w:r>
        <w:t>"C:/Users/Iran/esp/**",</w:t>
      </w:r>
    </w:p>
    <w:p w14:paraId="58AC5E35" w14:textId="77777777" w:rsidR="004113AC" w:rsidRDefault="004113AC" w:rsidP="004113AC">
      <w:r>
        <w:t xml:space="preserve">        "C:/Espressif/**",</w:t>
      </w:r>
    </w:p>
    <w:p w14:paraId="67A705C5" w14:textId="77777777" w:rsidR="004113AC" w:rsidRDefault="004113AC" w:rsidP="004113AC">
      <w:r>
        <w:t xml:space="preserve">        "C:/Users/Iran/esp/v5.2.2/esp-idf/components/log/include"</w:t>
      </w:r>
    </w:p>
    <w:p w14:paraId="0D9553B3" w14:textId="77777777" w:rsidR="004113AC" w:rsidRDefault="004113AC" w:rsidP="004113AC">
      <w:r>
        <w:t>To Json file of your project</w:t>
      </w:r>
    </w:p>
    <w:p w14:paraId="34B8BA8B" w14:textId="23DF27AE" w:rsidR="004113AC" w:rsidRDefault="00374B7A" w:rsidP="004113AC">
      <w:r w:rsidRPr="00374B7A">
        <w:rPr>
          <w:noProof/>
        </w:rPr>
        <w:lastRenderedPageBreak/>
        <w:drawing>
          <wp:inline distT="0" distB="0" distL="0" distR="0" wp14:anchorId="2E388633" wp14:editId="49812C84">
            <wp:extent cx="4134427" cy="18862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4B7A">
        <w:rPr>
          <w:noProof/>
        </w:rPr>
        <w:drawing>
          <wp:inline distT="0" distB="0" distL="0" distR="0" wp14:anchorId="43021667" wp14:editId="42223F3D">
            <wp:extent cx="2333951" cy="1790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2909" w14:textId="77777777" w:rsidR="004113AC" w:rsidRDefault="004113AC" w:rsidP="004113AC">
      <w:r w:rsidRPr="004113AC">
        <w:rPr>
          <w:noProof/>
        </w:rPr>
        <w:drawing>
          <wp:inline distT="0" distB="0" distL="0" distR="0" wp14:anchorId="70068586" wp14:editId="453D6BBA">
            <wp:extent cx="5943600" cy="1891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FD21" w14:textId="77777777" w:rsidR="004113AC" w:rsidRDefault="004113AC" w:rsidP="004113AC">
      <w:pPr>
        <w:pBdr>
          <w:bottom w:val="double" w:sz="6" w:space="1" w:color="auto"/>
        </w:pBdr>
      </w:pPr>
    </w:p>
    <w:p w14:paraId="7086EA66" w14:textId="77777777" w:rsidR="00CA4619" w:rsidRDefault="00CA4619" w:rsidP="004113AC"/>
    <w:p w14:paraId="02DB3E60" w14:textId="77777777" w:rsidR="00CA4619" w:rsidRDefault="00CA4619" w:rsidP="004113AC">
      <w:r w:rsidRPr="00CA4619">
        <w:rPr>
          <w:noProof/>
        </w:rPr>
        <w:drawing>
          <wp:inline distT="0" distB="0" distL="0" distR="0" wp14:anchorId="605AA24C" wp14:editId="101134C0">
            <wp:extent cx="5943600" cy="1274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8AF8" w14:textId="77777777" w:rsidR="00CA4619" w:rsidRDefault="00CA4619" w:rsidP="004113AC">
      <w:r w:rsidRPr="00CA4619">
        <w:t xml:space="preserve">W (273) </w:t>
      </w:r>
      <w:proofErr w:type="spellStart"/>
      <w:r w:rsidRPr="00CA4619">
        <w:t>spi_flash</w:t>
      </w:r>
      <w:proofErr w:type="spellEnd"/>
      <w:r w:rsidRPr="00CA4619">
        <w:t>: Detected size(8192k) larger than the size in the binary image header(2048k). Using the size in the binary image header.</w:t>
      </w:r>
    </w:p>
    <w:p w14:paraId="5384185F" w14:textId="77777777" w:rsidR="00CA4619" w:rsidRDefault="00620660" w:rsidP="004113AC">
      <w:r>
        <w:lastRenderedPageBreak/>
        <w:t xml:space="preserve">Solution: </w:t>
      </w:r>
    </w:p>
    <w:p w14:paraId="0DA7E1E9" w14:textId="77777777" w:rsidR="0021191A" w:rsidRDefault="0021191A" w:rsidP="004113AC"/>
    <w:p w14:paraId="7C92629C" w14:textId="77777777" w:rsidR="0021191A" w:rsidRDefault="0021191A" w:rsidP="004113AC"/>
    <w:p w14:paraId="16DDF901" w14:textId="77777777" w:rsidR="0021191A" w:rsidRDefault="0021191A" w:rsidP="004113AC"/>
    <w:p w14:paraId="5CA6586E" w14:textId="77777777" w:rsidR="0021191A" w:rsidRDefault="0021191A" w:rsidP="004113AC"/>
    <w:p w14:paraId="749B4F39" w14:textId="77777777" w:rsidR="0021191A" w:rsidRDefault="0021191A" w:rsidP="004113AC"/>
    <w:p w14:paraId="053B20B1" w14:textId="77777777" w:rsidR="00CA4619" w:rsidRDefault="00CA4619" w:rsidP="004113AC">
      <w:pPr>
        <w:pBdr>
          <w:bottom w:val="double" w:sz="6" w:space="1" w:color="auto"/>
        </w:pBdr>
      </w:pPr>
    </w:p>
    <w:p w14:paraId="4861D7D4" w14:textId="77777777" w:rsidR="005157C8" w:rsidRDefault="005157C8" w:rsidP="004113AC">
      <w:r w:rsidRPr="005157C8">
        <w:rPr>
          <w:noProof/>
        </w:rPr>
        <w:drawing>
          <wp:inline distT="0" distB="0" distL="0" distR="0" wp14:anchorId="7F2155E1" wp14:editId="3CE8986B">
            <wp:extent cx="5943600" cy="8242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BC53" w14:textId="77777777" w:rsidR="0021191A" w:rsidRDefault="0021191A" w:rsidP="004113AC">
      <w:r w:rsidRPr="0021191A">
        <w:rPr>
          <w:noProof/>
        </w:rPr>
        <w:drawing>
          <wp:inline distT="0" distB="0" distL="0" distR="0" wp14:anchorId="422C0821" wp14:editId="2E40A9DD">
            <wp:extent cx="5943600" cy="15036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B3F7" w14:textId="77777777" w:rsidR="0021191A" w:rsidRDefault="0021191A" w:rsidP="004113AC">
      <w:r>
        <w:t xml:space="preserve">Solution: file CMkeList.txt should </w:t>
      </w:r>
      <w:r w:rsidRPr="0021191A">
        <w:t>contain</w:t>
      </w:r>
      <w:r>
        <w:t xml:space="preserve">s .c file name inside like image below </w:t>
      </w:r>
    </w:p>
    <w:p w14:paraId="2F7ECF4B" w14:textId="77777777" w:rsidR="0021191A" w:rsidRDefault="0021191A" w:rsidP="004113AC">
      <w:r w:rsidRPr="0021191A">
        <w:rPr>
          <w:noProof/>
        </w:rPr>
        <w:drawing>
          <wp:inline distT="0" distB="0" distL="0" distR="0" wp14:anchorId="01C14EE4" wp14:editId="6FFC3EDE">
            <wp:extent cx="5943600" cy="1929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2B71" w14:textId="77777777" w:rsidR="0021191A" w:rsidRDefault="0021191A" w:rsidP="004113AC">
      <w:pPr>
        <w:pBdr>
          <w:bottom w:val="double" w:sz="6" w:space="1" w:color="auto"/>
        </w:pBdr>
      </w:pPr>
    </w:p>
    <w:p w14:paraId="5C06548F" w14:textId="77777777" w:rsidR="0021191A" w:rsidRDefault="001E3016" w:rsidP="004113AC">
      <w:r>
        <w:t>Bare Metal programing of ESP32</w:t>
      </w:r>
    </w:p>
    <w:p w14:paraId="79E6C8DD" w14:textId="77777777" w:rsidR="001E3016" w:rsidRDefault="001E3016" w:rsidP="00C533B7">
      <w:pPr>
        <w:shd w:val="clear" w:color="auto" w:fill="FFFFFF"/>
        <w:spacing w:after="0" w:line="240" w:lineRule="auto"/>
        <w:outlineLvl w:val="0"/>
      </w:pPr>
      <w:r w:rsidRPr="001E3016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</w:rPr>
        <w:lastRenderedPageBreak/>
        <w:t>Bare metal GPIO driver for ESP32 | Toggling an LED</w:t>
      </w:r>
    </w:p>
    <w:p w14:paraId="25B4BB1A" w14:textId="77777777" w:rsidR="00C533B7" w:rsidRDefault="00C533B7" w:rsidP="004113AC">
      <w:pPr>
        <w:pBdr>
          <w:bottom w:val="single" w:sz="6" w:space="1" w:color="auto"/>
        </w:pBdr>
      </w:pPr>
    </w:p>
    <w:p w14:paraId="217A8ED1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#include &lt;</w:t>
      </w:r>
      <w:proofErr w:type="spellStart"/>
      <w:r w:rsidRPr="00C533B7">
        <w:t>stdio.h</w:t>
      </w:r>
      <w:proofErr w:type="spellEnd"/>
      <w:r w:rsidRPr="00C533B7">
        <w:t>&gt;</w:t>
      </w:r>
    </w:p>
    <w:p w14:paraId="75C5AE81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//#include &lt;</w:t>
      </w:r>
      <w:proofErr w:type="spellStart"/>
      <w:r w:rsidRPr="00C533B7">
        <w:t>cstdint</w:t>
      </w:r>
      <w:proofErr w:type="spellEnd"/>
      <w:r w:rsidRPr="00C533B7">
        <w:t>&gt;</w:t>
      </w:r>
    </w:p>
    <w:p w14:paraId="3BC48F1D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#include "</w:t>
      </w:r>
      <w:proofErr w:type="spellStart"/>
      <w:r w:rsidRPr="00C533B7">
        <w:t>FreeRTOS.h</w:t>
      </w:r>
      <w:proofErr w:type="spellEnd"/>
      <w:r w:rsidRPr="00C533B7">
        <w:t>"</w:t>
      </w:r>
    </w:p>
    <w:p w14:paraId="7EB315EF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#include "</w:t>
      </w:r>
      <w:proofErr w:type="spellStart"/>
      <w:r w:rsidRPr="00C533B7">
        <w:t>task.h</w:t>
      </w:r>
      <w:proofErr w:type="spellEnd"/>
      <w:r w:rsidRPr="00C533B7">
        <w:t>"</w:t>
      </w:r>
    </w:p>
    <w:p w14:paraId="375D8030" w14:textId="77777777" w:rsidR="00C533B7" w:rsidRPr="00C533B7" w:rsidRDefault="00C533B7" w:rsidP="00C533B7">
      <w:pPr>
        <w:pBdr>
          <w:bottom w:val="single" w:sz="6" w:space="1" w:color="auto"/>
        </w:pBdr>
      </w:pPr>
    </w:p>
    <w:p w14:paraId="190B8FC6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#define GPIO_OUT_W1TS_REG 0x60004008</w:t>
      </w:r>
    </w:p>
    <w:p w14:paraId="6B976CB4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#define GPIO_OUT_W1TC_REG 0x6000400c</w:t>
      </w:r>
    </w:p>
    <w:p w14:paraId="2B322410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#define GPIO_ENABLE_REG   0x60004020</w:t>
      </w:r>
    </w:p>
    <w:p w14:paraId="3D9E383A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#define GPIO5             5</w:t>
      </w:r>
    </w:p>
    <w:p w14:paraId="79DFEEAB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#define DELAY_MS          500</w:t>
      </w:r>
    </w:p>
    <w:p w14:paraId="1ED42204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                       </w:t>
      </w:r>
    </w:p>
    <w:p w14:paraId="4B29ABB9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 xml:space="preserve">void </w:t>
      </w:r>
      <w:proofErr w:type="spellStart"/>
      <w:r w:rsidRPr="00C533B7">
        <w:t>app_main</w:t>
      </w:r>
      <w:proofErr w:type="spellEnd"/>
      <w:r w:rsidRPr="00C533B7">
        <w:t>(void)</w:t>
      </w:r>
    </w:p>
    <w:p w14:paraId="18ADC1DC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{</w:t>
      </w:r>
    </w:p>
    <w:p w14:paraId="5CF2CCBE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   volatile __UINT32_TYPE__* gpio_out_w1ts_reg = (volatile __UINT32_TYPE__*) GPIO_OUT_W1TS_REG;</w:t>
      </w:r>
    </w:p>
    <w:p w14:paraId="69A57B39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   volatile __UINT32_TYPE__* gpio_out_w1tc_reg = (volatile __UINT32_TYPE__*) GPIO_OUT_W1TC_REG;</w:t>
      </w:r>
    </w:p>
    <w:p w14:paraId="0C75309F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 xml:space="preserve">   volatile __UINT32_TYPE__* </w:t>
      </w:r>
      <w:proofErr w:type="spellStart"/>
      <w:r w:rsidRPr="00C533B7">
        <w:t>gpio_enable_reg</w:t>
      </w:r>
      <w:proofErr w:type="spellEnd"/>
      <w:r w:rsidRPr="00C533B7">
        <w:t xml:space="preserve"> = (volatile __UINT32_TYPE__*) GPIO_ENABLE_REG;</w:t>
      </w:r>
    </w:p>
    <w:p w14:paraId="06D7015B" w14:textId="77777777" w:rsidR="00C533B7" w:rsidRPr="00C533B7" w:rsidRDefault="00C533B7" w:rsidP="00C533B7">
      <w:pPr>
        <w:pBdr>
          <w:bottom w:val="single" w:sz="6" w:space="1" w:color="auto"/>
        </w:pBdr>
      </w:pPr>
    </w:p>
    <w:p w14:paraId="015BBF61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   *</w:t>
      </w:r>
      <w:proofErr w:type="spellStart"/>
      <w:r w:rsidRPr="00C533B7">
        <w:t>gpio_enable_reg</w:t>
      </w:r>
      <w:proofErr w:type="spellEnd"/>
      <w:r w:rsidRPr="00C533B7">
        <w:t xml:space="preserve"> = (1 &lt;&lt; 5);</w:t>
      </w:r>
    </w:p>
    <w:p w14:paraId="37C98C02" w14:textId="77777777" w:rsidR="00C533B7" w:rsidRPr="00C533B7" w:rsidRDefault="00C533B7" w:rsidP="00C533B7">
      <w:pPr>
        <w:pBdr>
          <w:bottom w:val="single" w:sz="6" w:space="1" w:color="auto"/>
        </w:pBdr>
      </w:pPr>
    </w:p>
    <w:p w14:paraId="4A0D032A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   *gpio_out_w1ts_reg = (1 &lt;&lt; 5);</w:t>
      </w:r>
    </w:p>
    <w:p w14:paraId="703F50C6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   *gpio_out_w1tc_reg = (1 &lt;&lt; 5);</w:t>
      </w:r>
    </w:p>
    <w:p w14:paraId="480AB90F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br/>
      </w:r>
      <w:r w:rsidRPr="00C533B7">
        <w:br/>
      </w:r>
    </w:p>
    <w:p w14:paraId="5E6A5B79" w14:textId="77777777" w:rsidR="00C533B7" w:rsidRPr="00C533B7" w:rsidRDefault="00C533B7" w:rsidP="00C533B7">
      <w:pPr>
        <w:pBdr>
          <w:bottom w:val="single" w:sz="6" w:space="1" w:color="auto"/>
        </w:pBdr>
      </w:pPr>
      <w:r w:rsidRPr="00C533B7">
        <w:t>}</w:t>
      </w:r>
    </w:p>
    <w:p w14:paraId="314427CB" w14:textId="77777777" w:rsidR="00C533B7" w:rsidRPr="00C533B7" w:rsidRDefault="00C533B7" w:rsidP="00C533B7">
      <w:pPr>
        <w:pBdr>
          <w:bottom w:val="single" w:sz="6" w:space="1" w:color="auto"/>
        </w:pBdr>
      </w:pPr>
    </w:p>
    <w:p w14:paraId="1EB773BC" w14:textId="77777777" w:rsidR="00C533B7" w:rsidRDefault="00C533B7" w:rsidP="004113AC">
      <w:pPr>
        <w:pBdr>
          <w:bottom w:val="single" w:sz="6" w:space="1" w:color="auto"/>
        </w:pBdr>
      </w:pPr>
    </w:p>
    <w:p w14:paraId="7EDFB6BB" w14:textId="77777777" w:rsidR="001E3016" w:rsidRDefault="00000000" w:rsidP="004113AC">
      <w:pPr>
        <w:pBdr>
          <w:bottom w:val="single" w:sz="6" w:space="1" w:color="auto"/>
        </w:pBdr>
      </w:pPr>
      <w:hyperlink r:id="rId21" w:history="1">
        <w:r w:rsidR="0058452A" w:rsidRPr="003046B9">
          <w:rPr>
            <w:rStyle w:val="Hyperlink"/>
          </w:rPr>
          <w:t>https://www.youtube.com/watch?v=QrJf6CF_g_8</w:t>
        </w:r>
      </w:hyperlink>
    </w:p>
    <w:p w14:paraId="6772100E" w14:textId="77777777" w:rsidR="0058452A" w:rsidRDefault="0058452A" w:rsidP="004113AC">
      <w:r w:rsidRPr="0058452A">
        <w:t>identifier "CONFIG_FREERTOS_HZ" is undefined</w:t>
      </w:r>
    </w:p>
    <w:p w14:paraId="1DDEC720" w14:textId="77777777" w:rsidR="001E3016" w:rsidRDefault="0058452A" w:rsidP="004113AC">
      <w:r w:rsidRPr="0058452A">
        <w:rPr>
          <w:noProof/>
        </w:rPr>
        <w:drawing>
          <wp:inline distT="0" distB="0" distL="0" distR="0" wp14:anchorId="3B04B3C7" wp14:editId="3E719DB4">
            <wp:extent cx="5943600" cy="3738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C888" w14:textId="77777777" w:rsidR="00F856B1" w:rsidRDefault="00F856B1" w:rsidP="004113AC">
      <w:pPr>
        <w:pBdr>
          <w:top w:val="single" w:sz="6" w:space="1" w:color="auto"/>
          <w:bottom w:val="single" w:sz="6" w:space="1" w:color="auto"/>
        </w:pBdr>
      </w:pPr>
    </w:p>
    <w:p w14:paraId="6EDEBBD5" w14:textId="77777777" w:rsidR="00F856B1" w:rsidRDefault="00F856B1" w:rsidP="004113AC"/>
    <w:p w14:paraId="71D8BD95" w14:textId="77777777" w:rsidR="00F856B1" w:rsidRDefault="00F856B1" w:rsidP="004113AC">
      <w:r>
        <w:t xml:space="preserve">Sometimes you change something in code but when it is built a deferent project although you just opened your project folder. </w:t>
      </w:r>
    </w:p>
    <w:p w14:paraId="22EDE9DA" w14:textId="77777777" w:rsidR="00F856B1" w:rsidRPr="00F856B1" w:rsidRDefault="00F856B1" w:rsidP="004113AC">
      <w:pPr>
        <w:rPr>
          <w:b/>
          <w:bCs/>
          <w:sz w:val="32"/>
          <w:szCs w:val="32"/>
        </w:rPr>
      </w:pPr>
      <w:r w:rsidRPr="00F856B1">
        <w:rPr>
          <w:b/>
          <w:bCs/>
          <w:sz w:val="32"/>
          <w:szCs w:val="32"/>
          <w:highlight w:val="yellow"/>
        </w:rPr>
        <w:t>Solution:</w:t>
      </w:r>
    </w:p>
    <w:p w14:paraId="1C311941" w14:textId="77777777" w:rsidR="00F856B1" w:rsidRDefault="00F856B1" w:rsidP="004113AC">
      <w:r>
        <w:t xml:space="preserve">You should full clean </w:t>
      </w:r>
      <w:r w:rsidRPr="00F856B1">
        <w:rPr>
          <w:noProof/>
        </w:rPr>
        <w:drawing>
          <wp:inline distT="0" distB="0" distL="0" distR="0" wp14:anchorId="27BBD603" wp14:editId="6C0DFFD6">
            <wp:extent cx="1105054" cy="4953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89EA" w14:textId="77777777" w:rsidR="00F856B1" w:rsidRDefault="00F856B1" w:rsidP="004113AC">
      <w:pPr>
        <w:pBdr>
          <w:top w:val="single" w:sz="6" w:space="1" w:color="auto"/>
          <w:bottom w:val="single" w:sz="6" w:space="1" w:color="auto"/>
        </w:pBdr>
      </w:pPr>
    </w:p>
    <w:p w14:paraId="50918B6E" w14:textId="77777777" w:rsidR="00F856B1" w:rsidRDefault="00F856B1" w:rsidP="004113AC"/>
    <w:p w14:paraId="7A9EE85A" w14:textId="77777777" w:rsidR="000A1DFC" w:rsidRDefault="00B82B27" w:rsidP="000A1DFC">
      <w:r>
        <w:t xml:space="preserve">I couldn’t use GPIO43 and GPIO44 as normal input and output. It just like the </w:t>
      </w:r>
      <w:proofErr w:type="spellStart"/>
      <w:r>
        <w:t>freeR</w:t>
      </w:r>
      <w:r w:rsidR="000A1DFC">
        <w:t>TOS</w:t>
      </w:r>
      <w:proofErr w:type="spellEnd"/>
      <w:r>
        <w:t xml:space="preserve"> or bootloader uses this pins as </w:t>
      </w:r>
      <w:r w:rsidR="000A1DFC">
        <w:t>cannel for console output:</w:t>
      </w:r>
    </w:p>
    <w:p w14:paraId="3D44CC64" w14:textId="77777777" w:rsidR="000A1DFC" w:rsidRDefault="000A1DFC" w:rsidP="004113AC">
      <w:r w:rsidRPr="000A1DFC">
        <w:rPr>
          <w:highlight w:val="green"/>
        </w:rPr>
        <w:lastRenderedPageBreak/>
        <w:t>Solution:</w:t>
      </w:r>
    </w:p>
    <w:p w14:paraId="1361F05F" w14:textId="77777777" w:rsidR="00ED51DF" w:rsidRDefault="000A1DFC" w:rsidP="004113AC">
      <w:r>
        <w:t xml:space="preserve"> Default is UART0 and I put that on none </w:t>
      </w:r>
      <w:r w:rsidR="0093183C">
        <w:t xml:space="preserve"> and add following codes to your code. And remember to use </w:t>
      </w:r>
      <w:r w:rsidR="0093183C" w:rsidRPr="0093183C">
        <w:rPr>
          <w:noProof/>
        </w:rPr>
        <w:drawing>
          <wp:inline distT="0" distB="0" distL="0" distR="0" wp14:anchorId="701CB145" wp14:editId="17C9A013">
            <wp:extent cx="428685" cy="352474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83C">
        <w:t xml:space="preserve"> to Full clean </w:t>
      </w:r>
    </w:p>
    <w:p w14:paraId="2F4F3066" w14:textId="77777777" w:rsidR="0093183C" w:rsidRDefault="0093183C" w:rsidP="004113AC"/>
    <w:p w14:paraId="0C008243" w14:textId="77777777" w:rsidR="0093183C" w:rsidRPr="0093183C" w:rsidRDefault="0093183C" w:rsidP="00931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8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183C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93183C">
        <w:rPr>
          <w:rFonts w:ascii="Consolas" w:eastAsia="Times New Roman" w:hAnsi="Consolas" w:cs="Times New Roman"/>
          <w:color w:val="6A9955"/>
          <w:sz w:val="21"/>
          <w:szCs w:val="21"/>
        </w:rPr>
        <w:t>uart_driver_delete</w:t>
      </w:r>
      <w:proofErr w:type="spellEnd"/>
      <w:r w:rsidRPr="0093183C">
        <w:rPr>
          <w:rFonts w:ascii="Consolas" w:eastAsia="Times New Roman" w:hAnsi="Consolas" w:cs="Times New Roman"/>
          <w:color w:val="6A9955"/>
          <w:sz w:val="21"/>
          <w:szCs w:val="21"/>
        </w:rPr>
        <w:t>(UART_NUM_0);</w:t>
      </w:r>
    </w:p>
    <w:p w14:paraId="0A920994" w14:textId="77777777" w:rsidR="0093183C" w:rsidRPr="0093183C" w:rsidRDefault="0093183C" w:rsidP="00931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8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3183C">
        <w:rPr>
          <w:rFonts w:ascii="Consolas" w:eastAsia="Times New Roman" w:hAnsi="Consolas" w:cs="Times New Roman"/>
          <w:color w:val="DCDCAA"/>
          <w:sz w:val="21"/>
          <w:szCs w:val="21"/>
        </w:rPr>
        <w:t>gpio_reset_pin</w:t>
      </w:r>
      <w:proofErr w:type="spellEnd"/>
      <w:r w:rsidRPr="0093183C">
        <w:rPr>
          <w:rFonts w:ascii="Consolas" w:eastAsia="Times New Roman" w:hAnsi="Consolas" w:cs="Times New Roman"/>
          <w:color w:val="CCCCCC"/>
          <w:sz w:val="21"/>
          <w:szCs w:val="21"/>
        </w:rPr>
        <w:t>(GPIO_NUM_43);</w:t>
      </w:r>
    </w:p>
    <w:p w14:paraId="1F861FF3" w14:textId="77777777" w:rsidR="0093183C" w:rsidRPr="0093183C" w:rsidRDefault="0093183C" w:rsidP="00931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8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3183C">
        <w:rPr>
          <w:rFonts w:ascii="Consolas" w:eastAsia="Times New Roman" w:hAnsi="Consolas" w:cs="Times New Roman"/>
          <w:color w:val="DCDCAA"/>
          <w:sz w:val="21"/>
          <w:szCs w:val="21"/>
        </w:rPr>
        <w:t>gpio_reset_pin</w:t>
      </w:r>
      <w:proofErr w:type="spellEnd"/>
      <w:r w:rsidRPr="0093183C">
        <w:rPr>
          <w:rFonts w:ascii="Consolas" w:eastAsia="Times New Roman" w:hAnsi="Consolas" w:cs="Times New Roman"/>
          <w:color w:val="CCCCCC"/>
          <w:sz w:val="21"/>
          <w:szCs w:val="21"/>
        </w:rPr>
        <w:t>(GPIO_NUM_44);</w:t>
      </w:r>
    </w:p>
    <w:p w14:paraId="7784750E" w14:textId="77777777" w:rsidR="0093183C" w:rsidRDefault="0093183C" w:rsidP="004113AC"/>
    <w:p w14:paraId="2F8B9ABD" w14:textId="77777777" w:rsidR="000A1DFC" w:rsidRDefault="000A1DFC" w:rsidP="004113AC">
      <w:r w:rsidRPr="000A1DFC">
        <w:rPr>
          <w:noProof/>
        </w:rPr>
        <w:drawing>
          <wp:inline distT="0" distB="0" distL="0" distR="0" wp14:anchorId="2D0EC40F" wp14:editId="2A842E0B">
            <wp:extent cx="5943600" cy="31534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19DB" w14:textId="77777777" w:rsidR="00635EBD" w:rsidRDefault="009F0C81" w:rsidP="004113AC">
      <w:pPr>
        <w:pBdr>
          <w:top w:val="single" w:sz="6" w:space="1" w:color="auto"/>
          <w:bottom w:val="single" w:sz="6" w:space="1" w:color="auto"/>
        </w:pBdr>
      </w:pPr>
      <w:r w:rsidRPr="009F0C81">
        <w:rPr>
          <w:noProof/>
        </w:rPr>
        <w:lastRenderedPageBreak/>
        <w:drawing>
          <wp:inline distT="0" distB="0" distL="0" distR="0" wp14:anchorId="2BE7377C" wp14:editId="60486191">
            <wp:extent cx="5191850" cy="3143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AE30" w14:textId="77777777" w:rsidR="009C4F8A" w:rsidRDefault="009C4F8A" w:rsidP="004113AC">
      <w:pPr>
        <w:pBdr>
          <w:bottom w:val="single" w:sz="6" w:space="1" w:color="auto"/>
          <w:between w:val="single" w:sz="6" w:space="1" w:color="auto"/>
        </w:pBdr>
      </w:pPr>
    </w:p>
    <w:p w14:paraId="797F5A26" w14:textId="77777777" w:rsidR="009C4F8A" w:rsidRDefault="009C4F8A" w:rsidP="004113AC">
      <w:pPr>
        <w:pBdr>
          <w:bottom w:val="single" w:sz="6" w:space="1" w:color="auto"/>
        </w:pBdr>
      </w:pPr>
    </w:p>
    <w:p w14:paraId="25B26788" w14:textId="77777777" w:rsidR="009C4F8A" w:rsidRDefault="009C4F8A" w:rsidP="004113AC">
      <w:pPr>
        <w:pBdr>
          <w:bottom w:val="single" w:sz="6" w:space="1" w:color="auto"/>
        </w:pBdr>
      </w:pPr>
    </w:p>
    <w:p w14:paraId="483A8C78" w14:textId="77777777" w:rsidR="009C4F8A" w:rsidRDefault="009C4F8A" w:rsidP="004113AC">
      <w:pPr>
        <w:pBdr>
          <w:bottom w:val="single" w:sz="6" w:space="1" w:color="auto"/>
        </w:pBdr>
      </w:pPr>
      <w:r w:rsidRPr="009C4F8A">
        <w:rPr>
          <w:noProof/>
        </w:rPr>
        <w:drawing>
          <wp:inline distT="0" distB="0" distL="0" distR="0" wp14:anchorId="53D3E97E" wp14:editId="03B15D3F">
            <wp:extent cx="5943600" cy="844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BD0D" w14:textId="77777777" w:rsidR="009C4F8A" w:rsidRDefault="009C4F8A" w:rsidP="004113AC">
      <w:pPr>
        <w:pBdr>
          <w:top w:val="single" w:sz="6" w:space="1" w:color="auto"/>
          <w:bottom w:val="single" w:sz="6" w:space="1" w:color="auto"/>
        </w:pBdr>
      </w:pPr>
    </w:p>
    <w:p w14:paraId="6E004CF3" w14:textId="77777777" w:rsidR="0057145F" w:rsidRDefault="0057145F" w:rsidP="004113AC">
      <w:pPr>
        <w:pBdr>
          <w:top w:val="single" w:sz="6" w:space="1" w:color="auto"/>
          <w:bottom w:val="single" w:sz="6" w:space="1" w:color="auto"/>
        </w:pBdr>
      </w:pPr>
    </w:p>
    <w:p w14:paraId="1C94ED15" w14:textId="77777777" w:rsidR="0057145F" w:rsidRDefault="0057145F" w:rsidP="004113AC">
      <w:pPr>
        <w:pBdr>
          <w:top w:val="single" w:sz="6" w:space="1" w:color="auto"/>
          <w:bottom w:val="single" w:sz="6" w:space="1" w:color="auto"/>
        </w:pBdr>
      </w:pPr>
      <w:r w:rsidRPr="0057145F">
        <w:rPr>
          <w:highlight w:val="yellow"/>
        </w:rPr>
        <w:t>Reload bootloader</w:t>
      </w:r>
      <w:r>
        <w:t>:</w:t>
      </w:r>
    </w:p>
    <w:p w14:paraId="1857FA33" w14:textId="77777777" w:rsidR="009F748E" w:rsidRDefault="009F748E" w:rsidP="004113AC">
      <w:pPr>
        <w:pBdr>
          <w:top w:val="single" w:sz="6" w:space="1" w:color="auto"/>
          <w:bottom w:val="single" w:sz="6" w:space="1" w:color="auto"/>
        </w:pBdr>
      </w:pPr>
      <w:r>
        <w:t xml:space="preserve">I tried many ways to reset chip. The problem was after reset factory </w:t>
      </w:r>
      <w:r w:rsidRPr="009F748E">
        <w:rPr>
          <w:b/>
          <w:bCs/>
          <w:highlight w:val="red"/>
        </w:rPr>
        <w:t xml:space="preserve">it was rebooting every few seconds after </w:t>
      </w:r>
      <w:proofErr w:type="spellStart"/>
      <w:r w:rsidRPr="009F748E">
        <w:rPr>
          <w:b/>
          <w:bCs/>
          <w:highlight w:val="red"/>
        </w:rPr>
        <w:t>usb</w:t>
      </w:r>
      <w:proofErr w:type="spellEnd"/>
      <w:r w:rsidRPr="009F748E">
        <w:rPr>
          <w:b/>
          <w:bCs/>
          <w:highlight w:val="red"/>
        </w:rPr>
        <w:t xml:space="preserve"> connection</w:t>
      </w:r>
      <w:r>
        <w:rPr>
          <w:b/>
          <w:bCs/>
        </w:rPr>
        <w:t xml:space="preserve">. </w:t>
      </w:r>
      <w:r w:rsidRPr="009F748E">
        <w:t>And this is not the problem at all you just need to lo</w:t>
      </w:r>
      <w:r>
        <w:t xml:space="preserve">ad your new program in </w:t>
      </w:r>
      <w:proofErr w:type="spellStart"/>
      <w:r>
        <w:t>VSCode</w:t>
      </w:r>
      <w:proofErr w:type="spellEnd"/>
      <w:r>
        <w:t xml:space="preserve">. Following you can find different ways for resetting the flash of ESP32-S3. </w:t>
      </w:r>
    </w:p>
    <w:p w14:paraId="02263984" w14:textId="77777777" w:rsidR="009F748E" w:rsidRPr="009F748E" w:rsidRDefault="009F748E" w:rsidP="004113AC">
      <w:pPr>
        <w:pBdr>
          <w:top w:val="single" w:sz="6" w:space="1" w:color="auto"/>
          <w:bottom w:val="single" w:sz="6" w:space="1" w:color="auto"/>
        </w:pBdr>
      </w:pPr>
      <w:r w:rsidRPr="009F748E">
        <w:rPr>
          <w:highlight w:val="red"/>
        </w:rPr>
        <w:t xml:space="preserve">Note: consider that </w:t>
      </w:r>
      <w:proofErr w:type="spellStart"/>
      <w:r w:rsidRPr="009F748E">
        <w:rPr>
          <w:highlight w:val="red"/>
        </w:rPr>
        <w:t>esptool</w:t>
      </w:r>
      <w:proofErr w:type="spellEnd"/>
      <w:r w:rsidRPr="009F748E">
        <w:rPr>
          <w:highlight w:val="red"/>
        </w:rPr>
        <w:t xml:space="preserve"> is for esp32 not for esp32-S3.</w:t>
      </w:r>
    </w:p>
    <w:p w14:paraId="0F793F45" w14:textId="77777777" w:rsidR="003A1573" w:rsidRDefault="003A1573" w:rsidP="003A1573">
      <w:pPr>
        <w:pBdr>
          <w:top w:val="single" w:sz="6" w:space="1" w:color="auto"/>
          <w:bottom w:val="single" w:sz="6" w:space="1" w:color="auto"/>
        </w:pBdr>
      </w:pPr>
      <w:r>
        <w:t>In order for your development board to download programs correctly, you need to set the BPI-PicoW-S3 to download mode, there are two methods:</w:t>
      </w:r>
    </w:p>
    <w:p w14:paraId="397CE408" w14:textId="77777777" w:rsidR="0057145F" w:rsidRDefault="003A1573" w:rsidP="003A1573">
      <w:pPr>
        <w:pBdr>
          <w:top w:val="single" w:sz="6" w:space="1" w:color="auto"/>
          <w:bottom w:val="single" w:sz="6" w:space="1" w:color="auto"/>
        </w:pBdr>
      </w:pPr>
      <w:r>
        <w:t>Connect to the computer via USB, use tweezers to short the BOOT, then press the Reset button and release it, and finally disconnect the BOOT short.</w:t>
      </w:r>
    </w:p>
    <w:p w14:paraId="0744C699" w14:textId="77777777" w:rsidR="003A1573" w:rsidRDefault="003A1573" w:rsidP="003A1573">
      <w:pPr>
        <w:pBdr>
          <w:top w:val="single" w:sz="6" w:space="1" w:color="auto"/>
          <w:bottom w:val="single" w:sz="6" w:space="1" w:color="auto"/>
        </w:pBdr>
      </w:pPr>
      <w:r>
        <w:t>Use this website to Erase and load bootloader:</w:t>
      </w:r>
    </w:p>
    <w:p w14:paraId="74839E31" w14:textId="77777777" w:rsidR="0057145F" w:rsidRDefault="00000000" w:rsidP="004113AC">
      <w:pPr>
        <w:pBdr>
          <w:top w:val="single" w:sz="6" w:space="1" w:color="auto"/>
          <w:bottom w:val="single" w:sz="6" w:space="1" w:color="auto"/>
        </w:pBdr>
      </w:pPr>
      <w:hyperlink r:id="rId28" w:history="1">
        <w:r w:rsidR="003A1573" w:rsidRPr="003A1573">
          <w:rPr>
            <w:rStyle w:val="Hyperlink"/>
          </w:rPr>
          <w:t>https://adafruit.github.io/Adafruit_WebSerial_ESPTool/</w:t>
        </w:r>
      </w:hyperlink>
    </w:p>
    <w:p w14:paraId="7858A9FE" w14:textId="77777777" w:rsidR="000E17D3" w:rsidRDefault="000E17D3" w:rsidP="004113AC">
      <w:pPr>
        <w:pBdr>
          <w:top w:val="single" w:sz="6" w:space="1" w:color="auto"/>
          <w:bottom w:val="single" w:sz="6" w:space="1" w:color="auto"/>
        </w:pBdr>
      </w:pPr>
    </w:p>
    <w:p w14:paraId="7C7E8090" w14:textId="77777777" w:rsidR="000E17D3" w:rsidRDefault="000E17D3" w:rsidP="004113AC">
      <w:pPr>
        <w:pBdr>
          <w:top w:val="single" w:sz="6" w:space="1" w:color="auto"/>
          <w:bottom w:val="single" w:sz="6" w:space="1" w:color="auto"/>
        </w:pBdr>
      </w:pPr>
      <w:r>
        <w:t xml:space="preserve">How reset the board to use Mu </w:t>
      </w:r>
      <w:proofErr w:type="gramStart"/>
      <w:r>
        <w:t>Editor(</w:t>
      </w:r>
      <w:proofErr w:type="spellStart"/>
      <w:proofErr w:type="gramEnd"/>
      <w:r>
        <w:t>CircuitPython</w:t>
      </w:r>
      <w:proofErr w:type="spellEnd"/>
      <w:r>
        <w:t>)</w:t>
      </w:r>
    </w:p>
    <w:p w14:paraId="1C1707EE" w14:textId="77777777" w:rsidR="00E06A97" w:rsidRDefault="00000000" w:rsidP="004113AC">
      <w:pPr>
        <w:pBdr>
          <w:top w:val="single" w:sz="6" w:space="1" w:color="auto"/>
          <w:bottom w:val="single" w:sz="6" w:space="1" w:color="auto"/>
        </w:pBdr>
        <w:rPr>
          <w:rStyle w:val="Hyperlink"/>
        </w:rPr>
      </w:pPr>
      <w:hyperlink r:id="rId29" w:history="1">
        <w:r w:rsidR="00E06A97" w:rsidRPr="00E06A97">
          <w:rPr>
            <w:rStyle w:val="Hyperlink"/>
          </w:rPr>
          <w:t>https://bpi-steam.com/PicoW_S3_doc/en/CircuitPython/update_circuitpython.html</w:t>
        </w:r>
      </w:hyperlink>
    </w:p>
    <w:p w14:paraId="3A97F36D" w14:textId="77777777" w:rsidR="009D7747" w:rsidRDefault="009D7747" w:rsidP="004113AC">
      <w:pPr>
        <w:pBdr>
          <w:top w:val="single" w:sz="6" w:space="1" w:color="auto"/>
          <w:bottom w:val="single" w:sz="6" w:space="1" w:color="auto"/>
        </w:pBdr>
        <w:rPr>
          <w:rStyle w:val="Hyperlink"/>
        </w:rPr>
      </w:pPr>
    </w:p>
    <w:p w14:paraId="72627EC0" w14:textId="77777777" w:rsidR="009D7747" w:rsidRDefault="009D7747" w:rsidP="004113AC">
      <w:pPr>
        <w:pBdr>
          <w:top w:val="single" w:sz="6" w:space="1" w:color="auto"/>
          <w:bottom w:val="single" w:sz="6" w:space="1" w:color="auto"/>
        </w:pBdr>
        <w:rPr>
          <w:rStyle w:val="Hyperlink"/>
        </w:rPr>
      </w:pPr>
      <w:r>
        <w:rPr>
          <w:rStyle w:val="Hyperlink"/>
        </w:rPr>
        <w:t xml:space="preserve">better way for reset ESP32 is to use </w:t>
      </w:r>
      <w:proofErr w:type="spellStart"/>
      <w:r>
        <w:rPr>
          <w:rStyle w:val="Hyperlink"/>
        </w:rPr>
        <w:t>esptool</w:t>
      </w:r>
      <w:proofErr w:type="spellEnd"/>
      <w:r>
        <w:rPr>
          <w:rStyle w:val="Hyperlink"/>
        </w:rPr>
        <w:t>&gt;</w:t>
      </w:r>
    </w:p>
    <w:p w14:paraId="47A58A01" w14:textId="77777777" w:rsidR="009D7747" w:rsidRDefault="009D7747" w:rsidP="004113AC">
      <w:pPr>
        <w:pBdr>
          <w:top w:val="single" w:sz="6" w:space="1" w:color="auto"/>
          <w:bottom w:val="single" w:sz="6" w:space="1" w:color="auto"/>
        </w:pBdr>
        <w:rPr>
          <w:rFonts w:ascii="Helvetica" w:hAnsi="Helvetica" w:cs="Helvetica"/>
          <w:color w:val="3A3A3A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3A3A3A"/>
          <w:sz w:val="27"/>
          <w:szCs w:val="27"/>
          <w:shd w:val="clear" w:color="auto" w:fill="FFFFFF"/>
        </w:rPr>
        <w:t>To perform an ESP32 factory reset, we’ll use </w:t>
      </w:r>
      <w:proofErr w:type="spellStart"/>
      <w:r>
        <w:fldChar w:fldCharType="begin"/>
      </w:r>
      <w:r>
        <w:instrText xml:space="preserve"> HYPERLINK "https://pypi.org/project/esptool/" \o "" \t "_blank" </w:instrText>
      </w:r>
      <w:r>
        <w:fldChar w:fldCharType="separate"/>
      </w:r>
      <w:r>
        <w:rPr>
          <w:rStyle w:val="Hyperlink"/>
          <w:rFonts w:ascii="Helvetica" w:hAnsi="Helvetica" w:cs="Helvetica"/>
          <w:color w:val="1B78E2"/>
          <w:sz w:val="27"/>
          <w:szCs w:val="27"/>
          <w:u w:val="none"/>
          <w:bdr w:val="none" w:sz="0" w:space="0" w:color="auto" w:frame="1"/>
        </w:rPr>
        <w:t>esptool</w:t>
      </w:r>
      <w:proofErr w:type="spellEnd"/>
      <w:r>
        <w:fldChar w:fldCharType="end"/>
      </w:r>
      <w:r>
        <w:rPr>
          <w:rFonts w:ascii="Helvetica" w:hAnsi="Helvetica" w:cs="Helvetica"/>
          <w:color w:val="3A3A3A"/>
          <w:sz w:val="27"/>
          <w:szCs w:val="27"/>
          <w:shd w:val="clear" w:color="auto" w:fill="FFFFFF"/>
        </w:rPr>
        <w:t>, which is “</w:t>
      </w:r>
      <w:r>
        <w:rPr>
          <w:rStyle w:val="Emphasis"/>
          <w:rFonts w:ascii="Helvetica" w:hAnsi="Helvetica" w:cs="Helvetica"/>
          <w:color w:val="3A3A3A"/>
          <w:sz w:val="27"/>
          <w:szCs w:val="27"/>
          <w:bdr w:val="none" w:sz="0" w:space="0" w:color="auto" w:frame="1"/>
          <w:shd w:val="clear" w:color="auto" w:fill="FFFFFF"/>
        </w:rPr>
        <w:t xml:space="preserve">a Python-based, open-source, platform-independent utility to communicate with the ROM bootloader in </w:t>
      </w:r>
      <w:proofErr w:type="spellStart"/>
      <w:r>
        <w:rPr>
          <w:rStyle w:val="Emphasis"/>
          <w:rFonts w:ascii="Helvetica" w:hAnsi="Helvetica" w:cs="Helvetica"/>
          <w:color w:val="3A3A3A"/>
          <w:sz w:val="27"/>
          <w:szCs w:val="27"/>
          <w:bdr w:val="none" w:sz="0" w:space="0" w:color="auto" w:frame="1"/>
          <w:shd w:val="clear" w:color="auto" w:fill="FFFFFF"/>
        </w:rPr>
        <w:t>Espressif</w:t>
      </w:r>
      <w:proofErr w:type="spellEnd"/>
      <w:r>
        <w:rPr>
          <w:rStyle w:val="Emphasis"/>
          <w:rFonts w:ascii="Helvetica" w:hAnsi="Helvetica" w:cs="Helvetica"/>
          <w:color w:val="3A3A3A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proofErr w:type="gramStart"/>
      <w:r>
        <w:rPr>
          <w:rStyle w:val="Emphasis"/>
          <w:rFonts w:ascii="Helvetica" w:hAnsi="Helvetica" w:cs="Helvetica"/>
          <w:color w:val="3A3A3A"/>
          <w:sz w:val="27"/>
          <w:szCs w:val="27"/>
          <w:bdr w:val="none" w:sz="0" w:space="0" w:color="auto" w:frame="1"/>
          <w:shd w:val="clear" w:color="auto" w:fill="FFFFFF"/>
        </w:rPr>
        <w:t>chips.</w:t>
      </w:r>
      <w:r>
        <w:rPr>
          <w:rFonts w:ascii="Helvetica" w:hAnsi="Helvetica" w:cs="Helvetica"/>
          <w:color w:val="3A3A3A"/>
          <w:sz w:val="27"/>
          <w:szCs w:val="27"/>
          <w:shd w:val="clear" w:color="auto" w:fill="FFFFFF"/>
        </w:rPr>
        <w:t>“</w:t>
      </w:r>
      <w:proofErr w:type="gramEnd"/>
    </w:p>
    <w:p w14:paraId="34AC24C0" w14:textId="77777777" w:rsidR="00500DF3" w:rsidRDefault="00500DF3" w:rsidP="004113AC">
      <w:pPr>
        <w:pBdr>
          <w:top w:val="single" w:sz="6" w:space="1" w:color="auto"/>
          <w:bottom w:val="single" w:sz="6" w:space="1" w:color="auto"/>
        </w:pBdr>
        <w:rPr>
          <w:rFonts w:ascii="Helvetica" w:hAnsi="Helvetica" w:cs="Helvetica"/>
          <w:color w:val="3A3A3A"/>
          <w:sz w:val="27"/>
          <w:szCs w:val="27"/>
          <w:shd w:val="clear" w:color="auto" w:fill="FFFFFF"/>
        </w:rPr>
      </w:pPr>
    </w:p>
    <w:p w14:paraId="4B0AB22A" w14:textId="77777777" w:rsidR="00500DF3" w:rsidRDefault="00000000" w:rsidP="00500DF3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22222"/>
          <w:sz w:val="48"/>
          <w:szCs w:val="48"/>
        </w:rPr>
      </w:pPr>
      <w:hyperlink r:id="rId30" w:history="1">
        <w:r w:rsidR="00500DF3">
          <w:rPr>
            <w:rStyle w:val="Hyperlink"/>
            <w:rFonts w:ascii="Arial" w:hAnsi="Arial" w:cs="Arial"/>
            <w:b/>
            <w:bCs/>
            <w:color w:val="222222"/>
            <w:bdr w:val="none" w:sz="0" w:space="0" w:color="auto" w:frame="1"/>
          </w:rPr>
          <w:t>How to Factory Reset ESP32-S3-BOX-Lite</w:t>
        </w:r>
      </w:hyperlink>
    </w:p>
    <w:p w14:paraId="7461DBFB" w14:textId="77777777" w:rsidR="00500DF3" w:rsidRDefault="00500DF3" w:rsidP="004113AC">
      <w:pPr>
        <w:pBdr>
          <w:top w:val="single" w:sz="6" w:space="1" w:color="auto"/>
          <w:bottom w:val="single" w:sz="6" w:space="1" w:color="auto"/>
        </w:pBdr>
        <w:rPr>
          <w:rFonts w:ascii="Helvetica" w:hAnsi="Helvetica" w:cs="Helvetica"/>
          <w:color w:val="3A3A3A"/>
          <w:sz w:val="27"/>
          <w:szCs w:val="27"/>
          <w:shd w:val="clear" w:color="auto" w:fill="FFFFFF"/>
        </w:rPr>
      </w:pPr>
    </w:p>
    <w:p w14:paraId="69412D82" w14:textId="77777777" w:rsidR="00500DF3" w:rsidRDefault="00000000" w:rsidP="004113AC">
      <w:pPr>
        <w:pBdr>
          <w:top w:val="single" w:sz="6" w:space="1" w:color="auto"/>
          <w:bottom w:val="single" w:sz="6" w:space="1" w:color="auto"/>
        </w:pBdr>
      </w:pPr>
      <w:hyperlink r:id="rId31" w:history="1">
        <w:r w:rsidR="00500DF3" w:rsidRPr="00444450">
          <w:rPr>
            <w:rStyle w:val="Hyperlink"/>
          </w:rPr>
          <w:t>https://www.esp32.com/viewtopic.php?t=36018</w:t>
        </w:r>
      </w:hyperlink>
    </w:p>
    <w:p w14:paraId="047BC1DA" w14:textId="77777777" w:rsidR="00500DF3" w:rsidRDefault="00500DF3" w:rsidP="004113AC">
      <w:pPr>
        <w:pBdr>
          <w:top w:val="single" w:sz="6" w:space="1" w:color="auto"/>
          <w:bottom w:val="single" w:sz="6" w:space="1" w:color="auto"/>
        </w:pBdr>
      </w:pPr>
      <w:r>
        <w:t xml:space="preserve">or use link to </w:t>
      </w:r>
    </w:p>
    <w:p w14:paraId="1AC871B5" w14:textId="77777777" w:rsidR="00500DF3" w:rsidRDefault="00000000" w:rsidP="004113AC">
      <w:pPr>
        <w:pBdr>
          <w:top w:val="single" w:sz="6" w:space="1" w:color="auto"/>
          <w:bottom w:val="single" w:sz="6" w:space="1" w:color="auto"/>
        </w:pBdr>
      </w:pPr>
      <w:hyperlink r:id="rId32" w:history="1">
        <w:r w:rsidR="00500DF3" w:rsidRPr="00500DF3">
          <w:rPr>
            <w:rStyle w:val="Hyperlink"/>
          </w:rPr>
          <w:t>https://espressif.github.io/esp-launchpad/?flashConfigURL=https://espressif.github.io/esp-box/launchpad.toml</w:t>
        </w:r>
      </w:hyperlink>
    </w:p>
    <w:p w14:paraId="16BEF85C" w14:textId="77777777" w:rsidR="00EB75C0" w:rsidRDefault="009F748E" w:rsidP="004113AC">
      <w:pPr>
        <w:pBdr>
          <w:top w:val="single" w:sz="6" w:space="1" w:color="auto"/>
          <w:bottom w:val="single" w:sz="6" w:space="1" w:color="auto"/>
        </w:pBdr>
      </w:pPr>
      <w:r w:rsidRPr="009F748E">
        <w:rPr>
          <w:noProof/>
        </w:rPr>
        <w:drawing>
          <wp:inline distT="0" distB="0" distL="0" distR="0" wp14:anchorId="4652DE87" wp14:editId="742FB410">
            <wp:extent cx="5943600" cy="24269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9F77" w14:textId="77777777" w:rsidR="00500DF3" w:rsidRDefault="00EB75C0" w:rsidP="00EB75C0">
      <w:r w:rsidRPr="00EB75C0">
        <w:rPr>
          <w:noProof/>
        </w:rPr>
        <w:lastRenderedPageBreak/>
        <w:drawing>
          <wp:inline distT="0" distB="0" distL="0" distR="0" wp14:anchorId="651BAD8A" wp14:editId="71DD7E57">
            <wp:extent cx="5943600" cy="2023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8B1" w14:textId="77777777" w:rsidR="000F5FAF" w:rsidRDefault="000F5FAF" w:rsidP="00EB75C0"/>
    <w:p w14:paraId="1CCFFB03" w14:textId="77777777" w:rsidR="000F5FAF" w:rsidRDefault="000F5FAF" w:rsidP="000F5FAF">
      <w:r>
        <w:t>SPI Flash Physical Layout (ESP32-S3)</w:t>
      </w:r>
    </w:p>
    <w:p w14:paraId="71DD6B4B" w14:textId="77777777" w:rsidR="000F5FAF" w:rsidRDefault="000F5FAF" w:rsidP="000F5FAF">
      <w:r>
        <w:t>──────────────────────────────────────────</w:t>
      </w:r>
    </w:p>
    <w:p w14:paraId="566A07D8" w14:textId="77777777" w:rsidR="000F5FAF" w:rsidRDefault="000F5FAF" w:rsidP="000F5FAF">
      <w:r>
        <w:t>0x</w:t>
      </w:r>
      <w:proofErr w:type="gramStart"/>
      <w:r>
        <w:t>000000  ←</w:t>
      </w:r>
      <w:proofErr w:type="gramEnd"/>
      <w:r>
        <w:t xml:space="preserve"> Bootloader    (first byte written)</w:t>
      </w:r>
    </w:p>
    <w:p w14:paraId="3CBBBD04" w14:textId="77777777" w:rsidR="000F5FAF" w:rsidRDefault="000F5FAF" w:rsidP="000F5FAF">
      <w:r>
        <w:t>0x</w:t>
      </w:r>
      <w:proofErr w:type="gramStart"/>
      <w:r>
        <w:t>008000  ←</w:t>
      </w:r>
      <w:proofErr w:type="gramEnd"/>
      <w:r>
        <w:t xml:space="preserve"> Partition table</w:t>
      </w:r>
    </w:p>
    <w:p w14:paraId="48747E4E" w14:textId="094F0A3D" w:rsidR="000F5FAF" w:rsidRPr="00EB75C0" w:rsidRDefault="000F5FAF" w:rsidP="000F5FAF">
      <w:r>
        <w:t>0x</w:t>
      </w:r>
      <w:proofErr w:type="gramStart"/>
      <w:r>
        <w:t>010000  ←</w:t>
      </w:r>
      <w:proofErr w:type="gramEnd"/>
      <w:r>
        <w:t xml:space="preserve"> Your app binary  (</w:t>
      </w:r>
      <w:proofErr w:type="spellStart"/>
      <w:r>
        <w:t>app_main</w:t>
      </w:r>
      <w:proofErr w:type="spellEnd"/>
      <w:r>
        <w:t xml:space="preserve"> lives here)</w:t>
      </w:r>
    </w:p>
    <w:sectPr w:rsidR="000F5FAF" w:rsidRPr="00EB75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371"/>
    <w:rsid w:val="000655AB"/>
    <w:rsid w:val="000A1DFC"/>
    <w:rsid w:val="000E17D3"/>
    <w:rsid w:val="000F5FAF"/>
    <w:rsid w:val="001D77C9"/>
    <w:rsid w:val="001E3016"/>
    <w:rsid w:val="0021191A"/>
    <w:rsid w:val="00267CB8"/>
    <w:rsid w:val="002A28F5"/>
    <w:rsid w:val="00365B4F"/>
    <w:rsid w:val="00374B7A"/>
    <w:rsid w:val="003A1573"/>
    <w:rsid w:val="004113AC"/>
    <w:rsid w:val="00500DF3"/>
    <w:rsid w:val="005157C8"/>
    <w:rsid w:val="00527610"/>
    <w:rsid w:val="0057145F"/>
    <w:rsid w:val="0058452A"/>
    <w:rsid w:val="005D5E13"/>
    <w:rsid w:val="00620660"/>
    <w:rsid w:val="00635EBD"/>
    <w:rsid w:val="00734B69"/>
    <w:rsid w:val="00775207"/>
    <w:rsid w:val="007A330D"/>
    <w:rsid w:val="007B0438"/>
    <w:rsid w:val="00873371"/>
    <w:rsid w:val="0093183C"/>
    <w:rsid w:val="009370AD"/>
    <w:rsid w:val="00941886"/>
    <w:rsid w:val="009C4F8A"/>
    <w:rsid w:val="009D7747"/>
    <w:rsid w:val="009F0C81"/>
    <w:rsid w:val="009F748E"/>
    <w:rsid w:val="00A066D1"/>
    <w:rsid w:val="00A552A0"/>
    <w:rsid w:val="00B40016"/>
    <w:rsid w:val="00B6358A"/>
    <w:rsid w:val="00B82B27"/>
    <w:rsid w:val="00BB3CDB"/>
    <w:rsid w:val="00BB4D93"/>
    <w:rsid w:val="00C13214"/>
    <w:rsid w:val="00C533B7"/>
    <w:rsid w:val="00CA4619"/>
    <w:rsid w:val="00D437E4"/>
    <w:rsid w:val="00D85048"/>
    <w:rsid w:val="00E06A97"/>
    <w:rsid w:val="00EB75C0"/>
    <w:rsid w:val="00ED51DF"/>
    <w:rsid w:val="00F67141"/>
    <w:rsid w:val="00F8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37B1"/>
  <w15:chartTrackingRefBased/>
  <w15:docId w15:val="{C617D6A9-654B-44B5-8C27-F3D015F2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B4F"/>
  </w:style>
  <w:style w:type="paragraph" w:styleId="Heading1">
    <w:name w:val="heading 1"/>
    <w:basedOn w:val="Normal"/>
    <w:link w:val="Heading1Char"/>
    <w:uiPriority w:val="9"/>
    <w:qFormat/>
    <w:rsid w:val="001E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D9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E30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7145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D774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QrJf6CF_g_8" TargetMode="External"/><Relationship Id="rId34" Type="http://schemas.openxmlformats.org/officeDocument/2006/relationships/image" Target="media/image22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bpi-steam.com/PicoW_S3_doc/en/CircuitPython/update_circuitpython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s://espressif.github.io/esp-launchpad/?flashConfigURL=https://espressif.github.io/esp-box/launchpad.toml" TargetMode="External"/><Relationship Id="rId5" Type="http://schemas.openxmlformats.org/officeDocument/2006/relationships/hyperlink" Target="https://www.youtube.com/watch?v=XDDcS7HQNlI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adafruit.github.io/Adafruit_WebSerial_ESPTool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youtube.com/watch?v=oHHOCdmLiII&amp;t=16s" TargetMode="External"/><Relationship Id="rId19" Type="http://schemas.openxmlformats.org/officeDocument/2006/relationships/image" Target="media/image13.png"/><Relationship Id="rId31" Type="http://schemas.openxmlformats.org/officeDocument/2006/relationships/hyperlink" Target="https://www.esp32.com/viewtopic.php?t=36018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esp32.com/viewtopic.php?t=32794&amp;start=10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esp32.com/viewtopic.php?f=44&amp;t=36018&amp;sid=80297bdb1977642d87b947408b1d8871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Morteza Pourmehdi</cp:lastModifiedBy>
  <cp:revision>5</cp:revision>
  <dcterms:created xsi:type="dcterms:W3CDTF">2026-04-25T05:34:00Z</dcterms:created>
  <dcterms:modified xsi:type="dcterms:W3CDTF">2026-05-05T20:37:00Z</dcterms:modified>
</cp:coreProperties>
</file>