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S-667-22/1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Жуманова Тазагул Сабировна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Беш Мерган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99-240-85-60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1.Даволанишида моддий ёрдам сўрайди
2.Ўғлини ишга жойлаштириш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