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тумани қишлоқ ва сув ҳўжалиги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A-6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2022-04-11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Аннамуратов Атаназар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Журён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1952-01-21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937411832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25-йил деганда яратган боғидан чиқаришмоқчи бўлаётганлигидан норози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