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Орзугул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Тадқиқотчилар МФЙ  Хонқа кўчаси д-10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1978-11-13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972038014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Турмуш ўртоғини ишга жойлаштириш 
2. Моддий ёрдам ажратиш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