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Алланиязов Раджаббой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Қоромон МФЙ  Хамжихатлик кўчаси 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94-318-81-45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туман ҳудудидан Урган хива йўлидан темир йўлини кесиб ўтиб, Урганч Шовот йўлига айланма йўл қуриб бериш масаласи
2. Маҳалладаги аҳоли тоза ҳудуддан норозилиги
3. Электр энергиясини ўчиб турганидан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