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автойўл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Тўманов Шавкат Куранбаевич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Шоликор МФЙ  Авесто кўчаси 2 йўлак 28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1961-05-06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+998974527720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Мени Урганч туман Шоликорлар махалласи Авесто кўчаси 2 йўлак 28 уйда яшаймиз кўчамдан 12- машрут Автобус ўтади ушбу кўчамизна Асват килиб беришигизни сўраймиз кўчамизда чанг бўлиб ёш болалармиз борлиги сабабли соғлиқи ёмонлашяпди илтмос мурожаатимни тезироқ хал қилишда амалий ёрдам беришигизни сўраймиз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