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ФЭ-А-1407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Кўп қаватли уйларни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Мақсуда Реимбердиевна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Мангулик маҳалласи П.Махмуд қўчаси  117-уй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99-713-22-84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