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1BFB" w14:textId="09E79681" w:rsidR="009027E3" w:rsidRDefault="009027E3" w:rsidP="009027E3">
      <w:pPr>
        <w:pStyle w:val="a3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尊敬的老师：</w:t>
      </w:r>
    </w:p>
    <w:p w14:paraId="1485988D" w14:textId="2EFC588B" w:rsidR="00E46167" w:rsidRDefault="00E46167" w:rsidP="009027E3">
      <w:pPr>
        <w:pStyle w:val="a3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老师您好～～我是</w:t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 w:hint="eastAsia"/>
          <w:color w:val="4D4D4D"/>
        </w:rPr>
        <w:t>级计算机科学与技术民族实验班的李铭。</w:t>
      </w:r>
    </w:p>
    <w:p w14:paraId="2C7D335E" w14:textId="77777777" w:rsidR="009027E3" w:rsidRDefault="009027E3" w:rsidP="009027E3">
      <w:pPr>
        <w:pStyle w:val="a3"/>
        <w:spacing w:before="0" w:beforeAutospacing="0" w:after="240" w:afterAutospacing="0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在学习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的第一节课上，其对我的最初的印象就是，相较于我学习过的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语言编程，它更加的简洁。所有的变量都不需要像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语言编程那样需要提前去定义，这样给了编程者很大的自由空间与方便。如</w:t>
      </w:r>
      <w:r>
        <w:rPr>
          <w:rFonts w:ascii="Arial" w:hAnsi="Arial" w:cs="Arial"/>
          <w:color w:val="4D4D4D"/>
        </w:rPr>
        <w:t>x=2</w:t>
      </w:r>
      <w:r>
        <w:rPr>
          <w:rFonts w:ascii="Arial" w:hAnsi="Arial" w:cs="Arial"/>
          <w:color w:val="4D4D4D"/>
        </w:rPr>
        <w:t>，即可同时完成变量的定义与赋值。对于简化程序的代码，起到了许多的作用。而且，在字符串上的处理，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相对于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语言也是给程序员极大的便利。在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语言中，只能用字符类的数组对字符串进行相应的操作，步骤也是相对于比较繁琐的，而在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中，当我们需要创建一个字符串的时候，只需要在创建字符串的时候用</w:t>
      </w:r>
      <w:r>
        <w:rPr>
          <w:rFonts w:ascii="Arial" w:hAnsi="Arial" w:cs="Arial"/>
          <w:color w:val="4D4D4D"/>
        </w:rPr>
        <w:t>“s=”</w:t>
      </w:r>
      <w:r>
        <w:rPr>
          <w:rFonts w:ascii="Arial" w:hAnsi="Arial" w:cs="Arial"/>
          <w:color w:val="4D4D4D"/>
        </w:rPr>
        <w:t>就可以了。而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不仅如此，它的库也很多，正因为它强大的库，让编程变得不再艰难。我们只需要调用库中的函数，而对于函数的具体实现，也没有特殊的需求。</w:t>
      </w:r>
    </w:p>
    <w:p w14:paraId="72574A41" w14:textId="7F7AFE5D" w:rsidR="009027E3" w:rsidRDefault="009027E3" w:rsidP="009027E3">
      <w:pPr>
        <w:pStyle w:val="a3"/>
        <w:spacing w:before="0" w:beforeAutospacing="0" w:after="240" w:afterAutospacing="0"/>
        <w:ind w:left="420"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但是，我认为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虽然在许多方面相对于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语言比较方便，但也有其相对于弱一点的方面，比如说</w:t>
      </w:r>
      <w:r>
        <w:rPr>
          <w:rFonts w:ascii="Arial" w:hAnsi="Arial" w:cs="Arial"/>
          <w:color w:val="4D4D4D"/>
        </w:rPr>
        <w:t>for</w:t>
      </w:r>
      <w:r>
        <w:rPr>
          <w:rFonts w:ascii="Arial" w:hAnsi="Arial" w:cs="Arial"/>
          <w:color w:val="4D4D4D"/>
        </w:rPr>
        <w:t>循环等方面。不过也依然不会影响到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的强大，而随着近几年来的发展，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的受欢迎度也越来越高，而它的运用的领域也是越来越多，比如人工智能和大数据等领域，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都是在其中扮演者重要的角色。虽然一学期下来，我对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的学习也仅仅只是它的基础方面，但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的强大，也是足足地吸引着我，希望自己能够在不断地学习中，将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学习的更加好。</w:t>
      </w:r>
    </w:p>
    <w:p w14:paraId="58280A49" w14:textId="77777777" w:rsidR="009027E3" w:rsidRPr="009027E3" w:rsidRDefault="009027E3">
      <w:pPr>
        <w:rPr>
          <w:rFonts w:hint="eastAsia"/>
        </w:rPr>
      </w:pPr>
    </w:p>
    <w:sectPr w:rsidR="009027E3" w:rsidRPr="0090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E3"/>
    <w:rsid w:val="009027E3"/>
    <w:rsid w:val="00E4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8F851"/>
  <w15:chartTrackingRefBased/>
  <w15:docId w15:val="{017DFC82-7CFE-B145-B308-800F131E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</cp:revision>
  <dcterms:created xsi:type="dcterms:W3CDTF">2021-04-02T13:06:00Z</dcterms:created>
  <dcterms:modified xsi:type="dcterms:W3CDTF">2021-04-02T13:10:00Z</dcterms:modified>
</cp:coreProperties>
</file>