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8441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⭐</w:t>
      </w:r>
      <w:r w:rsidRPr="00BF50F6">
        <w:rPr>
          <w:b/>
          <w:bCs/>
        </w:rPr>
        <w:t xml:space="preserve"> ELIAS – Day 15 (Tuesday) Official Work Plan</w:t>
      </w:r>
    </w:p>
    <w:p w14:paraId="6E60525B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  <w:i/>
          <w:iCs/>
        </w:rPr>
        <w:t>(System Polishing, Stress Testing &amp; Minor Features Sprint)</w:t>
      </w:r>
    </w:p>
    <w:p w14:paraId="0044555D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Workload: 2.5 – 3 hours per member</w:t>
      </w:r>
    </w:p>
    <w:p w14:paraId="7C328671" w14:textId="000EF32C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Goal: Make ELIAS stable, smooth, and presentation-ready</w:t>
      </w:r>
    </w:p>
    <w:p w14:paraId="395C86C6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🧩</w:t>
      </w:r>
      <w:r w:rsidRPr="00BF50F6">
        <w:rPr>
          <w:b/>
          <w:bCs/>
        </w:rPr>
        <w:t xml:space="preserve"> Team Roles (Reference)</w:t>
      </w:r>
    </w:p>
    <w:p w14:paraId="2DAB3F29" w14:textId="77777777" w:rsidR="00BF50F6" w:rsidRPr="00BF50F6" w:rsidRDefault="00BF50F6" w:rsidP="00BF50F6">
      <w:r w:rsidRPr="00BF50F6">
        <w:t>(Same roles as before — consistency maintained)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402"/>
        <w:gridCol w:w="3358"/>
      </w:tblGrid>
      <w:tr w:rsidR="00BF50F6" w:rsidRPr="00BF50F6" w14:paraId="0D8DB59F" w14:textId="77777777" w:rsidTr="00BF50F6">
        <w:tc>
          <w:tcPr>
            <w:tcW w:w="0" w:type="auto"/>
            <w:hideMark/>
          </w:tcPr>
          <w:p w14:paraId="1DA2CA95" w14:textId="77777777" w:rsidR="00BF50F6" w:rsidRPr="00BF50F6" w:rsidRDefault="00BF50F6" w:rsidP="00BF50F6">
            <w:pPr>
              <w:spacing w:after="160" w:line="278" w:lineRule="auto"/>
              <w:rPr>
                <w:b/>
                <w:bCs/>
              </w:rPr>
            </w:pPr>
            <w:r w:rsidRPr="00BF50F6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094282EF" w14:textId="77777777" w:rsidR="00BF50F6" w:rsidRPr="00BF50F6" w:rsidRDefault="00BF50F6" w:rsidP="00BF50F6">
            <w:pPr>
              <w:spacing w:after="160" w:line="278" w:lineRule="auto"/>
              <w:rPr>
                <w:b/>
                <w:bCs/>
              </w:rPr>
            </w:pPr>
            <w:r w:rsidRPr="00BF50F6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7A5C544" w14:textId="77777777" w:rsidR="00BF50F6" w:rsidRPr="00BF50F6" w:rsidRDefault="00BF50F6" w:rsidP="00BF50F6">
            <w:pPr>
              <w:spacing w:after="160" w:line="278" w:lineRule="auto"/>
              <w:rPr>
                <w:b/>
                <w:bCs/>
              </w:rPr>
            </w:pPr>
            <w:r w:rsidRPr="00BF50F6">
              <w:rPr>
                <w:b/>
                <w:bCs/>
              </w:rPr>
              <w:t>Focus Today</w:t>
            </w:r>
          </w:p>
        </w:tc>
      </w:tr>
      <w:tr w:rsidR="00BF50F6" w:rsidRPr="00BF50F6" w14:paraId="6C09FC96" w14:textId="77777777" w:rsidTr="00BF50F6">
        <w:tc>
          <w:tcPr>
            <w:tcW w:w="0" w:type="auto"/>
            <w:hideMark/>
          </w:tcPr>
          <w:p w14:paraId="107D482A" w14:textId="77777777" w:rsidR="00BF50F6" w:rsidRPr="00BF50F6" w:rsidRDefault="00BF50F6" w:rsidP="00BF50F6">
            <w:pPr>
              <w:spacing w:after="160" w:line="278" w:lineRule="auto"/>
            </w:pPr>
            <w:r w:rsidRPr="00BF50F6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31463DF6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Project Lead</w:t>
            </w:r>
          </w:p>
        </w:tc>
        <w:tc>
          <w:tcPr>
            <w:tcW w:w="0" w:type="auto"/>
            <w:hideMark/>
          </w:tcPr>
          <w:p w14:paraId="6EC3E3E0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UI polishing + small features</w:t>
            </w:r>
          </w:p>
        </w:tc>
      </w:tr>
      <w:tr w:rsidR="00BF50F6" w:rsidRPr="00BF50F6" w14:paraId="6784FABA" w14:textId="77777777" w:rsidTr="00BF50F6">
        <w:tc>
          <w:tcPr>
            <w:tcW w:w="0" w:type="auto"/>
            <w:hideMark/>
          </w:tcPr>
          <w:p w14:paraId="562BFC34" w14:textId="77777777" w:rsidR="00BF50F6" w:rsidRPr="00BF50F6" w:rsidRDefault="00BF50F6" w:rsidP="00BF50F6">
            <w:pPr>
              <w:spacing w:after="160" w:line="278" w:lineRule="auto"/>
            </w:pPr>
            <w:r w:rsidRPr="00BF50F6">
              <w:rPr>
                <w:b/>
                <w:bCs/>
              </w:rPr>
              <w:t>S S</w:t>
            </w:r>
          </w:p>
        </w:tc>
        <w:tc>
          <w:tcPr>
            <w:tcW w:w="0" w:type="auto"/>
            <w:hideMark/>
          </w:tcPr>
          <w:p w14:paraId="70773E84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NLP Lead</w:t>
            </w:r>
          </w:p>
        </w:tc>
        <w:tc>
          <w:tcPr>
            <w:tcW w:w="0" w:type="auto"/>
            <w:hideMark/>
          </w:tcPr>
          <w:p w14:paraId="29A62FD0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Accuracy polishing</w:t>
            </w:r>
          </w:p>
        </w:tc>
      </w:tr>
      <w:tr w:rsidR="00BF50F6" w:rsidRPr="00BF50F6" w14:paraId="5864658A" w14:textId="77777777" w:rsidTr="00BF50F6">
        <w:tc>
          <w:tcPr>
            <w:tcW w:w="0" w:type="auto"/>
            <w:hideMark/>
          </w:tcPr>
          <w:p w14:paraId="7393AC4D" w14:textId="77777777" w:rsidR="00BF50F6" w:rsidRPr="00BF50F6" w:rsidRDefault="00BF50F6" w:rsidP="00BF50F6">
            <w:pPr>
              <w:spacing w:after="160" w:line="278" w:lineRule="auto"/>
            </w:pPr>
            <w:r w:rsidRPr="00BF50F6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0345F40C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Vision Engineer</w:t>
            </w:r>
          </w:p>
        </w:tc>
        <w:tc>
          <w:tcPr>
            <w:tcW w:w="0" w:type="auto"/>
            <w:hideMark/>
          </w:tcPr>
          <w:p w14:paraId="2DB01D65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Reliability &amp; lighting handling</w:t>
            </w:r>
          </w:p>
        </w:tc>
      </w:tr>
      <w:tr w:rsidR="00BF50F6" w:rsidRPr="00BF50F6" w14:paraId="575BFE6B" w14:textId="77777777" w:rsidTr="00BF50F6">
        <w:tc>
          <w:tcPr>
            <w:tcW w:w="0" w:type="auto"/>
            <w:hideMark/>
          </w:tcPr>
          <w:p w14:paraId="1E98324E" w14:textId="77777777" w:rsidR="00BF50F6" w:rsidRPr="00BF50F6" w:rsidRDefault="00BF50F6" w:rsidP="00BF50F6">
            <w:pPr>
              <w:spacing w:after="160" w:line="278" w:lineRule="auto"/>
            </w:pPr>
            <w:r w:rsidRPr="00BF50F6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4FCEA5A3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Plugin Dev</w:t>
            </w:r>
          </w:p>
        </w:tc>
        <w:tc>
          <w:tcPr>
            <w:tcW w:w="0" w:type="auto"/>
            <w:hideMark/>
          </w:tcPr>
          <w:p w14:paraId="45B54D1C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Polishing all plugin behaviors</w:t>
            </w:r>
          </w:p>
        </w:tc>
      </w:tr>
      <w:tr w:rsidR="00BF50F6" w:rsidRPr="00BF50F6" w14:paraId="1B11728C" w14:textId="77777777" w:rsidTr="00BF50F6">
        <w:tc>
          <w:tcPr>
            <w:tcW w:w="0" w:type="auto"/>
            <w:hideMark/>
          </w:tcPr>
          <w:p w14:paraId="7F3C2124" w14:textId="77777777" w:rsidR="00BF50F6" w:rsidRPr="00BF50F6" w:rsidRDefault="00BF50F6" w:rsidP="00BF50F6">
            <w:pPr>
              <w:spacing w:after="160" w:line="278" w:lineRule="auto"/>
            </w:pPr>
            <w:r w:rsidRPr="00BF50F6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40D04CDA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Documentation &amp; QA</w:t>
            </w:r>
          </w:p>
        </w:tc>
        <w:tc>
          <w:tcPr>
            <w:tcW w:w="0" w:type="auto"/>
            <w:hideMark/>
          </w:tcPr>
          <w:p w14:paraId="12211AE5" w14:textId="77777777" w:rsidR="00BF50F6" w:rsidRPr="00BF50F6" w:rsidRDefault="00BF50F6" w:rsidP="00BF50F6">
            <w:pPr>
              <w:spacing w:after="160" w:line="278" w:lineRule="auto"/>
            </w:pPr>
            <w:r w:rsidRPr="00BF50F6">
              <w:t>Report writing + Test validation</w:t>
            </w:r>
          </w:p>
        </w:tc>
      </w:tr>
    </w:tbl>
    <w:p w14:paraId="076436E9" w14:textId="58939BC0" w:rsidR="00BF50F6" w:rsidRPr="00BF50F6" w:rsidRDefault="00BF50F6" w:rsidP="00BF50F6"/>
    <w:p w14:paraId="2A9B3827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🎯</w:t>
      </w:r>
      <w:r w:rsidRPr="00BF50F6">
        <w:rPr>
          <w:b/>
          <w:bCs/>
        </w:rPr>
        <w:t xml:space="preserve"> Day 15 Theme:</w:t>
      </w:r>
    </w:p>
    <w:p w14:paraId="1FC5E9CA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“Make it feel professional.”</w:t>
      </w:r>
    </w:p>
    <w:p w14:paraId="44EE0576" w14:textId="52F9019A" w:rsidR="00BF50F6" w:rsidRPr="00BF50F6" w:rsidRDefault="00BF50F6" w:rsidP="00BF50F6">
      <w:r w:rsidRPr="00BF50F6">
        <w:t xml:space="preserve">Everything works — now it must </w:t>
      </w:r>
      <w:r w:rsidRPr="00BF50F6">
        <w:rPr>
          <w:i/>
          <w:iCs/>
        </w:rPr>
        <w:t>feel</w:t>
      </w:r>
      <w:r w:rsidRPr="00BF50F6">
        <w:t xml:space="preserve"> finished.</w:t>
      </w:r>
    </w:p>
    <w:p w14:paraId="7A544672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🟦</w:t>
      </w:r>
      <w:r w:rsidRPr="00BF50F6">
        <w:rPr>
          <w:b/>
          <w:bCs/>
        </w:rPr>
        <w:t xml:space="preserve"> 1. M S — UI Polishing &amp; Minor Integrations</w:t>
      </w:r>
    </w:p>
    <w:p w14:paraId="0E1F87AA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🔵</w:t>
      </w:r>
      <w:r w:rsidRPr="00BF50F6">
        <w:rPr>
          <w:b/>
          <w:bCs/>
        </w:rPr>
        <w:t xml:space="preserve"> Task 1 — Add “History Log Viewer” in UI</w:t>
      </w:r>
    </w:p>
    <w:p w14:paraId="6AA44F29" w14:textId="77777777" w:rsidR="00BF50F6" w:rsidRPr="00BF50F6" w:rsidRDefault="00BF50F6" w:rsidP="00BF50F6">
      <w:r w:rsidRPr="00BF50F6">
        <w:t>In Streamlit UI:</w:t>
      </w:r>
    </w:p>
    <w:p w14:paraId="3C7DBFE5" w14:textId="77777777" w:rsidR="00BF50F6" w:rsidRPr="00BF50F6" w:rsidRDefault="00BF50F6" w:rsidP="00BF50F6">
      <w:pPr>
        <w:numPr>
          <w:ilvl w:val="0"/>
          <w:numId w:val="1"/>
        </w:numPr>
      </w:pPr>
      <w:r w:rsidRPr="00BF50F6">
        <w:t>Show last 10 log lines live</w:t>
      </w:r>
    </w:p>
    <w:p w14:paraId="3F379287" w14:textId="77777777" w:rsidR="00BF50F6" w:rsidRPr="00BF50F6" w:rsidRDefault="00BF50F6" w:rsidP="00BF50F6">
      <w:pPr>
        <w:numPr>
          <w:ilvl w:val="0"/>
          <w:numId w:val="1"/>
        </w:numPr>
      </w:pPr>
      <w:r w:rsidRPr="00BF50F6">
        <w:t>Book-like formatting</w:t>
      </w:r>
    </w:p>
    <w:p w14:paraId="51FD12D1" w14:textId="77777777" w:rsidR="00BF50F6" w:rsidRPr="00BF50F6" w:rsidRDefault="00BF50F6" w:rsidP="00BF50F6">
      <w:pPr>
        <w:numPr>
          <w:ilvl w:val="0"/>
          <w:numId w:val="1"/>
        </w:numPr>
      </w:pPr>
      <w:r w:rsidRPr="00BF50F6">
        <w:t>Add filter (info / error / plugin)</w:t>
      </w:r>
    </w:p>
    <w:p w14:paraId="74C7CA98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🔵</w:t>
      </w:r>
      <w:r w:rsidRPr="00BF50F6">
        <w:rPr>
          <w:b/>
          <w:bCs/>
        </w:rPr>
        <w:t xml:space="preserve"> Task 2 — Add Voice Input Button (Prototype)</w:t>
      </w:r>
    </w:p>
    <w:p w14:paraId="2FB40DEC" w14:textId="77777777" w:rsidR="00BF50F6" w:rsidRPr="00BF50F6" w:rsidRDefault="00BF50F6" w:rsidP="00BF50F6">
      <w:r w:rsidRPr="00BF50F6">
        <w:t>Not full recognition — just integration:</w:t>
      </w:r>
    </w:p>
    <w:p w14:paraId="2986F55F" w14:textId="77777777" w:rsidR="00BF50F6" w:rsidRPr="00BF50F6" w:rsidRDefault="00BF50F6" w:rsidP="00BF50F6">
      <w:pPr>
        <w:numPr>
          <w:ilvl w:val="0"/>
          <w:numId w:val="2"/>
        </w:numPr>
      </w:pPr>
      <w:r w:rsidRPr="00BF50F6">
        <w:t>Add a microphone button</w:t>
      </w:r>
    </w:p>
    <w:p w14:paraId="398000CC" w14:textId="77777777" w:rsidR="00BF50F6" w:rsidRPr="00BF50F6" w:rsidRDefault="00BF50F6" w:rsidP="00BF50F6">
      <w:pPr>
        <w:numPr>
          <w:ilvl w:val="0"/>
          <w:numId w:val="2"/>
        </w:numPr>
      </w:pPr>
      <w:r w:rsidRPr="00BF50F6">
        <w:lastRenderedPageBreak/>
        <w:t>When clicked → record 3 seconds → save file</w:t>
      </w:r>
    </w:p>
    <w:p w14:paraId="7EAB704A" w14:textId="77777777" w:rsidR="00BF50F6" w:rsidRPr="00BF50F6" w:rsidRDefault="00BF50F6" w:rsidP="00BF50F6">
      <w:pPr>
        <w:numPr>
          <w:ilvl w:val="0"/>
          <w:numId w:val="2"/>
        </w:numPr>
      </w:pPr>
      <w:r w:rsidRPr="00BF50F6">
        <w:t>Later team will use this for voice recognition</w:t>
      </w:r>
      <w:r w:rsidRPr="00BF50F6">
        <w:br/>
        <w:t>(For now: indicator only)</w:t>
      </w:r>
    </w:p>
    <w:p w14:paraId="11FFD374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🔵</w:t>
      </w:r>
      <w:r w:rsidRPr="00BF50F6">
        <w:rPr>
          <w:b/>
          <w:bCs/>
        </w:rPr>
        <w:t xml:space="preserve"> Task 3 — Add “Quick Actions” Buttons</w:t>
      </w:r>
    </w:p>
    <w:p w14:paraId="1E5FB354" w14:textId="77777777" w:rsidR="00BF50F6" w:rsidRPr="00BF50F6" w:rsidRDefault="00BF50F6" w:rsidP="00BF50F6">
      <w:r w:rsidRPr="00BF50F6">
        <w:t>On UI add:</w:t>
      </w:r>
    </w:p>
    <w:p w14:paraId="586F5B1B" w14:textId="77777777" w:rsidR="00BF50F6" w:rsidRPr="00BF50F6" w:rsidRDefault="00BF50F6" w:rsidP="00BF50F6">
      <w:pPr>
        <w:numPr>
          <w:ilvl w:val="0"/>
          <w:numId w:val="3"/>
        </w:numPr>
      </w:pPr>
      <w:r w:rsidRPr="00BF50F6">
        <w:t>“Open Google”</w:t>
      </w:r>
    </w:p>
    <w:p w14:paraId="4307007D" w14:textId="77777777" w:rsidR="00BF50F6" w:rsidRPr="00BF50F6" w:rsidRDefault="00BF50F6" w:rsidP="00BF50F6">
      <w:pPr>
        <w:numPr>
          <w:ilvl w:val="0"/>
          <w:numId w:val="3"/>
        </w:numPr>
      </w:pPr>
      <w:r w:rsidRPr="00BF50F6">
        <w:t>“Open YouTube”</w:t>
      </w:r>
    </w:p>
    <w:p w14:paraId="7EAA818A" w14:textId="77777777" w:rsidR="00BF50F6" w:rsidRPr="00BF50F6" w:rsidRDefault="00BF50F6" w:rsidP="00BF50F6">
      <w:pPr>
        <w:numPr>
          <w:ilvl w:val="0"/>
          <w:numId w:val="3"/>
        </w:numPr>
      </w:pPr>
      <w:r w:rsidRPr="00BF50F6">
        <w:t>“Create Note”</w:t>
      </w:r>
    </w:p>
    <w:p w14:paraId="6E388BEF" w14:textId="77777777" w:rsidR="00BF50F6" w:rsidRPr="00BF50F6" w:rsidRDefault="00BF50F6" w:rsidP="00BF50F6">
      <w:pPr>
        <w:numPr>
          <w:ilvl w:val="0"/>
          <w:numId w:val="3"/>
        </w:numPr>
      </w:pPr>
      <w:r w:rsidRPr="00BF50F6">
        <w:t>“Tell a Joke”</w:t>
      </w:r>
    </w:p>
    <w:p w14:paraId="0A5D32F5" w14:textId="77777777" w:rsidR="00BF50F6" w:rsidRPr="00BF50F6" w:rsidRDefault="00BF50F6" w:rsidP="00BF50F6">
      <w:r w:rsidRPr="00BF50F6">
        <w:t>These should directly call route_intent().</w:t>
      </w:r>
    </w:p>
    <w:p w14:paraId="3478A078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Deliverables:</w:t>
      </w:r>
    </w:p>
    <w:p w14:paraId="28E71EF5" w14:textId="6C1F2CBF" w:rsidR="00BF50F6" w:rsidRPr="00BF50F6" w:rsidRDefault="00BF50F6" w:rsidP="00BF50F6">
      <w:r w:rsidRPr="00BF50F6">
        <w:rPr>
          <w:rFonts w:ascii="Segoe UI Symbol" w:hAnsi="Segoe UI Symbol" w:cs="Segoe UI Symbol"/>
        </w:rPr>
        <w:t>✔</w:t>
      </w:r>
      <w:r w:rsidRPr="00BF50F6">
        <w:t xml:space="preserve"> Log viewer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Mic prototype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Quick action buttons</w:t>
      </w:r>
    </w:p>
    <w:p w14:paraId="459B5A72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🟩</w:t>
      </w:r>
      <w:r w:rsidRPr="00BF50F6">
        <w:rPr>
          <w:b/>
          <w:bCs/>
        </w:rPr>
        <w:t xml:space="preserve"> 2. S S — NLP Polishing &amp; Mini-Model Rules</w:t>
      </w:r>
    </w:p>
    <w:p w14:paraId="73E99F27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🟢</w:t>
      </w:r>
      <w:r w:rsidRPr="00BF50F6">
        <w:rPr>
          <w:b/>
          <w:bCs/>
        </w:rPr>
        <w:t xml:space="preserve"> Task 1 — Improve Sentence Ambiguity Handling</w:t>
      </w:r>
    </w:p>
    <w:p w14:paraId="648B8FE8" w14:textId="77777777" w:rsidR="00BF50F6" w:rsidRPr="00BF50F6" w:rsidRDefault="00BF50F6" w:rsidP="00BF50F6">
      <w:r w:rsidRPr="00BF50F6">
        <w:t>Examples to handle:</w:t>
      </w:r>
    </w:p>
    <w:p w14:paraId="591C911E" w14:textId="77777777" w:rsidR="00BF50F6" w:rsidRPr="00BF50F6" w:rsidRDefault="00BF50F6" w:rsidP="00BF50F6">
      <w:pPr>
        <w:numPr>
          <w:ilvl w:val="0"/>
          <w:numId w:val="4"/>
        </w:numPr>
      </w:pPr>
      <w:r w:rsidRPr="00BF50F6">
        <w:t>“google something for me” → interpret as search</w:t>
      </w:r>
    </w:p>
    <w:p w14:paraId="37F823EF" w14:textId="77777777" w:rsidR="00BF50F6" w:rsidRPr="00BF50F6" w:rsidRDefault="00BF50F6" w:rsidP="00BF50F6">
      <w:pPr>
        <w:numPr>
          <w:ilvl w:val="0"/>
          <w:numId w:val="4"/>
        </w:numPr>
      </w:pPr>
      <w:r w:rsidRPr="00BF50F6">
        <w:t>“go youtube and search xyz” → two intents → run second</w:t>
      </w:r>
    </w:p>
    <w:p w14:paraId="45876137" w14:textId="77777777" w:rsidR="00BF50F6" w:rsidRPr="00BF50F6" w:rsidRDefault="00BF50F6" w:rsidP="00BF50F6">
      <w:r w:rsidRPr="00BF50F6">
        <w:t xml:space="preserve">Implement simple </w:t>
      </w:r>
      <w:r w:rsidRPr="00BF50F6">
        <w:rPr>
          <w:b/>
          <w:bCs/>
        </w:rPr>
        <w:t>multi-intent detection</w:t>
      </w:r>
      <w:r w:rsidRPr="00BF50F6">
        <w:t xml:space="preserve"> (even partial).</w:t>
      </w:r>
    </w:p>
    <w:p w14:paraId="75A94934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🟢</w:t>
      </w:r>
      <w:r w:rsidRPr="00BF50F6">
        <w:rPr>
          <w:b/>
          <w:bCs/>
        </w:rPr>
        <w:t xml:space="preserve"> Task 2 — Add synonyms dictionary</w:t>
      </w:r>
    </w:p>
    <w:p w14:paraId="7A6A4201" w14:textId="77777777" w:rsidR="00BF50F6" w:rsidRPr="00BF50F6" w:rsidRDefault="00BF50F6" w:rsidP="00BF50F6">
      <w:r w:rsidRPr="00BF50F6">
        <w:t>Include synonyms:</w:t>
      </w:r>
    </w:p>
    <w:p w14:paraId="597312C7" w14:textId="77777777" w:rsidR="00BF50F6" w:rsidRPr="00BF50F6" w:rsidRDefault="00BF50F6" w:rsidP="00BF50F6">
      <w:pPr>
        <w:numPr>
          <w:ilvl w:val="0"/>
          <w:numId w:val="5"/>
        </w:numPr>
      </w:pPr>
      <w:r w:rsidRPr="00BF50F6">
        <w:t>open → launch, access, visit</w:t>
      </w:r>
    </w:p>
    <w:p w14:paraId="2EA44438" w14:textId="77777777" w:rsidR="00BF50F6" w:rsidRPr="00BF50F6" w:rsidRDefault="00BF50F6" w:rsidP="00BF50F6">
      <w:pPr>
        <w:numPr>
          <w:ilvl w:val="0"/>
          <w:numId w:val="5"/>
        </w:numPr>
      </w:pPr>
      <w:r w:rsidRPr="00BF50F6">
        <w:t>search → look up, find, get info on</w:t>
      </w:r>
    </w:p>
    <w:p w14:paraId="6ED9EFB5" w14:textId="77777777" w:rsidR="00BF50F6" w:rsidRPr="00BF50F6" w:rsidRDefault="00BF50F6" w:rsidP="00BF50F6">
      <w:pPr>
        <w:numPr>
          <w:ilvl w:val="0"/>
          <w:numId w:val="5"/>
        </w:numPr>
      </w:pPr>
      <w:r w:rsidRPr="00BF50F6">
        <w:t>make note → write down, jot</w:t>
      </w:r>
    </w:p>
    <w:p w14:paraId="39CDEB04" w14:textId="77777777" w:rsidR="00BF50F6" w:rsidRPr="00BF50F6" w:rsidRDefault="00BF50F6" w:rsidP="00BF50F6">
      <w:r w:rsidRPr="00BF50F6">
        <w:t>Synonym mapping → more robust detection.</w:t>
      </w:r>
    </w:p>
    <w:p w14:paraId="2BBDC076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lastRenderedPageBreak/>
        <w:t>🟢</w:t>
      </w:r>
      <w:r w:rsidRPr="00BF50F6">
        <w:rPr>
          <w:b/>
          <w:bCs/>
        </w:rPr>
        <w:t xml:space="preserve"> Task 3 — Add “confidence score” per intent</w:t>
      </w:r>
    </w:p>
    <w:p w14:paraId="298D37B3" w14:textId="77777777" w:rsidR="00BF50F6" w:rsidRPr="00BF50F6" w:rsidRDefault="00BF50F6" w:rsidP="00BF50F6">
      <w:r w:rsidRPr="00BF50F6">
        <w:t>Very simple formula:</w:t>
      </w:r>
    </w:p>
    <w:p w14:paraId="299E96C9" w14:textId="77777777" w:rsidR="00BF50F6" w:rsidRPr="00BF50F6" w:rsidRDefault="00BF50F6" w:rsidP="00BF50F6">
      <w:pPr>
        <w:numPr>
          <w:ilvl w:val="0"/>
          <w:numId w:val="6"/>
        </w:numPr>
      </w:pPr>
      <w:r w:rsidRPr="00BF50F6">
        <w:t>Weighted overlap</w:t>
      </w:r>
    </w:p>
    <w:p w14:paraId="440B5ECF" w14:textId="77777777" w:rsidR="00BF50F6" w:rsidRPr="00BF50F6" w:rsidRDefault="00BF50F6" w:rsidP="00BF50F6">
      <w:pPr>
        <w:numPr>
          <w:ilvl w:val="0"/>
          <w:numId w:val="6"/>
        </w:numPr>
      </w:pPr>
      <w:r w:rsidRPr="00BF50F6">
        <w:t>Regex match boost</w:t>
      </w:r>
    </w:p>
    <w:p w14:paraId="0340F11D" w14:textId="77777777" w:rsidR="00BF50F6" w:rsidRPr="00BF50F6" w:rsidRDefault="00BF50F6" w:rsidP="00BF50F6">
      <w:pPr>
        <w:numPr>
          <w:ilvl w:val="0"/>
          <w:numId w:val="6"/>
        </w:numPr>
      </w:pPr>
      <w:r w:rsidRPr="00BF50F6">
        <w:t>Token similarity</w:t>
      </w:r>
    </w:p>
    <w:p w14:paraId="6D6E84B4" w14:textId="77777777" w:rsidR="00BF50F6" w:rsidRPr="00BF50F6" w:rsidRDefault="00BF50F6" w:rsidP="00BF50F6">
      <w:r w:rsidRPr="00BF50F6">
        <w:t>Return:</w:t>
      </w:r>
    </w:p>
    <w:p w14:paraId="43E5DCD0" w14:textId="77777777" w:rsidR="00BF50F6" w:rsidRPr="00BF50F6" w:rsidRDefault="00BF50F6" w:rsidP="00BF50F6">
      <w:r w:rsidRPr="00BF50F6">
        <w:t>{</w:t>
      </w:r>
    </w:p>
    <w:p w14:paraId="6454E5DC" w14:textId="77777777" w:rsidR="00BF50F6" w:rsidRPr="00BF50F6" w:rsidRDefault="00BF50F6" w:rsidP="00BF50F6">
      <w:r w:rsidRPr="00BF50F6">
        <w:t xml:space="preserve"> "intent": "open_website",</w:t>
      </w:r>
    </w:p>
    <w:p w14:paraId="28032202" w14:textId="77777777" w:rsidR="00BF50F6" w:rsidRPr="00BF50F6" w:rsidRDefault="00BF50F6" w:rsidP="00BF50F6">
      <w:r w:rsidRPr="00BF50F6">
        <w:t xml:space="preserve"> "confidence": 0.86,</w:t>
      </w:r>
    </w:p>
    <w:p w14:paraId="1B3C6E96" w14:textId="77777777" w:rsidR="00BF50F6" w:rsidRPr="00BF50F6" w:rsidRDefault="00BF50F6" w:rsidP="00BF50F6">
      <w:r w:rsidRPr="00BF50F6">
        <w:t xml:space="preserve"> "entities": {...}</w:t>
      </w:r>
    </w:p>
    <w:p w14:paraId="786B2B62" w14:textId="77777777" w:rsidR="00BF50F6" w:rsidRPr="00BF50F6" w:rsidRDefault="00BF50F6" w:rsidP="00BF50F6">
      <w:r w:rsidRPr="00BF50F6">
        <w:t>}</w:t>
      </w:r>
    </w:p>
    <w:p w14:paraId="426C45F6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Deliverables:</w:t>
      </w:r>
    </w:p>
    <w:p w14:paraId="704C9363" w14:textId="5ECCAFE6" w:rsidR="00BF50F6" w:rsidRPr="00BF50F6" w:rsidRDefault="00BF50F6" w:rsidP="00BF50F6">
      <w:r w:rsidRPr="00BF50F6">
        <w:rPr>
          <w:rFonts w:ascii="Segoe UI Symbol" w:hAnsi="Segoe UI Symbol" w:cs="Segoe UI Symbol"/>
        </w:rPr>
        <w:t>✔</w:t>
      </w:r>
      <w:r w:rsidRPr="00BF50F6">
        <w:t xml:space="preserve"> Multi-intent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Synonyms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Confidence-based parser</w:t>
      </w:r>
    </w:p>
    <w:p w14:paraId="44BF2796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🟪</w:t>
      </w:r>
      <w:r w:rsidRPr="00BF50F6">
        <w:rPr>
          <w:b/>
          <w:bCs/>
        </w:rPr>
        <w:t xml:space="preserve"> 3. A K — Vision Reliability Enhancement</w:t>
      </w:r>
    </w:p>
    <w:p w14:paraId="745E919C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🟣</w:t>
      </w:r>
      <w:r w:rsidRPr="00BF50F6">
        <w:rPr>
          <w:b/>
          <w:bCs/>
        </w:rPr>
        <w:t xml:space="preserve"> Task 1 — Improve Low-Light Detection</w:t>
      </w:r>
    </w:p>
    <w:p w14:paraId="6B0511FE" w14:textId="77777777" w:rsidR="00BF50F6" w:rsidRPr="00BF50F6" w:rsidRDefault="00BF50F6" w:rsidP="00BF50F6">
      <w:r w:rsidRPr="00BF50F6">
        <w:t>Add stability logic:</w:t>
      </w:r>
    </w:p>
    <w:p w14:paraId="3C903516" w14:textId="77777777" w:rsidR="00BF50F6" w:rsidRPr="00BF50F6" w:rsidRDefault="00BF50F6" w:rsidP="00BF50F6">
      <w:pPr>
        <w:numPr>
          <w:ilvl w:val="0"/>
          <w:numId w:val="7"/>
        </w:numPr>
      </w:pPr>
      <w:r w:rsidRPr="00BF50F6">
        <w:t>If brightness &lt; threshold → auto-enhance image</w:t>
      </w:r>
    </w:p>
    <w:p w14:paraId="0351518E" w14:textId="77777777" w:rsidR="00BF50F6" w:rsidRPr="00BF50F6" w:rsidRDefault="00BF50F6" w:rsidP="00BF50F6">
      <w:pPr>
        <w:numPr>
          <w:ilvl w:val="0"/>
          <w:numId w:val="7"/>
        </w:numPr>
      </w:pPr>
      <w:r w:rsidRPr="00BF50F6">
        <w:t>Apply histogram equalization</w:t>
      </w:r>
    </w:p>
    <w:p w14:paraId="61B26FC7" w14:textId="77777777" w:rsidR="00BF50F6" w:rsidRPr="00BF50F6" w:rsidRDefault="00BF50F6" w:rsidP="00BF50F6">
      <w:pPr>
        <w:numPr>
          <w:ilvl w:val="0"/>
          <w:numId w:val="7"/>
        </w:numPr>
      </w:pPr>
      <w:r w:rsidRPr="00BF50F6">
        <w:t>Use blurred+sharpened composite</w:t>
      </w:r>
    </w:p>
    <w:p w14:paraId="1577122B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🟣</w:t>
      </w:r>
      <w:r w:rsidRPr="00BF50F6">
        <w:rPr>
          <w:b/>
          <w:bCs/>
        </w:rPr>
        <w:t xml:space="preserve"> Task 2 — Add 3-step confirmation</w:t>
      </w:r>
    </w:p>
    <w:p w14:paraId="1400C32E" w14:textId="77777777" w:rsidR="00BF50F6" w:rsidRPr="00BF50F6" w:rsidRDefault="00BF50F6" w:rsidP="00BF50F6">
      <w:r w:rsidRPr="00BF50F6">
        <w:t>Prevent false positives:</w:t>
      </w:r>
    </w:p>
    <w:p w14:paraId="7C4C8117" w14:textId="77777777" w:rsidR="00BF50F6" w:rsidRPr="00BF50F6" w:rsidRDefault="00BF50F6" w:rsidP="00BF50F6">
      <w:r w:rsidRPr="00BF50F6">
        <w:t xml:space="preserve">Face must match </w:t>
      </w:r>
      <w:r w:rsidRPr="00BF50F6">
        <w:rPr>
          <w:i/>
          <w:iCs/>
        </w:rPr>
        <w:t>again</w:t>
      </w:r>
      <w:r w:rsidRPr="00BF50F6">
        <w:t xml:space="preserve"> in:</w:t>
      </w:r>
    </w:p>
    <w:p w14:paraId="1E015734" w14:textId="77777777" w:rsidR="00BF50F6" w:rsidRPr="00BF50F6" w:rsidRDefault="00BF50F6" w:rsidP="00BF50F6">
      <w:pPr>
        <w:numPr>
          <w:ilvl w:val="0"/>
          <w:numId w:val="8"/>
        </w:numPr>
      </w:pPr>
      <w:r w:rsidRPr="00BF50F6">
        <w:t>Frame 1</w:t>
      </w:r>
    </w:p>
    <w:p w14:paraId="347B2581" w14:textId="77777777" w:rsidR="00BF50F6" w:rsidRPr="00BF50F6" w:rsidRDefault="00BF50F6" w:rsidP="00BF50F6">
      <w:pPr>
        <w:numPr>
          <w:ilvl w:val="0"/>
          <w:numId w:val="8"/>
        </w:numPr>
      </w:pPr>
      <w:r w:rsidRPr="00BF50F6">
        <w:t>Frame 2</w:t>
      </w:r>
    </w:p>
    <w:p w14:paraId="735AA7DE" w14:textId="77777777" w:rsidR="00BF50F6" w:rsidRPr="00BF50F6" w:rsidRDefault="00BF50F6" w:rsidP="00BF50F6">
      <w:pPr>
        <w:numPr>
          <w:ilvl w:val="0"/>
          <w:numId w:val="8"/>
        </w:numPr>
      </w:pPr>
      <w:r w:rsidRPr="00BF50F6">
        <w:lastRenderedPageBreak/>
        <w:t>Frame 3 (within 1.2 seconds)</w:t>
      </w:r>
    </w:p>
    <w:p w14:paraId="77E6DFF6" w14:textId="77777777" w:rsidR="00BF50F6" w:rsidRPr="00BF50F6" w:rsidRDefault="00BF50F6" w:rsidP="00BF50F6">
      <w:r w:rsidRPr="00BF50F6">
        <w:t>Only then → authenticated.</w:t>
      </w:r>
    </w:p>
    <w:p w14:paraId="6F2AEB5B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🟣</w:t>
      </w:r>
      <w:r w:rsidRPr="00BF50F6">
        <w:rPr>
          <w:b/>
          <w:bCs/>
        </w:rPr>
        <w:t xml:space="preserve"> Task 3 — Add vision status in UI</w:t>
      </w:r>
    </w:p>
    <w:p w14:paraId="5C940029" w14:textId="77777777" w:rsidR="00BF50F6" w:rsidRPr="00BF50F6" w:rsidRDefault="00BF50F6" w:rsidP="00BF50F6">
      <w:r w:rsidRPr="00BF50F6">
        <w:t>Provide:</w:t>
      </w:r>
    </w:p>
    <w:p w14:paraId="34D719B5" w14:textId="77777777" w:rsidR="00BF50F6" w:rsidRPr="00BF50F6" w:rsidRDefault="00BF50F6" w:rsidP="00BF50F6">
      <w:pPr>
        <w:numPr>
          <w:ilvl w:val="0"/>
          <w:numId w:val="9"/>
        </w:numPr>
      </w:pPr>
      <w:r w:rsidRPr="00BF50F6">
        <w:t>“Face detected”</w:t>
      </w:r>
    </w:p>
    <w:p w14:paraId="3B021569" w14:textId="77777777" w:rsidR="00BF50F6" w:rsidRPr="00BF50F6" w:rsidRDefault="00BF50F6" w:rsidP="00BF50F6">
      <w:pPr>
        <w:numPr>
          <w:ilvl w:val="0"/>
          <w:numId w:val="9"/>
        </w:numPr>
      </w:pPr>
      <w:r w:rsidRPr="00BF50F6">
        <w:t>“Authenticating…”</w:t>
      </w:r>
    </w:p>
    <w:p w14:paraId="59FC431F" w14:textId="77777777" w:rsidR="00BF50F6" w:rsidRPr="00BF50F6" w:rsidRDefault="00BF50F6" w:rsidP="00BF50F6">
      <w:pPr>
        <w:numPr>
          <w:ilvl w:val="0"/>
          <w:numId w:val="9"/>
        </w:numPr>
      </w:pPr>
      <w:r w:rsidRPr="00BF50F6">
        <w:t>“Authenticated (X ms)”</w:t>
      </w:r>
    </w:p>
    <w:p w14:paraId="3DA7DE45" w14:textId="77777777" w:rsidR="00BF50F6" w:rsidRPr="00BF50F6" w:rsidRDefault="00BF50F6" w:rsidP="00BF50F6">
      <w:pPr>
        <w:numPr>
          <w:ilvl w:val="0"/>
          <w:numId w:val="9"/>
        </w:numPr>
      </w:pPr>
      <w:r w:rsidRPr="00BF50F6">
        <w:t>“Lighting too low”</w:t>
      </w:r>
    </w:p>
    <w:p w14:paraId="6C06C705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Deliverables:</w:t>
      </w:r>
    </w:p>
    <w:p w14:paraId="40A4E05C" w14:textId="21D595DB" w:rsidR="00BF50F6" w:rsidRPr="00BF50F6" w:rsidRDefault="00BF50F6" w:rsidP="00BF50F6">
      <w:r w:rsidRPr="00BF50F6">
        <w:rPr>
          <w:rFonts w:ascii="Segoe UI Symbol" w:hAnsi="Segoe UI Symbol" w:cs="Segoe UI Symbol"/>
        </w:rPr>
        <w:t>✔</w:t>
      </w:r>
      <w:r w:rsidRPr="00BF50F6">
        <w:t xml:space="preserve"> More stable recognition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3-frame validation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UI status integrated</w:t>
      </w:r>
    </w:p>
    <w:p w14:paraId="104002E4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🟧</w:t>
      </w:r>
      <w:r w:rsidRPr="00BF50F6">
        <w:rPr>
          <w:b/>
          <w:bCs/>
        </w:rPr>
        <w:t xml:space="preserve"> 4. R A — Plugin Refinement &amp; Uniform Standardization</w:t>
      </w:r>
    </w:p>
    <w:p w14:paraId="02BB93AA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🟠</w:t>
      </w:r>
      <w:r w:rsidRPr="00BF50F6">
        <w:rPr>
          <w:b/>
          <w:bCs/>
        </w:rPr>
        <w:t xml:space="preserve"> Task 1 — Standardize All Plugin Return Formats</w:t>
      </w:r>
    </w:p>
    <w:p w14:paraId="711C8206" w14:textId="77777777" w:rsidR="00BF50F6" w:rsidRPr="00BF50F6" w:rsidRDefault="00BF50F6" w:rsidP="00BF50F6">
      <w:r w:rsidRPr="00BF50F6">
        <w:t>Every plugin should return:</w:t>
      </w:r>
    </w:p>
    <w:p w14:paraId="6DB512E5" w14:textId="77777777" w:rsidR="00BF50F6" w:rsidRPr="00BF50F6" w:rsidRDefault="00BF50F6" w:rsidP="00BF50F6">
      <w:r w:rsidRPr="00BF50F6">
        <w:t>{</w:t>
      </w:r>
    </w:p>
    <w:p w14:paraId="56A2CF8E" w14:textId="77777777" w:rsidR="00BF50F6" w:rsidRPr="00BF50F6" w:rsidRDefault="00BF50F6" w:rsidP="00BF50F6">
      <w:r w:rsidRPr="00BF50F6">
        <w:t xml:space="preserve"> "ok": True/False,</w:t>
      </w:r>
    </w:p>
    <w:p w14:paraId="3F0157DF" w14:textId="77777777" w:rsidR="00BF50F6" w:rsidRPr="00BF50F6" w:rsidRDefault="00BF50F6" w:rsidP="00BF50F6">
      <w:r w:rsidRPr="00BF50F6">
        <w:t xml:space="preserve"> "message": "...",</w:t>
      </w:r>
    </w:p>
    <w:p w14:paraId="3194E552" w14:textId="77777777" w:rsidR="00BF50F6" w:rsidRPr="00BF50F6" w:rsidRDefault="00BF50F6" w:rsidP="00BF50F6">
      <w:r w:rsidRPr="00BF50F6">
        <w:t xml:space="preserve"> "data": {...}</w:t>
      </w:r>
    </w:p>
    <w:p w14:paraId="382E566D" w14:textId="77777777" w:rsidR="00BF50F6" w:rsidRPr="00BF50F6" w:rsidRDefault="00BF50F6" w:rsidP="00BF50F6">
      <w:r w:rsidRPr="00BF50F6">
        <w:t>}</w:t>
      </w:r>
    </w:p>
    <w:p w14:paraId="64B6730E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🟠</w:t>
      </w:r>
      <w:r w:rsidRPr="00BF50F6">
        <w:rPr>
          <w:b/>
          <w:bCs/>
        </w:rPr>
        <w:t xml:space="preserve"> Task 2 — Add “search_web” plugin</w:t>
      </w:r>
    </w:p>
    <w:p w14:paraId="4668C9A9" w14:textId="77777777" w:rsidR="00BF50F6" w:rsidRPr="00BF50F6" w:rsidRDefault="00BF50F6" w:rsidP="00BF50F6">
      <w:r w:rsidRPr="00BF50F6">
        <w:t>Use:</w:t>
      </w:r>
    </w:p>
    <w:p w14:paraId="3D0D2F9D" w14:textId="77777777" w:rsidR="00BF50F6" w:rsidRPr="00BF50F6" w:rsidRDefault="00BF50F6" w:rsidP="00BF50F6">
      <w:r w:rsidRPr="00BF50F6">
        <w:t>import webbrowser</w:t>
      </w:r>
    </w:p>
    <w:p w14:paraId="3DE85DFF" w14:textId="77777777" w:rsidR="00BF50F6" w:rsidRPr="00BF50F6" w:rsidRDefault="00BF50F6" w:rsidP="00BF50F6">
      <w:r w:rsidRPr="00BF50F6">
        <w:t>webbrowser.open(f"https://www.google.com/search?q={query}")</w:t>
      </w:r>
    </w:p>
    <w:p w14:paraId="166ACFD0" w14:textId="77777777" w:rsidR="00BF50F6" w:rsidRPr="00BF50F6" w:rsidRDefault="00BF50F6" w:rsidP="00BF50F6">
      <w:r w:rsidRPr="00BF50F6">
        <w:t>Handles commands like:</w:t>
      </w:r>
    </w:p>
    <w:p w14:paraId="1AB31FAE" w14:textId="77777777" w:rsidR="00BF50F6" w:rsidRPr="00BF50F6" w:rsidRDefault="00BF50F6" w:rsidP="00BF50F6">
      <w:pPr>
        <w:numPr>
          <w:ilvl w:val="0"/>
          <w:numId w:val="10"/>
        </w:numPr>
      </w:pPr>
      <w:r w:rsidRPr="00BF50F6">
        <w:t>“search web for python”</w:t>
      </w:r>
    </w:p>
    <w:p w14:paraId="64D303C4" w14:textId="77777777" w:rsidR="00BF50F6" w:rsidRPr="00BF50F6" w:rsidRDefault="00BF50F6" w:rsidP="00BF50F6">
      <w:pPr>
        <w:numPr>
          <w:ilvl w:val="0"/>
          <w:numId w:val="10"/>
        </w:numPr>
      </w:pPr>
      <w:r w:rsidRPr="00BF50F6">
        <w:lastRenderedPageBreak/>
        <w:t>“google AI notes”</w:t>
      </w:r>
    </w:p>
    <w:p w14:paraId="0E4460D4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🟠</w:t>
      </w:r>
      <w:r w:rsidRPr="00BF50F6">
        <w:rPr>
          <w:b/>
          <w:bCs/>
        </w:rPr>
        <w:t xml:space="preserve"> Task 3 — Add “time_date” plugin</w:t>
      </w:r>
    </w:p>
    <w:p w14:paraId="70436AB2" w14:textId="77777777" w:rsidR="00BF50F6" w:rsidRPr="00BF50F6" w:rsidRDefault="00BF50F6" w:rsidP="00BF50F6">
      <w:r w:rsidRPr="00BF50F6">
        <w:t>Returns:</w:t>
      </w:r>
    </w:p>
    <w:p w14:paraId="65612C04" w14:textId="77777777" w:rsidR="00BF50F6" w:rsidRPr="00BF50F6" w:rsidRDefault="00BF50F6" w:rsidP="00BF50F6">
      <w:pPr>
        <w:numPr>
          <w:ilvl w:val="0"/>
          <w:numId w:val="11"/>
        </w:numPr>
      </w:pPr>
      <w:r w:rsidRPr="00BF50F6">
        <w:t>Current time</w:t>
      </w:r>
    </w:p>
    <w:p w14:paraId="5BE2914F" w14:textId="77777777" w:rsidR="00BF50F6" w:rsidRPr="00BF50F6" w:rsidRDefault="00BF50F6" w:rsidP="00BF50F6">
      <w:pPr>
        <w:numPr>
          <w:ilvl w:val="0"/>
          <w:numId w:val="11"/>
        </w:numPr>
      </w:pPr>
      <w:r w:rsidRPr="00BF50F6">
        <w:t>Current date</w:t>
      </w:r>
    </w:p>
    <w:p w14:paraId="1DED6735" w14:textId="77777777" w:rsidR="00BF50F6" w:rsidRPr="00BF50F6" w:rsidRDefault="00BF50F6" w:rsidP="00BF50F6">
      <w:pPr>
        <w:numPr>
          <w:ilvl w:val="0"/>
          <w:numId w:val="11"/>
        </w:numPr>
      </w:pPr>
      <w:r w:rsidRPr="00BF50F6">
        <w:t>Day of week</w:t>
      </w:r>
    </w:p>
    <w:p w14:paraId="379D181F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Deliverables:</w:t>
      </w:r>
    </w:p>
    <w:p w14:paraId="17164975" w14:textId="289AE6D6" w:rsidR="00BF50F6" w:rsidRPr="00BF50F6" w:rsidRDefault="00BF50F6" w:rsidP="00BF50F6">
      <w:r w:rsidRPr="00BF50F6">
        <w:rPr>
          <w:rFonts w:ascii="Segoe UI Symbol" w:hAnsi="Segoe UI Symbol" w:cs="Segoe UI Symbol"/>
        </w:rPr>
        <w:t>✔</w:t>
      </w:r>
      <w:r w:rsidRPr="00BF50F6">
        <w:t xml:space="preserve"> Unified plugin output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Web search plugin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Date/time plugin</w:t>
      </w:r>
    </w:p>
    <w:p w14:paraId="4D0CB8F6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🟨</w:t>
      </w:r>
      <w:r w:rsidRPr="00BF50F6">
        <w:rPr>
          <w:b/>
          <w:bCs/>
        </w:rPr>
        <w:t xml:space="preserve"> 5. M A — Documentation, QA &amp; Report Progress</w:t>
      </w:r>
    </w:p>
    <w:p w14:paraId="7C209CB1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🟡</w:t>
      </w:r>
      <w:r w:rsidRPr="00BF50F6">
        <w:rPr>
          <w:b/>
          <w:bCs/>
        </w:rPr>
        <w:t xml:space="preserve"> Task 1 — Final Report Section Writing</w:t>
      </w:r>
    </w:p>
    <w:p w14:paraId="0A281EA7" w14:textId="77777777" w:rsidR="00BF50F6" w:rsidRPr="00BF50F6" w:rsidRDefault="00BF50F6" w:rsidP="00BF50F6">
      <w:r w:rsidRPr="00BF50F6">
        <w:t>Add these chapters:</w:t>
      </w:r>
    </w:p>
    <w:p w14:paraId="402C92F5" w14:textId="77777777" w:rsidR="00BF50F6" w:rsidRPr="00BF50F6" w:rsidRDefault="00BF50F6" w:rsidP="00BF50F6">
      <w:pPr>
        <w:numPr>
          <w:ilvl w:val="0"/>
          <w:numId w:val="12"/>
        </w:numPr>
      </w:pPr>
      <w:r w:rsidRPr="00BF50F6">
        <w:t>“UI &amp; UX Design Decisions”</w:t>
      </w:r>
    </w:p>
    <w:p w14:paraId="090E93E1" w14:textId="77777777" w:rsidR="00BF50F6" w:rsidRPr="00BF50F6" w:rsidRDefault="00BF50F6" w:rsidP="00BF50F6">
      <w:pPr>
        <w:numPr>
          <w:ilvl w:val="0"/>
          <w:numId w:val="12"/>
        </w:numPr>
      </w:pPr>
      <w:r w:rsidRPr="00BF50F6">
        <w:t>“Vision Authentication Pipeline”</w:t>
      </w:r>
    </w:p>
    <w:p w14:paraId="0F4BCE2C" w14:textId="77777777" w:rsidR="00BF50F6" w:rsidRPr="00BF50F6" w:rsidRDefault="00BF50F6" w:rsidP="00BF50F6">
      <w:pPr>
        <w:numPr>
          <w:ilvl w:val="0"/>
          <w:numId w:val="12"/>
        </w:numPr>
      </w:pPr>
      <w:r w:rsidRPr="00BF50F6">
        <w:t>“Hybrid NLP Model Explanation”</w:t>
      </w:r>
    </w:p>
    <w:p w14:paraId="6A3120A2" w14:textId="77777777" w:rsidR="00BF50F6" w:rsidRPr="00BF50F6" w:rsidRDefault="00BF50F6" w:rsidP="00BF50F6">
      <w:pPr>
        <w:numPr>
          <w:ilvl w:val="0"/>
          <w:numId w:val="12"/>
        </w:numPr>
      </w:pPr>
      <w:r w:rsidRPr="00BF50F6">
        <w:t>“Plugin Architecture &amp; Extensibility”</w:t>
      </w:r>
    </w:p>
    <w:p w14:paraId="79BDDEF5" w14:textId="77777777" w:rsidR="00BF50F6" w:rsidRPr="00BF50F6" w:rsidRDefault="00BF50F6" w:rsidP="00BF50F6">
      <w:pPr>
        <w:numPr>
          <w:ilvl w:val="0"/>
          <w:numId w:val="12"/>
        </w:numPr>
      </w:pPr>
      <w:r w:rsidRPr="00BF50F6">
        <w:t>“Testing Strategy”</w:t>
      </w:r>
    </w:p>
    <w:p w14:paraId="041F63BB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🟡</w:t>
      </w:r>
      <w:r w:rsidRPr="00BF50F6">
        <w:rPr>
          <w:b/>
          <w:bCs/>
        </w:rPr>
        <w:t xml:space="preserve"> Task 2 — Create a Full Test Matrix</w:t>
      </w:r>
    </w:p>
    <w:p w14:paraId="4341A0D3" w14:textId="77777777" w:rsidR="00BF50F6" w:rsidRPr="00BF50F6" w:rsidRDefault="00BF50F6" w:rsidP="00BF50F6">
      <w:r w:rsidRPr="00BF50F6">
        <w:t>Include:</w:t>
      </w:r>
    </w:p>
    <w:p w14:paraId="47C398B7" w14:textId="77777777" w:rsidR="00BF50F6" w:rsidRPr="00BF50F6" w:rsidRDefault="00BF50F6" w:rsidP="00BF50F6">
      <w:pPr>
        <w:numPr>
          <w:ilvl w:val="0"/>
          <w:numId w:val="13"/>
        </w:numPr>
      </w:pPr>
      <w:r w:rsidRPr="00BF50F6">
        <w:t>Functional tests</w:t>
      </w:r>
    </w:p>
    <w:p w14:paraId="35C68B0F" w14:textId="77777777" w:rsidR="00BF50F6" w:rsidRPr="00BF50F6" w:rsidRDefault="00BF50F6" w:rsidP="00BF50F6">
      <w:pPr>
        <w:numPr>
          <w:ilvl w:val="0"/>
          <w:numId w:val="13"/>
        </w:numPr>
      </w:pPr>
      <w:r w:rsidRPr="00BF50F6">
        <w:t>UI tests</w:t>
      </w:r>
    </w:p>
    <w:p w14:paraId="1CD18B7A" w14:textId="77777777" w:rsidR="00BF50F6" w:rsidRPr="00BF50F6" w:rsidRDefault="00BF50F6" w:rsidP="00BF50F6">
      <w:pPr>
        <w:numPr>
          <w:ilvl w:val="0"/>
          <w:numId w:val="13"/>
        </w:numPr>
      </w:pPr>
      <w:r w:rsidRPr="00BF50F6">
        <w:t>NLP accuracy tests</w:t>
      </w:r>
    </w:p>
    <w:p w14:paraId="2DE096AC" w14:textId="77777777" w:rsidR="00BF50F6" w:rsidRPr="00BF50F6" w:rsidRDefault="00BF50F6" w:rsidP="00BF50F6">
      <w:pPr>
        <w:numPr>
          <w:ilvl w:val="0"/>
          <w:numId w:val="13"/>
        </w:numPr>
      </w:pPr>
      <w:r w:rsidRPr="00BF50F6">
        <w:t>Vision reliability tests</w:t>
      </w:r>
    </w:p>
    <w:p w14:paraId="1C0105AD" w14:textId="77777777" w:rsidR="00BF50F6" w:rsidRPr="00BF50F6" w:rsidRDefault="00BF50F6" w:rsidP="00BF50F6">
      <w:pPr>
        <w:numPr>
          <w:ilvl w:val="0"/>
          <w:numId w:val="13"/>
        </w:numPr>
      </w:pPr>
      <w:r w:rsidRPr="00BF50F6">
        <w:t>Plugin stability tests</w:t>
      </w:r>
    </w:p>
    <w:p w14:paraId="6E43725F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🟡</w:t>
      </w:r>
      <w:r w:rsidRPr="00BF50F6">
        <w:rPr>
          <w:b/>
          <w:bCs/>
        </w:rPr>
        <w:t xml:space="preserve"> Task 3 — Prepare Demo Script (v1)</w:t>
      </w:r>
    </w:p>
    <w:p w14:paraId="2C878D04" w14:textId="77777777" w:rsidR="00BF50F6" w:rsidRPr="00BF50F6" w:rsidRDefault="00BF50F6" w:rsidP="00BF50F6">
      <w:r w:rsidRPr="00BF50F6">
        <w:lastRenderedPageBreak/>
        <w:t>Include:</w:t>
      </w:r>
    </w:p>
    <w:p w14:paraId="67399882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Greeting → ELIAS replies</w:t>
      </w:r>
    </w:p>
    <w:p w14:paraId="279CAD10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Open website → works</w:t>
      </w:r>
    </w:p>
    <w:p w14:paraId="40A7FFA0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Create note → works</w:t>
      </w:r>
    </w:p>
    <w:p w14:paraId="08067B8A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Search YouTube → works</w:t>
      </w:r>
    </w:p>
    <w:p w14:paraId="7BBE0B83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Play music → works</w:t>
      </w:r>
    </w:p>
    <w:p w14:paraId="44CC8B23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Tell a joke</w:t>
      </w:r>
    </w:p>
    <w:p w14:paraId="7602A2F1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Vision authentication check</w:t>
      </w:r>
    </w:p>
    <w:p w14:paraId="5E31E099" w14:textId="77777777" w:rsidR="00BF50F6" w:rsidRPr="00BF50F6" w:rsidRDefault="00BF50F6" w:rsidP="00BF50F6">
      <w:pPr>
        <w:numPr>
          <w:ilvl w:val="0"/>
          <w:numId w:val="14"/>
        </w:numPr>
      </w:pPr>
      <w:r w:rsidRPr="00BF50F6">
        <w:t>Closing summary</w:t>
      </w:r>
    </w:p>
    <w:p w14:paraId="3A8240E6" w14:textId="77777777" w:rsidR="00BF50F6" w:rsidRPr="00BF50F6" w:rsidRDefault="00BF50F6" w:rsidP="00BF50F6">
      <w:pPr>
        <w:rPr>
          <w:b/>
          <w:bCs/>
        </w:rPr>
      </w:pPr>
      <w:r w:rsidRPr="00BF50F6">
        <w:rPr>
          <w:b/>
          <w:bCs/>
        </w:rPr>
        <w:t>Deliverables:</w:t>
      </w:r>
    </w:p>
    <w:p w14:paraId="5838DF7F" w14:textId="7C785E29" w:rsidR="00BF50F6" w:rsidRPr="00BF50F6" w:rsidRDefault="00BF50F6" w:rsidP="00BF50F6">
      <w:r w:rsidRPr="00BF50F6">
        <w:rPr>
          <w:rFonts w:ascii="Segoe UI Symbol" w:hAnsi="Segoe UI Symbol" w:cs="Segoe UI Symbol"/>
        </w:rPr>
        <w:t>✔</w:t>
      </w:r>
      <w:r w:rsidRPr="00BF50F6">
        <w:t xml:space="preserve"> Major report sections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Complete test matrix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Demo flow ready</w:t>
      </w:r>
    </w:p>
    <w:p w14:paraId="18E2E5A7" w14:textId="77777777" w:rsidR="00BF50F6" w:rsidRPr="00BF50F6" w:rsidRDefault="00BF50F6" w:rsidP="00BF50F6">
      <w:pPr>
        <w:rPr>
          <w:b/>
          <w:bCs/>
        </w:rPr>
      </w:pPr>
      <w:r w:rsidRPr="00BF50F6">
        <w:rPr>
          <w:rFonts w:ascii="Segoe UI Emoji" w:hAnsi="Segoe UI Emoji" w:cs="Segoe UI Emoji"/>
          <w:b/>
          <w:bCs/>
        </w:rPr>
        <w:t>🏁</w:t>
      </w:r>
      <w:r w:rsidRPr="00BF50F6">
        <w:rPr>
          <w:b/>
          <w:bCs/>
        </w:rPr>
        <w:t xml:space="preserve"> Day 15 End-of-Day Outcome</w:t>
      </w:r>
    </w:p>
    <w:p w14:paraId="5390FB54" w14:textId="77777777" w:rsidR="00BF50F6" w:rsidRPr="00BF50F6" w:rsidRDefault="00BF50F6" w:rsidP="00BF50F6">
      <w:r w:rsidRPr="00BF50F6">
        <w:t>By tonight:</w:t>
      </w:r>
    </w:p>
    <w:p w14:paraId="7C06A02D" w14:textId="77777777" w:rsidR="00BF50F6" w:rsidRPr="00BF50F6" w:rsidRDefault="00BF50F6" w:rsidP="00BF50F6">
      <w:r w:rsidRPr="00BF50F6">
        <w:rPr>
          <w:rFonts w:ascii="Segoe UI Symbol" w:hAnsi="Segoe UI Symbol" w:cs="Segoe UI Symbol"/>
        </w:rPr>
        <w:t>✔</w:t>
      </w:r>
      <w:r w:rsidRPr="00BF50F6">
        <w:t xml:space="preserve"> UI becomes professional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NLP becomes smarter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Vision becomes reliable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Plugins behave uniformly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Documentation becomes structured</w:t>
      </w:r>
      <w:r w:rsidRPr="00BF50F6">
        <w:br/>
      </w:r>
      <w:r w:rsidRPr="00BF50F6">
        <w:rPr>
          <w:rFonts w:ascii="Segoe UI Symbol" w:hAnsi="Segoe UI Symbol" w:cs="Segoe UI Symbol"/>
        </w:rPr>
        <w:t>✔</w:t>
      </w:r>
      <w:r w:rsidRPr="00BF50F6">
        <w:t xml:space="preserve"> Full test coverage exists</w:t>
      </w:r>
    </w:p>
    <w:p w14:paraId="253BD64F" w14:textId="77777777" w:rsidR="00BF50F6" w:rsidRPr="00BF50F6" w:rsidRDefault="00BF50F6" w:rsidP="00BF50F6">
      <w:r w:rsidRPr="00BF50F6">
        <w:t>Meaning:</w:t>
      </w:r>
    </w:p>
    <w:p w14:paraId="03996733" w14:textId="77777777" w:rsidR="00BF50F6" w:rsidRPr="00BF50F6" w:rsidRDefault="00BF50F6" w:rsidP="00BF50F6">
      <w:r w:rsidRPr="00BF50F6">
        <w:rPr>
          <w:rFonts w:ascii="Segoe UI Emoji" w:hAnsi="Segoe UI Emoji" w:cs="Segoe UI Emoji"/>
        </w:rPr>
        <w:t>🎉</w:t>
      </w:r>
      <w:r w:rsidRPr="00BF50F6">
        <w:t xml:space="preserve"> </w:t>
      </w:r>
      <w:r w:rsidRPr="00BF50F6">
        <w:rPr>
          <w:b/>
          <w:bCs/>
        </w:rPr>
        <w:t>The development phase is DONE.</w:t>
      </w:r>
      <w:r w:rsidRPr="00BF50F6">
        <w:br/>
        <w:t>Next = polish, rehearse, finalize report, finalize demo.</w:t>
      </w:r>
    </w:p>
    <w:p w14:paraId="46209B8F" w14:textId="77777777" w:rsidR="00BF50F6" w:rsidRDefault="00BF50F6"/>
    <w:sectPr w:rsidR="00BF5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32B5"/>
    <w:multiLevelType w:val="multilevel"/>
    <w:tmpl w:val="F8A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4C68"/>
    <w:multiLevelType w:val="multilevel"/>
    <w:tmpl w:val="F940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713BE"/>
    <w:multiLevelType w:val="multilevel"/>
    <w:tmpl w:val="4AA2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B084E"/>
    <w:multiLevelType w:val="multilevel"/>
    <w:tmpl w:val="790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54D8"/>
    <w:multiLevelType w:val="multilevel"/>
    <w:tmpl w:val="5FD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42A7D"/>
    <w:multiLevelType w:val="multilevel"/>
    <w:tmpl w:val="7DD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26901"/>
    <w:multiLevelType w:val="multilevel"/>
    <w:tmpl w:val="363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316B6"/>
    <w:multiLevelType w:val="multilevel"/>
    <w:tmpl w:val="D5BA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FA7C24"/>
    <w:multiLevelType w:val="multilevel"/>
    <w:tmpl w:val="776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D73A1"/>
    <w:multiLevelType w:val="multilevel"/>
    <w:tmpl w:val="5CE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037F8"/>
    <w:multiLevelType w:val="multilevel"/>
    <w:tmpl w:val="ED46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D069A"/>
    <w:multiLevelType w:val="multilevel"/>
    <w:tmpl w:val="DD3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32C71"/>
    <w:multiLevelType w:val="multilevel"/>
    <w:tmpl w:val="294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A1992"/>
    <w:multiLevelType w:val="multilevel"/>
    <w:tmpl w:val="3BF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65263">
    <w:abstractNumId w:val="13"/>
  </w:num>
  <w:num w:numId="2" w16cid:durableId="1311401811">
    <w:abstractNumId w:val="12"/>
  </w:num>
  <w:num w:numId="3" w16cid:durableId="70273044">
    <w:abstractNumId w:val="8"/>
  </w:num>
  <w:num w:numId="4" w16cid:durableId="1974292322">
    <w:abstractNumId w:val="10"/>
  </w:num>
  <w:num w:numId="5" w16cid:durableId="2068843077">
    <w:abstractNumId w:val="6"/>
  </w:num>
  <w:num w:numId="6" w16cid:durableId="1317224235">
    <w:abstractNumId w:val="5"/>
  </w:num>
  <w:num w:numId="7" w16cid:durableId="376665150">
    <w:abstractNumId w:val="0"/>
  </w:num>
  <w:num w:numId="8" w16cid:durableId="1458723324">
    <w:abstractNumId w:val="7"/>
  </w:num>
  <w:num w:numId="9" w16cid:durableId="1586915265">
    <w:abstractNumId w:val="11"/>
  </w:num>
  <w:num w:numId="10" w16cid:durableId="1937471509">
    <w:abstractNumId w:val="4"/>
  </w:num>
  <w:num w:numId="11" w16cid:durableId="54399681">
    <w:abstractNumId w:val="1"/>
  </w:num>
  <w:num w:numId="12" w16cid:durableId="381910658">
    <w:abstractNumId w:val="3"/>
  </w:num>
  <w:num w:numId="13" w16cid:durableId="1533567550">
    <w:abstractNumId w:val="2"/>
  </w:num>
  <w:num w:numId="14" w16cid:durableId="52147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F6"/>
    <w:rsid w:val="008739A1"/>
    <w:rsid w:val="00B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3BAA"/>
  <w15:chartTrackingRefBased/>
  <w15:docId w15:val="{5FD91090-19B0-40F5-908F-435B90AB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5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2025-11-24T07:19:00Z</dcterms:created>
  <dcterms:modified xsi:type="dcterms:W3CDTF">2025-11-24T07:20:00Z</dcterms:modified>
</cp:coreProperties>
</file>