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0073" w14:textId="233ECCE2" w:rsidR="00E24C52" w:rsidRDefault="00D23366">
      <w:r>
        <w:t xml:space="preserve">Лабораторная со </w:t>
      </w:r>
      <w:proofErr w:type="spellStart"/>
      <w:r>
        <w:t>степика</w:t>
      </w:r>
      <w:proofErr w:type="spellEnd"/>
    </w:p>
    <w:p w14:paraId="3B46C4E2" w14:textId="26544D64" w:rsidR="00D23366" w:rsidRDefault="00D23366">
      <w:r>
        <w:t>3,1,1</w:t>
      </w:r>
    </w:p>
    <w:p w14:paraId="773BD2B8" w14:textId="5029806E" w:rsidR="00D23366" w:rsidRDefault="00D23366">
      <w:r>
        <w:rPr>
          <w:noProof/>
        </w:rPr>
        <w:drawing>
          <wp:inline distT="0" distB="0" distL="0" distR="0" wp14:anchorId="25681EF0" wp14:editId="013682A6">
            <wp:extent cx="5940425" cy="2498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CA09" w14:textId="4CADEB01" w:rsidR="00D23366" w:rsidRDefault="00D23366">
      <w:r>
        <w:t>3,1,2</w:t>
      </w:r>
    </w:p>
    <w:p w14:paraId="471D66D8" w14:textId="0B29C402" w:rsidR="00D23366" w:rsidRDefault="00D23366">
      <w:r>
        <w:rPr>
          <w:noProof/>
        </w:rPr>
        <w:drawing>
          <wp:inline distT="0" distB="0" distL="0" distR="0" wp14:anchorId="16EFFD93" wp14:editId="0D98FF2A">
            <wp:extent cx="5940425" cy="2251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FB6F" w14:textId="77777777" w:rsidR="00D23366" w:rsidRDefault="00D23366">
      <w:r>
        <w:br w:type="page"/>
      </w:r>
    </w:p>
    <w:p w14:paraId="5C512990" w14:textId="3266E4E5" w:rsidR="00D23366" w:rsidRDefault="00D23366">
      <w:r>
        <w:lastRenderedPageBreak/>
        <w:t>3,1,3</w:t>
      </w:r>
    </w:p>
    <w:p w14:paraId="2C766B8A" w14:textId="0D05E882" w:rsidR="00D23366" w:rsidRDefault="00D23366">
      <w:r>
        <w:rPr>
          <w:noProof/>
        </w:rPr>
        <w:drawing>
          <wp:inline distT="0" distB="0" distL="0" distR="0" wp14:anchorId="56A6B4DA" wp14:editId="4BC2D8D9">
            <wp:extent cx="5940425" cy="3807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7761" w14:textId="3756D0CA" w:rsidR="00D23366" w:rsidRDefault="00D23366">
      <w:r>
        <w:t>3,2</w:t>
      </w:r>
    </w:p>
    <w:p w14:paraId="146BF7B9" w14:textId="03C967A9" w:rsidR="00D23366" w:rsidRDefault="00D23366">
      <w:r>
        <w:rPr>
          <w:noProof/>
        </w:rPr>
        <w:drawing>
          <wp:inline distT="0" distB="0" distL="0" distR="0" wp14:anchorId="030D2AD3" wp14:editId="61CCAB02">
            <wp:extent cx="5940425" cy="407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03B4" w14:textId="77777777" w:rsidR="00D23366" w:rsidRDefault="00D23366"/>
    <w:p w14:paraId="4E0EF8DF" w14:textId="77777777" w:rsidR="00D23366" w:rsidRDefault="00D23366"/>
    <w:p w14:paraId="37041358" w14:textId="77777777" w:rsidR="00D23366" w:rsidRDefault="00D23366"/>
    <w:p w14:paraId="609A8281" w14:textId="2F6E56C8" w:rsidR="00D23366" w:rsidRDefault="00D23366">
      <w:r>
        <w:t>3,3</w:t>
      </w:r>
    </w:p>
    <w:p w14:paraId="1A01DBAB" w14:textId="2025ADCA" w:rsidR="00D23366" w:rsidRDefault="00D23366">
      <w:r>
        <w:rPr>
          <w:noProof/>
        </w:rPr>
        <w:drawing>
          <wp:inline distT="0" distB="0" distL="0" distR="0" wp14:anchorId="606EE472" wp14:editId="29A2379D">
            <wp:extent cx="5940425" cy="3324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D767" w14:textId="039DAE8E" w:rsidR="00D23366" w:rsidRDefault="00D23366">
      <w:r>
        <w:t>3,4</w:t>
      </w:r>
      <w:r>
        <w:rPr>
          <w:noProof/>
        </w:rPr>
        <w:drawing>
          <wp:inline distT="0" distB="0" distL="0" distR="0" wp14:anchorId="533E24EC" wp14:editId="140F82FC">
            <wp:extent cx="5940425" cy="2978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66"/>
    <w:rsid w:val="00D23366"/>
    <w:rsid w:val="00E2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4DA3"/>
  <w15:chartTrackingRefBased/>
  <w15:docId w15:val="{21AE857B-5BE9-4534-95B2-8DDEB007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MSTerrry</dc:creator>
  <cp:keywords/>
  <dc:description/>
  <cp:lastModifiedBy>MSTerrry</cp:lastModifiedBy>
  <cp:revision>1</cp:revision>
  <dcterms:created xsi:type="dcterms:W3CDTF">2019-10-16T08:57:00Z</dcterms:created>
  <dcterms:modified xsi:type="dcterms:W3CDTF">2019-10-16T09:00:00Z</dcterms:modified>
</cp:coreProperties>
</file>