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BF7A7C" w14:textId="77777777" w:rsidR="00C37285" w:rsidRPr="00694B9C" w:rsidRDefault="00694B9C" w:rsidP="000A4A26">
      <w:pPr>
        <w:rPr>
          <w:color w:val="FF0000"/>
          <w:sz w:val="144"/>
          <w:szCs w:val="144"/>
        </w:rPr>
      </w:pPr>
      <w:r w:rsidRPr="00694B9C">
        <w:rPr>
          <w:color w:val="FF0000"/>
          <w:sz w:val="144"/>
          <w:szCs w:val="144"/>
          <w:highlight w:val="black"/>
        </w:rPr>
        <w:t>Please Enable Word Macro to see the full document</w:t>
      </w:r>
    </w:p>
    <w:sectPr w:rsidR="00C37285" w:rsidRPr="00694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1EE2"/>
    <w:rsid w:val="000A4A26"/>
    <w:rsid w:val="000F027F"/>
    <w:rsid w:val="000F1C94"/>
    <w:rsid w:val="001549A2"/>
    <w:rsid w:val="0029009A"/>
    <w:rsid w:val="004E5045"/>
    <w:rsid w:val="00542556"/>
    <w:rsid w:val="00694B9C"/>
    <w:rsid w:val="007331E8"/>
    <w:rsid w:val="007713E7"/>
    <w:rsid w:val="007E1346"/>
    <w:rsid w:val="009A0EC0"/>
    <w:rsid w:val="009F6BA3"/>
    <w:rsid w:val="00B21EE2"/>
    <w:rsid w:val="00B236C0"/>
    <w:rsid w:val="00BB38AE"/>
    <w:rsid w:val="00C37285"/>
    <w:rsid w:val="00C65C93"/>
    <w:rsid w:val="00D12BC3"/>
    <w:rsid w:val="00DD1D59"/>
    <w:rsid w:val="00DF46B1"/>
    <w:rsid w:val="00E844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232F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FF15E4-F1F6-43A3-964E-CCE5F3E6B4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CVTemplate.dotm</Template>
  <TotalTime>3</TotalTime>
  <Pages>1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Jishuai</dc:creator>
  <cp:keywords/>
  <dc:description/>
  <cp:lastModifiedBy>Soumya</cp:lastModifiedBy>
  <cp:revision>5</cp:revision>
  <dcterms:created xsi:type="dcterms:W3CDTF">2023-05-10T10:21:00Z</dcterms:created>
  <dcterms:modified xsi:type="dcterms:W3CDTF">2023-05-10T11:39:00Z</dcterms:modified>
</cp:coreProperties>
</file>