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Paris, le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Réf: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jc w:val="both"/>
        <w:rPr>
          <w:rFonts w:ascii="Liberation Sans" w:hAnsi="Liberation Sans" w:eastAsia="Liberation Sans" w:cs="Liberation Sans"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Abandon d’un projet lauréat de la {titrePeriode} période de l’appel d’offres {titreAppelOffre}</w:t>
      </w:r>
    </w:p>
    <w:p>
      <w:pPr>
        <w:pStyle w:val="LO-normal"/>
        <w:spacing w:lineRule="auto" w:line="240" w:before="0" w:after="0"/>
        <w:rPr>
          <w:b/>
        </w:rPr>
      </w:pPr>
      <w:r>
        <w:rPr>
          <w:b/>
        </w:rPr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{#aprèsConfirmation}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m’avez informé que votre société ne sera pas en mesure de réaliser ce projet,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 Vous avez ainsi sollicité le retrait de désignation du projet mentionné ci-dessus.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{dateDemandeConfirmation}, je vous ai rappelé les dispositions législatives applicables en cas de manquement à votre engagement de réalisation de l’installation susmentionnée, et je vous ai demandé de me faire part de votre décision de confirmer ou de retirer votre demande de retrait de désignation.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Par votre courrier reçu dans nos services le {dateConfirmation}, vous avez confirmé votre demande. Je prends bonne note de votre abandon et vous confirme le retrait de la décision désignant lauréat le projet ci-dessus. Une demande de paiement au titre de la garantie financière constituée pour ce projet pourra être formulée par le préfet de région. De plus, conformément aux articles L. 142-30 à L. 142-32 du code de l’énergie, le préfet de région pourra décider d’une sanction pécuniaire à l’encontre de votre société.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{/aprèsConfirmation}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{^aprèsConfirmation}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m’informez que votre société ne sera pas en mesure de réaliser ce projet,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{referenceParagrapheAbandon} du cahier des charges de l’appel d’offres cité en objet indique :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{contenuParagrapheAbandon}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  <w:highlight w:val="darkGray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Je vous rappelle que vous vous êtes engagé (cf article R. 311-26 du code de l’énergie) à respecter l’ensemble des obligations et prescriptions de toute nature figurant au cahier des charges et à mettre en service l’installation dans les conditions de la procédure de mise en concurrence.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demande,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je prends bonne note de votre abandon et vous confirme le retrait de la décision désignant lauréat le projet ci-dessus. / et compte-tenu des éléments précédents, je vous informe que ce manquement à votre engagement est susceptible de conduire à la retenue d’une partie des garanties financières constituées pour ce projet. De plus, je vous informe qu’en application de l’article L. 311-15 du code de l’énergie, ce manquement à votre engagement est passible d’une sanction pécuniaire, déterminée par le préfet de région dans la limite du plafond prévu par la réglementation. En connaissance de ces éléments, je vous invite à m’indiquer si vous souhaitez confirmer ou retirer votre demande de retrait de désignation. 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{/aprèsConfirmation}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left"/>
        <w:rPr/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{#isEDFOA}EDF OA{/isEDFOA}{#isEDFSEI}EDF SEI{/isEDFSEI}{#isEDM}EDM{/isEDM} ; {#dreal}DREAL {dreal}{/dreal}{^dreal}DREAL concernée{/dreal} ; CRE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spacing w:lineRule="auto" w:line="259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14605</wp:posOffset>
          </wp:positionH>
          <wp:positionV relativeFrom="paragraph">
            <wp:posOffset>39370</wp:posOffset>
          </wp:positionV>
          <wp:extent cx="2552700" cy="144018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52700" cy="1440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-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ab/>
      <w:t>Direction générale de l’énergie et du climat</w:t>
    </w:r>
  </w:p>
  <w:p>
    <w:pPr>
      <w:pStyle w:val="LO-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Direction de l’énergie</w:t>
    </w:r>
  </w:p>
  <w:p>
    <w:pPr>
      <w:pStyle w:val="LO-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Sous-direction du système électrique</w:t>
    </w:r>
  </w:p>
  <w:p>
    <w:pPr>
      <w:pStyle w:val="LO-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et des énergies renouvelables</w:t>
    </w:r>
  </w:p>
  <w:p>
    <w:pPr>
      <w:pStyle w:val="LO-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-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-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-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-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Caractresdenumrotation">
    <w:name w:val="Caractères de numérotation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-tteetpieddepage">
    <w:name w:val="En-tête et pied de pag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En-tteetpieddepage"/>
    <w:pPr/>
    <w:rPr/>
  </w:style>
  <w:style w:type="paragraph" w:styleId="Footer">
    <w:name w:val="Footer"/>
    <w:basedOn w:val="En-tteetpieddepage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58osMagiGI4RbxLQqbXw1F3Umyg==">AMUW2mUD7q6xBw5GhjOVROHxaAbbRbmzhhvnMtWEaqVOEwmUMlyagAytVpyKB1ek8pWdZ0oibJAWMuZBn0KFi11JygOqudGW4kZaitSwVBEYdKSfWWmB9xrZogeuN6bBMiwFUJawZ0eg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LibreOffice/7.6.7.2$Linux_X86_64 LibreOffice_project/60$Build-2</Application>
  <AppVersion>15.0000</AppVersion>
  <Pages>2</Pages>
  <Words>533</Words>
  <Characters>3187</Characters>
  <CharactersWithSpaces>3688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2024-06-25T15:32:41Z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