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E290" w14:textId="77777777" w:rsidR="001356F9" w:rsidRPr="001356F9" w:rsidRDefault="001356F9" w:rsidP="001356F9">
      <w:pPr>
        <w:numPr>
          <w:ilvl w:val="0"/>
          <w:numId w:val="1"/>
        </w:numPr>
        <w:spacing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are 3 common job roles that combine security and cloud skills?</w:t>
      </w:r>
    </w:p>
    <w:p w14:paraId="0D226A2F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Network Engineer:  </w:t>
      </w:r>
    </w:p>
    <w:p w14:paraId="7C504591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 xml:space="preserve">Duties/Responsibilities:  Implementation, configuration, maintenance, and support; administration, monitoring, documentation, </w:t>
      </w:r>
      <w:proofErr w:type="gramStart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security</w:t>
      </w:r>
      <w:proofErr w:type="gramEnd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 xml:space="preserve"> and integration of the network</w:t>
      </w:r>
    </w:p>
    <w:p w14:paraId="2E89CA3B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00B54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Penetration Tester</w:t>
      </w:r>
    </w:p>
    <w:p w14:paraId="235F83D0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Investigate, uncover, and correct where possible any potential vulnerabilities – both network systems and web applications. </w:t>
      </w:r>
    </w:p>
    <w:p w14:paraId="2250846D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5167A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Developer Security Operations</w:t>
      </w:r>
    </w:p>
    <w:p w14:paraId="266C07BC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Automates the integration of security at every phase of the software development lifecycle</w:t>
      </w:r>
    </w:p>
    <w:p w14:paraId="197180BB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439B6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Utilizes a well-rounded background and understanding of hardware and software, data center and cloud infrastructure – to implement and support the company’s cloud.</w:t>
      </w:r>
    </w:p>
    <w:p w14:paraId="4A06C24C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8CCE2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Automation Engineer: </w:t>
      </w:r>
    </w:p>
    <w:p w14:paraId="69B8A376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Practical application/use of experience from software development or operations applied to cloud automation, orchestration, and integration.  Supports and optimizes the infrastructures of the cloud.</w:t>
      </w:r>
    </w:p>
    <w:p w14:paraId="6B63C9E5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455139" w14:textId="77777777" w:rsidR="001356F9" w:rsidRPr="001356F9" w:rsidRDefault="001356F9" w:rsidP="001356F9">
      <w:pPr>
        <w:numPr>
          <w:ilvl w:val="0"/>
          <w:numId w:val="2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are the 3 biggest cloud provider platforms?</w:t>
      </w:r>
    </w:p>
    <w:p w14:paraId="7449DB6F" w14:textId="77777777" w:rsidR="001356F9" w:rsidRPr="001356F9" w:rsidRDefault="001356F9" w:rsidP="001356F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Amazon Web Services</w:t>
      </w:r>
    </w:p>
    <w:p w14:paraId="50742889" w14:textId="77777777" w:rsidR="001356F9" w:rsidRPr="001356F9" w:rsidRDefault="001356F9" w:rsidP="001356F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Microsoft Azure</w:t>
      </w:r>
    </w:p>
    <w:p w14:paraId="1343E950" w14:textId="77777777" w:rsidR="001356F9" w:rsidRPr="001356F9" w:rsidRDefault="001356F9" w:rsidP="001356F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Google</w:t>
      </w:r>
    </w:p>
    <w:p w14:paraId="2F5A57DD" w14:textId="77777777" w:rsidR="001356F9" w:rsidRPr="001356F9" w:rsidRDefault="001356F9" w:rsidP="001356F9">
      <w:pPr>
        <w:numPr>
          <w:ilvl w:val="0"/>
          <w:numId w:val="4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What are the 6 most common cloud services (and their acronyms)?</w:t>
      </w:r>
    </w:p>
    <w:p w14:paraId="37E97CCC" w14:textId="77777777" w:rsidR="001356F9" w:rsidRPr="001356F9" w:rsidRDefault="001356F9" w:rsidP="001356F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proofErr w:type="spellStart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Saas</w:t>
      </w:r>
      <w:proofErr w:type="spellEnd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 xml:space="preserve"> – Software as a Service</w:t>
      </w:r>
    </w:p>
    <w:p w14:paraId="13656AD7" w14:textId="77777777" w:rsidR="001356F9" w:rsidRPr="001356F9" w:rsidRDefault="001356F9" w:rsidP="001356F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PaaS – Platform as a Service</w:t>
      </w:r>
    </w:p>
    <w:p w14:paraId="34C06D95" w14:textId="77777777" w:rsidR="001356F9" w:rsidRPr="001356F9" w:rsidRDefault="001356F9" w:rsidP="001356F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proofErr w:type="spellStart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Iaas</w:t>
      </w:r>
      <w:proofErr w:type="spellEnd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 xml:space="preserve"> – Infrastructure as a Service</w:t>
      </w:r>
    </w:p>
    <w:p w14:paraId="5538BECD" w14:textId="77777777" w:rsidR="001356F9" w:rsidRPr="001356F9" w:rsidRDefault="001356F9" w:rsidP="001356F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Maas – Monitoring as a service</w:t>
      </w:r>
    </w:p>
    <w:p w14:paraId="7CFC97DC" w14:textId="77777777" w:rsidR="001356F9" w:rsidRPr="001356F9" w:rsidRDefault="001356F9" w:rsidP="001356F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proofErr w:type="spellStart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XaaS</w:t>
      </w:r>
      <w:proofErr w:type="spellEnd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 xml:space="preserve"> – Anything as a Service</w:t>
      </w:r>
    </w:p>
    <w:p w14:paraId="015AC784" w14:textId="77777777" w:rsidR="001356F9" w:rsidRPr="001356F9" w:rsidRDefault="001356F9" w:rsidP="001356F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DBaaS – Database as a service</w:t>
      </w:r>
    </w:p>
    <w:p w14:paraId="12A4B858" w14:textId="77777777" w:rsidR="001356F9" w:rsidRPr="001356F9" w:rsidRDefault="001356F9" w:rsidP="001356F9">
      <w:pPr>
        <w:numPr>
          <w:ilvl w:val="0"/>
          <w:numId w:val="6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the difference between a virtual network and a physical network?</w:t>
      </w:r>
    </w:p>
    <w:p w14:paraId="5440D3F2" w14:textId="77777777" w:rsidR="001356F9" w:rsidRPr="001356F9" w:rsidRDefault="001356F9" w:rsidP="001356F9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Virtual Network – allows service provider to provision an efficient networking structure for the applications it hosts- uses software to alter the structure when needed</w:t>
      </w:r>
    </w:p>
    <w:p w14:paraId="560FD74C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C361D1" w14:textId="77777777" w:rsidR="001356F9" w:rsidRPr="001356F9" w:rsidRDefault="001356F9" w:rsidP="001356F9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Physical Network – is operational utilizing switches, router, load balancers and firewalls</w:t>
      </w:r>
    </w:p>
    <w:p w14:paraId="3A8C5549" w14:textId="77777777" w:rsidR="001356F9" w:rsidRPr="001356F9" w:rsidRDefault="001356F9" w:rsidP="001356F9">
      <w:pPr>
        <w:numPr>
          <w:ilvl w:val="0"/>
          <w:numId w:val="9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 xml:space="preserve">What is the point of setting your first firewall rule to block </w:t>
      </w:r>
      <w:r w:rsidRPr="001356F9">
        <w:rPr>
          <w:rFonts w:ascii="Abadi" w:eastAsia="Times New Roman" w:hAnsi="Abadi" w:cs="Times New Roman"/>
          <w:i/>
          <w:iCs/>
          <w:color w:val="000000"/>
          <w:sz w:val="24"/>
          <w:szCs w:val="24"/>
          <w:shd w:val="clear" w:color="auto" w:fill="FFFF00"/>
        </w:rPr>
        <w:t>all</w:t>
      </w: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 xml:space="preserve"> traffic?</w:t>
      </w:r>
    </w:p>
    <w:p w14:paraId="34B09A80" w14:textId="77777777" w:rsidR="001356F9" w:rsidRPr="001356F9" w:rsidRDefault="001356F9" w:rsidP="001356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lastRenderedPageBreak/>
        <w:t>Blocking all allows the administrator time to properly configure the network; limits vulnerabilities to the company – until the security is in place to deter and detect intrusion/exploits. </w:t>
      </w:r>
    </w:p>
    <w:p w14:paraId="7623F730" w14:textId="77777777" w:rsidR="001356F9" w:rsidRPr="001356F9" w:rsidRDefault="001356F9" w:rsidP="001356F9">
      <w:pPr>
        <w:numPr>
          <w:ilvl w:val="0"/>
          <w:numId w:val="10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the difference between physical computing components (CPU, RAM, HDD/SSD) and virtual computing components?</w:t>
      </w:r>
    </w:p>
    <w:p w14:paraId="5CCEF2B5" w14:textId="77777777" w:rsidR="001356F9" w:rsidRPr="001356F9" w:rsidRDefault="001356F9" w:rsidP="001356F9">
      <w:pPr>
        <w:numPr>
          <w:ilvl w:val="0"/>
          <w:numId w:val="11"/>
        </w:numPr>
        <w:spacing w:before="280"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Physical server: CPU, RAM, HDD/SDD along with OS are all needed on a physical server to run programs and applications AKA “bare metal server” – large physical component </w:t>
      </w:r>
    </w:p>
    <w:p w14:paraId="0A41F6C7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A4EEC9" w14:textId="77777777" w:rsidR="001356F9" w:rsidRPr="001356F9" w:rsidRDefault="001356F9" w:rsidP="001356F9">
      <w:pPr>
        <w:numPr>
          <w:ilvl w:val="0"/>
          <w:numId w:val="12"/>
        </w:numPr>
        <w:spacing w:after="28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Virtual (VM): Emulates a physical computer without taking up any physical space</w:t>
      </w:r>
    </w:p>
    <w:p w14:paraId="15695B3B" w14:textId="77777777" w:rsidR="001356F9" w:rsidRPr="001356F9" w:rsidRDefault="001356F9" w:rsidP="001356F9">
      <w:pPr>
        <w:numPr>
          <w:ilvl w:val="0"/>
          <w:numId w:val="13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 xml:space="preserve">What is the purpose of using an encrypted </w:t>
      </w:r>
      <w:proofErr w:type="spellStart"/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ssh</w:t>
      </w:r>
      <w:proofErr w:type="spellEnd"/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 xml:space="preserve"> key to connect to a machine?</w:t>
      </w:r>
    </w:p>
    <w:p w14:paraId="05DDA17B" w14:textId="77777777" w:rsidR="001356F9" w:rsidRPr="001356F9" w:rsidRDefault="001356F9" w:rsidP="001356F9">
      <w:pPr>
        <w:numPr>
          <w:ilvl w:val="0"/>
          <w:numId w:val="14"/>
        </w:numPr>
        <w:spacing w:before="280" w:after="28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SSH key provides a private key which is required for any devise or person to gain access to connection – to one’s data</w:t>
      </w:r>
    </w:p>
    <w:p w14:paraId="2288A442" w14:textId="77777777" w:rsidR="001356F9" w:rsidRPr="001356F9" w:rsidRDefault="001356F9" w:rsidP="001356F9">
      <w:pPr>
        <w:numPr>
          <w:ilvl w:val="0"/>
          <w:numId w:val="15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the difference between a container and a virtual machine?</w:t>
      </w:r>
    </w:p>
    <w:p w14:paraId="6F1230C5" w14:textId="77777777" w:rsidR="001356F9" w:rsidRPr="001356F9" w:rsidRDefault="001356F9" w:rsidP="001356F9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Virtual Machine (VM):</w:t>
      </w:r>
    </w:p>
    <w:p w14:paraId="27E5E9A2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Infrastructure</w:t>
      </w:r>
    </w:p>
    <w:p w14:paraId="3A40AD44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Hypervisor</w:t>
      </w:r>
    </w:p>
    <w:p w14:paraId="5E43D322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Guest Operating System (OS)</w:t>
      </w:r>
    </w:p>
    <w:p w14:paraId="6B07997D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Bins (binaries and libraries)</w:t>
      </w:r>
    </w:p>
    <w:p w14:paraId="1D983DF5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Application</w:t>
      </w:r>
    </w:p>
    <w:p w14:paraId="748DA90E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B821B" w14:textId="77777777" w:rsidR="001356F9" w:rsidRPr="001356F9" w:rsidRDefault="001356F9" w:rsidP="001356F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Allows software to run (on top of) in a cloud of a physical server – a replication of a physical server without being able to physically touch the equipment.</w:t>
      </w:r>
    </w:p>
    <w:p w14:paraId="5DDB481B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A2F37" w14:textId="77777777" w:rsidR="001356F9" w:rsidRPr="001356F9" w:rsidRDefault="001356F9" w:rsidP="001356F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The hardware is being virtualized to run multiple OS instances.</w:t>
      </w:r>
    </w:p>
    <w:p w14:paraId="44A2310A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40213B" w14:textId="77777777" w:rsidR="001356F9" w:rsidRPr="001356F9" w:rsidRDefault="001356F9" w:rsidP="001356F9">
      <w:pPr>
        <w:numPr>
          <w:ilvl w:val="0"/>
          <w:numId w:val="17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b/>
          <w:bCs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Container: </w:t>
      </w:r>
    </w:p>
    <w:p w14:paraId="40478AAF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Infrastructure</w:t>
      </w:r>
    </w:p>
    <w:p w14:paraId="13A02289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Operating System (OS)</w:t>
      </w:r>
    </w:p>
    <w:p w14:paraId="015995C6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Container Engine </w:t>
      </w:r>
    </w:p>
    <w:p w14:paraId="64D382A7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Bins (binaries and libraries)</w:t>
      </w:r>
    </w:p>
    <w:p w14:paraId="21482394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 xml:space="preserve">Application </w:t>
      </w: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ab/>
      </w:r>
    </w:p>
    <w:p w14:paraId="67899AB6" w14:textId="77777777" w:rsidR="001356F9" w:rsidRPr="001356F9" w:rsidRDefault="001356F9" w:rsidP="001356F9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Containers provide a way to virtualize an OS so that several loads can run a single OS instance.</w:t>
      </w:r>
    </w:p>
    <w:p w14:paraId="25012FEE" w14:textId="77777777" w:rsidR="001356F9" w:rsidRPr="001356F9" w:rsidRDefault="001356F9" w:rsidP="001356F9">
      <w:pPr>
        <w:numPr>
          <w:ilvl w:val="0"/>
          <w:numId w:val="18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a provisioner? Provide 3 examples of common provisioning software.</w:t>
      </w:r>
    </w:p>
    <w:p w14:paraId="399881F2" w14:textId="77777777" w:rsidR="001356F9" w:rsidRPr="001356F9" w:rsidRDefault="001356F9" w:rsidP="001356F9">
      <w:pPr>
        <w:numPr>
          <w:ilvl w:val="0"/>
          <w:numId w:val="19"/>
        </w:numPr>
        <w:spacing w:before="280"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Allocates resources to support the VM; creates an environment, defined for current system – which is in a working state.</w:t>
      </w:r>
    </w:p>
    <w:p w14:paraId="2ABDFB81" w14:textId="77777777" w:rsidR="001356F9" w:rsidRPr="001356F9" w:rsidRDefault="001356F9" w:rsidP="001356F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lastRenderedPageBreak/>
        <w:t>Microsoft Azure</w:t>
      </w:r>
    </w:p>
    <w:p w14:paraId="55664E7E" w14:textId="77777777" w:rsidR="001356F9" w:rsidRPr="001356F9" w:rsidRDefault="001356F9" w:rsidP="001356F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Oracle</w:t>
      </w:r>
    </w:p>
    <w:p w14:paraId="50DE0E51" w14:textId="77777777" w:rsidR="001356F9" w:rsidRPr="001356F9" w:rsidRDefault="001356F9" w:rsidP="001356F9">
      <w:pPr>
        <w:numPr>
          <w:ilvl w:val="0"/>
          <w:numId w:val="20"/>
        </w:numPr>
        <w:spacing w:after="280" w:line="240" w:lineRule="auto"/>
        <w:ind w:left="108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SailPoint</w:t>
      </w:r>
    </w:p>
    <w:p w14:paraId="71D80B65" w14:textId="77777777" w:rsidR="001356F9" w:rsidRPr="001356F9" w:rsidRDefault="001356F9" w:rsidP="001356F9">
      <w:pPr>
        <w:numPr>
          <w:ilvl w:val="0"/>
          <w:numId w:val="21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meant by Infrastructure as Code?</w:t>
      </w:r>
    </w:p>
    <w:p w14:paraId="083A16F5" w14:textId="77777777" w:rsidR="001356F9" w:rsidRPr="001356F9" w:rsidRDefault="001356F9" w:rsidP="001356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IaC</w:t>
      </w:r>
      <w:proofErr w:type="spellEnd"/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:  Managing and provisioning through code – not through manual processes</w:t>
      </w:r>
    </w:p>
    <w:p w14:paraId="378F72D2" w14:textId="77777777" w:rsidR="001356F9" w:rsidRPr="001356F9" w:rsidRDefault="001356F9" w:rsidP="001356F9">
      <w:pPr>
        <w:numPr>
          <w:ilvl w:val="0"/>
          <w:numId w:val="22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Continuous Integration/Continuous Deployment?</w:t>
      </w:r>
    </w:p>
    <w:p w14:paraId="1534B683" w14:textId="77777777" w:rsidR="001356F9" w:rsidRPr="001356F9" w:rsidRDefault="001356F9" w:rsidP="001356F9">
      <w:pPr>
        <w:numPr>
          <w:ilvl w:val="0"/>
          <w:numId w:val="23"/>
        </w:numPr>
        <w:spacing w:before="280"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Testing each change as it occurs/each instance of change</w:t>
      </w:r>
    </w:p>
    <w:p w14:paraId="224A795D" w14:textId="77777777" w:rsidR="001356F9" w:rsidRPr="001356F9" w:rsidRDefault="001356F9" w:rsidP="001356F9">
      <w:pPr>
        <w:numPr>
          <w:ilvl w:val="0"/>
          <w:numId w:val="23"/>
        </w:numPr>
        <w:spacing w:after="28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After testing – pushes changes to a production system (or staging until the company is ready to live/production)</w:t>
      </w:r>
    </w:p>
    <w:p w14:paraId="1E1E99FD" w14:textId="77777777" w:rsidR="001356F9" w:rsidRPr="001356F9" w:rsidRDefault="001356F9" w:rsidP="001356F9">
      <w:pPr>
        <w:numPr>
          <w:ilvl w:val="0"/>
          <w:numId w:val="24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a VPN and when should us use one?</w:t>
      </w:r>
    </w:p>
    <w:p w14:paraId="1706310A" w14:textId="77777777" w:rsidR="001356F9" w:rsidRPr="001356F9" w:rsidRDefault="001356F9" w:rsidP="001356F9">
      <w:pPr>
        <w:numPr>
          <w:ilvl w:val="0"/>
          <w:numId w:val="25"/>
        </w:numPr>
        <w:spacing w:before="280" w:after="28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Virtual Private Network – allows the creation of a secure connection to another network over the internet</w:t>
      </w:r>
    </w:p>
    <w:p w14:paraId="639413F6" w14:textId="77777777" w:rsidR="001356F9" w:rsidRPr="001356F9" w:rsidRDefault="001356F9" w:rsidP="001356F9">
      <w:pPr>
        <w:numPr>
          <w:ilvl w:val="0"/>
          <w:numId w:val="26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the purpose of a load balancer?</w:t>
      </w:r>
    </w:p>
    <w:p w14:paraId="42CEC193" w14:textId="77777777" w:rsidR="001356F9" w:rsidRPr="001356F9" w:rsidRDefault="001356F9" w:rsidP="001356F9">
      <w:pPr>
        <w:numPr>
          <w:ilvl w:val="0"/>
          <w:numId w:val="27"/>
        </w:numPr>
        <w:spacing w:before="280" w:after="28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Balances the traffic so that the servers do not get overloaded</w:t>
      </w:r>
    </w:p>
    <w:p w14:paraId="10E4EBE3" w14:textId="77777777" w:rsidR="001356F9" w:rsidRPr="001356F9" w:rsidRDefault="001356F9" w:rsidP="001356F9">
      <w:pPr>
        <w:numPr>
          <w:ilvl w:val="0"/>
          <w:numId w:val="28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a resource group in Azure?</w:t>
      </w:r>
    </w:p>
    <w:p w14:paraId="393A21E1" w14:textId="77777777" w:rsidR="001356F9" w:rsidRPr="001356F9" w:rsidRDefault="001356F9" w:rsidP="001356F9">
      <w:pPr>
        <w:numPr>
          <w:ilvl w:val="0"/>
          <w:numId w:val="29"/>
        </w:numPr>
        <w:spacing w:before="280" w:after="28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Holds related resources; collects metadata from each resource to facilitate management which is more specified than what the subscription provides.</w:t>
      </w:r>
    </w:p>
    <w:p w14:paraId="06329A58" w14:textId="77777777" w:rsidR="001356F9" w:rsidRPr="001356F9" w:rsidRDefault="001356F9" w:rsidP="001356F9">
      <w:pPr>
        <w:numPr>
          <w:ilvl w:val="0"/>
          <w:numId w:val="30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  <w:shd w:val="clear" w:color="auto" w:fill="FFFF00"/>
        </w:rPr>
        <w:t>What is Region in Azure?</w:t>
      </w:r>
    </w:p>
    <w:p w14:paraId="5E57E122" w14:textId="77777777" w:rsidR="001356F9" w:rsidRPr="001356F9" w:rsidRDefault="001356F9" w:rsidP="001356F9">
      <w:pPr>
        <w:numPr>
          <w:ilvl w:val="0"/>
          <w:numId w:val="31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Datacenters which are physically separated – strategically placed around the world to reasonability ensure service during a natural disaster.   </w:t>
      </w:r>
    </w:p>
    <w:p w14:paraId="6C64B3E9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56D453" w14:textId="77777777" w:rsidR="001356F9" w:rsidRPr="001356F9" w:rsidRDefault="001356F9" w:rsidP="001356F9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1356F9">
        <w:rPr>
          <w:rFonts w:ascii="Abadi" w:eastAsia="Times New Roman" w:hAnsi="Abadi" w:cs="Times New Roman"/>
          <w:color w:val="000000"/>
          <w:sz w:val="24"/>
          <w:szCs w:val="24"/>
        </w:rPr>
        <w:t>Availability zones are for network redundancy:  physically separate zones within an Azure region.  Three availability zones for each supported Azure region.</w:t>
      </w:r>
    </w:p>
    <w:p w14:paraId="141C5689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08C48" w14:textId="77777777" w:rsidR="001356F9" w:rsidRPr="001356F9" w:rsidRDefault="001356F9" w:rsidP="0013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F9">
        <w:rPr>
          <w:rFonts w:ascii="Calibri" w:eastAsia="Times New Roman" w:hAnsi="Calibri" w:cs="Calibri"/>
          <w:color w:val="000000"/>
        </w:rPr>
        <w:t> </w:t>
      </w:r>
    </w:p>
    <w:p w14:paraId="590174AB" w14:textId="77777777" w:rsidR="001356F9" w:rsidRDefault="001356F9"/>
    <w:sectPr w:rsidR="0013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CED"/>
    <w:multiLevelType w:val="multilevel"/>
    <w:tmpl w:val="2B7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3AB3"/>
    <w:multiLevelType w:val="multilevel"/>
    <w:tmpl w:val="6E86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2CEB"/>
    <w:multiLevelType w:val="multilevel"/>
    <w:tmpl w:val="CD18C1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43C2A"/>
    <w:multiLevelType w:val="multilevel"/>
    <w:tmpl w:val="9F8A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4396C"/>
    <w:multiLevelType w:val="multilevel"/>
    <w:tmpl w:val="47F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04C"/>
    <w:multiLevelType w:val="multilevel"/>
    <w:tmpl w:val="3A7866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26CF6"/>
    <w:multiLevelType w:val="multilevel"/>
    <w:tmpl w:val="B210B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5018E"/>
    <w:multiLevelType w:val="multilevel"/>
    <w:tmpl w:val="B60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11AF6"/>
    <w:multiLevelType w:val="multilevel"/>
    <w:tmpl w:val="13F4D6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54163"/>
    <w:multiLevelType w:val="multilevel"/>
    <w:tmpl w:val="73DE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91FC5"/>
    <w:multiLevelType w:val="multilevel"/>
    <w:tmpl w:val="DCC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74BCC"/>
    <w:multiLevelType w:val="multilevel"/>
    <w:tmpl w:val="3412E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A3FE5"/>
    <w:multiLevelType w:val="multilevel"/>
    <w:tmpl w:val="09C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E7BF1"/>
    <w:multiLevelType w:val="multilevel"/>
    <w:tmpl w:val="1A4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17C0C"/>
    <w:multiLevelType w:val="multilevel"/>
    <w:tmpl w:val="628C22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032A0"/>
    <w:multiLevelType w:val="multilevel"/>
    <w:tmpl w:val="C0D41F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D46C9"/>
    <w:multiLevelType w:val="multilevel"/>
    <w:tmpl w:val="B75A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A0755"/>
    <w:multiLevelType w:val="multilevel"/>
    <w:tmpl w:val="D4CE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65139"/>
    <w:multiLevelType w:val="multilevel"/>
    <w:tmpl w:val="6944AE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2D3CC4"/>
    <w:multiLevelType w:val="multilevel"/>
    <w:tmpl w:val="DCD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C27A9"/>
    <w:multiLevelType w:val="multilevel"/>
    <w:tmpl w:val="8886F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D721D"/>
    <w:multiLevelType w:val="multilevel"/>
    <w:tmpl w:val="250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E01CE"/>
    <w:multiLevelType w:val="multilevel"/>
    <w:tmpl w:val="F10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14CAA"/>
    <w:multiLevelType w:val="multilevel"/>
    <w:tmpl w:val="9F5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02324"/>
    <w:multiLevelType w:val="multilevel"/>
    <w:tmpl w:val="A90A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B3DBF"/>
    <w:multiLevelType w:val="multilevel"/>
    <w:tmpl w:val="F97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44E44"/>
    <w:multiLevelType w:val="multilevel"/>
    <w:tmpl w:val="BB58D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A9552E"/>
    <w:multiLevelType w:val="multilevel"/>
    <w:tmpl w:val="2C8EB7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C61A5E"/>
    <w:multiLevelType w:val="multilevel"/>
    <w:tmpl w:val="5C102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8C20E9"/>
    <w:multiLevelType w:val="multilevel"/>
    <w:tmpl w:val="9FE210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5B7D07"/>
    <w:multiLevelType w:val="multilevel"/>
    <w:tmpl w:val="A2B80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612672"/>
    <w:multiLevelType w:val="multilevel"/>
    <w:tmpl w:val="3A2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0"/>
    <w:lvlOverride w:ilvl="0">
      <w:lvl w:ilvl="0">
        <w:numFmt w:val="decimal"/>
        <w:lvlText w:val="%1."/>
        <w:lvlJc w:val="left"/>
      </w:lvl>
    </w:lvlOverride>
  </w:num>
  <w:num w:numId="3">
    <w:abstractNumId w:val="25"/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31"/>
  </w:num>
  <w:num w:numId="6">
    <w:abstractNumId w:val="26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3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4"/>
  </w:num>
  <w:num w:numId="12">
    <w:abstractNumId w:val="13"/>
  </w:num>
  <w:num w:numId="13">
    <w:abstractNumId w:val="27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0"/>
  </w:num>
  <w:num w:numId="17">
    <w:abstractNumId w:val="24"/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0"/>
  </w:num>
  <w:num w:numId="20">
    <w:abstractNumId w:val="23"/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12"/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1"/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22"/>
  </w:num>
  <w:num w:numId="30">
    <w:abstractNumId w:val="18"/>
    <w:lvlOverride w:ilvl="0">
      <w:lvl w:ilvl="0">
        <w:numFmt w:val="decimal"/>
        <w:lvlText w:val="%1."/>
        <w:lvlJc w:val="left"/>
      </w:lvl>
    </w:lvlOverride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9"/>
    <w:rsid w:val="001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73B3"/>
  <w15:chartTrackingRefBased/>
  <w15:docId w15:val="{3F8EB126-204B-4523-8CDB-71DC3DBA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Marista Keating</dc:creator>
  <cp:keywords/>
  <dc:description/>
  <cp:lastModifiedBy>Marista Keating</cp:lastModifiedBy>
  <cp:revision>1</cp:revision>
  <dcterms:created xsi:type="dcterms:W3CDTF">2021-12-16T03:58:00Z</dcterms:created>
  <dcterms:modified xsi:type="dcterms:W3CDTF">2021-12-16T03:59:00Z</dcterms:modified>
</cp:coreProperties>
</file>