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D4A6" w14:textId="77777777" w:rsidR="00842CF9" w:rsidRDefault="00842CF9">
      <w:pPr>
        <w:rPr>
          <w:rFonts w:ascii="Times New Roman" w:hAnsi="Times New Roman" w:cs="Times New Roman"/>
          <w:sz w:val="22"/>
          <w:szCs w:val="22"/>
        </w:rPr>
      </w:pPr>
    </w:p>
    <w:p w14:paraId="6F0CAE42" w14:textId="77777777" w:rsidR="00842CF9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 no 8</w:t>
      </w:r>
    </w:p>
    <w:p w14:paraId="5485FE88" w14:textId="77777777" w:rsidR="00842CF9" w:rsidRDefault="00000000">
      <w:pPr>
        <w:numPr>
          <w:ilvl w:val="0"/>
          <w:numId w:val="1"/>
        </w:numPr>
        <w:ind w:firstLineChars="50" w:firstLine="141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Means Clustering </w:t>
      </w:r>
    </w:p>
    <w:p w14:paraId="33827841" w14:textId="77777777" w:rsidR="00842CF9" w:rsidRDefault="00842CF9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F4C2F14" w14:textId="77777777" w:rsidR="00842CF9" w:rsidRDefault="00000000">
      <w:pPr>
        <w:ind w:leftChars="140" w:left="421" w:hangingChars="50" w:hanging="141"/>
        <w:rPr>
          <w:b/>
          <w:bCs/>
          <w:sz w:val="22"/>
          <w:szCs w:val="22"/>
        </w:rPr>
      </w:pPr>
      <w:r>
        <w:rPr>
          <w:rFonts w:ascii="Symbol" w:eastAsia="SimSun" w:hAnsi="Symbol" w:cs="Symbol"/>
          <w:b/>
          <w:bCs/>
          <w:color w:val="000000"/>
          <w:sz w:val="28"/>
          <w:szCs w:val="28"/>
          <w:lang w:bidi="ar"/>
        </w:rPr>
        <w:t xml:space="preserve">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Apply the K-Means algorithm to group similar data points int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  <w:t xml:space="preserve">o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clusters.</w:t>
      </w:r>
    </w:p>
    <w:p w14:paraId="18B6E776" w14:textId="77777777" w:rsidR="00842CF9" w:rsidRDefault="00842CF9">
      <w:pPr>
        <w:rPr>
          <w:rFonts w:ascii="Times New Roman" w:hAnsi="Times New Roman" w:cs="Times New Roman"/>
          <w:sz w:val="22"/>
          <w:szCs w:val="22"/>
        </w:rPr>
      </w:pPr>
    </w:p>
    <w:p w14:paraId="3BDA6180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Loading data </w:t>
      </w:r>
    </w:p>
    <w:p w14:paraId="43DB37DA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data(iris) </w:t>
      </w:r>
    </w:p>
    <w:p w14:paraId="4BFA838E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6495C4DC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Structure </w:t>
      </w:r>
    </w:p>
    <w:p w14:paraId="60AE29CD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str(iris) </w:t>
      </w:r>
    </w:p>
    <w:p w14:paraId="14867D4F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0681FF64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Installing Packages </w:t>
      </w:r>
    </w:p>
    <w:p w14:paraId="442F61F0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68CD2062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("cluster") </w:t>
      </w:r>
    </w:p>
    <w:p w14:paraId="20603488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25CC1296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Loading package </w:t>
      </w:r>
    </w:p>
    <w:p w14:paraId="20F1BB6B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ClusterR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4AFB0D0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library(cluster) </w:t>
      </w:r>
    </w:p>
    <w:p w14:paraId="131F1D91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2BBDFCD9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iris_1 &lt;- </w:t>
      </w:r>
      <w:proofErr w:type="gramStart"/>
      <w:r>
        <w:rPr>
          <w:rFonts w:ascii="Times New Roman" w:hAnsi="Times New Roman" w:cs="Times New Roman"/>
          <w:sz w:val="28"/>
          <w:szCs w:val="28"/>
        </w:rPr>
        <w:t>iris[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-5] </w:t>
      </w:r>
    </w:p>
    <w:p w14:paraId="3299DB03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5373D52F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Fitting K-Means clustering Model  </w:t>
      </w:r>
    </w:p>
    <w:p w14:paraId="1DC656C6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to training dataset </w:t>
      </w:r>
    </w:p>
    <w:p w14:paraId="5CFBB694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(240) # Setting seed </w:t>
      </w:r>
    </w:p>
    <w:p w14:paraId="3F984500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kmeans.re &lt;-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iris_1, centers = 3, </w:t>
      </w:r>
      <w:proofErr w:type="spellStart"/>
      <w:r>
        <w:rPr>
          <w:rFonts w:ascii="Times New Roman" w:hAnsi="Times New Roman" w:cs="Times New Roman"/>
          <w:sz w:val="28"/>
          <w:szCs w:val="28"/>
        </w:rPr>
        <w:t>nstart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20) </w:t>
      </w:r>
    </w:p>
    <w:p w14:paraId="4F9BE6CB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kmeans.re </w:t>
      </w:r>
    </w:p>
    <w:p w14:paraId="2AF1D2C3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1A2F5497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observation </w:t>
      </w:r>
    </w:p>
    <w:p w14:paraId="24CCDEDA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kmeans.re$cluster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8E1B4C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00BA251B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Confusion Matrix </w:t>
      </w:r>
    </w:p>
    <w:p w14:paraId="002E1EE8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cm &lt;- </w:t>
      </w:r>
      <w:proofErr w:type="gramStart"/>
      <w:r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iris$Species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kmeans.re$cluster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4645033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</w:t>
      </w:r>
    </w:p>
    <w:p w14:paraId="1765700F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2988AE03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sz w:val="28"/>
          <w:szCs w:val="28"/>
        </w:rPr>
        <w:t>iris_1[c("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")]) </w:t>
      </w:r>
    </w:p>
    <w:p w14:paraId="7B886EA4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sz w:val="28"/>
          <w:szCs w:val="28"/>
        </w:rPr>
        <w:t>iris_1[c("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")],  </w:t>
      </w:r>
    </w:p>
    <w:p w14:paraId="3C097121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col = </w:t>
      </w:r>
      <w:proofErr w:type="spellStart"/>
      <w:r>
        <w:rPr>
          <w:rFonts w:ascii="Times New Roman" w:hAnsi="Times New Roman" w:cs="Times New Roman"/>
          <w:sz w:val="28"/>
          <w:szCs w:val="28"/>
        </w:rPr>
        <w:t>kmeans.re$cluster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145DA07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sz w:val="28"/>
          <w:szCs w:val="28"/>
        </w:rPr>
        <w:t>iris_1[c("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")],  </w:t>
      </w:r>
    </w:p>
    <w:p w14:paraId="7FCA0C9D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col = </w:t>
      </w:r>
      <w:proofErr w:type="spellStart"/>
      <w:r>
        <w:rPr>
          <w:rFonts w:ascii="Times New Roman" w:hAnsi="Times New Roman" w:cs="Times New Roman"/>
          <w:sz w:val="28"/>
          <w:szCs w:val="28"/>
        </w:rPr>
        <w:t>kmeans.re$cluster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0552ED95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main = "K-means with 3 clusters") </w:t>
      </w:r>
    </w:p>
    <w:p w14:paraId="59711B0F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6327F58C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0F03F9AB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Plotiing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centers </w:t>
      </w:r>
    </w:p>
    <w:p w14:paraId="268DC7A0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kmeans.re$centers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008F0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kmeans.re$</w:t>
      </w:r>
      <w:proofErr w:type="gramStart"/>
      <w:r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, c("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")] </w:t>
      </w:r>
    </w:p>
    <w:p w14:paraId="55D3A16C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32E49BF4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</w:rPr>
        <w:t>cex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font size, </w:t>
      </w:r>
      <w:proofErr w:type="spellStart"/>
      <w:r>
        <w:rPr>
          <w:rFonts w:ascii="Times New Roman" w:hAnsi="Times New Roman" w:cs="Times New Roman"/>
          <w:sz w:val="28"/>
          <w:szCs w:val="28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symbol </w:t>
      </w:r>
    </w:p>
    <w:p w14:paraId="073FB2D1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points(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kmeans.re$centers</w:t>
      </w:r>
      <w:proofErr w:type="spellEnd"/>
      <w:r>
        <w:rPr>
          <w:rFonts w:ascii="Times New Roman" w:hAnsi="Times New Roman" w:cs="Times New Roman"/>
          <w:sz w:val="28"/>
          <w:szCs w:val="28"/>
        </w:rPr>
        <w:t>[, c("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")],  </w:t>
      </w:r>
    </w:p>
    <w:p w14:paraId="31BBA0DE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col = 1:3, </w:t>
      </w:r>
      <w:proofErr w:type="spellStart"/>
      <w:r>
        <w:rPr>
          <w:rFonts w:ascii="Times New Roman" w:hAnsi="Times New Roman" w:cs="Times New Roman"/>
          <w:sz w:val="28"/>
          <w:szCs w:val="28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8, </w:t>
      </w:r>
      <w:proofErr w:type="spellStart"/>
      <w:r>
        <w:rPr>
          <w:rFonts w:ascii="Times New Roman" w:hAnsi="Times New Roman" w:cs="Times New Roman"/>
          <w:sz w:val="28"/>
          <w:szCs w:val="28"/>
        </w:rPr>
        <w:t>cex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3)  </w:t>
      </w:r>
    </w:p>
    <w:p w14:paraId="06172D2F" w14:textId="77777777" w:rsidR="00842CF9" w:rsidRDefault="00842CF9">
      <w:pPr>
        <w:rPr>
          <w:rFonts w:ascii="Times New Roman" w:hAnsi="Times New Roman" w:cs="Times New Roman"/>
          <w:sz w:val="28"/>
          <w:szCs w:val="28"/>
        </w:rPr>
      </w:pPr>
    </w:p>
    <w:p w14:paraId="422D10F5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 Visualizing clusters </w:t>
      </w:r>
    </w:p>
    <w:p w14:paraId="55F05946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y_kmeans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>
        <w:rPr>
          <w:rFonts w:ascii="Times New Roman" w:hAnsi="Times New Roman" w:cs="Times New Roman"/>
          <w:sz w:val="28"/>
          <w:szCs w:val="28"/>
        </w:rPr>
        <w:t>kmeans.re$cluster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DBD35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clusplot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iris_1[, c("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")], </w:t>
      </w:r>
    </w:p>
    <w:p w14:paraId="3E704783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y_kmeans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4743B56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lines = 0, </w:t>
      </w:r>
    </w:p>
    <w:p w14:paraId="2A155A3D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shade = TRUE, </w:t>
      </w:r>
    </w:p>
    <w:p w14:paraId="1033A3B7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color = TRUE, </w:t>
      </w:r>
    </w:p>
    <w:p w14:paraId="281C56E2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labels = 2, </w:t>
      </w:r>
    </w:p>
    <w:p w14:paraId="623DE6CE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FALSE, </w:t>
      </w:r>
    </w:p>
    <w:p w14:paraId="7BCC4A58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span = TRUE, </w:t>
      </w:r>
    </w:p>
    <w:p w14:paraId="674D062E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main = </w:t>
      </w:r>
      <w:proofErr w:type="gramStart"/>
      <w:r>
        <w:rPr>
          <w:rFonts w:ascii="Times New Roman" w:hAnsi="Times New Roman" w:cs="Times New Roman"/>
          <w:sz w:val="28"/>
          <w:szCs w:val="28"/>
        </w:rPr>
        <w:t>paste(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"Cluster iris"), </w:t>
      </w:r>
    </w:p>
    <w:p w14:paraId="10F3086D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', </w:t>
      </w:r>
    </w:p>
    <w:p w14:paraId="5696FEC9" w14:textId="77777777" w:rsidR="00842C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') </w:t>
      </w:r>
    </w:p>
    <w:p w14:paraId="79B93FE8" w14:textId="77777777" w:rsidR="00842CF9" w:rsidRDefault="00842CF9">
      <w:pPr>
        <w:rPr>
          <w:rFonts w:ascii="Times New Roman" w:hAnsi="Times New Roman" w:cs="Times New Roman"/>
          <w:sz w:val="22"/>
          <w:szCs w:val="22"/>
        </w:rPr>
      </w:pPr>
    </w:p>
    <w:p w14:paraId="52D58DC8" w14:textId="77777777" w:rsidR="00842CF9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Output</w:t>
      </w:r>
    </w:p>
    <w:p w14:paraId="65AD1E13" w14:textId="77777777" w:rsidR="00842CF9" w:rsidRDefault="00842CF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D67B8BC" w14:textId="77777777" w:rsidR="00842CF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7DAF526" wp14:editId="55FBA359">
            <wp:extent cx="5486400" cy="34347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EB79" w14:textId="77777777" w:rsidR="00842CF9" w:rsidRDefault="00842CF9">
      <w:pPr>
        <w:rPr>
          <w:rFonts w:ascii="Times New Roman" w:hAnsi="Times New Roman" w:cs="Times New Roman"/>
        </w:rPr>
      </w:pPr>
    </w:p>
    <w:p w14:paraId="23245F5E" w14:textId="77777777" w:rsidR="00842CF9" w:rsidRDefault="00842CF9">
      <w:pPr>
        <w:rPr>
          <w:rFonts w:ascii="Times New Roman" w:hAnsi="Times New Roman" w:cs="Times New Roman"/>
        </w:rPr>
      </w:pPr>
    </w:p>
    <w:p w14:paraId="456B6DE4" w14:textId="77777777" w:rsidR="00842CF9" w:rsidRDefault="00842CF9">
      <w:pPr>
        <w:rPr>
          <w:rFonts w:ascii="Times New Roman" w:hAnsi="Times New Roman" w:cs="Times New Roman"/>
        </w:rPr>
      </w:pPr>
    </w:p>
    <w:p w14:paraId="4563AE60" w14:textId="77777777" w:rsidR="00842CF9" w:rsidRDefault="00842CF9">
      <w:pPr>
        <w:rPr>
          <w:rFonts w:ascii="Times New Roman" w:hAnsi="Times New Roman" w:cs="Times New Roman"/>
        </w:rPr>
      </w:pPr>
    </w:p>
    <w:p w14:paraId="1C257DF5" w14:textId="77777777" w:rsidR="00842CF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1B6606E" wp14:editId="3C9E204C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D4C0" w14:textId="77777777" w:rsidR="00842CF9" w:rsidRDefault="00842CF9">
      <w:pPr>
        <w:rPr>
          <w:rFonts w:ascii="Times New Roman" w:hAnsi="Times New Roman" w:cs="Times New Roman"/>
        </w:rPr>
      </w:pPr>
    </w:p>
    <w:p w14:paraId="5BB7C528" w14:textId="77777777" w:rsidR="00842CF9" w:rsidRDefault="00842CF9">
      <w:pPr>
        <w:rPr>
          <w:rFonts w:ascii="Times New Roman" w:hAnsi="Times New Roman" w:cs="Times New Roman"/>
        </w:rPr>
      </w:pPr>
    </w:p>
    <w:p w14:paraId="34136F97" w14:textId="77777777" w:rsidR="00842CF9" w:rsidRDefault="00842CF9">
      <w:pPr>
        <w:rPr>
          <w:rFonts w:ascii="Times New Roman" w:hAnsi="Times New Roman" w:cs="Times New Roman"/>
        </w:rPr>
      </w:pPr>
    </w:p>
    <w:p w14:paraId="68ACC873" w14:textId="77777777" w:rsidR="00842CF9" w:rsidRDefault="00842CF9">
      <w:pPr>
        <w:rPr>
          <w:rFonts w:ascii="Times New Roman" w:hAnsi="Times New Roman" w:cs="Times New Roman"/>
        </w:rPr>
      </w:pPr>
    </w:p>
    <w:p w14:paraId="4792C063" w14:textId="77777777" w:rsidR="00842CF9" w:rsidRDefault="00000000">
      <w:pPr>
        <w:ind w:left="281" w:hangingChars="100" w:hanging="281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Symbol" w:eastAsia="SimSun" w:hAnsi="Symbol" w:cs="Symbol"/>
          <w:b/>
          <w:bCs/>
          <w:color w:val="000000"/>
          <w:sz w:val="28"/>
          <w:szCs w:val="28"/>
          <w:lang w:bidi="ar"/>
        </w:rPr>
        <w:t xml:space="preserve">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Determine the optimal number of clusters using elbow method or silhouette analysis</w:t>
      </w:r>
    </w:p>
    <w:p w14:paraId="63EB8349" w14:textId="77777777" w:rsidR="00842CF9" w:rsidRDefault="00842CF9">
      <w:pPr>
        <w:ind w:left="281" w:hangingChars="100" w:hanging="281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D1861E2" w14:textId="77777777" w:rsidR="00842CF9" w:rsidRDefault="00842CF9">
      <w:pPr>
        <w:rPr>
          <w:rFonts w:ascii="Consolas" w:eastAsia="Consolas" w:hAnsi="Consolas"/>
          <w:color w:val="AF00DB"/>
          <w:sz w:val="16"/>
          <w:szCs w:val="16"/>
          <w:shd w:val="clear" w:color="auto" w:fill="F7F7F7"/>
        </w:rPr>
      </w:pPr>
    </w:p>
    <w:p w14:paraId="0B6FF731" w14:textId="77777777" w:rsidR="00842CF9" w:rsidRDefault="00842CF9">
      <w:pPr>
        <w:ind w:left="160" w:hangingChars="100" w:hanging="160"/>
        <w:rPr>
          <w:rFonts w:ascii="Consolas" w:eastAsia="Consolas" w:hAnsi="Consolas"/>
          <w:color w:val="AF00DB"/>
          <w:sz w:val="16"/>
          <w:szCs w:val="16"/>
          <w:shd w:val="clear" w:color="auto" w:fill="F7F7F7"/>
        </w:rPr>
      </w:pPr>
    </w:p>
    <w:p w14:paraId="616ACF57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import pandas as pd</w:t>
      </w:r>
    </w:p>
    <w:p w14:paraId="59A133D1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import</w:t>
      </w:r>
      <w:r>
        <w:rPr>
          <w:rFonts w:ascii="Consolas" w:eastAsia="Consolas" w:hAnsi="Consolas"/>
          <w:color w:val="000000" w:themeColor="text1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numpy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as np</w:t>
      </w:r>
    </w:p>
    <w:p w14:paraId="184DB26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import seaborn as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sns</w:t>
      </w:r>
      <w:proofErr w:type="spellEnd"/>
    </w:p>
    <w:p w14:paraId="77C17B8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matplotlib.pyplot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as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</w:t>
      </w:r>
      <w:proofErr w:type="spellEnd"/>
    </w:p>
    <w:p w14:paraId="54AC8B4F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import matplotlib.cm as cm</w:t>
      </w:r>
    </w:p>
    <w:p w14:paraId="7A694869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sklearn.datasets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import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load_iris</w:t>
      </w:r>
      <w:proofErr w:type="spellEnd"/>
    </w:p>
    <w:p w14:paraId="340BE7DF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from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sklearn.cluster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import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</w:t>
      </w:r>
      <w:proofErr w:type="spellEnd"/>
    </w:p>
    <w:p w14:paraId="47CB1613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551ABC5B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#Load the Dataset</w:t>
      </w:r>
    </w:p>
    <w:p w14:paraId="7DB8C6A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X, y =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load_iris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return_X_y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=True)</w:t>
      </w:r>
    </w:p>
    <w:p w14:paraId="34A9B51B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6D95AEBD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#Find optimum number of </w:t>
      </w:r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cluster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using Elbow method</w:t>
      </w:r>
    </w:p>
    <w:p w14:paraId="225D7203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sse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= [] #SUM OF SQUARED ERROR</w:t>
      </w:r>
    </w:p>
    <w:p w14:paraId="75EB9F8C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for k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in </w:t>
      </w:r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range(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1,11):</w:t>
      </w:r>
    </w:p>
    <w:p w14:paraId="6B54C27B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km =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</w:t>
      </w:r>
      <w:proofErr w:type="spellStart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n_clusters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=k,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random_state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=2)</w:t>
      </w:r>
    </w:p>
    <w:p w14:paraId="2DB5D601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km.fit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(X)</w:t>
      </w:r>
    </w:p>
    <w:p w14:paraId="33DFBECE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sse.append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km.inertia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_)</w:t>
      </w:r>
    </w:p>
    <w:p w14:paraId="29A7A188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1EEC96D4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#Plot the Elbow graph to find the optimum number of </w:t>
      </w:r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cluster</w:t>
      </w:r>
      <w:proofErr w:type="gramEnd"/>
    </w:p>
    <w:p w14:paraId="7563143C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sns.set_style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("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whitegrid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")</w:t>
      </w:r>
    </w:p>
    <w:p w14:paraId="750C3E1A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g=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sns.lineplot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(x=range(1,11), y=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sse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)</w:t>
      </w:r>
    </w:p>
    <w:p w14:paraId="71B75278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</w:t>
      </w:r>
    </w:p>
    <w:p w14:paraId="20E3BC82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g.set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</w:t>
      </w:r>
      <w:proofErr w:type="spellStart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xlabel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="Number of cluster (k)", </w:t>
      </w:r>
    </w:p>
    <w:p w14:paraId="5BC384E4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 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ylabel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= "Sum Squared Error", </w:t>
      </w:r>
    </w:p>
    <w:p w14:paraId="76CE0B79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  title ='Elbow Method')</w:t>
      </w:r>
    </w:p>
    <w:p w14:paraId="599B095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</w:t>
      </w:r>
    </w:p>
    <w:p w14:paraId="2BC1DCC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plt.show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()</w:t>
      </w:r>
    </w:p>
    <w:p w14:paraId="473F31B4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5E62B2CF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#Build the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clustering model</w:t>
      </w:r>
    </w:p>
    <w:p w14:paraId="0B72A909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=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</w:t>
      </w:r>
      <w:proofErr w:type="spellStart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n_clusters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= 3,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random_state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= 2)</w:t>
      </w:r>
    </w:p>
    <w:p w14:paraId="48CB7F1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kmeans.fit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(X)</w:t>
      </w:r>
    </w:p>
    <w:p w14:paraId="41D7270A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76017F60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#Find the cluster center</w:t>
      </w:r>
    </w:p>
    <w:p w14:paraId="3280706D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print(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kmeans.cluster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_centers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_)</w:t>
      </w:r>
    </w:p>
    <w:p w14:paraId="0465C477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4F2ECBEB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#Predict the cluster group:</w:t>
      </w:r>
    </w:p>
    <w:p w14:paraId="5151C32C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pred =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kmeans.fit_predict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(X)</w:t>
      </w:r>
    </w:p>
    <w:p w14:paraId="48B94FCB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print(pred)</w:t>
      </w:r>
    </w:p>
    <w:p w14:paraId="0836EC4D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3E13F960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#Plot the cluster center with data points</w:t>
      </w:r>
    </w:p>
    <w:p w14:paraId="1F52A29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plt.figure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figsize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=(12,5))</w:t>
      </w:r>
    </w:p>
    <w:p w14:paraId="4033E547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plt.subplot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(1,2,1)</w:t>
      </w:r>
    </w:p>
    <w:p w14:paraId="21EFA2A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plt.scatter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(X[:,0],X[:,1],c = pred,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cmap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=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cm.Accent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)</w:t>
      </w:r>
    </w:p>
    <w:p w14:paraId="013F6338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plt.grid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(True)</w:t>
      </w:r>
    </w:p>
    <w:p w14:paraId="77CE158F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for center 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kmeans.cluster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_centers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_:</w:t>
      </w:r>
    </w:p>
    <w:p w14:paraId="381E1453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center = </w:t>
      </w:r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center[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:2]</w:t>
      </w:r>
    </w:p>
    <w:p w14:paraId="74FE7F74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plt.scatter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(center[0],center[1],marker = '^',c = 'red')</w:t>
      </w:r>
    </w:p>
    <w:p w14:paraId="626C7408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plt.xlabel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("petal length (cm)")</w:t>
      </w:r>
    </w:p>
    <w:p w14:paraId="75AC5083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plt.ylabel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("petal width (cm)")</w:t>
      </w:r>
    </w:p>
    <w:p w14:paraId="6E99AA39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 </w:t>
      </w:r>
    </w:p>
    <w:p w14:paraId="182437A2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plt.subplot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(1,2,2)   </w:t>
      </w:r>
    </w:p>
    <w:p w14:paraId="4076FD1F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plt.scatter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(X[:,2],X[:,3],c = pred, 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cmap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=</w:t>
      </w:r>
      <w:proofErr w:type="spell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cm.Accent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)</w:t>
      </w:r>
    </w:p>
    <w:p w14:paraId="2FD95BBD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plt.grid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(True)</w:t>
      </w:r>
    </w:p>
    <w:p w14:paraId="40A1347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for center in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kmeans.cluster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_centers</w:t>
      </w:r>
      <w:proofErr w:type="spell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_:</w:t>
      </w:r>
    </w:p>
    <w:p w14:paraId="03663B55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center = </w:t>
      </w:r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center[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2:4]</w:t>
      </w:r>
    </w:p>
    <w:p w14:paraId="03FEE2A8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 xml:space="preserve">    </w:t>
      </w: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plt.scatter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(center[0],center[1],marker = '^',c = 'red')</w:t>
      </w:r>
    </w:p>
    <w:p w14:paraId="6449F20A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plt.xlabel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("sepal length (cm)")</w:t>
      </w:r>
    </w:p>
    <w:p w14:paraId="03D74D84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plt.ylabel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("sepal width (cm)")</w:t>
      </w:r>
    </w:p>
    <w:p w14:paraId="75C5794C" w14:textId="77777777" w:rsidR="00842CF9" w:rsidRDefault="00000000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  <w:proofErr w:type="spellStart"/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plt.show</w:t>
      </w:r>
      <w:proofErr w:type="spellEnd"/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()</w:t>
      </w:r>
    </w:p>
    <w:p w14:paraId="33CB493A" w14:textId="77777777" w:rsidR="00842CF9" w:rsidRDefault="00842CF9">
      <w:pPr>
        <w:ind w:left="280" w:hangingChars="100" w:hanging="280"/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</w:pPr>
    </w:p>
    <w:p w14:paraId="18C51036" w14:textId="77777777" w:rsidR="00842CF9" w:rsidRDefault="00000000">
      <w:pPr>
        <w:ind w:left="280" w:hangingChars="100" w:hanging="280"/>
        <w:rPr>
          <w:rFonts w:ascii="Consolas" w:eastAsia="Consolas" w:hAnsi="Consolas"/>
          <w:color w:val="AF00DB"/>
          <w:sz w:val="28"/>
          <w:szCs w:val="28"/>
          <w:shd w:val="clear" w:color="auto" w:fill="F7F7F7"/>
        </w:rPr>
      </w:pPr>
      <w:proofErr w:type="gramStart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print(</w:t>
      </w:r>
      <w:proofErr w:type="gramEnd"/>
      <w:r>
        <w:rPr>
          <w:rFonts w:ascii="Consolas" w:eastAsia="Consolas" w:hAnsi="Consolas"/>
          <w:color w:val="000000" w:themeColor="text1"/>
          <w:sz w:val="28"/>
          <w:szCs w:val="28"/>
          <w:shd w:val="clear" w:color="auto" w:fill="F7F7F7"/>
        </w:rPr>
        <w:t>"End...."</w:t>
      </w:r>
      <w:r>
        <w:rPr>
          <w:rFonts w:ascii="Consolas" w:eastAsia="Consolas" w:hAnsi="Consolas"/>
          <w:color w:val="AF00DB"/>
          <w:sz w:val="28"/>
          <w:szCs w:val="28"/>
          <w:shd w:val="clear" w:color="auto" w:fill="F7F7F7"/>
        </w:rPr>
        <w:t>)</w:t>
      </w:r>
    </w:p>
    <w:p w14:paraId="5B0BAECC" w14:textId="77777777" w:rsidR="00842CF9" w:rsidRDefault="00842CF9">
      <w:pPr>
        <w:ind w:left="280" w:hangingChars="100" w:hanging="280"/>
        <w:rPr>
          <w:rFonts w:ascii="Consolas" w:eastAsia="Consolas" w:hAnsi="Consolas"/>
          <w:color w:val="AF00DB"/>
          <w:sz w:val="28"/>
          <w:szCs w:val="28"/>
          <w:shd w:val="clear" w:color="auto" w:fill="F7F7F7"/>
        </w:rPr>
      </w:pPr>
    </w:p>
    <w:p w14:paraId="6A3DB760" w14:textId="77777777" w:rsidR="00842CF9" w:rsidRDefault="00000000">
      <w:pPr>
        <w:ind w:left="321" w:hangingChars="100" w:hanging="321"/>
        <w:rPr>
          <w:rFonts w:ascii="Times New Roman" w:eastAsia="Consolas" w:hAnsi="Times New Roman" w:cs="Times New Roman"/>
          <w:b/>
          <w:bCs/>
          <w:sz w:val="32"/>
          <w:szCs w:val="32"/>
          <w:shd w:val="clear" w:color="auto" w:fill="F7F7F7"/>
          <w:lang w:val="en-IN"/>
        </w:rPr>
      </w:pPr>
      <w:r>
        <w:rPr>
          <w:rFonts w:ascii="Times New Roman" w:eastAsia="Consolas" w:hAnsi="Times New Roman" w:cs="Times New Roman"/>
          <w:b/>
          <w:bCs/>
          <w:sz w:val="32"/>
          <w:szCs w:val="32"/>
          <w:shd w:val="clear" w:color="auto" w:fill="F7F7F7"/>
          <w:lang w:val="en-IN"/>
        </w:rPr>
        <w:t>Output</w:t>
      </w:r>
    </w:p>
    <w:p w14:paraId="5CB0D3F6" w14:textId="77777777" w:rsidR="00842CF9" w:rsidRDefault="00842CF9">
      <w:pPr>
        <w:ind w:left="280" w:hangingChars="100" w:hanging="280"/>
        <w:rPr>
          <w:rFonts w:ascii="Consolas" w:eastAsia="Consolas" w:hAnsi="Consolas"/>
          <w:color w:val="AF00DB"/>
          <w:sz w:val="28"/>
          <w:szCs w:val="28"/>
          <w:shd w:val="clear" w:color="auto" w:fill="F7F7F7"/>
        </w:rPr>
      </w:pPr>
    </w:p>
    <w:p w14:paraId="06C06866" w14:textId="77777777" w:rsidR="00842CF9" w:rsidRDefault="00000000">
      <w:pPr>
        <w:ind w:left="200" w:hangingChars="100" w:hanging="200"/>
        <w:rPr>
          <w:rFonts w:ascii="Consolas" w:eastAsia="Consolas" w:hAnsi="Consolas"/>
          <w:color w:val="AF00DB"/>
          <w:sz w:val="28"/>
          <w:szCs w:val="28"/>
          <w:shd w:val="clear" w:color="auto" w:fill="F7F7F7"/>
        </w:rPr>
      </w:pPr>
      <w:r>
        <w:rPr>
          <w:noProof/>
        </w:rPr>
        <w:drawing>
          <wp:inline distT="0" distB="0" distL="114300" distR="114300" wp14:anchorId="1949D044" wp14:editId="3FC76D36">
            <wp:extent cx="5485130" cy="3538220"/>
            <wp:effectExtent l="9525" t="9525" r="22225" b="184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538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1D757" w14:textId="77777777" w:rsidR="00842CF9" w:rsidRDefault="00842CF9">
      <w:pPr>
        <w:ind w:left="522" w:hangingChars="100" w:hanging="522"/>
        <w:rPr>
          <w:rFonts w:ascii="Times New Roman" w:eastAsia="SimSun" w:hAnsi="Times New Roman" w:cs="Times New Roman"/>
          <w:b/>
          <w:bCs/>
          <w:color w:val="000000"/>
          <w:sz w:val="52"/>
          <w:szCs w:val="52"/>
          <w:lang w:bidi="ar"/>
        </w:rPr>
      </w:pPr>
    </w:p>
    <w:p w14:paraId="23C21637" w14:textId="1A6A6721" w:rsidR="00842CF9" w:rsidRPr="00217A16" w:rsidRDefault="00000000" w:rsidP="00217A16">
      <w:pPr>
        <w:ind w:left="200" w:hangingChars="100" w:hanging="200"/>
        <w:rPr>
          <w:rFonts w:ascii="Times New Roman" w:eastAsia="SimSun" w:hAnsi="Times New Roman" w:cs="Times New Roman"/>
          <w:b/>
          <w:bCs/>
          <w:color w:val="000000"/>
          <w:sz w:val="52"/>
          <w:szCs w:val="52"/>
          <w:lang w:bidi="ar"/>
        </w:rPr>
      </w:pPr>
      <w:r>
        <w:rPr>
          <w:noProof/>
        </w:rPr>
        <w:drawing>
          <wp:inline distT="0" distB="0" distL="114300" distR="114300" wp14:anchorId="60B58669" wp14:editId="2EF24329">
            <wp:extent cx="5483860" cy="2791460"/>
            <wp:effectExtent l="9525" t="9525" r="2349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9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2CF9" w:rsidRPr="00217A16">
      <w:pgSz w:w="12240" w:h="20160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A217D4"/>
    <w:multiLevelType w:val="singleLevel"/>
    <w:tmpl w:val="84A217D4"/>
    <w:lvl w:ilvl="0">
      <w:start w:val="11"/>
      <w:numFmt w:val="upperLetter"/>
      <w:suff w:val="nothing"/>
      <w:lvlText w:val="%1-"/>
      <w:lvlJc w:val="left"/>
    </w:lvl>
  </w:abstractNum>
  <w:num w:numId="1" w16cid:durableId="200562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AA775C"/>
    <w:rsid w:val="00217A16"/>
    <w:rsid w:val="00842CF9"/>
    <w:rsid w:val="51AA775C"/>
    <w:rsid w:val="5BDE63C8"/>
    <w:rsid w:val="642A5CD5"/>
    <w:rsid w:val="6E0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1FD4B"/>
  <w15:docId w15:val="{240D5D5E-1532-4A14-95DC-B64C1E6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Pushkaraj Dhuri</cp:lastModifiedBy>
  <cp:revision>2</cp:revision>
  <dcterms:created xsi:type="dcterms:W3CDTF">2024-02-27T07:19:00Z</dcterms:created>
  <dcterms:modified xsi:type="dcterms:W3CDTF">2024-05-09T16:24:00Z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DD7C358AC0A84B51BC82A13BCC834EF9_13</vt:lpwstr>
  </property>
</Properties>
</file>