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74905" w14:textId="77777777" w:rsidR="003A26F1" w:rsidRDefault="003A26F1" w:rsidP="003A26F1">
      <w:pPr>
        <w:pStyle w:val="NoSpacing"/>
      </w:pPr>
      <w:r>
        <w:t>Scott Mullarkey</w:t>
      </w:r>
    </w:p>
    <w:p w14:paraId="6EB4CEA5" w14:textId="14F9240E" w:rsidR="003A26F1" w:rsidRDefault="003A26F1" w:rsidP="003A26F1">
      <w:pPr>
        <w:pStyle w:val="NoSpacing"/>
      </w:pPr>
      <w:r>
        <w:t>Assignment #7-Part 1</w:t>
      </w:r>
    </w:p>
    <w:p w14:paraId="270ABFAE" w14:textId="62684FAC" w:rsidR="003A26F1" w:rsidRDefault="003A26F1" w:rsidP="003A26F1">
      <w:pPr>
        <w:pStyle w:val="NoSpacing"/>
      </w:pPr>
    </w:p>
    <w:p w14:paraId="56C5750A" w14:textId="0EEA7E4A" w:rsidR="003A26F1" w:rsidRDefault="003A26F1" w:rsidP="003A26F1">
      <w:pPr>
        <w:pStyle w:val="NoSpacing"/>
      </w:pPr>
    </w:p>
    <w:p w14:paraId="54FB8A4A" w14:textId="763D980F" w:rsidR="003A26F1" w:rsidRDefault="003A26F1" w:rsidP="003A26F1">
      <w:pPr>
        <w:pStyle w:val="NoSpacing"/>
      </w:pPr>
      <w:r>
        <w:t>My slides will look at the change in homelessness in NJ by county.  It will look at both total homelessness and unsheltered homelessness between 2017 and 2018.</w:t>
      </w:r>
    </w:p>
    <w:p w14:paraId="66DDFE9C" w14:textId="77777777" w:rsidR="003A26F1" w:rsidRDefault="003A26F1" w:rsidP="003A26F1">
      <w:pPr>
        <w:pStyle w:val="NoSpacing"/>
      </w:pPr>
      <w:bookmarkStart w:id="0" w:name="_GoBack"/>
      <w:bookmarkEnd w:id="0"/>
    </w:p>
    <w:p w14:paraId="4885C146" w14:textId="710D6DA0" w:rsidR="00BD010D" w:rsidRDefault="003A26F1" w:rsidP="003A26F1">
      <w:pPr>
        <w:pStyle w:val="NoSpacing"/>
      </w:pPr>
      <w:r>
        <w:t>My data can be found in the following link:</w:t>
      </w:r>
    </w:p>
    <w:p w14:paraId="7D4DC5D4" w14:textId="5F096610" w:rsidR="00034620" w:rsidRDefault="00FE76FA" w:rsidP="003A26F1">
      <w:pPr>
        <w:pStyle w:val="NoSpacing"/>
      </w:pPr>
      <w:hyperlink r:id="rId5" w:history="1">
        <w:r w:rsidR="003A26F1" w:rsidRPr="00AE5E90">
          <w:rPr>
            <w:rStyle w:val="Hyperlink"/>
          </w:rPr>
          <w:t>https://gist.github.com/smullarkUPENN/f121bdb4aed7cb43f039582628aebde9</w:t>
        </w:r>
      </w:hyperlink>
    </w:p>
    <w:p w14:paraId="0E7687D2" w14:textId="77777777" w:rsidR="00FE76FA" w:rsidRDefault="00FE76FA" w:rsidP="003A26F1">
      <w:pPr>
        <w:pStyle w:val="NoSpacing"/>
      </w:pPr>
    </w:p>
    <w:p w14:paraId="2132ADC5" w14:textId="0780B199" w:rsidR="00FE76FA" w:rsidRDefault="00FE76FA" w:rsidP="003A26F1">
      <w:pPr>
        <w:pStyle w:val="NoSpacing"/>
      </w:pPr>
      <w:proofErr w:type="spellStart"/>
      <w:r>
        <w:t>geojson</w:t>
      </w:r>
      <w:proofErr w:type="spellEnd"/>
      <w:r>
        <w:t xml:space="preserve"> link:</w:t>
      </w:r>
    </w:p>
    <w:p w14:paraId="46FA62D7" w14:textId="066D877A" w:rsidR="003A26F1" w:rsidRDefault="00FE76FA" w:rsidP="003A26F1">
      <w:pPr>
        <w:pStyle w:val="NoSpacing"/>
      </w:pPr>
      <w:hyperlink r:id="rId6" w:history="1">
        <w:r w:rsidRPr="00154B29">
          <w:rPr>
            <w:rStyle w:val="Hyperlink"/>
          </w:rPr>
          <w:t>https://gist.githubusercontent.com/smullarkUPENN/f121bdb4aed7cb43f039582628aebde9/raw/e58644a0fe871acf02d2543dd83360f69215595c/map.geojson</w:t>
        </w:r>
      </w:hyperlink>
    </w:p>
    <w:p w14:paraId="5F8465A0" w14:textId="0EBD16D5" w:rsidR="003A26F1" w:rsidRDefault="003A26F1" w:rsidP="003A26F1">
      <w:pPr>
        <w:pStyle w:val="NoSpacing"/>
      </w:pPr>
    </w:p>
    <w:p w14:paraId="7E42F95B" w14:textId="10DD253E" w:rsidR="003A26F1" w:rsidRDefault="003A26F1" w:rsidP="003A26F1">
      <w:pPr>
        <w:pStyle w:val="NoSpacing"/>
      </w:pPr>
      <w:r>
        <w:t xml:space="preserve">I prepared my data in </w:t>
      </w:r>
      <w:hyperlink r:id="rId7" w:history="1">
        <w:r w:rsidRPr="00AE5E90">
          <w:rPr>
            <w:rStyle w:val="Hyperlink"/>
          </w:rPr>
          <w:t>geojson.io</w:t>
        </w:r>
      </w:hyperlink>
      <w:r>
        <w:t xml:space="preserve"> using the following sources:</w:t>
      </w:r>
    </w:p>
    <w:p w14:paraId="0B511C67" w14:textId="5B03CD91" w:rsidR="003A26F1" w:rsidRDefault="00FE76FA" w:rsidP="003A26F1">
      <w:pPr>
        <w:pStyle w:val="NoSpacing"/>
        <w:numPr>
          <w:ilvl w:val="0"/>
          <w:numId w:val="2"/>
        </w:numPr>
        <w:rPr>
          <w:sz w:val="18"/>
          <w:szCs w:val="18"/>
        </w:rPr>
      </w:pPr>
      <w:hyperlink r:id="rId8" w:anchor="map:id=2" w:history="1">
        <w:r w:rsidR="003A26F1" w:rsidRPr="003A26F1">
          <w:rPr>
            <w:rStyle w:val="Hyperlink"/>
            <w:sz w:val="18"/>
            <w:szCs w:val="18"/>
          </w:rPr>
          <w:t>https://fusiontables.google.com/data?docid=1xdysxZ94uUFIit9eXmnw1fYc6VcQiXhceFd_CVKa#map:id=2</w:t>
        </w:r>
      </w:hyperlink>
    </w:p>
    <w:p w14:paraId="3BF221AC" w14:textId="4F650705" w:rsidR="003A26F1" w:rsidRPr="003A26F1" w:rsidRDefault="003A26F1" w:rsidP="003A26F1">
      <w:pPr>
        <w:pStyle w:val="NoSpacing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Filtered US county boundaries for NJ</w:t>
      </w:r>
    </w:p>
    <w:p w14:paraId="478F92BA" w14:textId="71CB2973" w:rsidR="003A26F1" w:rsidRDefault="00FE76FA" w:rsidP="003A26F1">
      <w:pPr>
        <w:pStyle w:val="NoSpacing"/>
        <w:numPr>
          <w:ilvl w:val="0"/>
          <w:numId w:val="2"/>
        </w:numPr>
        <w:rPr>
          <w:sz w:val="18"/>
          <w:szCs w:val="18"/>
        </w:rPr>
      </w:pPr>
      <w:hyperlink r:id="rId9" w:history="1">
        <w:r w:rsidR="003A26F1" w:rsidRPr="003A26F1">
          <w:rPr>
            <w:rStyle w:val="Hyperlink"/>
            <w:sz w:val="18"/>
            <w:szCs w:val="18"/>
          </w:rPr>
          <w:t>https://monarchhousing.org/wp-content/uploads/njcounts17/2017PITReportStatewide.pdf</w:t>
        </w:r>
      </w:hyperlink>
    </w:p>
    <w:p w14:paraId="1A020A6E" w14:textId="3FB13C29" w:rsidR="003A26F1" w:rsidRPr="003A26F1" w:rsidRDefault="003A26F1" w:rsidP="003A26F1">
      <w:pPr>
        <w:pStyle w:val="NoSpacing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Used data from page 7 of report</w:t>
      </w:r>
    </w:p>
    <w:p w14:paraId="17FAADB8" w14:textId="4C641290" w:rsidR="003A26F1" w:rsidRDefault="00FE76FA" w:rsidP="003A26F1">
      <w:pPr>
        <w:pStyle w:val="NoSpacing"/>
        <w:numPr>
          <w:ilvl w:val="0"/>
          <w:numId w:val="2"/>
        </w:numPr>
        <w:rPr>
          <w:sz w:val="18"/>
          <w:szCs w:val="18"/>
        </w:rPr>
      </w:pPr>
      <w:hyperlink r:id="rId10" w:history="1">
        <w:r w:rsidR="003A26F1" w:rsidRPr="003A26F1">
          <w:rPr>
            <w:rStyle w:val="Hyperlink"/>
            <w:sz w:val="18"/>
            <w:szCs w:val="18"/>
          </w:rPr>
          <w:t>https://monarchhousing.org/wp-content/uploads/njcounts18/2018PITReportStatewide.pdf</w:t>
        </w:r>
      </w:hyperlink>
    </w:p>
    <w:p w14:paraId="5CC1E1F8" w14:textId="77777777" w:rsidR="003A26F1" w:rsidRPr="003A26F1" w:rsidRDefault="003A26F1" w:rsidP="003A26F1">
      <w:pPr>
        <w:pStyle w:val="NoSpacing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Used data from page 9 of report</w:t>
      </w:r>
    </w:p>
    <w:p w14:paraId="3628F814" w14:textId="77777777" w:rsidR="003A26F1" w:rsidRPr="003A26F1" w:rsidRDefault="003A26F1" w:rsidP="003A26F1">
      <w:pPr>
        <w:pStyle w:val="NoSpacing"/>
        <w:ind w:left="720"/>
        <w:rPr>
          <w:sz w:val="18"/>
          <w:szCs w:val="18"/>
        </w:rPr>
      </w:pPr>
    </w:p>
    <w:p w14:paraId="5E3BF093" w14:textId="77777777" w:rsidR="003A26F1" w:rsidRDefault="003A26F1" w:rsidP="003A26F1">
      <w:pPr>
        <w:pStyle w:val="NoSpacing"/>
      </w:pPr>
    </w:p>
    <w:sectPr w:rsidR="003A2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4963"/>
    <w:multiLevelType w:val="hybridMultilevel"/>
    <w:tmpl w:val="21A8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85C8D"/>
    <w:multiLevelType w:val="hybridMultilevel"/>
    <w:tmpl w:val="93C4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0D"/>
    <w:rsid w:val="00034620"/>
    <w:rsid w:val="003A26F1"/>
    <w:rsid w:val="00BD010D"/>
    <w:rsid w:val="00FE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2249"/>
  <w15:chartTrackingRefBased/>
  <w15:docId w15:val="{2ED3CB6F-6AC5-4DC8-86F9-03C671DD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6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6F1"/>
    <w:pPr>
      <w:ind w:left="720"/>
      <w:contextualSpacing/>
    </w:pPr>
  </w:style>
  <w:style w:type="paragraph" w:styleId="NoSpacing">
    <w:name w:val="No Spacing"/>
    <w:uiPriority w:val="1"/>
    <w:qFormat/>
    <w:rsid w:val="003A26F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A26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siontables.google.com/data?docid=1xdysxZ94uUFIit9eXmnw1fYc6VcQiXhceFd_CVK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ojson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usercontent.com/smullarkUPENN/f121bdb4aed7cb43f039582628aebde9/raw/e58644a0fe871acf02d2543dd83360f69215595c/map.geojs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st.github.com/smullarkUPENN/f121bdb4aed7cb43f039582628aebde9" TargetMode="External"/><Relationship Id="rId10" Type="http://schemas.openxmlformats.org/officeDocument/2006/relationships/hyperlink" Target="https://monarchhousing.org/wp-content/uploads/njcounts18/2018PITReportStatewi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archhousing.org/wp-content/uploads/njcounts17/2017PITReportStatew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Mullarkey</dc:creator>
  <cp:keywords/>
  <dc:description/>
  <cp:lastModifiedBy>Scott Mullarkey</cp:lastModifiedBy>
  <cp:revision>3</cp:revision>
  <dcterms:created xsi:type="dcterms:W3CDTF">2019-03-13T18:56:00Z</dcterms:created>
  <dcterms:modified xsi:type="dcterms:W3CDTF">2019-03-15T00:22:00Z</dcterms:modified>
</cp:coreProperties>
</file>