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CC50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FUNCTION</w:t>
      </w:r>
    </w:p>
    <w:p w14:paraId="328A6B21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24FD73F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4C87A2F2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parameterized function for bit manupulation and reverse the string and conversion of integer to string.</w:t>
      </w:r>
    </w:p>
    <w:p w14:paraId="36BCC7D7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72B930B1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5775807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stdio.h</w:t>
      </w:r>
      <w:r>
        <w:rPr>
          <w:rFonts w:hint="default" w:ascii="Times New Roman" w:hAnsi="Times New Roman" w:cs="Times New Roman"/>
          <w:sz w:val="24"/>
          <w:szCs w:val="24"/>
        </w:rPr>
        <w:t xml:space="preserve"> is included to perform input and output operations.</w:t>
      </w:r>
    </w:p>
    <w:p w14:paraId="28A1638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Function declarations are done for bit manipulation, integer-to-string conversion, and string reversal.</w:t>
      </w:r>
    </w:p>
    <w:p w14:paraId="3BDEB57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An unsigned character variable is declared to store the input number.</w:t>
      </w:r>
    </w:p>
    <w:p w14:paraId="74CEEE3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The user enters an integer value which is stored 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Input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56F30C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user enters the bit position to be operated on.</w:t>
      </w:r>
    </w:p>
    <w:p w14:paraId="6301F74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SetBit()</w:t>
      </w:r>
      <w:r>
        <w:rPr>
          <w:rFonts w:hint="default" w:ascii="Times New Roman" w:hAnsi="Times New Roman" w:cs="Times New Roman"/>
          <w:sz w:val="24"/>
          <w:szCs w:val="24"/>
        </w:rPr>
        <w:t xml:space="preserve"> is called to set the specified bit and the result is displayed.</w:t>
      </w:r>
    </w:p>
    <w:p w14:paraId="25CB11A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ResetBit()</w:t>
      </w:r>
      <w:r>
        <w:rPr>
          <w:rFonts w:hint="default" w:ascii="Times New Roman" w:hAnsi="Times New Roman" w:cs="Times New Roman"/>
          <w:sz w:val="24"/>
          <w:szCs w:val="24"/>
        </w:rPr>
        <w:t xml:space="preserve"> is called to clear the specified bit and the result is displayed.</w:t>
      </w:r>
    </w:p>
    <w:p w14:paraId="28E0EED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ToggleBit()</w:t>
      </w:r>
      <w:r>
        <w:rPr>
          <w:rFonts w:hint="default" w:ascii="Times New Roman" w:hAnsi="Times New Roman" w:cs="Times New Roman"/>
          <w:sz w:val="24"/>
          <w:szCs w:val="24"/>
        </w:rPr>
        <w:t xml:space="preserve"> is called to toggle the specified bit and the result is displayed.</w:t>
      </w:r>
    </w:p>
    <w:p w14:paraId="41717E1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ReadBit()</w:t>
      </w:r>
      <w:r>
        <w:rPr>
          <w:rFonts w:hint="default" w:ascii="Times New Roman" w:hAnsi="Times New Roman" w:cs="Times New Roman"/>
          <w:sz w:val="24"/>
          <w:szCs w:val="24"/>
        </w:rPr>
        <w:t xml:space="preserve"> is called to read the value of the specified bit and the result is displayed.</w:t>
      </w:r>
    </w:p>
    <w:p w14:paraId="595AE46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IntToString()</w:t>
      </w:r>
      <w:r>
        <w:rPr>
          <w:rFonts w:hint="default" w:ascii="Times New Roman" w:hAnsi="Times New Roman" w:cs="Times New Roman"/>
          <w:sz w:val="24"/>
          <w:szCs w:val="24"/>
        </w:rPr>
        <w:t xml:space="preserve"> is called to convert the input number into a string.</w:t>
      </w:r>
    </w:p>
    <w:p w14:paraId="62DC9B9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converted string is displayed.</w:t>
      </w:r>
    </w:p>
    <w:p w14:paraId="2909263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Reverse()</w:t>
      </w:r>
      <w:r>
        <w:rPr>
          <w:rFonts w:hint="default" w:ascii="Times New Roman" w:hAnsi="Times New Roman" w:cs="Times New Roman"/>
          <w:sz w:val="24"/>
          <w:szCs w:val="24"/>
        </w:rPr>
        <w:t xml:space="preserve"> is called to reverse the converted string.</w:t>
      </w:r>
    </w:p>
    <w:p w14:paraId="1B74AD3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reversed string is displayed.</w:t>
      </w:r>
    </w:p>
    <w:p w14:paraId="05394DA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program ends after displaying all results.</w:t>
      </w:r>
    </w:p>
    <w:p w14:paraId="47482B49">
      <w:pPr>
        <w:pStyle w:val="5"/>
        <w:keepNext w:val="0"/>
        <w:keepLines w:val="0"/>
        <w:widowControl/>
        <w:suppressLineNumbers w:val="0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PROGRAM:</w:t>
      </w:r>
    </w:p>
    <w:p w14:paraId="69D8CF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25880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Program to demonstrate a function with parameters and return  value</w:t>
      </w:r>
    </w:p>
    <w:p w14:paraId="3FB981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Author   : MUTHUGANESH S</w:t>
      </w:r>
    </w:p>
    <w:p w14:paraId="280465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Date     : 16/01/2026</w:t>
      </w:r>
    </w:p>
    <w:p w14:paraId="092804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Filename : FunctionProgram.c</w:t>
      </w:r>
    </w:p>
    <w:p w14:paraId="274749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retval   : void</w:t>
      </w:r>
    </w:p>
    <w:p w14:paraId="0AD6039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9576D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0ED65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913D17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5C7EA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declarations</w:t>
      </w:r>
    </w:p>
    <w:p w14:paraId="46A3EC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12ED1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ResetBit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7796D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ToggleBit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26086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ReadBit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DDEF7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IntToString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07717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Reversed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5A1E23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D0A8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D01FF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9A6DE07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8971319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FC87D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an integer: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1982D77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%hhu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16A8A5C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6C8E8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bit position to set (0-31):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17F12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F5260E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3C5EC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call to set the bit</w:t>
      </w:r>
    </w:p>
    <w:p w14:paraId="776D27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60948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Result after setting bit: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3B845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57727B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call to reset the bit</w:t>
      </w:r>
    </w:p>
    <w:p w14:paraId="1108BE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ResetBit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8F2EB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Result after resetting bit: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5E39B0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654C5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call to toggle the bit</w:t>
      </w:r>
    </w:p>
    <w:p w14:paraId="08485E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ToggleBit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6ACB2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Result after toggling bit: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C98159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BC93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call to read the bit</w:t>
      </w:r>
    </w:p>
    <w:p w14:paraId="30A657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ReadBit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79410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Value of the bit at position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F9A54A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FACCE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call to convert integer to string</w:t>
      </w:r>
    </w:p>
    <w:p w14:paraId="7A9C46D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StringValue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790EC4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IntToString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StringValue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8CA026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String value of the integer: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StringValue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16BBFB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EEF70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ReversedString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63E861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StringValue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ReversedString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8F71B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Reversed string value: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ReversedString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0F72DB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16F3C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8B69C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6DEB5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BB05B8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28818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E910B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F1728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BC192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A6F6A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}   </w:t>
      </w:r>
    </w:p>
    <w:p w14:paraId="1756692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68458F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ResetBit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E66EE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545FE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 ~(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5276D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99775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F68CC7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DE5E1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ToggleBit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B6478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12894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^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4EE90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28A9C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D6C6D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ReadBit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985C2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791CF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&gt;&gt;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&amp;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5E0F7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1CFB5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130753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191ED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IntToString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C00F5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1CFF47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580A4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38E1E32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800E3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40F2C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214053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++]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B1D23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AFF59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EFAA2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1E4C63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4DEA5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749CD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781693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++] =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32807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/=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04A32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57281A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7B524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</w:t>
      </w:r>
    </w:p>
    <w:p w14:paraId="34C789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5881396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04C0C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AC9AE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C0C48E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2A15C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Reversed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  <w:bookmarkStart w:id="0" w:name="_GoBack"/>
      <w:bookmarkEnd w:id="0"/>
    </w:p>
    <w:p w14:paraId="59F235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20BFC1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3687F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!=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2C5FC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++;</w:t>
      </w:r>
    </w:p>
    <w:p w14:paraId="4061497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5A282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</w:t>
      </w:r>
    </w:p>
    <w:p w14:paraId="60A070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Reversed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6508ECD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582BD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Reversed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11333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88AE87D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6F2DD145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629BDBAC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76E8933D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28BB3206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0999B42D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7862938E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OUTPUT:</w:t>
      </w:r>
    </w:p>
    <w:p w14:paraId="0C263517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5273040" cy="4483735"/>
            <wp:effectExtent l="0" t="0" r="139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12063" t="21580" r="45613" b="144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9B3E37"/>
    <w:rsid w:val="1C9B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2026-01-16T11:07:00Z</dcterms:created>
  <dc:creator>MUTHUGANESH</dc:creator>
  <cp:lastModifiedBy>MUTHUGANESH</cp:lastModifiedBy>
  <dcterms:modified xsi:type="dcterms:W3CDTF">2026-01-16T11:14:49Z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FFE251CE4F3B4D69B18E68C1448558CE_11</vt:lpwstr>
  </property>
</Properties>
</file>