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16/6/2024 – 24/6/2024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 Used To Web Development Tools, Framework, Programming Languages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6/23/24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Initial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6/24/24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Home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6/30/24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Login, Register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Database For 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Login, Logout, Register Functionalities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6/29/24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First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6/30/24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TSmxVBM7dHrB1vcaXMWSrnOyQ==">CgMxLjA4AHIhMU1hbzQ1VlVzOXZWeTZ6V3Mwbk5MWHFySFZOMjl2WTRZ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