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firstLine="0"/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Project : Academic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1. Database creation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table StudentInfo(STU_ID int primary key,STU_NAME VARCHAR(50),DOB DATE,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PHONE_NO BIGINT,EMAIL_ID VARCHAR(50),ADDRESS VARCHAR(100));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table CourseInfo(COURSE_ID INT primary key,COURSE_NAME VARCHAR(50),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INSTRUCTOR_NAME VARCHAR(50));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table EnrollmentInfo(ENROLLMENT_ID INT,STU_ID INT,COURSE_ID INT,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ENROLL_STATUS varchar(50), FOREIGN KEY (STU_ID) REFERENCES StudentInfo(STU_ID), FOREIGN KEY (COURSE_ID) REFERENCES CourseInfo(COURSE_ID));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2. Data creation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StudentInfo (STU_ID, STU_NAME, DOB, PHONE_NO, EMAIL_ID, ADDRESS)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(1, 'John Smith', '2000-05-15', 1234567890, 'john@example.com', '123 Main St, Cityville'),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(2, 'Emily Johnson', '2001-08-22', 9876543210, 'emily@example.com', '456 Elm St, Townsville'),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(3, 'Michael Brown', '1999-12-10', 5556667777, 'michael@example.com', '789 Oak St, Villageton');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CourseInfo (COURSE_ID, COURSE_NAME, INSTRUCTOR_NAME)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(101, 'Introduction to Computer Science', 'Dr. Smith'),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(102, 'Advanced Mathematics', 'Prof. Johnson'),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(103, 'Literature and Writing', 'Dr. Martinez');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EnrollmentInfo (ENROLLMENT_ID, STU_ID, COURSE_ID, ENROLL_STATUS)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(1, 1, 101, 'Enrolled'),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(2, 2, 102, 'Enrolled'),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(3, 3, 103, 'Enrolled'),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(4, 1, 102, 'Enrolled'),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(5, 2, 101, 'Enrolled');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3. Retrieve the student information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A.*/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s.STU_NAME,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   s.PHONE_NO,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s.EMAIL_ID,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e.ENROLL_STATUS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StudentInfo s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EnrollmentInfo e ON s.STU_ID = e.STU_ID;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–B.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ci.COURSE_NAME,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ci.INSTRUCTOR_NAME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EnrollmentInfo ei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CourseInfo ci ON ei.COURSE_ID = ci.COURSE_ID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ei.STU_ID = 2 AND ei.ENROLL_STATUS = 'Enrolled';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–C.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COURSE_NAME,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INSTRUCTOR_NAME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CourseInfo;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–D.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COURSE_ID,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COURSE_NAME,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INSTRUCTOR_NAME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CourseInfo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COURSE_NAME = ‘Literature and Writing’;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–E.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COURSE_ID,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COURSE_NAME,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INSTRUCTOR_NAME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CourseInfo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COURSE_ID IN (101, 102, 103);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4. Reporting and analytics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A.*/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ci.COURSE_NAME,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ci.INSTRUCTOR_NAME,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COUNT(ei.STU_ID) AS ENROLLED_STUDENTS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CourseInfo ci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EnrollmentInfo ei ON ci.COURSE_ID = ei.COURSE_ID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ci.COURSE_NAME, ci.INSTRUCTOR_NAME;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–B.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si.STU_NAME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StudentInfo si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EnrollmentInfo ei ON si.STU_ID = ei.STU_ID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ei.COURSE_ID = 102;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–C.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ci.INSTRUCTOR_NAME,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    COUNT(DISTINCT si.STU_ID) AS ENROLLED_STUDENTS_COUNT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CourseInfo ci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EnrollmentInfo ei ON ci.COURSE_ID = ei.COURSE_ID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StudentInfo si ON ei.STU_ID = si.STU_ID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ci.INSTRUCTOR_NAME;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–D.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si.STU_ID,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si.STU_NAME,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COUNT(DISTINCT ei.COURSE_ID) AS ENROLLED_COURSES_COUNT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  StudentInfo si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EnrollmentInfo ei ON si.STU_ID = ei.STU_ID WHERE ei.ENROLL_STATUS = 'Enrolled'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si.STU_ID, si.STU_NAME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COUNT(DISTINCT ei.COURSE_ID) &gt; 1;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–E.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    ci.COURSE_ID,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ci.COURSE_NAME,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ci.INSTRUCTOR_NAME,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COUNT(ei.STU_ID) AS ENROLLED_STUDENTS_COUNT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CourseInfo ci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EnrollmentInfo ei ON ci.COURSE_ID = ei.COURSE_ID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ci.COURSE_ID, ci.COURSE_NAME, ci.INSTRUCTOR_NAME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   ENROLLED_STUDENTS_COUNT DESC;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