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8407A" w14:textId="31DD46BD" w:rsidR="00025A5A" w:rsidRPr="00025A5A" w:rsidRDefault="00025A5A" w:rsidP="00025A5A">
      <w:pPr>
        <w:spacing w:after="0" w:line="240" w:lineRule="auto"/>
        <w:jc w:val="center"/>
        <w:rPr>
          <w:rFonts w:ascii="Times New Roman" w:eastAsia="Times New Roman" w:hAnsi="Times New Roman" w:cs="Times New Roman"/>
          <w:sz w:val="24"/>
          <w:szCs w:val="24"/>
        </w:rPr>
      </w:pPr>
      <w:r w:rsidRPr="00025A5A">
        <w:rPr>
          <w:rFonts w:ascii="Times New Roman" w:eastAsia="Times New Roman" w:hAnsi="Times New Roman" w:cs="Times New Roman"/>
          <w:b/>
          <w:bCs/>
          <w:color w:val="FF0000"/>
          <w:sz w:val="36"/>
          <w:szCs w:val="36"/>
        </w:rPr>
        <w:t>Construction and Destruction</w:t>
      </w:r>
      <w:r w:rsidRPr="00025A5A">
        <w:rPr>
          <w:rFonts w:ascii="Times New Roman" w:eastAsia="Times New Roman" w:hAnsi="Times New Roman" w:cs="Times New Roman"/>
          <w:color w:val="FF0000"/>
          <w:sz w:val="24"/>
          <w:szCs w:val="24"/>
        </w:rPr>
        <w:t xml:space="preserve"> </w:t>
      </w:r>
      <w:r w:rsidRPr="00025A5A">
        <w:rPr>
          <w:rFonts w:ascii="Times New Roman" w:eastAsia="Times New Roman" w:hAnsi="Times New Roman" w:cs="Times New Roman"/>
          <w:sz w:val="24"/>
          <w:szCs w:val="24"/>
        </w:rPr>
        <w:br/>
      </w:r>
    </w:p>
    <w:p w14:paraId="5BBE3653"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 xml:space="preserve">Object-oriented languages encapsulate the state and logic of a type using a </w:t>
      </w:r>
      <w:r w:rsidRPr="00025A5A">
        <w:rPr>
          <w:rFonts w:ascii="Times New Roman" w:eastAsia="Times New Roman" w:hAnsi="Times New Roman" w:cs="Times New Roman"/>
          <w:i/>
          <w:iCs/>
          <w:sz w:val="24"/>
          <w:szCs w:val="24"/>
        </w:rPr>
        <w:t>class</w:t>
      </w:r>
      <w:r w:rsidRPr="00025A5A">
        <w:rPr>
          <w:rFonts w:ascii="Times New Roman" w:eastAsia="Times New Roman" w:hAnsi="Times New Roman" w:cs="Times New Roman"/>
          <w:sz w:val="24"/>
          <w:szCs w:val="24"/>
        </w:rPr>
        <w:t xml:space="preserve">.  A class describes the structure of the data that its objects hold and the rules under which its member functions access and change that data.  The implementation of a well-encapsulated class has all details hidden within itself.  Client code communicates with the objects of the class solely through its public member functions.  </w:t>
      </w:r>
    </w:p>
    <w:p w14:paraId="2B36FC39"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This chapter describes some basic features of classes and introduces the special member functions that initialize and tidy up objects of a class.  This chapter covers the order of memory allocation and deallocation during object construction and destruction as well as overloading of the special function that initializes objects. </w:t>
      </w:r>
    </w:p>
    <w:p w14:paraId="27FCE7C9" w14:textId="77777777" w:rsidR="00025A5A" w:rsidRPr="008C151C" w:rsidRDefault="00025A5A" w:rsidP="00025A5A">
      <w:pPr>
        <w:spacing w:before="100" w:beforeAutospacing="1" w:after="100" w:afterAutospacing="1" w:line="240" w:lineRule="auto"/>
        <w:rPr>
          <w:rFonts w:ascii="Times New Roman" w:eastAsia="Times New Roman" w:hAnsi="Times New Roman" w:cs="Times New Roman"/>
          <w:color w:val="0070C0"/>
          <w:sz w:val="28"/>
          <w:szCs w:val="28"/>
        </w:rPr>
      </w:pPr>
      <w:r w:rsidRPr="008C151C">
        <w:rPr>
          <w:rFonts w:ascii="Times New Roman" w:eastAsia="Times New Roman" w:hAnsi="Times New Roman" w:cs="Times New Roman"/>
          <w:color w:val="0070C0"/>
          <w:sz w:val="28"/>
          <w:szCs w:val="28"/>
        </w:rPr>
        <w:t>Class Features</w:t>
      </w:r>
    </w:p>
    <w:p w14:paraId="2C54CA62" w14:textId="77777777" w:rsidR="00025A5A" w:rsidRPr="008C151C" w:rsidRDefault="00025A5A" w:rsidP="00025A5A">
      <w:pPr>
        <w:spacing w:before="100" w:beforeAutospacing="1" w:after="100" w:afterAutospacing="1" w:line="240" w:lineRule="auto"/>
        <w:rPr>
          <w:rFonts w:ascii="Times New Roman" w:eastAsia="Times New Roman" w:hAnsi="Times New Roman" w:cs="Times New Roman"/>
          <w:color w:val="0070C0"/>
          <w:sz w:val="24"/>
          <w:szCs w:val="24"/>
        </w:rPr>
      </w:pPr>
      <w:r w:rsidRPr="008C151C">
        <w:rPr>
          <w:rFonts w:ascii="Times New Roman" w:eastAsia="Times New Roman" w:hAnsi="Times New Roman" w:cs="Times New Roman"/>
          <w:color w:val="0070C0"/>
          <w:sz w:val="24"/>
          <w:szCs w:val="24"/>
        </w:rPr>
        <w:t>Instance of a Class</w:t>
      </w:r>
    </w:p>
    <w:p w14:paraId="4BE4EC90"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 xml:space="preserve">Each object or instance of a class occupies its own region of memory.  The data for the object is stored in that region of memory. </w:t>
      </w:r>
    </w:p>
    <w:p w14:paraId="28543DC9"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A definition of an object takes the form</w:t>
      </w:r>
    </w:p>
    <w:p w14:paraId="42D309F5"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A5A">
        <w:rPr>
          <w:rFonts w:ascii="Courier New" w:eastAsia="Times New Roman" w:hAnsi="Courier New" w:cs="Courier New"/>
          <w:sz w:val="20"/>
          <w:szCs w:val="20"/>
        </w:rPr>
        <w:t xml:space="preserve"> </w:t>
      </w:r>
      <w:r w:rsidRPr="008C151C">
        <w:rPr>
          <w:rFonts w:ascii="Courier New" w:eastAsia="Times New Roman" w:hAnsi="Courier New" w:cs="Courier New"/>
          <w:i/>
          <w:iCs/>
          <w:color w:val="C00000"/>
          <w:sz w:val="20"/>
          <w:szCs w:val="20"/>
        </w:rPr>
        <w:t>Type identifier</w:t>
      </w:r>
      <w:r w:rsidRPr="008C151C">
        <w:rPr>
          <w:rFonts w:ascii="Courier New" w:eastAsia="Times New Roman" w:hAnsi="Courier New" w:cs="Courier New"/>
          <w:color w:val="C00000"/>
          <w:sz w:val="20"/>
          <w:szCs w:val="20"/>
        </w:rPr>
        <w:t>;</w:t>
      </w:r>
    </w:p>
    <w:p w14:paraId="3531CFDA" w14:textId="7E8458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8C151C">
        <w:rPr>
          <w:rFonts w:ascii="Times New Roman" w:eastAsia="Times New Roman" w:hAnsi="Times New Roman" w:cs="Times New Roman"/>
          <w:i/>
          <w:iCs/>
          <w:color w:val="002060"/>
          <w:sz w:val="24"/>
          <w:szCs w:val="24"/>
        </w:rPr>
        <w:t>Type</w:t>
      </w:r>
      <w:r w:rsidRPr="008C151C">
        <w:rPr>
          <w:rFonts w:ascii="Times New Roman" w:eastAsia="Times New Roman" w:hAnsi="Times New Roman" w:cs="Times New Roman"/>
          <w:color w:val="002060"/>
          <w:sz w:val="24"/>
          <w:szCs w:val="24"/>
        </w:rPr>
        <w:t xml:space="preserve"> </w:t>
      </w:r>
      <w:r w:rsidRPr="00025A5A">
        <w:rPr>
          <w:rFonts w:ascii="Times New Roman" w:eastAsia="Times New Roman" w:hAnsi="Times New Roman" w:cs="Times New Roman"/>
          <w:sz w:val="24"/>
          <w:szCs w:val="24"/>
        </w:rPr>
        <w:t xml:space="preserve">is the name of the class.  </w:t>
      </w:r>
      <w:r w:rsidRPr="008C151C">
        <w:rPr>
          <w:rFonts w:ascii="Times New Roman" w:eastAsia="Times New Roman" w:hAnsi="Times New Roman" w:cs="Times New Roman"/>
          <w:i/>
          <w:iCs/>
          <w:color w:val="002060"/>
          <w:sz w:val="24"/>
          <w:szCs w:val="24"/>
        </w:rPr>
        <w:t>identifier</w:t>
      </w:r>
      <w:r w:rsidRPr="00025A5A">
        <w:rPr>
          <w:rFonts w:ascii="Times New Roman" w:eastAsia="Times New Roman" w:hAnsi="Times New Roman" w:cs="Times New Roman"/>
          <w:sz w:val="24"/>
          <w:szCs w:val="24"/>
        </w:rPr>
        <w:t xml:space="preserve"> is the name of the object.  </w:t>
      </w:r>
    </w:p>
    <w:p w14:paraId="52FF9B7C"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 xml:space="preserve">Consider the following class definition </w:t>
      </w:r>
    </w:p>
    <w:tbl>
      <w:tblPr>
        <w:tblW w:w="3173"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940"/>
      </w:tblGrid>
      <w:tr w:rsidR="00025A5A" w:rsidRPr="00025A5A" w14:paraId="4A42C215" w14:textId="77777777" w:rsidTr="008C151C">
        <w:trPr>
          <w:tblCellSpacing w:w="15" w:type="dxa"/>
        </w:trPr>
        <w:tc>
          <w:tcPr>
            <w:tcW w:w="4949" w:type="pct"/>
            <w:vAlign w:val="center"/>
            <w:hideMark/>
          </w:tcPr>
          <w:p w14:paraId="32FCD437"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5A5A">
              <w:rPr>
                <w:rFonts w:ascii="Courier New" w:eastAsia="Times New Roman" w:hAnsi="Courier New" w:cs="Courier New"/>
                <w:sz w:val="20"/>
                <w:szCs w:val="20"/>
              </w:rPr>
              <w:t xml:space="preserve"> </w:t>
            </w:r>
            <w:r w:rsidRPr="008C151C">
              <w:rPr>
                <w:rFonts w:ascii="Courier New" w:eastAsia="Times New Roman" w:hAnsi="Courier New" w:cs="Courier New"/>
                <w:color w:val="002060"/>
                <w:sz w:val="20"/>
                <w:szCs w:val="20"/>
              </w:rPr>
              <w:t>const int NG = 20;</w:t>
            </w:r>
          </w:p>
          <w:p w14:paraId="28661899"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CA7E85"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class Student {</w:t>
            </w:r>
          </w:p>
          <w:p w14:paraId="4664A575"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int no;</w:t>
            </w:r>
          </w:p>
          <w:p w14:paraId="1E2C5E23"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float grade[NG];</w:t>
            </w:r>
          </w:p>
          <w:p w14:paraId="27241605"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int ng;</w:t>
            </w:r>
          </w:p>
          <w:p w14:paraId="2E6D8539"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public:</w:t>
            </w:r>
          </w:p>
          <w:p w14:paraId="3A9CB985"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void set(int, const float*, int); </w:t>
            </w:r>
          </w:p>
          <w:p w14:paraId="2985E6AE"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void display() const;</w:t>
            </w:r>
          </w:p>
          <w:p w14:paraId="10EF6001"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51C">
              <w:rPr>
                <w:rFonts w:ascii="Courier New" w:eastAsia="Times New Roman" w:hAnsi="Courier New" w:cs="Courier New"/>
                <w:color w:val="002060"/>
                <w:sz w:val="20"/>
                <w:szCs w:val="20"/>
              </w:rPr>
              <w:t xml:space="preserve"> };</w:t>
            </w:r>
          </w:p>
        </w:tc>
      </w:tr>
    </w:tbl>
    <w:p w14:paraId="7E1C708C"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 xml:space="preserve">To create an object of our </w:t>
      </w:r>
      <w:r w:rsidRPr="008C151C">
        <w:rPr>
          <w:rFonts w:ascii="Times New Roman" w:eastAsia="Times New Roman" w:hAnsi="Times New Roman" w:cs="Times New Roman"/>
          <w:color w:val="002060"/>
          <w:sz w:val="24"/>
          <w:szCs w:val="24"/>
        </w:rPr>
        <w:t xml:space="preserve">Student </w:t>
      </w:r>
      <w:r w:rsidRPr="00025A5A">
        <w:rPr>
          <w:rFonts w:ascii="Times New Roman" w:eastAsia="Times New Roman" w:hAnsi="Times New Roman" w:cs="Times New Roman"/>
          <w:sz w:val="24"/>
          <w:szCs w:val="24"/>
        </w:rPr>
        <w:t xml:space="preserve">class named </w:t>
      </w:r>
      <w:r w:rsidRPr="008C151C">
        <w:rPr>
          <w:rFonts w:ascii="Times New Roman" w:eastAsia="Times New Roman" w:hAnsi="Times New Roman" w:cs="Times New Roman"/>
          <w:color w:val="002060"/>
          <w:sz w:val="24"/>
          <w:szCs w:val="24"/>
        </w:rPr>
        <w:t>harry</w:t>
      </w:r>
      <w:r w:rsidRPr="00025A5A">
        <w:rPr>
          <w:rFonts w:ascii="Times New Roman" w:eastAsia="Times New Roman" w:hAnsi="Times New Roman" w:cs="Times New Roman"/>
          <w:sz w:val="24"/>
          <w:szCs w:val="24"/>
        </w:rPr>
        <w:t>, we write:</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025A5A" w:rsidRPr="00025A5A" w14:paraId="4112F2B0" w14:textId="77777777" w:rsidTr="00025A5A">
        <w:trPr>
          <w:tblCellSpacing w:w="15" w:type="dxa"/>
        </w:trPr>
        <w:tc>
          <w:tcPr>
            <w:tcW w:w="0" w:type="auto"/>
            <w:vAlign w:val="center"/>
            <w:hideMark/>
          </w:tcPr>
          <w:p w14:paraId="2416B1A8"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A5A">
              <w:rPr>
                <w:rFonts w:ascii="Courier New" w:eastAsia="Times New Roman" w:hAnsi="Courier New" w:cs="Courier New"/>
                <w:sz w:val="20"/>
                <w:szCs w:val="20"/>
              </w:rPr>
              <w:t xml:space="preserve"> </w:t>
            </w:r>
            <w:r w:rsidRPr="008C151C">
              <w:rPr>
                <w:rFonts w:ascii="Courier New" w:eastAsia="Times New Roman" w:hAnsi="Courier New" w:cs="Courier New"/>
                <w:color w:val="002060"/>
                <w:sz w:val="20"/>
                <w:szCs w:val="20"/>
              </w:rPr>
              <w:t>Student harry;</w:t>
            </w:r>
          </w:p>
          <w:p w14:paraId="15AA4B2E" w14:textId="77777777" w:rsidR="00025A5A" w:rsidRPr="00025A5A" w:rsidRDefault="00025A5A" w:rsidP="00025A5A">
            <w:pPr>
              <w:spacing w:after="0" w:line="240" w:lineRule="auto"/>
              <w:rPr>
                <w:rFonts w:ascii="Times New Roman" w:eastAsia="Times New Roman" w:hAnsi="Times New Roman" w:cs="Times New Roman"/>
                <w:sz w:val="24"/>
                <w:szCs w:val="24"/>
              </w:rPr>
            </w:pPr>
          </w:p>
        </w:tc>
      </w:tr>
    </w:tbl>
    <w:p w14:paraId="0EF50EA6"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To create five objects of our Student class, we write:</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025A5A" w:rsidRPr="00025A5A" w14:paraId="53DF0D4E" w14:textId="77777777" w:rsidTr="00025A5A">
        <w:trPr>
          <w:tblCellSpacing w:w="15" w:type="dxa"/>
        </w:trPr>
        <w:tc>
          <w:tcPr>
            <w:tcW w:w="0" w:type="auto"/>
            <w:vAlign w:val="center"/>
            <w:hideMark/>
          </w:tcPr>
          <w:p w14:paraId="6A3FBF6F"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A5A">
              <w:rPr>
                <w:rFonts w:ascii="Courier New" w:eastAsia="Times New Roman" w:hAnsi="Courier New" w:cs="Courier New"/>
                <w:sz w:val="20"/>
                <w:szCs w:val="20"/>
              </w:rPr>
              <w:t xml:space="preserve"> </w:t>
            </w:r>
            <w:r w:rsidRPr="008C151C">
              <w:rPr>
                <w:rFonts w:ascii="Courier New" w:eastAsia="Times New Roman" w:hAnsi="Courier New" w:cs="Courier New"/>
                <w:color w:val="002060"/>
                <w:sz w:val="20"/>
                <w:szCs w:val="20"/>
              </w:rPr>
              <w:t>Student a, b, c, d, e;</w:t>
            </w:r>
          </w:p>
          <w:p w14:paraId="2A9FE9F4" w14:textId="77777777" w:rsidR="00025A5A" w:rsidRPr="00025A5A" w:rsidRDefault="00025A5A" w:rsidP="00025A5A">
            <w:pPr>
              <w:spacing w:after="0" w:line="240" w:lineRule="auto"/>
              <w:rPr>
                <w:rFonts w:ascii="Times New Roman" w:eastAsia="Times New Roman" w:hAnsi="Times New Roman" w:cs="Times New Roman"/>
                <w:sz w:val="24"/>
                <w:szCs w:val="24"/>
              </w:rPr>
            </w:pPr>
          </w:p>
        </w:tc>
      </w:tr>
    </w:tbl>
    <w:p w14:paraId="2F0E571B"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lastRenderedPageBreak/>
        <w:t xml:space="preserve">The compiler allocates five regions in static memory, each of which holds the data for one of the five objects.  Each region stores the values of three data members - </w:t>
      </w:r>
      <w:r w:rsidRPr="008C151C">
        <w:rPr>
          <w:rFonts w:ascii="Times New Roman" w:eastAsia="Times New Roman" w:hAnsi="Times New Roman" w:cs="Times New Roman"/>
          <w:color w:val="002060"/>
          <w:sz w:val="24"/>
          <w:szCs w:val="24"/>
        </w:rPr>
        <w:t>no</w:t>
      </w:r>
      <w:r w:rsidRPr="00025A5A">
        <w:rPr>
          <w:rFonts w:ascii="Times New Roman" w:eastAsia="Times New Roman" w:hAnsi="Times New Roman" w:cs="Times New Roman"/>
          <w:sz w:val="24"/>
          <w:szCs w:val="24"/>
        </w:rPr>
        <w:t xml:space="preserve">, the array </w:t>
      </w:r>
      <w:r w:rsidRPr="008C151C">
        <w:rPr>
          <w:rFonts w:ascii="Times New Roman" w:eastAsia="Times New Roman" w:hAnsi="Times New Roman" w:cs="Times New Roman"/>
          <w:color w:val="002060"/>
          <w:sz w:val="24"/>
          <w:szCs w:val="24"/>
        </w:rPr>
        <w:t xml:space="preserve">grade </w:t>
      </w:r>
      <w:r w:rsidRPr="00025A5A">
        <w:rPr>
          <w:rFonts w:ascii="Times New Roman" w:eastAsia="Times New Roman" w:hAnsi="Times New Roman" w:cs="Times New Roman"/>
          <w:sz w:val="24"/>
          <w:szCs w:val="24"/>
        </w:rPr>
        <w:t xml:space="preserve">and </w:t>
      </w:r>
      <w:r w:rsidRPr="008C151C">
        <w:rPr>
          <w:rFonts w:ascii="Times New Roman" w:eastAsia="Times New Roman" w:hAnsi="Times New Roman" w:cs="Times New Roman"/>
          <w:color w:val="002060"/>
          <w:sz w:val="24"/>
          <w:szCs w:val="24"/>
        </w:rPr>
        <w:t>ng</w:t>
      </w:r>
      <w:r w:rsidRPr="00025A5A">
        <w:rPr>
          <w:rFonts w:ascii="Times New Roman" w:eastAsia="Times New Roman" w:hAnsi="Times New Roman" w:cs="Times New Roman"/>
          <w:sz w:val="24"/>
          <w:szCs w:val="24"/>
        </w:rPr>
        <w:t>.  The compiler stores the member function instructions separately and only once for all objects of the class.</w:t>
      </w:r>
    </w:p>
    <w:p w14:paraId="5430849E" w14:textId="4A898236"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noProof/>
          <w:sz w:val="24"/>
          <w:szCs w:val="24"/>
        </w:rPr>
        <w:drawing>
          <wp:inline distT="0" distB="0" distL="0" distR="0" wp14:anchorId="383BDD87" wp14:editId="44429CE3">
            <wp:extent cx="1390650" cy="1133475"/>
            <wp:effectExtent l="0" t="0" r="0" b="9525"/>
            <wp:docPr id="4" name="Picture 4" descr="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0650" cy="1133475"/>
                    </a:xfrm>
                    <a:prstGeom prst="rect">
                      <a:avLst/>
                    </a:prstGeom>
                    <a:noFill/>
                    <a:ln>
                      <a:noFill/>
                    </a:ln>
                  </pic:spPr>
                </pic:pic>
              </a:graphicData>
            </a:graphic>
          </wp:inline>
        </w:drawing>
      </w:r>
    </w:p>
    <w:p w14:paraId="645C8B1F" w14:textId="77777777" w:rsidR="00025A5A" w:rsidRPr="008C151C" w:rsidRDefault="00025A5A" w:rsidP="00025A5A">
      <w:pPr>
        <w:spacing w:before="100" w:beforeAutospacing="1" w:after="100" w:afterAutospacing="1" w:line="240" w:lineRule="auto"/>
        <w:rPr>
          <w:rFonts w:ascii="Times New Roman" w:eastAsia="Times New Roman" w:hAnsi="Times New Roman" w:cs="Times New Roman"/>
          <w:color w:val="0070C0"/>
          <w:sz w:val="24"/>
          <w:szCs w:val="24"/>
        </w:rPr>
      </w:pPr>
      <w:r w:rsidRPr="008C151C">
        <w:rPr>
          <w:rFonts w:ascii="Times New Roman" w:eastAsia="Times New Roman" w:hAnsi="Times New Roman" w:cs="Times New Roman"/>
          <w:color w:val="0070C0"/>
          <w:sz w:val="24"/>
          <w:szCs w:val="24"/>
        </w:rPr>
        <w:t>Instance Variables</w:t>
      </w:r>
    </w:p>
    <w:p w14:paraId="4D52096A"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 xml:space="preserve">We call the data members in the class definition the object's </w:t>
      </w:r>
      <w:r w:rsidRPr="00025A5A">
        <w:rPr>
          <w:rFonts w:ascii="Times New Roman" w:eastAsia="Times New Roman" w:hAnsi="Times New Roman" w:cs="Times New Roman"/>
          <w:i/>
          <w:iCs/>
          <w:sz w:val="24"/>
          <w:szCs w:val="24"/>
        </w:rPr>
        <w:t>instance variables</w:t>
      </w:r>
      <w:r w:rsidRPr="00025A5A">
        <w:rPr>
          <w:rFonts w:ascii="Times New Roman" w:eastAsia="Times New Roman" w:hAnsi="Times New Roman" w:cs="Times New Roman"/>
          <w:sz w:val="24"/>
          <w:szCs w:val="24"/>
        </w:rPr>
        <w:t>.  Instance variables may be of</w:t>
      </w:r>
    </w:p>
    <w:p w14:paraId="5F400996" w14:textId="77777777" w:rsidR="00025A5A" w:rsidRPr="00025A5A" w:rsidRDefault="00025A5A" w:rsidP="00025A5A">
      <w:pPr>
        <w:numPr>
          <w:ilvl w:val="0"/>
          <w:numId w:val="1"/>
        </w:numPr>
        <w:spacing w:before="100" w:beforeAutospacing="1" w:after="100" w:afterAutospacing="1" w:line="240" w:lineRule="auto"/>
        <w:rPr>
          <w:rFonts w:ascii="Times New Roman" w:eastAsia="Times New Roman" w:hAnsi="Times New Roman" w:cs="Times New Roman"/>
          <w:sz w:val="24"/>
          <w:szCs w:val="24"/>
          <w:lang w:val="fr-FR"/>
        </w:rPr>
      </w:pPr>
      <w:r w:rsidRPr="00025A5A">
        <w:rPr>
          <w:rFonts w:ascii="Times New Roman" w:eastAsia="Times New Roman" w:hAnsi="Times New Roman" w:cs="Times New Roman"/>
          <w:sz w:val="24"/>
          <w:szCs w:val="24"/>
          <w:lang w:val="fr-FR"/>
        </w:rPr>
        <w:t>fundamental type (</w:t>
      </w:r>
      <w:r w:rsidRPr="008C151C">
        <w:rPr>
          <w:rFonts w:ascii="Times New Roman" w:eastAsia="Times New Roman" w:hAnsi="Times New Roman" w:cs="Times New Roman"/>
          <w:color w:val="002060"/>
          <w:sz w:val="24"/>
          <w:szCs w:val="24"/>
          <w:lang w:val="fr-FR"/>
        </w:rPr>
        <w:t>int, double, char</w:t>
      </w:r>
      <w:r w:rsidRPr="00025A5A">
        <w:rPr>
          <w:rFonts w:ascii="Times New Roman" w:eastAsia="Times New Roman" w:hAnsi="Times New Roman" w:cs="Times New Roman"/>
          <w:sz w:val="24"/>
          <w:szCs w:val="24"/>
          <w:lang w:val="fr-FR"/>
        </w:rPr>
        <w:t>, etc.)</w:t>
      </w:r>
    </w:p>
    <w:p w14:paraId="36BCB6C7" w14:textId="77777777" w:rsidR="00025A5A" w:rsidRPr="00025A5A" w:rsidRDefault="00025A5A" w:rsidP="00025A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 xml:space="preserve">compound type </w:t>
      </w:r>
    </w:p>
    <w:p w14:paraId="00BCD0BB" w14:textId="77777777" w:rsidR="00025A5A" w:rsidRPr="00025A5A" w:rsidRDefault="00025A5A" w:rsidP="00025A5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class type (</w:t>
      </w:r>
      <w:r w:rsidRPr="008C151C">
        <w:rPr>
          <w:rFonts w:ascii="Times New Roman" w:eastAsia="Times New Roman" w:hAnsi="Times New Roman" w:cs="Times New Roman"/>
          <w:color w:val="002060"/>
          <w:sz w:val="24"/>
          <w:szCs w:val="24"/>
        </w:rPr>
        <w:t xml:space="preserve">struct </w:t>
      </w:r>
      <w:r w:rsidRPr="008C151C">
        <w:rPr>
          <w:rFonts w:ascii="Times New Roman" w:eastAsia="Times New Roman" w:hAnsi="Times New Roman" w:cs="Times New Roman"/>
          <w:sz w:val="24"/>
          <w:szCs w:val="24"/>
        </w:rPr>
        <w:t xml:space="preserve">or </w:t>
      </w:r>
      <w:r w:rsidRPr="008C151C">
        <w:rPr>
          <w:rFonts w:ascii="Times New Roman" w:eastAsia="Times New Roman" w:hAnsi="Times New Roman" w:cs="Times New Roman"/>
          <w:color w:val="002060"/>
          <w:sz w:val="24"/>
          <w:szCs w:val="24"/>
        </w:rPr>
        <w:t>class</w:t>
      </w:r>
      <w:r w:rsidRPr="00025A5A">
        <w:rPr>
          <w:rFonts w:ascii="Times New Roman" w:eastAsia="Times New Roman" w:hAnsi="Times New Roman" w:cs="Times New Roman"/>
          <w:sz w:val="24"/>
          <w:szCs w:val="24"/>
        </w:rPr>
        <w:t>)</w:t>
      </w:r>
    </w:p>
    <w:p w14:paraId="66A040A4" w14:textId="77777777" w:rsidR="00025A5A" w:rsidRPr="00025A5A" w:rsidRDefault="00025A5A" w:rsidP="00025A5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pointer type (to instances of data types - fundamental or compound)</w:t>
      </w:r>
    </w:p>
    <w:p w14:paraId="2CDCC1F3" w14:textId="77777777" w:rsidR="00025A5A" w:rsidRPr="00025A5A" w:rsidRDefault="00025A5A" w:rsidP="00025A5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reference type (to instances of data types - fundamental or compound)</w:t>
      </w:r>
    </w:p>
    <w:p w14:paraId="2C095B93" w14:textId="77777777" w:rsidR="00025A5A" w:rsidRPr="008C151C" w:rsidRDefault="00025A5A" w:rsidP="00025A5A">
      <w:pPr>
        <w:spacing w:before="100" w:beforeAutospacing="1" w:after="100" w:afterAutospacing="1" w:line="240" w:lineRule="auto"/>
        <w:rPr>
          <w:rFonts w:ascii="Times New Roman" w:eastAsia="Times New Roman" w:hAnsi="Times New Roman" w:cs="Times New Roman"/>
          <w:color w:val="0070C0"/>
          <w:sz w:val="24"/>
          <w:szCs w:val="24"/>
        </w:rPr>
      </w:pPr>
      <w:r w:rsidRPr="008C151C">
        <w:rPr>
          <w:rFonts w:ascii="Times New Roman" w:eastAsia="Times New Roman" w:hAnsi="Times New Roman" w:cs="Times New Roman"/>
          <w:color w:val="0070C0"/>
          <w:sz w:val="24"/>
          <w:szCs w:val="24"/>
        </w:rPr>
        <w:t>Logic</w:t>
      </w:r>
    </w:p>
    <w:p w14:paraId="7E0AD723"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 xml:space="preserve">The member function instructions apply to all objects of the class and there is no need to allocate separate logic memory for each object.  At run-time each call to a member function on an object accesses the same code, but different instance variables - those of the object on which the client code has called the member function.  </w:t>
      </w:r>
    </w:p>
    <w:p w14:paraId="00EC5786" w14:textId="2801C227" w:rsid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Consider the following client code.  This code calls the same member function (</w:t>
      </w:r>
      <w:r w:rsidRPr="008C151C">
        <w:rPr>
          <w:rFonts w:ascii="Times New Roman" w:eastAsia="Times New Roman" w:hAnsi="Times New Roman" w:cs="Times New Roman"/>
          <w:color w:val="002060"/>
          <w:sz w:val="24"/>
          <w:szCs w:val="24"/>
        </w:rPr>
        <w:t>display()</w:t>
      </w:r>
      <w:r w:rsidRPr="00025A5A">
        <w:rPr>
          <w:rFonts w:ascii="Times New Roman" w:eastAsia="Times New Roman" w:hAnsi="Times New Roman" w:cs="Times New Roman"/>
          <w:sz w:val="24"/>
          <w:szCs w:val="24"/>
        </w:rPr>
        <w:t xml:space="preserve">) on five different </w:t>
      </w:r>
      <w:r w:rsidRPr="008C151C">
        <w:rPr>
          <w:rFonts w:ascii="Times New Roman" w:eastAsia="Times New Roman" w:hAnsi="Times New Roman" w:cs="Times New Roman"/>
          <w:color w:val="002060"/>
          <w:sz w:val="24"/>
          <w:szCs w:val="24"/>
        </w:rPr>
        <w:t xml:space="preserve">Student </w:t>
      </w:r>
      <w:r w:rsidRPr="00025A5A">
        <w:rPr>
          <w:rFonts w:ascii="Times New Roman" w:eastAsia="Times New Roman" w:hAnsi="Times New Roman" w:cs="Times New Roman"/>
          <w:sz w:val="24"/>
          <w:szCs w:val="24"/>
        </w:rPr>
        <w:t xml:space="preserve">objects and displays five different sets of information in the same format: </w:t>
      </w:r>
    </w:p>
    <w:tbl>
      <w:tblPr>
        <w:tblW w:w="3702"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930"/>
      </w:tblGrid>
      <w:tr w:rsidR="00025A5A" w:rsidRPr="00025A5A" w14:paraId="7C51F2D6" w14:textId="77777777" w:rsidTr="008C151C">
        <w:trPr>
          <w:tblCellSpacing w:w="15" w:type="dxa"/>
        </w:trPr>
        <w:tc>
          <w:tcPr>
            <w:tcW w:w="4957" w:type="pct"/>
            <w:vAlign w:val="center"/>
            <w:hideMark/>
          </w:tcPr>
          <w:p w14:paraId="05E66243"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5A5A">
              <w:rPr>
                <w:rFonts w:ascii="Courier New" w:eastAsia="Times New Roman" w:hAnsi="Courier New" w:cs="Courier New"/>
                <w:sz w:val="20"/>
                <w:szCs w:val="20"/>
              </w:rPr>
              <w:t xml:space="preserve"> </w:t>
            </w:r>
            <w:r w:rsidRPr="008C151C">
              <w:rPr>
                <w:rFonts w:ascii="Courier New" w:eastAsia="Times New Roman" w:hAnsi="Courier New" w:cs="Courier New"/>
                <w:color w:val="002060"/>
                <w:sz w:val="20"/>
                <w:szCs w:val="20"/>
              </w:rPr>
              <w:t>Student a, b, c, d, e;</w:t>
            </w:r>
          </w:p>
          <w:p w14:paraId="725448C1"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780417"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 different data for each object - same logic</w:t>
            </w:r>
          </w:p>
          <w:p w14:paraId="6541B733"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1E1F5B"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w:t>
            </w:r>
            <w:r w:rsidRPr="008C151C">
              <w:rPr>
                <w:rFonts w:ascii="Courier New" w:eastAsia="Times New Roman" w:hAnsi="Courier New" w:cs="Courier New"/>
                <w:color w:val="C00000"/>
                <w:sz w:val="20"/>
                <w:szCs w:val="20"/>
              </w:rPr>
              <w:t>a</w:t>
            </w:r>
            <w:r w:rsidRPr="008C151C">
              <w:rPr>
                <w:rFonts w:ascii="Courier New" w:eastAsia="Times New Roman" w:hAnsi="Courier New" w:cs="Courier New"/>
                <w:color w:val="002060"/>
                <w:sz w:val="20"/>
                <w:szCs w:val="20"/>
              </w:rPr>
              <w:t>.display();  // displays the data stored in a</w:t>
            </w:r>
          </w:p>
          <w:p w14:paraId="0FA5BB41"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cout &lt;&lt; endl;</w:t>
            </w:r>
          </w:p>
          <w:p w14:paraId="640D743E"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w:t>
            </w:r>
            <w:r w:rsidRPr="008C151C">
              <w:rPr>
                <w:rFonts w:ascii="Courier New" w:eastAsia="Times New Roman" w:hAnsi="Courier New" w:cs="Courier New"/>
                <w:color w:val="C00000"/>
                <w:sz w:val="20"/>
                <w:szCs w:val="20"/>
              </w:rPr>
              <w:t>b</w:t>
            </w:r>
            <w:r w:rsidRPr="008C151C">
              <w:rPr>
                <w:rFonts w:ascii="Courier New" w:eastAsia="Times New Roman" w:hAnsi="Courier New" w:cs="Courier New"/>
                <w:color w:val="002060"/>
                <w:sz w:val="20"/>
                <w:szCs w:val="20"/>
              </w:rPr>
              <w:t>.display();  // displays the data stored in b</w:t>
            </w:r>
          </w:p>
          <w:p w14:paraId="7331613C"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cout &lt;&lt; endl;</w:t>
            </w:r>
          </w:p>
          <w:p w14:paraId="486C3E85"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w:t>
            </w:r>
            <w:r w:rsidRPr="008C151C">
              <w:rPr>
                <w:rFonts w:ascii="Courier New" w:eastAsia="Times New Roman" w:hAnsi="Courier New" w:cs="Courier New"/>
                <w:color w:val="C00000"/>
                <w:sz w:val="20"/>
                <w:szCs w:val="20"/>
              </w:rPr>
              <w:t>c</w:t>
            </w:r>
            <w:r w:rsidRPr="008C151C">
              <w:rPr>
                <w:rFonts w:ascii="Courier New" w:eastAsia="Times New Roman" w:hAnsi="Courier New" w:cs="Courier New"/>
                <w:color w:val="002060"/>
                <w:sz w:val="20"/>
                <w:szCs w:val="20"/>
              </w:rPr>
              <w:t>.display();  // displays the data stored in c</w:t>
            </w:r>
          </w:p>
          <w:p w14:paraId="7BA75ABD"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cout &lt;&lt; endl;</w:t>
            </w:r>
          </w:p>
          <w:p w14:paraId="5E51107A"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w:t>
            </w:r>
            <w:r w:rsidRPr="008C151C">
              <w:rPr>
                <w:rFonts w:ascii="Courier New" w:eastAsia="Times New Roman" w:hAnsi="Courier New" w:cs="Courier New"/>
                <w:color w:val="C00000"/>
                <w:sz w:val="20"/>
                <w:szCs w:val="20"/>
              </w:rPr>
              <w:t>d</w:t>
            </w:r>
            <w:r w:rsidRPr="008C151C">
              <w:rPr>
                <w:rFonts w:ascii="Courier New" w:eastAsia="Times New Roman" w:hAnsi="Courier New" w:cs="Courier New"/>
                <w:color w:val="002060"/>
                <w:sz w:val="20"/>
                <w:szCs w:val="20"/>
              </w:rPr>
              <w:t>.display();  // displays the data stored in d </w:t>
            </w:r>
          </w:p>
          <w:p w14:paraId="66F1F00F"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cout &lt;&lt; endl;</w:t>
            </w:r>
          </w:p>
          <w:p w14:paraId="6A93642F"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w:t>
            </w:r>
            <w:r w:rsidRPr="008C151C">
              <w:rPr>
                <w:rFonts w:ascii="Courier New" w:eastAsia="Times New Roman" w:hAnsi="Courier New" w:cs="Courier New"/>
                <w:color w:val="C00000"/>
                <w:sz w:val="20"/>
                <w:szCs w:val="20"/>
              </w:rPr>
              <w:t>e</w:t>
            </w:r>
            <w:r w:rsidRPr="008C151C">
              <w:rPr>
                <w:rFonts w:ascii="Courier New" w:eastAsia="Times New Roman" w:hAnsi="Courier New" w:cs="Courier New"/>
                <w:color w:val="002060"/>
                <w:sz w:val="20"/>
                <w:szCs w:val="20"/>
              </w:rPr>
              <w:t>.display();  // displays the data stored in e</w:t>
            </w:r>
          </w:p>
          <w:p w14:paraId="33775F21"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cout &lt;&lt; endl;</w:t>
            </w:r>
          </w:p>
          <w:p w14:paraId="058938BA" w14:textId="77777777" w:rsidR="00025A5A" w:rsidRPr="00025A5A" w:rsidRDefault="00025A5A" w:rsidP="00025A5A">
            <w:pPr>
              <w:spacing w:after="0" w:line="240" w:lineRule="auto"/>
              <w:rPr>
                <w:rFonts w:ascii="Times New Roman" w:eastAsia="Times New Roman" w:hAnsi="Times New Roman" w:cs="Times New Roman"/>
                <w:sz w:val="24"/>
                <w:szCs w:val="24"/>
              </w:rPr>
            </w:pPr>
          </w:p>
        </w:tc>
      </w:tr>
    </w:tbl>
    <w:p w14:paraId="6EDDEF94"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lastRenderedPageBreak/>
        <w:t xml:space="preserve">The memory allocated for member function code is shown on the left.  The memory allocated for the instance variables is shown on the right: </w:t>
      </w:r>
    </w:p>
    <w:p w14:paraId="533CFA13" w14:textId="049126E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noProof/>
          <w:sz w:val="24"/>
          <w:szCs w:val="24"/>
        </w:rPr>
        <w:drawing>
          <wp:inline distT="0" distB="0" distL="0" distR="0" wp14:anchorId="6BAE54BD" wp14:editId="722EB2E0">
            <wp:extent cx="4838700" cy="447675"/>
            <wp:effectExtent l="0" t="0" r="0" b="9525"/>
            <wp:docPr id="3" name="Picture 3" descr="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mo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0" cy="447675"/>
                    </a:xfrm>
                    <a:prstGeom prst="rect">
                      <a:avLst/>
                    </a:prstGeom>
                    <a:noFill/>
                    <a:ln>
                      <a:noFill/>
                    </a:ln>
                  </pic:spPr>
                </pic:pic>
              </a:graphicData>
            </a:graphic>
          </wp:inline>
        </w:drawing>
      </w:r>
    </w:p>
    <w:p w14:paraId="655287BD" w14:textId="77777777" w:rsidR="00025A5A" w:rsidRPr="008C151C" w:rsidRDefault="00025A5A" w:rsidP="00025A5A">
      <w:pPr>
        <w:spacing w:before="100" w:beforeAutospacing="1" w:after="100" w:afterAutospacing="1" w:line="240" w:lineRule="auto"/>
        <w:rPr>
          <w:rFonts w:ascii="Times New Roman" w:eastAsia="Times New Roman" w:hAnsi="Times New Roman" w:cs="Times New Roman"/>
          <w:color w:val="0070C0"/>
          <w:sz w:val="24"/>
          <w:szCs w:val="24"/>
        </w:rPr>
      </w:pPr>
      <w:r w:rsidRPr="008C151C">
        <w:rPr>
          <w:rFonts w:ascii="Times New Roman" w:eastAsia="Times New Roman" w:hAnsi="Times New Roman" w:cs="Times New Roman"/>
          <w:color w:val="0070C0"/>
          <w:sz w:val="24"/>
          <w:szCs w:val="24"/>
        </w:rPr>
        <w:t>Class Privacy</w:t>
      </w:r>
    </w:p>
    <w:p w14:paraId="2A2E3986"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 xml:space="preserve">C++ compilers apply privacy at the class level.  Any member function can access any private member of its class, including any data member of any instance of its class.  In other words, privacy is not implemented </w:t>
      </w:r>
      <w:r w:rsidRPr="00025A5A">
        <w:rPr>
          <w:rFonts w:ascii="Times New Roman" w:eastAsia="Times New Roman" w:hAnsi="Times New Roman" w:cs="Times New Roman"/>
          <w:i/>
          <w:iCs/>
          <w:sz w:val="24"/>
          <w:szCs w:val="24"/>
        </w:rPr>
        <w:t>at the individual object level</w:t>
      </w:r>
      <w:r w:rsidRPr="00025A5A">
        <w:rPr>
          <w:rFonts w:ascii="Times New Roman" w:eastAsia="Times New Roman" w:hAnsi="Times New Roman" w:cs="Times New Roman"/>
          <w:sz w:val="24"/>
          <w:szCs w:val="24"/>
        </w:rPr>
        <w:t xml:space="preserve">.  </w:t>
      </w:r>
    </w:p>
    <w:p w14:paraId="4A6197AE" w14:textId="3898F093" w:rsid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 xml:space="preserve">In the following example, we refer to private data members of a </w:t>
      </w:r>
      <w:r w:rsidRPr="008C151C">
        <w:rPr>
          <w:rFonts w:ascii="Times New Roman" w:eastAsia="Times New Roman" w:hAnsi="Times New Roman" w:cs="Times New Roman"/>
          <w:color w:val="002060"/>
          <w:sz w:val="24"/>
          <w:szCs w:val="24"/>
        </w:rPr>
        <w:t xml:space="preserve">Student </w:t>
      </w:r>
      <w:r w:rsidRPr="00025A5A">
        <w:rPr>
          <w:rFonts w:ascii="Times New Roman" w:eastAsia="Times New Roman" w:hAnsi="Times New Roman" w:cs="Times New Roman"/>
          <w:sz w:val="24"/>
          <w:szCs w:val="24"/>
        </w:rPr>
        <w:t xml:space="preserve">object within a member function called on a different </w:t>
      </w:r>
      <w:r w:rsidRPr="008C151C">
        <w:rPr>
          <w:rFonts w:ascii="Times New Roman" w:eastAsia="Times New Roman" w:hAnsi="Times New Roman" w:cs="Times New Roman"/>
          <w:color w:val="002060"/>
          <w:sz w:val="24"/>
          <w:szCs w:val="24"/>
        </w:rPr>
        <w:t xml:space="preserve">Student </w:t>
      </w:r>
      <w:r w:rsidRPr="00025A5A">
        <w:rPr>
          <w:rFonts w:ascii="Times New Roman" w:eastAsia="Times New Roman" w:hAnsi="Times New Roman" w:cs="Times New Roman"/>
          <w:sz w:val="24"/>
          <w:szCs w:val="24"/>
        </w:rPr>
        <w:t>object:</w:t>
      </w:r>
    </w:p>
    <w:tbl>
      <w:tblPr>
        <w:tblW w:w="524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547"/>
        <w:gridCol w:w="1262"/>
      </w:tblGrid>
      <w:tr w:rsidR="00025A5A" w:rsidRPr="00025A5A" w14:paraId="4DE35679" w14:textId="77777777" w:rsidTr="008C151C">
        <w:trPr>
          <w:tblCellSpacing w:w="15" w:type="dxa"/>
        </w:trPr>
        <w:tc>
          <w:tcPr>
            <w:tcW w:w="4334" w:type="pct"/>
            <w:vAlign w:val="center"/>
            <w:hideMark/>
          </w:tcPr>
          <w:p w14:paraId="1D04CB6D"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5A5A">
              <w:rPr>
                <w:rFonts w:ascii="Courier New" w:eastAsia="Times New Roman" w:hAnsi="Courier New" w:cs="Courier New"/>
                <w:sz w:val="20"/>
                <w:szCs w:val="20"/>
              </w:rPr>
              <w:t xml:space="preserve"> </w:t>
            </w:r>
            <w:r w:rsidRPr="008C151C">
              <w:rPr>
                <w:rFonts w:ascii="Courier New" w:eastAsia="Times New Roman" w:hAnsi="Courier New" w:cs="Courier New"/>
                <w:color w:val="002060"/>
                <w:sz w:val="20"/>
                <w:szCs w:val="20"/>
              </w:rPr>
              <w:t>const int NG = 20;</w:t>
            </w:r>
          </w:p>
          <w:p w14:paraId="5BFCC693"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5AD52A"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class Student {</w:t>
            </w:r>
          </w:p>
          <w:p w14:paraId="36B064FB"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int no;</w:t>
            </w:r>
          </w:p>
          <w:p w14:paraId="281EB7EB"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float grade[NG];</w:t>
            </w:r>
          </w:p>
          <w:p w14:paraId="3D8277D5"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int ng;</w:t>
            </w:r>
          </w:p>
          <w:p w14:paraId="513BE877"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public:</w:t>
            </w:r>
          </w:p>
          <w:p w14:paraId="0251FF04"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w:t>
            </w:r>
            <w:r w:rsidRPr="008C151C">
              <w:rPr>
                <w:rFonts w:ascii="Courier New" w:eastAsia="Times New Roman" w:hAnsi="Courier New" w:cs="Courier New"/>
                <w:color w:val="C00000"/>
                <w:sz w:val="20"/>
                <w:szCs w:val="20"/>
              </w:rPr>
              <w:t>void copyFrom(const Student&amp; src);</w:t>
            </w:r>
          </w:p>
          <w:p w14:paraId="1EB0F181"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void set(int, const float*, int);</w:t>
            </w:r>
          </w:p>
          <w:p w14:paraId="052DAC6C"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void display() const;</w:t>
            </w:r>
          </w:p>
          <w:p w14:paraId="443C6B73"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w:t>
            </w:r>
          </w:p>
          <w:p w14:paraId="5CF2E7CD"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B3992F"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 ...</w:t>
            </w:r>
          </w:p>
          <w:p w14:paraId="1E0887A1"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47E02A"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void Student::copyFrom(const Student&amp; src) { </w:t>
            </w:r>
          </w:p>
          <w:p w14:paraId="086F7956"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no = </w:t>
            </w:r>
            <w:r w:rsidRPr="00457F9C">
              <w:rPr>
                <w:rFonts w:ascii="Courier New" w:eastAsia="Times New Roman" w:hAnsi="Courier New" w:cs="Courier New"/>
                <w:color w:val="C00000"/>
                <w:sz w:val="20"/>
                <w:szCs w:val="20"/>
              </w:rPr>
              <w:t>src.no</w:t>
            </w:r>
            <w:r w:rsidRPr="008C151C">
              <w:rPr>
                <w:rFonts w:ascii="Courier New" w:eastAsia="Times New Roman" w:hAnsi="Courier New" w:cs="Courier New"/>
                <w:color w:val="002060"/>
                <w:sz w:val="20"/>
                <w:szCs w:val="20"/>
              </w:rPr>
              <w:t>; // copy data from one object to another </w:t>
            </w:r>
          </w:p>
          <w:p w14:paraId="378E960F"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ng = </w:t>
            </w:r>
            <w:r w:rsidRPr="00457F9C">
              <w:rPr>
                <w:rFonts w:ascii="Courier New" w:eastAsia="Times New Roman" w:hAnsi="Courier New" w:cs="Courier New"/>
                <w:color w:val="C00000"/>
                <w:sz w:val="20"/>
                <w:szCs w:val="20"/>
              </w:rPr>
              <w:t>src.ng</w:t>
            </w:r>
            <w:r w:rsidRPr="008C151C">
              <w:rPr>
                <w:rFonts w:ascii="Courier New" w:eastAsia="Times New Roman" w:hAnsi="Courier New" w:cs="Courier New"/>
                <w:color w:val="002060"/>
                <w:sz w:val="20"/>
                <w:szCs w:val="20"/>
              </w:rPr>
              <w:t>; // copy data from one object to another </w:t>
            </w:r>
          </w:p>
          <w:p w14:paraId="741F91AA"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for (int i = 0; i &lt; NG; i++)</w:t>
            </w:r>
          </w:p>
          <w:p w14:paraId="7A242D40"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grade[i] = </w:t>
            </w:r>
            <w:r w:rsidRPr="00457F9C">
              <w:rPr>
                <w:rFonts w:ascii="Courier New" w:eastAsia="Times New Roman" w:hAnsi="Courier New" w:cs="Courier New"/>
                <w:color w:val="C00000"/>
                <w:sz w:val="20"/>
                <w:szCs w:val="20"/>
              </w:rPr>
              <w:t>src.grade[i]</w:t>
            </w:r>
            <w:r w:rsidRPr="008C151C">
              <w:rPr>
                <w:rFonts w:ascii="Courier New" w:eastAsia="Times New Roman" w:hAnsi="Courier New" w:cs="Courier New"/>
                <w:color w:val="002060"/>
                <w:sz w:val="20"/>
                <w:szCs w:val="20"/>
              </w:rPr>
              <w:t>; // copy from one object to another </w:t>
            </w:r>
          </w:p>
          <w:p w14:paraId="58E8F240"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w:t>
            </w:r>
          </w:p>
          <w:p w14:paraId="7BA260C8"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67C933"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void Student::display() const {</w:t>
            </w:r>
          </w:p>
          <w:p w14:paraId="6B9E7CC5"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if (no &gt; 0) {</w:t>
            </w:r>
          </w:p>
          <w:p w14:paraId="3A258A34"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cout &lt;&lt; no &lt;&lt; ":\n";</w:t>
            </w:r>
          </w:p>
          <w:p w14:paraId="4D33B173"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cout.setf(ios::fixed);</w:t>
            </w:r>
          </w:p>
          <w:p w14:paraId="532B6A55"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cout.precision(2);</w:t>
            </w:r>
          </w:p>
          <w:p w14:paraId="439B2BC0"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for (int i = 0; i &lt; ng; i++) { </w:t>
            </w:r>
          </w:p>
          <w:p w14:paraId="32EA3BAB"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cout.width(6);</w:t>
            </w:r>
          </w:p>
          <w:p w14:paraId="5EFFDD92"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cout &lt;&lt; grade[i] &lt;&lt; endl;</w:t>
            </w:r>
          </w:p>
          <w:p w14:paraId="18E40AB3"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w:t>
            </w:r>
          </w:p>
          <w:p w14:paraId="7F7B34A3"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cout.unsetf(ios::fixed);</w:t>
            </w:r>
          </w:p>
          <w:p w14:paraId="349F5996"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cout.precision(6);</w:t>
            </w:r>
          </w:p>
          <w:p w14:paraId="603C9972"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 else {</w:t>
            </w:r>
          </w:p>
          <w:p w14:paraId="0FD78EF9"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cout &lt;&lt; "no data available" &lt;&lt; endl; </w:t>
            </w:r>
          </w:p>
          <w:p w14:paraId="5B9490CA"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w:t>
            </w:r>
          </w:p>
          <w:p w14:paraId="6D838745"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w:t>
            </w:r>
          </w:p>
          <w:p w14:paraId="69E965DD"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F5BC9B"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lastRenderedPageBreak/>
              <w:t xml:space="preserve"> int main() {</w:t>
            </w:r>
          </w:p>
          <w:p w14:paraId="235160AD"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Student harry, backup;</w:t>
            </w:r>
          </w:p>
          <w:p w14:paraId="03F68293"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float grade[] = {78.9f, 67.5f, 45.5f, 64.35f};</w:t>
            </w:r>
          </w:p>
          <w:p w14:paraId="22FBFDF2"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harry.set(975, grade, 4);</w:t>
            </w:r>
          </w:p>
          <w:p w14:paraId="3849FDC3"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backup.copyFrom(harry);</w:t>
            </w:r>
          </w:p>
          <w:p w14:paraId="0998FB4F"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backup.display();</w:t>
            </w:r>
          </w:p>
          <w:p w14:paraId="4CEDB487" w14:textId="77777777" w:rsidR="00025A5A" w:rsidRPr="008C151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C151C">
              <w:rPr>
                <w:rFonts w:ascii="Courier New" w:eastAsia="Times New Roman" w:hAnsi="Courier New" w:cs="Courier New"/>
                <w:color w:val="002060"/>
                <w:sz w:val="20"/>
                <w:szCs w:val="20"/>
              </w:rPr>
              <w:t xml:space="preserve"> }</w:t>
            </w:r>
          </w:p>
          <w:p w14:paraId="56338D09" w14:textId="77777777" w:rsidR="00025A5A" w:rsidRPr="00025A5A" w:rsidRDefault="00025A5A" w:rsidP="00025A5A">
            <w:pPr>
              <w:spacing w:after="0" w:line="240" w:lineRule="auto"/>
              <w:rPr>
                <w:rFonts w:ascii="Times New Roman" w:eastAsia="Times New Roman" w:hAnsi="Times New Roman" w:cs="Times New Roman"/>
                <w:sz w:val="24"/>
                <w:szCs w:val="24"/>
              </w:rPr>
            </w:pPr>
          </w:p>
        </w:tc>
        <w:tc>
          <w:tcPr>
            <w:tcW w:w="620" w:type="pct"/>
            <w:vAlign w:val="center"/>
            <w:hideMark/>
          </w:tcPr>
          <w:p w14:paraId="12B684FD"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1894E7"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156E8E"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3F3B8A"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DC0403"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92A9A1"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82445A"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8519BF"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39812F"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1DEF3E"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701171"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59CF73"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785FD7"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01BF0F"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0B50FB"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2E7F4E"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D6B02C"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3163D8"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D049D5"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AD4D97"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867231"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D7C7EB"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1D87F8"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F609D7"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E4414B"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A998F6"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5DF07A"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DF73BA"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6786B4"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A782F5"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57A321"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1A16AF"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E50E6A"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66E65A"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9FEF7A"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B2DA8F"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77857B"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4877E1"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2BD56B"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A74C2D"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5A5A">
              <w:rPr>
                <w:rFonts w:ascii="Courier New" w:eastAsia="Times New Roman" w:hAnsi="Courier New" w:cs="Courier New"/>
                <w:sz w:val="20"/>
                <w:szCs w:val="20"/>
              </w:rPr>
              <w:t xml:space="preserve"> </w:t>
            </w:r>
            <w:r w:rsidRPr="00457F9C">
              <w:rPr>
                <w:rFonts w:ascii="Courier New" w:eastAsia="Times New Roman" w:hAnsi="Courier New" w:cs="Courier New"/>
                <w:color w:val="002060"/>
                <w:sz w:val="20"/>
                <w:szCs w:val="20"/>
              </w:rPr>
              <w:t>975:</w:t>
            </w:r>
          </w:p>
          <w:p w14:paraId="3222402D"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78.90</w:t>
            </w:r>
          </w:p>
          <w:p w14:paraId="6704D26A"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67.50</w:t>
            </w:r>
          </w:p>
          <w:p w14:paraId="3F092511"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45.50</w:t>
            </w:r>
          </w:p>
          <w:p w14:paraId="5CDFE0FB"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64.35 </w:t>
            </w:r>
          </w:p>
          <w:p w14:paraId="13C6D4ED" w14:textId="77777777" w:rsidR="00025A5A" w:rsidRPr="00025A5A" w:rsidRDefault="00025A5A" w:rsidP="00025A5A">
            <w:pPr>
              <w:spacing w:after="0" w:line="240" w:lineRule="auto"/>
              <w:rPr>
                <w:rFonts w:ascii="Times New Roman" w:eastAsia="Times New Roman" w:hAnsi="Times New Roman" w:cs="Times New Roman"/>
                <w:sz w:val="20"/>
                <w:szCs w:val="20"/>
              </w:rPr>
            </w:pPr>
          </w:p>
        </w:tc>
      </w:tr>
    </w:tbl>
    <w:p w14:paraId="257939A6"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lastRenderedPageBreak/>
        <w:t xml:space="preserve">The </w:t>
      </w:r>
      <w:r w:rsidRPr="00457F9C">
        <w:rPr>
          <w:rFonts w:ascii="Times New Roman" w:eastAsia="Times New Roman" w:hAnsi="Times New Roman" w:cs="Times New Roman"/>
          <w:color w:val="002060"/>
          <w:sz w:val="24"/>
          <w:szCs w:val="24"/>
        </w:rPr>
        <w:t xml:space="preserve">copyFrom(const Student&amp; src) </w:t>
      </w:r>
      <w:r w:rsidRPr="00025A5A">
        <w:rPr>
          <w:rFonts w:ascii="Times New Roman" w:eastAsia="Times New Roman" w:hAnsi="Times New Roman" w:cs="Times New Roman"/>
          <w:sz w:val="24"/>
          <w:szCs w:val="24"/>
        </w:rPr>
        <w:t xml:space="preserve">member function copies the values of the private data members of </w:t>
      </w:r>
      <w:r w:rsidRPr="00457F9C">
        <w:rPr>
          <w:rFonts w:ascii="Times New Roman" w:eastAsia="Times New Roman" w:hAnsi="Times New Roman" w:cs="Times New Roman"/>
          <w:color w:val="002060"/>
          <w:sz w:val="24"/>
          <w:szCs w:val="24"/>
        </w:rPr>
        <w:t xml:space="preserve">harry </w:t>
      </w:r>
      <w:r w:rsidRPr="00025A5A">
        <w:rPr>
          <w:rFonts w:ascii="Times New Roman" w:eastAsia="Times New Roman" w:hAnsi="Times New Roman" w:cs="Times New Roman"/>
          <w:sz w:val="24"/>
          <w:szCs w:val="24"/>
        </w:rPr>
        <w:t xml:space="preserve">to the private data members of </w:t>
      </w:r>
      <w:r w:rsidRPr="00457F9C">
        <w:rPr>
          <w:rFonts w:ascii="Times New Roman" w:eastAsia="Times New Roman" w:hAnsi="Times New Roman" w:cs="Times New Roman"/>
          <w:color w:val="002060"/>
          <w:sz w:val="24"/>
          <w:szCs w:val="24"/>
        </w:rPr>
        <w:t>backup</w:t>
      </w:r>
      <w:r w:rsidRPr="00025A5A">
        <w:rPr>
          <w:rFonts w:ascii="Times New Roman" w:eastAsia="Times New Roman" w:hAnsi="Times New Roman" w:cs="Times New Roman"/>
          <w:sz w:val="24"/>
          <w:szCs w:val="24"/>
        </w:rPr>
        <w:t>.</w:t>
      </w:r>
    </w:p>
    <w:p w14:paraId="0055B645" w14:textId="686AD1B4" w:rsidR="00025A5A" w:rsidRPr="00457F9C" w:rsidRDefault="00025A5A" w:rsidP="00457F9C">
      <w:pPr>
        <w:spacing w:after="0" w:line="240" w:lineRule="auto"/>
        <w:rPr>
          <w:rFonts w:ascii="Times New Roman" w:eastAsia="Times New Roman" w:hAnsi="Times New Roman" w:cs="Times New Roman"/>
          <w:color w:val="0070C0"/>
          <w:sz w:val="28"/>
          <w:szCs w:val="28"/>
        </w:rPr>
      </w:pPr>
      <w:r w:rsidRPr="00457F9C">
        <w:rPr>
          <w:rFonts w:ascii="Times New Roman" w:eastAsia="Times New Roman" w:hAnsi="Times New Roman" w:cs="Times New Roman"/>
          <w:color w:val="0070C0"/>
          <w:sz w:val="28"/>
          <w:szCs w:val="28"/>
        </w:rPr>
        <w:t>Constructor</w:t>
      </w:r>
    </w:p>
    <w:p w14:paraId="733E1C2D" w14:textId="6581165F"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 xml:space="preserve">Complete encapsulation requires a mechanism for initializing data members at creation-time.  Without initialization at creation-time, an object's data members contain undefined values until client code calls a modifier that sets that data.  Before any modifier call, client code can inadvertently 'break' the object by calling a member function that assumes valid data.  For instance, client code could call </w:t>
      </w:r>
      <w:r w:rsidRPr="00457F9C">
        <w:rPr>
          <w:rFonts w:ascii="Times New Roman" w:eastAsia="Times New Roman" w:hAnsi="Times New Roman" w:cs="Times New Roman"/>
          <w:color w:val="002060"/>
          <w:sz w:val="24"/>
          <w:szCs w:val="24"/>
        </w:rPr>
        <w:t xml:space="preserve">display() </w:t>
      </w:r>
      <w:r w:rsidRPr="00025A5A">
        <w:rPr>
          <w:rFonts w:ascii="Times New Roman" w:eastAsia="Times New Roman" w:hAnsi="Times New Roman" w:cs="Times New Roman"/>
          <w:sz w:val="24"/>
          <w:szCs w:val="24"/>
        </w:rPr>
        <w:t xml:space="preserve">before ever calling </w:t>
      </w:r>
      <w:r w:rsidRPr="00457F9C">
        <w:rPr>
          <w:rFonts w:ascii="Times New Roman" w:eastAsia="Times New Roman" w:hAnsi="Times New Roman" w:cs="Times New Roman"/>
          <w:color w:val="002060"/>
          <w:sz w:val="24"/>
          <w:szCs w:val="24"/>
        </w:rPr>
        <w:t>set()</w:t>
      </w:r>
      <w:r w:rsidRPr="00025A5A">
        <w:rPr>
          <w:rFonts w:ascii="Times New Roman" w:eastAsia="Times New Roman" w:hAnsi="Times New Roman" w:cs="Times New Roman"/>
          <w:sz w:val="24"/>
          <w:szCs w:val="24"/>
        </w:rPr>
        <w:t xml:space="preserve">.  </w:t>
      </w:r>
    </w:p>
    <w:p w14:paraId="30CBE382"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The following code generates the spurious output on the right</w:t>
      </w:r>
    </w:p>
    <w:tbl>
      <w:tblPr>
        <w:tblW w:w="4762"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758"/>
        <w:gridCol w:w="1156"/>
      </w:tblGrid>
      <w:tr w:rsidR="00025A5A" w:rsidRPr="00025A5A" w14:paraId="1BE903AA" w14:textId="77777777" w:rsidTr="00457F9C">
        <w:trPr>
          <w:tblCellSpacing w:w="15" w:type="dxa"/>
        </w:trPr>
        <w:tc>
          <w:tcPr>
            <w:tcW w:w="4921" w:type="pct"/>
            <w:vAlign w:val="center"/>
            <w:hideMark/>
          </w:tcPr>
          <w:p w14:paraId="18E3CF84" w14:textId="51C6DDB4" w:rsidR="00025A5A" w:rsidRPr="00457F9C" w:rsidRDefault="00457F9C"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Pr>
                <w:rFonts w:ascii="Courier New" w:eastAsia="Times New Roman" w:hAnsi="Courier New" w:cs="Courier New"/>
                <w:sz w:val="20"/>
                <w:szCs w:val="20"/>
              </w:rPr>
              <w:t xml:space="preserve"> </w:t>
            </w:r>
            <w:r w:rsidR="00025A5A" w:rsidRPr="00457F9C">
              <w:rPr>
                <w:rFonts w:ascii="Courier New" w:eastAsia="Times New Roman" w:hAnsi="Courier New" w:cs="Courier New"/>
                <w:color w:val="002060"/>
                <w:sz w:val="20"/>
                <w:szCs w:val="20"/>
              </w:rPr>
              <w:t>//</w:t>
            </w:r>
            <w:r w:rsidRPr="00457F9C">
              <w:rPr>
                <w:rFonts w:ascii="Courier New" w:eastAsia="Times New Roman" w:hAnsi="Courier New" w:cs="Courier New"/>
                <w:color w:val="002060"/>
                <w:sz w:val="20"/>
                <w:szCs w:val="20"/>
              </w:rPr>
              <w:t>uninitialized.cpp</w:t>
            </w:r>
            <w:r w:rsidRPr="00457F9C">
              <w:rPr>
                <w:rFonts w:ascii="Courier New" w:eastAsia="Times New Roman" w:hAnsi="Courier New" w:cs="Courier New"/>
                <w:color w:val="002060"/>
                <w:sz w:val="20"/>
                <w:szCs w:val="20"/>
              </w:rPr>
              <w:t xml:space="preserve"> </w:t>
            </w:r>
            <w:r>
              <w:rPr>
                <w:rFonts w:ascii="Courier New" w:eastAsia="Times New Roman" w:hAnsi="Courier New" w:cs="Courier New"/>
                <w:color w:val="002060"/>
                <w:sz w:val="20"/>
                <w:szCs w:val="20"/>
              </w:rPr>
              <w:t xml:space="preserve">- </w:t>
            </w:r>
            <w:r w:rsidR="00025A5A" w:rsidRPr="00457F9C">
              <w:rPr>
                <w:rFonts w:ascii="Courier New" w:eastAsia="Times New Roman" w:hAnsi="Courier New" w:cs="Courier New"/>
                <w:color w:val="002060"/>
                <w:sz w:val="20"/>
                <w:szCs w:val="20"/>
              </w:rPr>
              <w:t>Calling an Object with Uninitialized Data</w:t>
            </w:r>
          </w:p>
          <w:p w14:paraId="5FC6E955" w14:textId="4B42D412" w:rsidR="00025A5A" w:rsidRPr="00457F9C" w:rsidRDefault="00457F9C"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Pr>
                <w:rFonts w:ascii="Courier New" w:eastAsia="Times New Roman" w:hAnsi="Courier New" w:cs="Courier New"/>
                <w:color w:val="002060"/>
                <w:sz w:val="20"/>
                <w:szCs w:val="20"/>
              </w:rPr>
              <w:t xml:space="preserve"> </w:t>
            </w:r>
            <w:r w:rsidR="00025A5A" w:rsidRPr="00457F9C">
              <w:rPr>
                <w:rFonts w:ascii="Courier New" w:eastAsia="Times New Roman" w:hAnsi="Courier New" w:cs="Courier New"/>
                <w:color w:val="002060"/>
                <w:sz w:val="20"/>
                <w:szCs w:val="20"/>
              </w:rPr>
              <w:t>#include &lt;iostream&gt;</w:t>
            </w:r>
          </w:p>
          <w:p w14:paraId="6CF2527E"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using namespace std;</w:t>
            </w:r>
          </w:p>
          <w:p w14:paraId="2753AC34"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const int NG = 20;</w:t>
            </w:r>
          </w:p>
          <w:p w14:paraId="4F3D7A65" w14:textId="77777777" w:rsidR="00457F9C" w:rsidRDefault="00457F9C"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DD2393" w14:textId="35A9D42C"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class Student {</w:t>
            </w:r>
          </w:p>
          <w:p w14:paraId="56AAABDF"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int no;</w:t>
            </w:r>
          </w:p>
          <w:p w14:paraId="6C907262"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float grade[NG];</w:t>
            </w:r>
          </w:p>
          <w:p w14:paraId="7C811AC6"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int ng;</w:t>
            </w:r>
          </w:p>
          <w:p w14:paraId="7FED23D3"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public:</w:t>
            </w:r>
          </w:p>
          <w:p w14:paraId="47844645"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void set(int, const float*, int);</w:t>
            </w:r>
          </w:p>
          <w:p w14:paraId="38889F35"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void display() const;</w:t>
            </w:r>
          </w:p>
          <w:p w14:paraId="6C507B6F"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w:t>
            </w:r>
          </w:p>
          <w:p w14:paraId="669C4097"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366D705"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void Student::set(int sn, const float* g, int ng_) { </w:t>
            </w:r>
          </w:p>
          <w:p w14:paraId="6B539F73"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bool valid = sn &gt; 0 &amp;&amp; g != nullptr &amp;&amp; ng_ &gt;= 0;</w:t>
            </w:r>
          </w:p>
          <w:p w14:paraId="0218E74E"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if (valid)</w:t>
            </w:r>
          </w:p>
          <w:p w14:paraId="106E5DCD"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for (int i = 0; i &lt; ng_ &amp;&amp; valid; i++)</w:t>
            </w:r>
          </w:p>
          <w:p w14:paraId="7511395E"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valid = g[i] &gt;= 0.0f &amp;&amp; g[i] &lt;= 100.0f;</w:t>
            </w:r>
          </w:p>
          <w:p w14:paraId="30D2CF53"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686684"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if (valid) {</w:t>
            </w:r>
          </w:p>
          <w:p w14:paraId="1A3194BF"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 accept the client's data</w:t>
            </w:r>
          </w:p>
          <w:p w14:paraId="7B241F1A"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no = sn;</w:t>
            </w:r>
          </w:p>
          <w:p w14:paraId="33CA1FBB"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ng = ng_ &lt; NG ? ng_ : NG;</w:t>
            </w:r>
          </w:p>
          <w:p w14:paraId="6C30295D"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for (int i = 0; i &lt; ng; i++)</w:t>
            </w:r>
          </w:p>
          <w:p w14:paraId="0EAFCC39"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grade[i] = g[i];</w:t>
            </w:r>
          </w:p>
          <w:p w14:paraId="093A6EDE"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 else {</w:t>
            </w:r>
          </w:p>
          <w:p w14:paraId="21BBEB0E"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no = 0;</w:t>
            </w:r>
          </w:p>
          <w:p w14:paraId="41353899"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ng = 0;</w:t>
            </w:r>
          </w:p>
          <w:p w14:paraId="31C92E7C"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w:t>
            </w:r>
          </w:p>
          <w:p w14:paraId="0E0909EA"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w:t>
            </w:r>
          </w:p>
          <w:p w14:paraId="0BCE18B3"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963176"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lastRenderedPageBreak/>
              <w:t xml:space="preserve"> void Student::display() const {</w:t>
            </w:r>
          </w:p>
          <w:p w14:paraId="28F4830A"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if (no &gt; 0) {</w:t>
            </w:r>
          </w:p>
          <w:p w14:paraId="4753E42F"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cout &lt;&lt; no &lt;&lt; ":\n";</w:t>
            </w:r>
          </w:p>
          <w:p w14:paraId="7865B8D6"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cout.setf(ios::fixed);</w:t>
            </w:r>
          </w:p>
          <w:p w14:paraId="7170DACE"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cout.precision(2);</w:t>
            </w:r>
          </w:p>
          <w:p w14:paraId="118714CA"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for (int i = 0; i &lt; ng; i++) { </w:t>
            </w:r>
          </w:p>
          <w:p w14:paraId="063537EB"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cout.width(6);</w:t>
            </w:r>
          </w:p>
          <w:p w14:paraId="42AEDE21"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cout &lt;&lt; grade[i] &lt;&lt; endl;</w:t>
            </w:r>
          </w:p>
          <w:p w14:paraId="498C74D3"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w:t>
            </w:r>
          </w:p>
          <w:p w14:paraId="2C6A9E84"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cout.unsetf(ios::fixed);</w:t>
            </w:r>
          </w:p>
          <w:p w14:paraId="114FFBF5"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cout.precision(6);</w:t>
            </w:r>
          </w:p>
          <w:p w14:paraId="44819CDA"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 else {</w:t>
            </w:r>
          </w:p>
          <w:p w14:paraId="3B6B2F89"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cout &lt;&lt; "no data available" &lt;&lt; endl; </w:t>
            </w:r>
          </w:p>
          <w:p w14:paraId="1A0B7A88"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w:t>
            </w:r>
          </w:p>
          <w:p w14:paraId="45686C21"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w:t>
            </w:r>
          </w:p>
          <w:p w14:paraId="5208F4B8"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A122AB"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int main() {</w:t>
            </w:r>
          </w:p>
          <w:p w14:paraId="0CBBBC36"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Student harry;</w:t>
            </w:r>
          </w:p>
          <w:p w14:paraId="19301F0A"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harry.display();</w:t>
            </w:r>
          </w:p>
          <w:p w14:paraId="662377AE"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B33F20"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float grade[] = {78.9f, 67.5f, 45.55f};</w:t>
            </w:r>
          </w:p>
          <w:p w14:paraId="6C89A48F"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harry.set(975, grade, 3);</w:t>
            </w:r>
          </w:p>
          <w:p w14:paraId="777AFE8D"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harry.display();</w:t>
            </w:r>
          </w:p>
          <w:p w14:paraId="44846A1F"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w:t>
            </w:r>
          </w:p>
          <w:p w14:paraId="26E80DB1" w14:textId="77777777" w:rsidR="00025A5A" w:rsidRPr="00025A5A" w:rsidRDefault="00025A5A" w:rsidP="00025A5A">
            <w:pPr>
              <w:spacing w:after="0" w:line="240" w:lineRule="auto"/>
              <w:rPr>
                <w:rFonts w:ascii="Times New Roman" w:eastAsia="Times New Roman" w:hAnsi="Times New Roman" w:cs="Times New Roman"/>
                <w:sz w:val="24"/>
                <w:szCs w:val="24"/>
              </w:rPr>
            </w:pPr>
          </w:p>
        </w:tc>
        <w:tc>
          <w:tcPr>
            <w:tcW w:w="28" w:type="pct"/>
            <w:vAlign w:val="center"/>
            <w:hideMark/>
          </w:tcPr>
          <w:p w14:paraId="2F61FE64"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6919EB"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14332D"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FC00EB"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BBFA5C"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805DBD"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98C59F"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E233D0"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EA7E3E"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F9D589"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81A768"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003B4A"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EF760E"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90A757"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708D8C"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F2FEA4"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1F97B2"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0B5165"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3E5F57"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DC69AA"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CE8F87"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64EFC1"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4EA46B"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066687"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9811B9"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ECC763"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AA115C"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68BB96"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F10FB4"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F45EA9"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E02D06"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2BF86D"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E63EBF"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01F45C"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08587F"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37C944"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311A54"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CC06A0"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26D037"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0E8846"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8ECB68"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1E36CA"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28AD57"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8EA0CB"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BB82CF"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960ACD"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293EE1"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5E0081"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583906"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907817"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5A5A">
              <w:rPr>
                <w:rFonts w:ascii="Courier New" w:eastAsia="Times New Roman" w:hAnsi="Courier New" w:cs="Courier New"/>
                <w:sz w:val="20"/>
                <w:szCs w:val="20"/>
              </w:rPr>
              <w:t xml:space="preserve"> </w:t>
            </w:r>
            <w:r w:rsidRPr="00457F9C">
              <w:rPr>
                <w:rFonts w:ascii="Courier New" w:eastAsia="Times New Roman" w:hAnsi="Courier New" w:cs="Courier New"/>
                <w:color w:val="C00000"/>
                <w:sz w:val="20"/>
                <w:szCs w:val="20"/>
              </w:rPr>
              <w:t>12052848</w:t>
            </w:r>
            <w:r w:rsidRPr="00457F9C">
              <w:rPr>
                <w:rFonts w:ascii="Courier New" w:eastAsia="Times New Roman" w:hAnsi="Courier New" w:cs="Courier New"/>
                <w:color w:val="002060"/>
                <w:sz w:val="20"/>
                <w:szCs w:val="20"/>
              </w:rPr>
              <w:t> </w:t>
            </w:r>
          </w:p>
          <w:p w14:paraId="165BED30"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A71451"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975:</w:t>
            </w:r>
          </w:p>
          <w:p w14:paraId="27C34503"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78.90</w:t>
            </w:r>
          </w:p>
          <w:p w14:paraId="093B58EA"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67.50</w:t>
            </w:r>
          </w:p>
          <w:p w14:paraId="44CEADCC"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45.55 </w:t>
            </w:r>
          </w:p>
          <w:p w14:paraId="47EE4C11" w14:textId="77777777" w:rsidR="00025A5A" w:rsidRPr="00025A5A" w:rsidRDefault="00025A5A" w:rsidP="00025A5A">
            <w:pPr>
              <w:spacing w:after="0" w:line="240" w:lineRule="auto"/>
              <w:rPr>
                <w:rFonts w:ascii="Times New Roman" w:eastAsia="Times New Roman" w:hAnsi="Times New Roman" w:cs="Times New Roman"/>
                <w:sz w:val="20"/>
                <w:szCs w:val="20"/>
              </w:rPr>
            </w:pPr>
          </w:p>
        </w:tc>
      </w:tr>
    </w:tbl>
    <w:p w14:paraId="553E6247"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lastRenderedPageBreak/>
        <w:t xml:space="preserve">Initially </w:t>
      </w:r>
      <w:r w:rsidRPr="00457F9C">
        <w:rPr>
          <w:rFonts w:ascii="Times New Roman" w:eastAsia="Times New Roman" w:hAnsi="Times New Roman" w:cs="Times New Roman"/>
          <w:color w:val="002060"/>
          <w:sz w:val="24"/>
          <w:szCs w:val="24"/>
        </w:rPr>
        <w:t>harry</w:t>
      </w:r>
      <w:r w:rsidRPr="00457F9C">
        <w:rPr>
          <w:rFonts w:ascii="Times New Roman" w:eastAsia="Times New Roman" w:hAnsi="Times New Roman" w:cs="Times New Roman"/>
          <w:sz w:val="24"/>
          <w:szCs w:val="24"/>
        </w:rPr>
        <w:t>'s</w:t>
      </w:r>
      <w:r w:rsidRPr="00457F9C">
        <w:rPr>
          <w:rFonts w:ascii="Times New Roman" w:eastAsia="Times New Roman" w:hAnsi="Times New Roman" w:cs="Times New Roman"/>
          <w:color w:val="002060"/>
          <w:sz w:val="24"/>
          <w:szCs w:val="24"/>
        </w:rPr>
        <w:t xml:space="preserve"> </w:t>
      </w:r>
      <w:r w:rsidRPr="00025A5A">
        <w:rPr>
          <w:rFonts w:ascii="Times New Roman" w:eastAsia="Times New Roman" w:hAnsi="Times New Roman" w:cs="Times New Roman"/>
          <w:sz w:val="24"/>
          <w:szCs w:val="24"/>
        </w:rPr>
        <w:t xml:space="preserve">student number, grades and their number are undefined.  If the value stored in </w:t>
      </w:r>
      <w:r w:rsidRPr="00457F9C">
        <w:rPr>
          <w:rFonts w:ascii="Times New Roman" w:eastAsia="Times New Roman" w:hAnsi="Times New Roman" w:cs="Times New Roman"/>
          <w:color w:val="002060"/>
          <w:sz w:val="24"/>
          <w:szCs w:val="24"/>
        </w:rPr>
        <w:t xml:space="preserve">ng </w:t>
      </w:r>
      <w:r w:rsidRPr="00025A5A">
        <w:rPr>
          <w:rFonts w:ascii="Times New Roman" w:eastAsia="Times New Roman" w:hAnsi="Times New Roman" w:cs="Times New Roman"/>
          <w:sz w:val="24"/>
          <w:szCs w:val="24"/>
        </w:rPr>
        <w:t xml:space="preserve">is negative, the first call to </w:t>
      </w:r>
      <w:r w:rsidRPr="00457F9C">
        <w:rPr>
          <w:rFonts w:ascii="Times New Roman" w:eastAsia="Times New Roman" w:hAnsi="Times New Roman" w:cs="Times New Roman"/>
          <w:color w:val="002060"/>
          <w:sz w:val="24"/>
          <w:szCs w:val="24"/>
        </w:rPr>
        <w:t xml:space="preserve">display() </w:t>
      </w:r>
      <w:r w:rsidRPr="00025A5A">
        <w:rPr>
          <w:rFonts w:ascii="Times New Roman" w:eastAsia="Times New Roman" w:hAnsi="Times New Roman" w:cs="Times New Roman"/>
          <w:sz w:val="24"/>
          <w:szCs w:val="24"/>
        </w:rPr>
        <w:t xml:space="preserve">outputs an unrecognizable student number and no grades.  After the call to </w:t>
      </w:r>
      <w:r w:rsidRPr="00457F9C">
        <w:rPr>
          <w:rFonts w:ascii="Times New Roman" w:eastAsia="Times New Roman" w:hAnsi="Times New Roman" w:cs="Times New Roman"/>
          <w:color w:val="002060"/>
          <w:sz w:val="24"/>
          <w:szCs w:val="24"/>
        </w:rPr>
        <w:t>set()</w:t>
      </w:r>
      <w:r w:rsidRPr="00025A5A">
        <w:rPr>
          <w:rFonts w:ascii="Times New Roman" w:eastAsia="Times New Roman" w:hAnsi="Times New Roman" w:cs="Times New Roman"/>
          <w:sz w:val="24"/>
          <w:szCs w:val="24"/>
        </w:rPr>
        <w:t xml:space="preserve">, the data values are defined and the subsequent call to </w:t>
      </w:r>
      <w:r w:rsidRPr="00457F9C">
        <w:rPr>
          <w:rFonts w:ascii="Times New Roman" w:eastAsia="Times New Roman" w:hAnsi="Times New Roman" w:cs="Times New Roman"/>
          <w:color w:val="002060"/>
          <w:sz w:val="24"/>
          <w:szCs w:val="24"/>
        </w:rPr>
        <w:t xml:space="preserve">display() </w:t>
      </w:r>
      <w:r w:rsidRPr="00025A5A">
        <w:rPr>
          <w:rFonts w:ascii="Times New Roman" w:eastAsia="Times New Roman" w:hAnsi="Times New Roman" w:cs="Times New Roman"/>
          <w:sz w:val="24"/>
          <w:szCs w:val="24"/>
        </w:rPr>
        <w:t>produces recognizable results.</w:t>
      </w:r>
    </w:p>
    <w:p w14:paraId="554D2F9C"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 xml:space="preserve">To avoid undefined behavior or broken objects, we need to initialize each object to an empty state at creation-time.  </w:t>
      </w:r>
    </w:p>
    <w:p w14:paraId="0D284A24" w14:textId="77777777" w:rsidR="00025A5A" w:rsidRPr="00457F9C" w:rsidRDefault="00025A5A" w:rsidP="00025A5A">
      <w:pPr>
        <w:spacing w:before="100" w:beforeAutospacing="1" w:after="100" w:afterAutospacing="1" w:line="240" w:lineRule="auto"/>
        <w:rPr>
          <w:rFonts w:ascii="Times New Roman" w:eastAsia="Times New Roman" w:hAnsi="Times New Roman" w:cs="Times New Roman"/>
          <w:color w:val="0070C0"/>
          <w:sz w:val="24"/>
          <w:szCs w:val="24"/>
        </w:rPr>
      </w:pPr>
      <w:r w:rsidRPr="00457F9C">
        <w:rPr>
          <w:rFonts w:ascii="Times New Roman" w:eastAsia="Times New Roman" w:hAnsi="Times New Roman" w:cs="Times New Roman"/>
          <w:color w:val="0070C0"/>
          <w:sz w:val="24"/>
          <w:szCs w:val="24"/>
        </w:rPr>
        <w:t>Definition</w:t>
      </w:r>
    </w:p>
    <w:p w14:paraId="5DB11214"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 xml:space="preserve">The special member function that any object invokes at creation-time is called its class' </w:t>
      </w:r>
      <w:r w:rsidRPr="00457F9C">
        <w:rPr>
          <w:rFonts w:ascii="Times New Roman" w:eastAsia="Times New Roman" w:hAnsi="Times New Roman" w:cs="Times New Roman"/>
          <w:i/>
          <w:iCs/>
          <w:color w:val="C00000"/>
          <w:sz w:val="24"/>
          <w:szCs w:val="24"/>
        </w:rPr>
        <w:t>constructor</w:t>
      </w:r>
      <w:r w:rsidRPr="00457F9C">
        <w:rPr>
          <w:rFonts w:ascii="Times New Roman" w:eastAsia="Times New Roman" w:hAnsi="Times New Roman" w:cs="Times New Roman"/>
          <w:color w:val="C00000"/>
          <w:sz w:val="24"/>
          <w:szCs w:val="24"/>
        </w:rPr>
        <w:t xml:space="preserve">.  </w:t>
      </w:r>
      <w:r w:rsidRPr="00025A5A">
        <w:rPr>
          <w:rFonts w:ascii="Times New Roman" w:eastAsia="Times New Roman" w:hAnsi="Times New Roman" w:cs="Times New Roman"/>
          <w:sz w:val="24"/>
          <w:szCs w:val="24"/>
        </w:rPr>
        <w:t xml:space="preserve">We use the default constructor to execute any preliminary logic and set the object to an empty state.  </w:t>
      </w:r>
    </w:p>
    <w:p w14:paraId="6D0F82A6"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The default constructor takes its name from the class itself.  The prototype for this no-argument constructor takes the form</w:t>
      </w:r>
    </w:p>
    <w:p w14:paraId="0713FE0A"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57F9C">
        <w:rPr>
          <w:rFonts w:ascii="Courier New" w:eastAsia="Times New Roman" w:hAnsi="Courier New" w:cs="Courier New"/>
          <w:color w:val="C00000"/>
          <w:sz w:val="20"/>
          <w:szCs w:val="20"/>
        </w:rPr>
        <w:t xml:space="preserve"> </w:t>
      </w:r>
      <w:r w:rsidRPr="00457F9C">
        <w:rPr>
          <w:rFonts w:ascii="Courier New" w:eastAsia="Times New Roman" w:hAnsi="Courier New" w:cs="Courier New"/>
          <w:i/>
          <w:iCs/>
          <w:color w:val="C00000"/>
          <w:sz w:val="20"/>
          <w:szCs w:val="20"/>
        </w:rPr>
        <w:t>Type</w:t>
      </w:r>
      <w:r w:rsidRPr="00457F9C">
        <w:rPr>
          <w:rFonts w:ascii="Courier New" w:eastAsia="Times New Roman" w:hAnsi="Courier New" w:cs="Courier New"/>
          <w:color w:val="C00000"/>
          <w:sz w:val="20"/>
          <w:szCs w:val="20"/>
        </w:rPr>
        <w:t>();</w:t>
      </w:r>
    </w:p>
    <w:p w14:paraId="2505701E"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457F9C">
        <w:rPr>
          <w:rFonts w:ascii="Times New Roman" w:eastAsia="Times New Roman" w:hAnsi="Times New Roman" w:cs="Times New Roman"/>
          <w:color w:val="002060"/>
          <w:sz w:val="24"/>
          <w:szCs w:val="24"/>
        </w:rPr>
        <w:t>Type</w:t>
      </w:r>
      <w:r w:rsidRPr="00025A5A">
        <w:rPr>
          <w:rFonts w:ascii="Times New Roman" w:eastAsia="Times New Roman" w:hAnsi="Times New Roman" w:cs="Times New Roman"/>
          <w:sz w:val="24"/>
          <w:szCs w:val="24"/>
        </w:rPr>
        <w:t xml:space="preserve"> is the name of the class.  Its declaration does not include a return type. </w:t>
      </w:r>
    </w:p>
    <w:p w14:paraId="5CAB085D" w14:textId="77777777" w:rsidR="00025A5A" w:rsidRPr="00457F9C" w:rsidRDefault="00025A5A" w:rsidP="00025A5A">
      <w:pPr>
        <w:spacing w:before="100" w:beforeAutospacing="1" w:after="100" w:afterAutospacing="1" w:line="240" w:lineRule="auto"/>
        <w:rPr>
          <w:rFonts w:ascii="Times New Roman" w:eastAsia="Times New Roman" w:hAnsi="Times New Roman" w:cs="Times New Roman"/>
          <w:color w:val="0070C0"/>
          <w:sz w:val="24"/>
          <w:szCs w:val="24"/>
        </w:rPr>
      </w:pPr>
      <w:r w:rsidRPr="00457F9C">
        <w:rPr>
          <w:rFonts w:ascii="Times New Roman" w:eastAsia="Times New Roman" w:hAnsi="Times New Roman" w:cs="Times New Roman"/>
          <w:color w:val="0070C0"/>
          <w:sz w:val="24"/>
          <w:szCs w:val="24"/>
        </w:rPr>
        <w:t>Example</w:t>
      </w:r>
    </w:p>
    <w:p w14:paraId="286CACFB"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 xml:space="preserve">To define a default constructor for our </w:t>
      </w:r>
      <w:r w:rsidRPr="00457F9C">
        <w:rPr>
          <w:rFonts w:ascii="Times New Roman" w:eastAsia="Times New Roman" w:hAnsi="Times New Roman" w:cs="Times New Roman"/>
          <w:color w:val="002060"/>
          <w:sz w:val="24"/>
          <w:szCs w:val="24"/>
        </w:rPr>
        <w:t xml:space="preserve">Student </w:t>
      </w:r>
      <w:r w:rsidRPr="00025A5A">
        <w:rPr>
          <w:rFonts w:ascii="Times New Roman" w:eastAsia="Times New Roman" w:hAnsi="Times New Roman" w:cs="Times New Roman"/>
          <w:sz w:val="24"/>
          <w:szCs w:val="24"/>
        </w:rPr>
        <w:t>class, we declare its prototype explicitly in the class definition:</w:t>
      </w:r>
    </w:p>
    <w:tbl>
      <w:tblPr>
        <w:tblW w:w="2788"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219"/>
      </w:tblGrid>
      <w:tr w:rsidR="00025A5A" w:rsidRPr="00025A5A" w14:paraId="1B2F98DB" w14:textId="77777777" w:rsidTr="00457F9C">
        <w:trPr>
          <w:tblCellSpacing w:w="15" w:type="dxa"/>
        </w:trPr>
        <w:tc>
          <w:tcPr>
            <w:tcW w:w="4943" w:type="pct"/>
            <w:vAlign w:val="center"/>
            <w:hideMark/>
          </w:tcPr>
          <w:p w14:paraId="6C34E0D0"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5A5A">
              <w:rPr>
                <w:rFonts w:ascii="Courier New" w:eastAsia="Times New Roman" w:hAnsi="Courier New" w:cs="Courier New"/>
                <w:sz w:val="20"/>
                <w:szCs w:val="20"/>
              </w:rPr>
              <w:lastRenderedPageBreak/>
              <w:t xml:space="preserve"> </w:t>
            </w:r>
            <w:r w:rsidRPr="00457F9C">
              <w:rPr>
                <w:rFonts w:ascii="Courier New" w:eastAsia="Times New Roman" w:hAnsi="Courier New" w:cs="Courier New"/>
                <w:color w:val="002060"/>
                <w:sz w:val="20"/>
                <w:szCs w:val="20"/>
              </w:rPr>
              <w:t>const int NG = 20;</w:t>
            </w:r>
          </w:p>
          <w:p w14:paraId="43A17E47"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76473B"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class Student {</w:t>
            </w:r>
          </w:p>
          <w:p w14:paraId="45976951"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int no;</w:t>
            </w:r>
          </w:p>
          <w:p w14:paraId="5CB01BD2"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float grade[NG];</w:t>
            </w:r>
          </w:p>
          <w:p w14:paraId="6B28277F"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int ng;</w:t>
            </w:r>
          </w:p>
          <w:p w14:paraId="7E8015AA"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public:</w:t>
            </w:r>
          </w:p>
          <w:p w14:paraId="12CC1592"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w:t>
            </w:r>
            <w:r w:rsidRPr="00457F9C">
              <w:rPr>
                <w:rFonts w:ascii="Courier New" w:eastAsia="Times New Roman" w:hAnsi="Courier New" w:cs="Courier New"/>
                <w:color w:val="C00000"/>
                <w:sz w:val="20"/>
                <w:szCs w:val="20"/>
              </w:rPr>
              <w:t>Student();</w:t>
            </w:r>
          </w:p>
          <w:p w14:paraId="3A642A6D"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void set(int, const float*, int);</w:t>
            </w:r>
          </w:p>
          <w:p w14:paraId="2FBC6DC4"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void display() const;</w:t>
            </w:r>
          </w:p>
          <w:p w14:paraId="6ACBCDB2"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w:t>
            </w:r>
          </w:p>
          <w:p w14:paraId="279F092C" w14:textId="77777777" w:rsidR="00025A5A" w:rsidRPr="00025A5A" w:rsidRDefault="00025A5A" w:rsidP="00025A5A">
            <w:pPr>
              <w:spacing w:after="0" w:line="240" w:lineRule="auto"/>
              <w:rPr>
                <w:rFonts w:ascii="Times New Roman" w:eastAsia="Times New Roman" w:hAnsi="Times New Roman" w:cs="Times New Roman"/>
                <w:sz w:val="24"/>
                <w:szCs w:val="24"/>
              </w:rPr>
            </w:pPr>
          </w:p>
        </w:tc>
      </w:tr>
    </w:tbl>
    <w:p w14:paraId="0C07C20F"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We define the constructor in the implementation file:</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025A5A" w:rsidRPr="00025A5A" w14:paraId="3A471879" w14:textId="77777777" w:rsidTr="00025A5A">
        <w:trPr>
          <w:tblCellSpacing w:w="15" w:type="dxa"/>
        </w:trPr>
        <w:tc>
          <w:tcPr>
            <w:tcW w:w="0" w:type="auto"/>
            <w:vAlign w:val="center"/>
            <w:hideMark/>
          </w:tcPr>
          <w:p w14:paraId="20AC6B47"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25A5A">
              <w:rPr>
                <w:rFonts w:ascii="Courier New" w:eastAsia="Times New Roman" w:hAnsi="Courier New" w:cs="Courier New"/>
                <w:sz w:val="20"/>
                <w:szCs w:val="20"/>
              </w:rPr>
              <w:t xml:space="preserve"> </w:t>
            </w:r>
            <w:r w:rsidRPr="00457F9C">
              <w:rPr>
                <w:rFonts w:ascii="Courier New" w:eastAsia="Times New Roman" w:hAnsi="Courier New" w:cs="Courier New"/>
                <w:color w:val="C00000"/>
                <w:sz w:val="20"/>
                <w:szCs w:val="20"/>
              </w:rPr>
              <w:t>Student::Student() {</w:t>
            </w:r>
          </w:p>
          <w:p w14:paraId="119C549E"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57F9C">
              <w:rPr>
                <w:rFonts w:ascii="Courier New" w:eastAsia="Times New Roman" w:hAnsi="Courier New" w:cs="Courier New"/>
                <w:color w:val="C00000"/>
                <w:sz w:val="20"/>
                <w:szCs w:val="20"/>
              </w:rPr>
              <w:t xml:space="preserve">     no = 0;</w:t>
            </w:r>
          </w:p>
          <w:p w14:paraId="3566F25D"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57F9C">
              <w:rPr>
                <w:rFonts w:ascii="Courier New" w:eastAsia="Times New Roman" w:hAnsi="Courier New" w:cs="Courier New"/>
                <w:color w:val="C00000"/>
                <w:sz w:val="20"/>
                <w:szCs w:val="20"/>
              </w:rPr>
              <w:t xml:space="preserve">     ng = 0;</w:t>
            </w:r>
          </w:p>
          <w:p w14:paraId="496C9FC5"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57F9C">
              <w:rPr>
                <w:rFonts w:ascii="Courier New" w:eastAsia="Times New Roman" w:hAnsi="Courier New" w:cs="Courier New"/>
                <w:color w:val="C00000"/>
                <w:sz w:val="20"/>
                <w:szCs w:val="20"/>
              </w:rPr>
              <w:t xml:space="preserve"> }</w:t>
            </w:r>
          </w:p>
          <w:p w14:paraId="673A1511" w14:textId="77777777" w:rsidR="00025A5A" w:rsidRPr="00025A5A" w:rsidRDefault="00025A5A" w:rsidP="00025A5A">
            <w:pPr>
              <w:spacing w:after="0" w:line="240" w:lineRule="auto"/>
              <w:rPr>
                <w:rFonts w:ascii="Times New Roman" w:eastAsia="Times New Roman" w:hAnsi="Times New Roman" w:cs="Times New Roman"/>
                <w:sz w:val="24"/>
                <w:szCs w:val="24"/>
              </w:rPr>
            </w:pPr>
          </w:p>
        </w:tc>
      </w:tr>
    </w:tbl>
    <w:p w14:paraId="5482B7FE" w14:textId="77777777" w:rsidR="00025A5A" w:rsidRPr="00457F9C" w:rsidRDefault="00025A5A" w:rsidP="00025A5A">
      <w:pPr>
        <w:spacing w:before="100" w:beforeAutospacing="1" w:after="100" w:afterAutospacing="1" w:line="240" w:lineRule="auto"/>
        <w:rPr>
          <w:rFonts w:ascii="Times New Roman" w:eastAsia="Times New Roman" w:hAnsi="Times New Roman" w:cs="Times New Roman"/>
          <w:color w:val="0070C0"/>
          <w:sz w:val="24"/>
          <w:szCs w:val="24"/>
        </w:rPr>
      </w:pPr>
      <w:r w:rsidRPr="00457F9C">
        <w:rPr>
          <w:rFonts w:ascii="Times New Roman" w:eastAsia="Times New Roman" w:hAnsi="Times New Roman" w:cs="Times New Roman"/>
          <w:color w:val="0070C0"/>
          <w:sz w:val="24"/>
          <w:szCs w:val="24"/>
        </w:rPr>
        <w:t>Default Behavior</w:t>
      </w:r>
    </w:p>
    <w:p w14:paraId="35D9638A"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If we don't declare a constructor in the class definition, the compiler inserts a default no-argument constructor with an empty body: </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025A5A" w:rsidRPr="00025A5A" w14:paraId="6D6CDB9F" w14:textId="77777777" w:rsidTr="00025A5A">
        <w:trPr>
          <w:tblCellSpacing w:w="15" w:type="dxa"/>
        </w:trPr>
        <w:tc>
          <w:tcPr>
            <w:tcW w:w="0" w:type="auto"/>
            <w:vAlign w:val="center"/>
            <w:hideMark/>
          </w:tcPr>
          <w:p w14:paraId="6FCC7DEC"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5A5A">
              <w:rPr>
                <w:rFonts w:ascii="Courier New" w:eastAsia="Times New Roman" w:hAnsi="Courier New" w:cs="Courier New"/>
                <w:sz w:val="20"/>
                <w:szCs w:val="20"/>
              </w:rPr>
              <w:t xml:space="preserve"> </w:t>
            </w:r>
            <w:r w:rsidRPr="00457F9C">
              <w:rPr>
                <w:rFonts w:ascii="Courier New" w:eastAsia="Times New Roman" w:hAnsi="Courier New" w:cs="Courier New"/>
                <w:color w:val="002060"/>
                <w:sz w:val="20"/>
                <w:szCs w:val="20"/>
              </w:rPr>
              <w:t>Student::Student() {</w:t>
            </w:r>
          </w:p>
          <w:p w14:paraId="1307A9F1"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w:t>
            </w:r>
          </w:p>
          <w:p w14:paraId="280F48E9" w14:textId="77777777" w:rsidR="00025A5A" w:rsidRPr="00025A5A" w:rsidRDefault="00025A5A" w:rsidP="00025A5A">
            <w:pPr>
              <w:spacing w:after="0" w:line="240" w:lineRule="auto"/>
              <w:rPr>
                <w:rFonts w:ascii="Times New Roman" w:eastAsia="Times New Roman" w:hAnsi="Times New Roman" w:cs="Times New Roman"/>
                <w:sz w:val="24"/>
                <w:szCs w:val="24"/>
              </w:rPr>
            </w:pPr>
          </w:p>
        </w:tc>
      </w:tr>
    </w:tbl>
    <w:p w14:paraId="04325FD2"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 xml:space="preserve">Note that this default constructor leaves the instance variables uninitialized.  </w:t>
      </w:r>
    </w:p>
    <w:p w14:paraId="1B92B4E9" w14:textId="77777777" w:rsidR="00025A5A" w:rsidRPr="00457F9C" w:rsidRDefault="00025A5A" w:rsidP="00025A5A">
      <w:pPr>
        <w:spacing w:before="100" w:beforeAutospacing="1" w:after="100" w:afterAutospacing="1" w:line="240" w:lineRule="auto"/>
        <w:rPr>
          <w:rFonts w:ascii="Times New Roman" w:eastAsia="Times New Roman" w:hAnsi="Times New Roman" w:cs="Times New Roman"/>
          <w:color w:val="0070C0"/>
          <w:sz w:val="24"/>
          <w:szCs w:val="24"/>
        </w:rPr>
      </w:pPr>
      <w:r w:rsidRPr="00457F9C">
        <w:rPr>
          <w:rFonts w:ascii="Times New Roman" w:eastAsia="Times New Roman" w:hAnsi="Times New Roman" w:cs="Times New Roman"/>
          <w:color w:val="0070C0"/>
          <w:sz w:val="24"/>
          <w:szCs w:val="24"/>
        </w:rPr>
        <w:t>Understanding Order</w:t>
      </w:r>
    </w:p>
    <w:p w14:paraId="66331C45" w14:textId="77777777" w:rsidR="00025A5A" w:rsidRPr="00457F9C" w:rsidRDefault="00025A5A" w:rsidP="00025A5A">
      <w:pPr>
        <w:spacing w:before="100" w:beforeAutospacing="1" w:after="100" w:afterAutospacing="1" w:line="240" w:lineRule="auto"/>
        <w:rPr>
          <w:rFonts w:ascii="Times New Roman" w:eastAsia="Times New Roman" w:hAnsi="Times New Roman" w:cs="Times New Roman"/>
          <w:color w:val="0070C0"/>
          <w:sz w:val="24"/>
          <w:szCs w:val="24"/>
        </w:rPr>
      </w:pPr>
      <w:r w:rsidRPr="00457F9C">
        <w:rPr>
          <w:rFonts w:ascii="Times New Roman" w:eastAsia="Times New Roman" w:hAnsi="Times New Roman" w:cs="Times New Roman"/>
          <w:color w:val="0070C0"/>
          <w:sz w:val="24"/>
          <w:szCs w:val="24"/>
        </w:rPr>
        <w:t>Construction</w:t>
      </w:r>
    </w:p>
    <w:p w14:paraId="51D063CC"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The compiler assembles an object in the following order</w:t>
      </w:r>
    </w:p>
    <w:p w14:paraId="4291760E" w14:textId="77777777" w:rsidR="00025A5A" w:rsidRPr="00025A5A" w:rsidRDefault="00025A5A" w:rsidP="00025A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allocates memory for each instance variable in the order listed in the class definition</w:t>
      </w:r>
    </w:p>
    <w:p w14:paraId="616AD4F8" w14:textId="77777777" w:rsidR="00025A5A" w:rsidRPr="00025A5A" w:rsidRDefault="00025A5A" w:rsidP="00025A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executes the logic, if any, within the constructor's definition</w:t>
      </w:r>
    </w:p>
    <w:p w14:paraId="5A791EC9" w14:textId="77777777" w:rsidR="00025A5A" w:rsidRPr="00457F9C" w:rsidRDefault="00025A5A" w:rsidP="00025A5A">
      <w:pPr>
        <w:spacing w:before="100" w:beforeAutospacing="1" w:after="100" w:afterAutospacing="1" w:line="240" w:lineRule="auto"/>
        <w:rPr>
          <w:rFonts w:ascii="Times New Roman" w:eastAsia="Times New Roman" w:hAnsi="Times New Roman" w:cs="Times New Roman"/>
          <w:color w:val="0070C0"/>
          <w:sz w:val="24"/>
          <w:szCs w:val="24"/>
        </w:rPr>
      </w:pPr>
      <w:r w:rsidRPr="00457F9C">
        <w:rPr>
          <w:rFonts w:ascii="Times New Roman" w:eastAsia="Times New Roman" w:hAnsi="Times New Roman" w:cs="Times New Roman"/>
          <w:color w:val="0070C0"/>
          <w:sz w:val="24"/>
          <w:szCs w:val="24"/>
        </w:rPr>
        <w:t>Member Function Calls</w:t>
      </w:r>
    </w:p>
    <w:p w14:paraId="739EE60D"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Since the constructor starts executing at instantiation, no normal member function is called before the constructor.  Every normal member function is called after instantiation.</w:t>
      </w:r>
    </w:p>
    <w:p w14:paraId="31EC632E" w14:textId="0D5BA3E0"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noProof/>
          <w:sz w:val="24"/>
          <w:szCs w:val="24"/>
        </w:rPr>
        <w:drawing>
          <wp:inline distT="0" distB="0" distL="0" distR="0" wp14:anchorId="19F5C88E" wp14:editId="34326BBB">
            <wp:extent cx="2371725" cy="571500"/>
            <wp:effectExtent l="0" t="0" r="9525" b="0"/>
            <wp:docPr id="2" name="Picture 2" descr="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struc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1725" cy="571500"/>
                    </a:xfrm>
                    <a:prstGeom prst="rect">
                      <a:avLst/>
                    </a:prstGeom>
                    <a:noFill/>
                    <a:ln>
                      <a:noFill/>
                    </a:ln>
                  </pic:spPr>
                </pic:pic>
              </a:graphicData>
            </a:graphic>
          </wp:inline>
        </w:drawing>
      </w:r>
    </w:p>
    <w:p w14:paraId="76D11855" w14:textId="77777777" w:rsidR="00457F9C" w:rsidRDefault="00457F9C" w:rsidP="00025A5A">
      <w:pPr>
        <w:spacing w:before="100" w:beforeAutospacing="1" w:after="100" w:afterAutospacing="1" w:line="240" w:lineRule="auto"/>
        <w:rPr>
          <w:rFonts w:ascii="Times New Roman" w:eastAsia="Times New Roman" w:hAnsi="Times New Roman" w:cs="Times New Roman"/>
          <w:sz w:val="24"/>
          <w:szCs w:val="24"/>
        </w:rPr>
      </w:pPr>
    </w:p>
    <w:p w14:paraId="54A5A943" w14:textId="1F400A1F" w:rsidR="00025A5A" w:rsidRPr="00457F9C" w:rsidRDefault="00025A5A" w:rsidP="00025A5A">
      <w:pPr>
        <w:spacing w:before="100" w:beforeAutospacing="1" w:after="100" w:afterAutospacing="1" w:line="240" w:lineRule="auto"/>
        <w:rPr>
          <w:rFonts w:ascii="Times New Roman" w:eastAsia="Times New Roman" w:hAnsi="Times New Roman" w:cs="Times New Roman"/>
          <w:color w:val="0070C0"/>
          <w:sz w:val="24"/>
          <w:szCs w:val="24"/>
        </w:rPr>
      </w:pPr>
      <w:r w:rsidRPr="00457F9C">
        <w:rPr>
          <w:rFonts w:ascii="Times New Roman" w:eastAsia="Times New Roman" w:hAnsi="Times New Roman" w:cs="Times New Roman"/>
          <w:color w:val="0070C0"/>
          <w:sz w:val="24"/>
          <w:szCs w:val="24"/>
        </w:rPr>
        <w:lastRenderedPageBreak/>
        <w:t>Multiple Objects</w:t>
      </w:r>
    </w:p>
    <w:p w14:paraId="725B491A"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 xml:space="preserve">The compiler creates multiple objects defined in a single declaration in the order specified by the declaration. </w:t>
      </w:r>
    </w:p>
    <w:p w14:paraId="33105B83"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For example, the following code generates the output on the right</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818"/>
        <w:gridCol w:w="2074"/>
      </w:tblGrid>
      <w:tr w:rsidR="00025A5A" w:rsidRPr="00025A5A" w14:paraId="1DF43C2A" w14:textId="77777777" w:rsidTr="00025A5A">
        <w:trPr>
          <w:tblCellSpacing w:w="15" w:type="dxa"/>
        </w:trPr>
        <w:tc>
          <w:tcPr>
            <w:tcW w:w="0" w:type="auto"/>
            <w:vAlign w:val="center"/>
            <w:hideMark/>
          </w:tcPr>
          <w:p w14:paraId="15938E2E"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 Constructors</w:t>
            </w:r>
          </w:p>
          <w:p w14:paraId="58C2292A"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 constructors.cpp</w:t>
            </w:r>
          </w:p>
          <w:p w14:paraId="2BB221C7"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C689E2"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#include &lt;iostream&gt;</w:t>
            </w:r>
          </w:p>
          <w:p w14:paraId="3AA4A4F4"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#include &lt;cstring&gt;</w:t>
            </w:r>
          </w:p>
          <w:p w14:paraId="5958F63C"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using namespace std;</w:t>
            </w:r>
          </w:p>
          <w:p w14:paraId="44EB5495"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const int NG = 20;</w:t>
            </w:r>
          </w:p>
          <w:p w14:paraId="1318AA7A"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50D5B3"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class Student {</w:t>
            </w:r>
          </w:p>
          <w:p w14:paraId="1C230387"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int no;</w:t>
            </w:r>
          </w:p>
          <w:p w14:paraId="064B212C"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float grade[NG];</w:t>
            </w:r>
          </w:p>
          <w:p w14:paraId="0B444145"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int ng;</w:t>
            </w:r>
          </w:p>
          <w:p w14:paraId="5488B4F4"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public:</w:t>
            </w:r>
          </w:p>
          <w:p w14:paraId="1B92DA05"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w:t>
            </w:r>
            <w:r w:rsidRPr="00457F9C">
              <w:rPr>
                <w:rFonts w:ascii="Courier New" w:eastAsia="Times New Roman" w:hAnsi="Courier New" w:cs="Courier New"/>
                <w:color w:val="C00000"/>
                <w:sz w:val="20"/>
                <w:szCs w:val="20"/>
              </w:rPr>
              <w:t>Student();</w:t>
            </w:r>
          </w:p>
          <w:p w14:paraId="6BC2C270"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void set(int, const float*, int);</w:t>
            </w:r>
          </w:p>
          <w:p w14:paraId="29AA2D9D"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void display() const;</w:t>
            </w:r>
          </w:p>
          <w:p w14:paraId="00A49B4F"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w:t>
            </w:r>
          </w:p>
          <w:p w14:paraId="45E6CCD0"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4C1A5C"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 initializes the data members</w:t>
            </w:r>
          </w:p>
          <w:p w14:paraId="7C9C15B5"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w:t>
            </w:r>
          </w:p>
          <w:p w14:paraId="0AF9BC3D"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57F9C">
              <w:rPr>
                <w:rFonts w:ascii="Courier New" w:eastAsia="Times New Roman" w:hAnsi="Courier New" w:cs="Courier New"/>
                <w:color w:val="002060"/>
                <w:sz w:val="20"/>
                <w:szCs w:val="20"/>
              </w:rPr>
              <w:t xml:space="preserve"> </w:t>
            </w:r>
            <w:r w:rsidRPr="00457F9C">
              <w:rPr>
                <w:rFonts w:ascii="Courier New" w:eastAsia="Times New Roman" w:hAnsi="Courier New" w:cs="Courier New"/>
                <w:color w:val="C00000"/>
                <w:sz w:val="20"/>
                <w:szCs w:val="20"/>
              </w:rPr>
              <w:t>Student::Student() {</w:t>
            </w:r>
          </w:p>
          <w:p w14:paraId="29B730D3"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57F9C">
              <w:rPr>
                <w:rFonts w:ascii="Courier New" w:eastAsia="Times New Roman" w:hAnsi="Courier New" w:cs="Courier New"/>
                <w:color w:val="C00000"/>
                <w:sz w:val="20"/>
                <w:szCs w:val="20"/>
              </w:rPr>
              <w:t xml:space="preserve">     cout &lt;&lt; "In constructor" &lt;&lt; endl; </w:t>
            </w:r>
          </w:p>
          <w:p w14:paraId="73D8DF1F"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57F9C">
              <w:rPr>
                <w:rFonts w:ascii="Courier New" w:eastAsia="Times New Roman" w:hAnsi="Courier New" w:cs="Courier New"/>
                <w:color w:val="C00000"/>
                <w:sz w:val="20"/>
                <w:szCs w:val="20"/>
              </w:rPr>
              <w:t xml:space="preserve">     no = 0;</w:t>
            </w:r>
          </w:p>
          <w:p w14:paraId="61F4AB9C"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57F9C">
              <w:rPr>
                <w:rFonts w:ascii="Courier New" w:eastAsia="Times New Roman" w:hAnsi="Courier New" w:cs="Courier New"/>
                <w:color w:val="C00000"/>
                <w:sz w:val="20"/>
                <w:szCs w:val="20"/>
              </w:rPr>
              <w:t xml:space="preserve">     ng = 0;</w:t>
            </w:r>
          </w:p>
          <w:p w14:paraId="0268698D"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57F9C">
              <w:rPr>
                <w:rFonts w:ascii="Courier New" w:eastAsia="Times New Roman" w:hAnsi="Courier New" w:cs="Courier New"/>
                <w:color w:val="C00000"/>
                <w:sz w:val="20"/>
                <w:szCs w:val="20"/>
              </w:rPr>
              <w:t xml:space="preserve"> }</w:t>
            </w:r>
          </w:p>
          <w:p w14:paraId="7AA5EC95"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721055"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void Student::set(int sn, const float* g, int ng_) { </w:t>
            </w:r>
          </w:p>
          <w:p w14:paraId="14E9758F"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bool valid = sn &gt; 0 &amp;&amp; g != nullptr &amp;&amp; ng_ &gt;= 0;</w:t>
            </w:r>
          </w:p>
          <w:p w14:paraId="5B4F98E8"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if (valid)</w:t>
            </w:r>
          </w:p>
          <w:p w14:paraId="17A9F1B2"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for (int i = 0; i &lt; ng_ &amp;&amp; valid; i++)</w:t>
            </w:r>
          </w:p>
          <w:p w14:paraId="6DAA0557"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valid = g[i] &gt;= 0.0f &amp;&amp; g[i] &lt;= 100.0f;</w:t>
            </w:r>
          </w:p>
          <w:p w14:paraId="2E9BC5FB"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06ECE6"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if (valid) {</w:t>
            </w:r>
          </w:p>
          <w:p w14:paraId="09BB0EAC"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 accept the client's data</w:t>
            </w:r>
          </w:p>
          <w:p w14:paraId="682E8B2A"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no = sn;</w:t>
            </w:r>
          </w:p>
          <w:p w14:paraId="5C9DAA51"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ng = ng_ &lt; NG ? ng_ : NG;</w:t>
            </w:r>
          </w:p>
          <w:p w14:paraId="279BBA06"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for (int i = 0; i &lt; ng; i++)</w:t>
            </w:r>
          </w:p>
          <w:p w14:paraId="1C3C2E6E"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grade[i] = g[i];</w:t>
            </w:r>
          </w:p>
          <w:p w14:paraId="4BCDF8EB"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 else {</w:t>
            </w:r>
          </w:p>
          <w:p w14:paraId="37D329BC"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no = 0;</w:t>
            </w:r>
          </w:p>
          <w:p w14:paraId="3AF4ED62"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ng = 0;</w:t>
            </w:r>
          </w:p>
          <w:p w14:paraId="6143AB81"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w:t>
            </w:r>
          </w:p>
          <w:p w14:paraId="7C176B12"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w:t>
            </w:r>
          </w:p>
          <w:p w14:paraId="2973915E"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9C987E"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void Student::display() const {</w:t>
            </w:r>
          </w:p>
          <w:p w14:paraId="7F92EF57"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if (no &gt; 0) {</w:t>
            </w:r>
          </w:p>
          <w:p w14:paraId="42F4C714"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cout &lt;&lt; no &lt;&lt; ":\n";</w:t>
            </w:r>
          </w:p>
          <w:p w14:paraId="43862873"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cout.setf(ios::fixed);</w:t>
            </w:r>
          </w:p>
          <w:p w14:paraId="0CCAA9FC"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lastRenderedPageBreak/>
              <w:t xml:space="preserve">         cout.precision(2);</w:t>
            </w:r>
          </w:p>
          <w:p w14:paraId="55E7D2BB"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for (int i = 0; i &lt; ng; i++) { </w:t>
            </w:r>
          </w:p>
          <w:p w14:paraId="398C33E3"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cout.width(6);</w:t>
            </w:r>
          </w:p>
          <w:p w14:paraId="52AF7124"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cout &lt;&lt; grade[i] &lt;&lt; endl;</w:t>
            </w:r>
          </w:p>
          <w:p w14:paraId="2F945E93"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w:t>
            </w:r>
          </w:p>
          <w:p w14:paraId="69FD07D7"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cout.unsetf(ios::fixed);</w:t>
            </w:r>
          </w:p>
          <w:p w14:paraId="2B22A62A"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cout.precision(6);</w:t>
            </w:r>
          </w:p>
          <w:p w14:paraId="6B4D51AD"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 else {</w:t>
            </w:r>
          </w:p>
          <w:p w14:paraId="10435170"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cout &lt;&lt; "no data available" &lt;&lt; endl; </w:t>
            </w:r>
          </w:p>
          <w:p w14:paraId="0197E545"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w:t>
            </w:r>
          </w:p>
          <w:p w14:paraId="3B4348A8"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w:t>
            </w:r>
          </w:p>
          <w:p w14:paraId="1F471E8A"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6B5A58"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int main () {</w:t>
            </w:r>
          </w:p>
          <w:p w14:paraId="5F759D03"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w:t>
            </w:r>
            <w:r w:rsidRPr="00457F9C">
              <w:rPr>
                <w:rFonts w:ascii="Courier New" w:eastAsia="Times New Roman" w:hAnsi="Courier New" w:cs="Courier New"/>
                <w:color w:val="C00000"/>
                <w:sz w:val="20"/>
                <w:szCs w:val="20"/>
              </w:rPr>
              <w:t>Student harry, josee;</w:t>
            </w:r>
          </w:p>
          <w:p w14:paraId="3E155B06"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float gh[] = {89.4f, 67.8f, 45.5f};</w:t>
            </w:r>
          </w:p>
          <w:p w14:paraId="5451D456"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float gj[] = {83.4f, 77.8f, 55.5f};</w:t>
            </w:r>
          </w:p>
          <w:p w14:paraId="624BDB4E"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harry.set(1234, gh, 3);</w:t>
            </w:r>
          </w:p>
          <w:p w14:paraId="1329270A"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josee.set(1235, gj, 3);</w:t>
            </w:r>
          </w:p>
          <w:p w14:paraId="2CCB6D19"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harry.display();</w:t>
            </w:r>
          </w:p>
          <w:p w14:paraId="13250FFB"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josee.display();</w:t>
            </w:r>
          </w:p>
          <w:p w14:paraId="0FE2D6FE" w14:textId="77777777" w:rsidR="00025A5A" w:rsidRPr="00457F9C"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57F9C">
              <w:rPr>
                <w:rFonts w:ascii="Courier New" w:eastAsia="Times New Roman" w:hAnsi="Courier New" w:cs="Courier New"/>
                <w:color w:val="002060"/>
                <w:sz w:val="20"/>
                <w:szCs w:val="20"/>
              </w:rPr>
              <w:t xml:space="preserve"> }</w:t>
            </w:r>
          </w:p>
          <w:p w14:paraId="0C5E9AB4" w14:textId="77777777" w:rsidR="00025A5A" w:rsidRPr="00457F9C" w:rsidRDefault="00025A5A" w:rsidP="00025A5A">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2461A95C"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AAEA37"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E817E0"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E8A252"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A81B99"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37A782"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B21E16B"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D1B2BD"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C2F9F1"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FB60FF"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C51DA9"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0F9C29"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E69A7A"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C0FC09"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91A436"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557546"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80C71D"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635E5B"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279317"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429E83"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C7FA87"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E2FF76"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6F135B"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465A75"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091085"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CBAC3D"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9B658B"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9366FA"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E26AB9"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25163E"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D33CF7"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D68D8D"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010814"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9FC766"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B16F9D"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13D8E3"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746A3C"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1C5D9B"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3FED09"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753123"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EACE67"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FD1238"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B0CF28"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07D8B9"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11E49B"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7BFF61"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00E363"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201AD1"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B19334"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68EC1C"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36CD2F"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6A43D7"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B958B0"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8C19A6"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C0DA9C"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8F5C55"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D5CB33"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E11E59"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56065C"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3EE2F3"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A5A">
              <w:rPr>
                <w:rFonts w:ascii="Courier New" w:eastAsia="Times New Roman" w:hAnsi="Courier New" w:cs="Courier New"/>
                <w:sz w:val="20"/>
                <w:szCs w:val="20"/>
              </w:rPr>
              <w:t xml:space="preserve"> In constructor</w:t>
            </w:r>
          </w:p>
          <w:p w14:paraId="1E952A7E"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A5A">
              <w:rPr>
                <w:rFonts w:ascii="Courier New" w:eastAsia="Times New Roman" w:hAnsi="Courier New" w:cs="Courier New"/>
                <w:sz w:val="20"/>
                <w:szCs w:val="20"/>
              </w:rPr>
              <w:t xml:space="preserve"> In constructor </w:t>
            </w:r>
          </w:p>
          <w:p w14:paraId="5B8BEFAD"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A5A">
              <w:rPr>
                <w:rFonts w:ascii="Courier New" w:eastAsia="Times New Roman" w:hAnsi="Courier New" w:cs="Courier New"/>
                <w:sz w:val="20"/>
                <w:szCs w:val="20"/>
              </w:rPr>
              <w:t xml:space="preserve"> 1234:</w:t>
            </w:r>
          </w:p>
          <w:p w14:paraId="2276B0C4"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A5A">
              <w:rPr>
                <w:rFonts w:ascii="Courier New" w:eastAsia="Times New Roman" w:hAnsi="Courier New" w:cs="Courier New"/>
                <w:sz w:val="20"/>
                <w:szCs w:val="20"/>
              </w:rPr>
              <w:t xml:space="preserve">  89.40</w:t>
            </w:r>
          </w:p>
          <w:p w14:paraId="3E681EC7"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A5A">
              <w:rPr>
                <w:rFonts w:ascii="Courier New" w:eastAsia="Times New Roman" w:hAnsi="Courier New" w:cs="Courier New"/>
                <w:sz w:val="20"/>
                <w:szCs w:val="20"/>
              </w:rPr>
              <w:t xml:space="preserve">  67.80</w:t>
            </w:r>
          </w:p>
          <w:p w14:paraId="3B718E63"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A5A">
              <w:rPr>
                <w:rFonts w:ascii="Courier New" w:eastAsia="Times New Roman" w:hAnsi="Courier New" w:cs="Courier New"/>
                <w:sz w:val="20"/>
                <w:szCs w:val="20"/>
              </w:rPr>
              <w:t xml:space="preserve">  45.50</w:t>
            </w:r>
          </w:p>
          <w:p w14:paraId="0E703A7E"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A5A">
              <w:rPr>
                <w:rFonts w:ascii="Courier New" w:eastAsia="Times New Roman" w:hAnsi="Courier New" w:cs="Courier New"/>
                <w:sz w:val="20"/>
                <w:szCs w:val="20"/>
              </w:rPr>
              <w:t xml:space="preserve"> 1235:</w:t>
            </w:r>
          </w:p>
          <w:p w14:paraId="0280B50A"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A5A">
              <w:rPr>
                <w:rFonts w:ascii="Courier New" w:eastAsia="Times New Roman" w:hAnsi="Courier New" w:cs="Courier New"/>
                <w:sz w:val="20"/>
                <w:szCs w:val="20"/>
              </w:rPr>
              <w:t xml:space="preserve">  83.40</w:t>
            </w:r>
          </w:p>
          <w:p w14:paraId="1EADFC21"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A5A">
              <w:rPr>
                <w:rFonts w:ascii="Courier New" w:eastAsia="Times New Roman" w:hAnsi="Courier New" w:cs="Courier New"/>
                <w:sz w:val="20"/>
                <w:szCs w:val="20"/>
              </w:rPr>
              <w:t xml:space="preserve">  77.80</w:t>
            </w:r>
          </w:p>
          <w:p w14:paraId="13AE3A03"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A5A">
              <w:rPr>
                <w:rFonts w:ascii="Courier New" w:eastAsia="Times New Roman" w:hAnsi="Courier New" w:cs="Courier New"/>
                <w:sz w:val="20"/>
                <w:szCs w:val="20"/>
              </w:rPr>
              <w:t xml:space="preserve">  55.50</w:t>
            </w:r>
          </w:p>
        </w:tc>
      </w:tr>
    </w:tbl>
    <w:p w14:paraId="3DB4DE24"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lastRenderedPageBreak/>
        <w:t>The compiler assembles harry and calls its constructor first and assembles josee and calls its constructor afterwards.</w:t>
      </w:r>
    </w:p>
    <w:p w14:paraId="5EBADE79" w14:textId="77777777" w:rsidR="00025A5A" w:rsidRPr="00457F9C" w:rsidRDefault="00025A5A" w:rsidP="00025A5A">
      <w:pPr>
        <w:spacing w:before="100" w:beforeAutospacing="1" w:after="100" w:afterAutospacing="1" w:line="240" w:lineRule="auto"/>
        <w:rPr>
          <w:rFonts w:ascii="Times New Roman" w:eastAsia="Times New Roman" w:hAnsi="Times New Roman" w:cs="Times New Roman"/>
          <w:color w:val="0070C0"/>
          <w:sz w:val="24"/>
          <w:szCs w:val="24"/>
        </w:rPr>
      </w:pPr>
      <w:r w:rsidRPr="00457F9C">
        <w:rPr>
          <w:rFonts w:ascii="Times New Roman" w:eastAsia="Times New Roman" w:hAnsi="Times New Roman" w:cs="Times New Roman"/>
          <w:color w:val="0070C0"/>
          <w:sz w:val="24"/>
          <w:szCs w:val="24"/>
        </w:rPr>
        <w:t>Safe Empty State</w:t>
      </w:r>
    </w:p>
    <w:p w14:paraId="41F5A82A"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 xml:space="preserve">Initializing an object's instance variables in a constructor ensures that the object has a well-defined state from the </w:t>
      </w:r>
      <w:r w:rsidRPr="00025A5A">
        <w:rPr>
          <w:rFonts w:ascii="Times New Roman" w:eastAsia="Times New Roman" w:hAnsi="Times New Roman" w:cs="Times New Roman"/>
          <w:i/>
          <w:iCs/>
          <w:sz w:val="24"/>
          <w:szCs w:val="24"/>
        </w:rPr>
        <w:t>time of its creation</w:t>
      </w:r>
      <w:r w:rsidRPr="00025A5A">
        <w:rPr>
          <w:rFonts w:ascii="Times New Roman" w:eastAsia="Times New Roman" w:hAnsi="Times New Roman" w:cs="Times New Roman"/>
          <w:sz w:val="24"/>
          <w:szCs w:val="24"/>
        </w:rPr>
        <w:t xml:space="preserve">.  In the above example, we say that </w:t>
      </w:r>
      <w:r w:rsidRPr="0057495E">
        <w:rPr>
          <w:rFonts w:ascii="Times New Roman" w:eastAsia="Times New Roman" w:hAnsi="Times New Roman" w:cs="Times New Roman"/>
          <w:color w:val="002060"/>
          <w:sz w:val="24"/>
          <w:szCs w:val="24"/>
        </w:rPr>
        <w:t xml:space="preserve">harry </w:t>
      </w:r>
      <w:r w:rsidRPr="00025A5A">
        <w:rPr>
          <w:rFonts w:ascii="Times New Roman" w:eastAsia="Times New Roman" w:hAnsi="Times New Roman" w:cs="Times New Roman"/>
          <w:sz w:val="24"/>
          <w:szCs w:val="24"/>
        </w:rPr>
        <w:t xml:space="preserve">and </w:t>
      </w:r>
      <w:r w:rsidRPr="0057495E">
        <w:rPr>
          <w:rFonts w:ascii="Times New Roman" w:eastAsia="Times New Roman" w:hAnsi="Times New Roman" w:cs="Times New Roman"/>
          <w:color w:val="002060"/>
          <w:sz w:val="24"/>
          <w:szCs w:val="24"/>
        </w:rPr>
        <w:t xml:space="preserve">josee </w:t>
      </w:r>
      <w:r w:rsidRPr="00025A5A">
        <w:rPr>
          <w:rFonts w:ascii="Times New Roman" w:eastAsia="Times New Roman" w:hAnsi="Times New Roman" w:cs="Times New Roman"/>
          <w:sz w:val="24"/>
          <w:szCs w:val="24"/>
        </w:rPr>
        <w:t xml:space="preserve">are in </w:t>
      </w:r>
      <w:r w:rsidRPr="00025A5A">
        <w:rPr>
          <w:rFonts w:ascii="Times New Roman" w:eastAsia="Times New Roman" w:hAnsi="Times New Roman" w:cs="Times New Roman"/>
          <w:i/>
          <w:iCs/>
          <w:sz w:val="24"/>
          <w:szCs w:val="24"/>
        </w:rPr>
        <w:t>safe empty state</w:t>
      </w:r>
      <w:r w:rsidRPr="00025A5A">
        <w:rPr>
          <w:rFonts w:ascii="Times New Roman" w:eastAsia="Times New Roman" w:hAnsi="Times New Roman" w:cs="Times New Roman"/>
          <w:sz w:val="24"/>
          <w:szCs w:val="24"/>
        </w:rPr>
        <w:t xml:space="preserve">s until the </w:t>
      </w:r>
      <w:r w:rsidRPr="0057495E">
        <w:rPr>
          <w:rFonts w:ascii="Times New Roman" w:eastAsia="Times New Roman" w:hAnsi="Times New Roman" w:cs="Times New Roman"/>
          <w:color w:val="002060"/>
          <w:sz w:val="24"/>
          <w:szCs w:val="24"/>
        </w:rPr>
        <w:t xml:space="preserve">set() </w:t>
      </w:r>
      <w:r w:rsidRPr="00025A5A">
        <w:rPr>
          <w:rFonts w:ascii="Times New Roman" w:eastAsia="Times New Roman" w:hAnsi="Times New Roman" w:cs="Times New Roman"/>
          <w:sz w:val="24"/>
          <w:szCs w:val="24"/>
        </w:rPr>
        <w:t>member function changes those states.  If client code calls member functions on objects in safe empty states, the objects do not break and behave as expected. </w:t>
      </w:r>
    </w:p>
    <w:p w14:paraId="084135CB"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 xml:space="preserve">For example, the following client code produced the </w:t>
      </w:r>
      <w:r w:rsidRPr="0057495E">
        <w:rPr>
          <w:rFonts w:ascii="Times New Roman" w:eastAsia="Times New Roman" w:hAnsi="Times New Roman" w:cs="Times New Roman"/>
          <w:color w:val="002060"/>
          <w:sz w:val="24"/>
          <w:szCs w:val="24"/>
        </w:rPr>
        <w:t xml:space="preserve">no data available </w:t>
      </w:r>
      <w:r w:rsidRPr="00025A5A">
        <w:rPr>
          <w:rFonts w:ascii="Times New Roman" w:eastAsia="Times New Roman" w:hAnsi="Times New Roman" w:cs="Times New Roman"/>
          <w:sz w:val="24"/>
          <w:szCs w:val="24"/>
        </w:rPr>
        <w:t>message listed on the right:</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101"/>
        <w:gridCol w:w="2791"/>
      </w:tblGrid>
      <w:tr w:rsidR="00025A5A" w:rsidRPr="00025A5A" w14:paraId="3123AA59" w14:textId="77777777" w:rsidTr="00025A5A">
        <w:trPr>
          <w:tblCellSpacing w:w="15" w:type="dxa"/>
        </w:trPr>
        <w:tc>
          <w:tcPr>
            <w:tcW w:w="0" w:type="auto"/>
            <w:vAlign w:val="center"/>
            <w:hideMark/>
          </w:tcPr>
          <w:p w14:paraId="09DB65D3" w14:textId="0925F082" w:rsidR="00025A5A" w:rsidRPr="0057495E"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7495E">
              <w:rPr>
                <w:rFonts w:ascii="Courier New" w:eastAsia="Times New Roman" w:hAnsi="Courier New" w:cs="Courier New"/>
                <w:color w:val="002060"/>
                <w:sz w:val="20"/>
                <w:szCs w:val="20"/>
              </w:rPr>
              <w:t xml:space="preserve"> // </w:t>
            </w:r>
            <w:r w:rsidR="0057495E" w:rsidRPr="0057495E">
              <w:rPr>
                <w:rFonts w:ascii="Courier New" w:eastAsia="Times New Roman" w:hAnsi="Courier New" w:cs="Courier New"/>
                <w:color w:val="002060"/>
                <w:sz w:val="20"/>
                <w:szCs w:val="20"/>
              </w:rPr>
              <w:t>safeEmpty.cpp</w:t>
            </w:r>
            <w:r w:rsidR="0057495E" w:rsidRPr="0057495E">
              <w:rPr>
                <w:rFonts w:ascii="Courier New" w:eastAsia="Times New Roman" w:hAnsi="Courier New" w:cs="Courier New"/>
                <w:color w:val="002060"/>
                <w:sz w:val="20"/>
                <w:szCs w:val="20"/>
              </w:rPr>
              <w:t xml:space="preserve"> - </w:t>
            </w:r>
            <w:r w:rsidRPr="0057495E">
              <w:rPr>
                <w:rFonts w:ascii="Courier New" w:eastAsia="Times New Roman" w:hAnsi="Courier New" w:cs="Courier New"/>
                <w:color w:val="002060"/>
                <w:sz w:val="20"/>
                <w:szCs w:val="20"/>
              </w:rPr>
              <w:t>Safe Empty State</w:t>
            </w:r>
          </w:p>
          <w:p w14:paraId="40DDFC9C" w14:textId="77777777" w:rsidR="00025A5A" w:rsidRPr="0057495E"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30C5EA" w14:textId="77777777" w:rsidR="00025A5A" w:rsidRPr="0057495E"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7495E">
              <w:rPr>
                <w:rFonts w:ascii="Courier New" w:eastAsia="Times New Roman" w:hAnsi="Courier New" w:cs="Courier New"/>
                <w:color w:val="002060"/>
                <w:sz w:val="20"/>
                <w:szCs w:val="20"/>
              </w:rPr>
              <w:t xml:space="preserve"> #include &lt;iostream&gt;</w:t>
            </w:r>
          </w:p>
          <w:p w14:paraId="2D25624C" w14:textId="77777777" w:rsidR="00025A5A" w:rsidRPr="0057495E"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7495E">
              <w:rPr>
                <w:rFonts w:ascii="Courier New" w:eastAsia="Times New Roman" w:hAnsi="Courier New" w:cs="Courier New"/>
                <w:color w:val="002060"/>
                <w:sz w:val="20"/>
                <w:szCs w:val="20"/>
              </w:rPr>
              <w:t xml:space="preserve"> using namespace std;</w:t>
            </w:r>
          </w:p>
          <w:p w14:paraId="0E38D19B" w14:textId="77777777" w:rsidR="00025A5A" w:rsidRPr="0057495E"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CDF28A" w14:textId="77777777" w:rsidR="00025A5A" w:rsidRPr="0057495E"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7495E">
              <w:rPr>
                <w:rFonts w:ascii="Courier New" w:eastAsia="Times New Roman" w:hAnsi="Courier New" w:cs="Courier New"/>
                <w:color w:val="002060"/>
                <w:sz w:val="20"/>
                <w:szCs w:val="20"/>
              </w:rPr>
              <w:t xml:space="preserve"> int main ( ) {</w:t>
            </w:r>
          </w:p>
          <w:p w14:paraId="5BDE59B2" w14:textId="77777777" w:rsidR="00025A5A" w:rsidRPr="0057495E"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7495E">
              <w:rPr>
                <w:rFonts w:ascii="Courier New" w:eastAsia="Times New Roman" w:hAnsi="Courier New" w:cs="Courier New"/>
                <w:color w:val="002060"/>
                <w:sz w:val="20"/>
                <w:szCs w:val="20"/>
              </w:rPr>
              <w:t xml:space="preserve">     Student harry, josee;</w:t>
            </w:r>
          </w:p>
          <w:p w14:paraId="7C23D907" w14:textId="77777777" w:rsidR="00025A5A" w:rsidRPr="0057495E"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49D9CF" w14:textId="77777777" w:rsidR="00025A5A" w:rsidRPr="0057495E"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57495E">
              <w:rPr>
                <w:rFonts w:ascii="Courier New" w:eastAsia="Times New Roman" w:hAnsi="Courier New" w:cs="Courier New"/>
                <w:color w:val="002060"/>
                <w:sz w:val="20"/>
                <w:szCs w:val="20"/>
              </w:rPr>
              <w:t xml:space="preserve">     </w:t>
            </w:r>
            <w:r w:rsidRPr="0057495E">
              <w:rPr>
                <w:rFonts w:ascii="Courier New" w:eastAsia="Times New Roman" w:hAnsi="Courier New" w:cs="Courier New"/>
                <w:color w:val="C00000"/>
                <w:sz w:val="20"/>
                <w:szCs w:val="20"/>
              </w:rPr>
              <w:t>harry.display();</w:t>
            </w:r>
          </w:p>
          <w:p w14:paraId="5A357BD7" w14:textId="77777777" w:rsidR="00025A5A" w:rsidRPr="0057495E"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57495E">
              <w:rPr>
                <w:rFonts w:ascii="Courier New" w:eastAsia="Times New Roman" w:hAnsi="Courier New" w:cs="Courier New"/>
                <w:color w:val="C00000"/>
                <w:sz w:val="20"/>
                <w:szCs w:val="20"/>
              </w:rPr>
              <w:t xml:space="preserve">     josee.display();</w:t>
            </w:r>
          </w:p>
          <w:p w14:paraId="50DCD64C" w14:textId="77777777" w:rsidR="00025A5A" w:rsidRPr="0057495E"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7495E">
              <w:rPr>
                <w:rFonts w:ascii="Courier New" w:eastAsia="Times New Roman" w:hAnsi="Courier New" w:cs="Courier New"/>
                <w:color w:val="002060"/>
                <w:sz w:val="20"/>
                <w:szCs w:val="20"/>
              </w:rPr>
              <w:t xml:space="preserve">     float gh[] = {89.4f, 67.8f, 45.5f};</w:t>
            </w:r>
          </w:p>
          <w:p w14:paraId="431610BA" w14:textId="77777777" w:rsidR="00025A5A" w:rsidRPr="0057495E"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7495E">
              <w:rPr>
                <w:rFonts w:ascii="Courier New" w:eastAsia="Times New Roman" w:hAnsi="Courier New" w:cs="Courier New"/>
                <w:color w:val="002060"/>
                <w:sz w:val="20"/>
                <w:szCs w:val="20"/>
              </w:rPr>
              <w:t xml:space="preserve">     float gj[] = {83.4f, 77.8f, 55.5f};</w:t>
            </w:r>
          </w:p>
          <w:p w14:paraId="408C97B9" w14:textId="77777777" w:rsidR="00025A5A" w:rsidRPr="0057495E"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7495E">
              <w:rPr>
                <w:rFonts w:ascii="Courier New" w:eastAsia="Times New Roman" w:hAnsi="Courier New" w:cs="Courier New"/>
                <w:color w:val="002060"/>
                <w:sz w:val="20"/>
                <w:szCs w:val="20"/>
              </w:rPr>
              <w:t xml:space="preserve">     harry.set(1234, gh, 3);</w:t>
            </w:r>
          </w:p>
          <w:p w14:paraId="6CA55A1D" w14:textId="77777777" w:rsidR="00025A5A" w:rsidRPr="0057495E"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7495E">
              <w:rPr>
                <w:rFonts w:ascii="Courier New" w:eastAsia="Times New Roman" w:hAnsi="Courier New" w:cs="Courier New"/>
                <w:color w:val="002060"/>
                <w:sz w:val="20"/>
                <w:szCs w:val="20"/>
              </w:rPr>
              <w:t xml:space="preserve">     josee.set(1235, gj, 3);</w:t>
            </w:r>
          </w:p>
          <w:p w14:paraId="1E7EF66F" w14:textId="77777777" w:rsidR="00025A5A" w:rsidRPr="0057495E"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7495E">
              <w:rPr>
                <w:rFonts w:ascii="Courier New" w:eastAsia="Times New Roman" w:hAnsi="Courier New" w:cs="Courier New"/>
                <w:color w:val="002060"/>
                <w:sz w:val="20"/>
                <w:szCs w:val="20"/>
              </w:rPr>
              <w:t xml:space="preserve">     harry.display();</w:t>
            </w:r>
          </w:p>
          <w:p w14:paraId="07C0C962" w14:textId="77777777" w:rsidR="00025A5A" w:rsidRPr="0057495E"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7495E">
              <w:rPr>
                <w:rFonts w:ascii="Courier New" w:eastAsia="Times New Roman" w:hAnsi="Courier New" w:cs="Courier New"/>
                <w:color w:val="002060"/>
                <w:sz w:val="20"/>
                <w:szCs w:val="20"/>
              </w:rPr>
              <w:t xml:space="preserve">     josee.display();</w:t>
            </w:r>
          </w:p>
          <w:p w14:paraId="09FA6BE7" w14:textId="77777777" w:rsidR="00025A5A" w:rsidRPr="0057495E"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7495E">
              <w:rPr>
                <w:rFonts w:ascii="Courier New" w:eastAsia="Times New Roman" w:hAnsi="Courier New" w:cs="Courier New"/>
                <w:color w:val="002060"/>
                <w:sz w:val="20"/>
                <w:szCs w:val="20"/>
              </w:rPr>
              <w:t xml:space="preserve"> }</w:t>
            </w:r>
          </w:p>
          <w:p w14:paraId="670A3257" w14:textId="77777777" w:rsidR="00025A5A" w:rsidRPr="0057495E" w:rsidRDefault="00025A5A" w:rsidP="00025A5A">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0D3A2101" w14:textId="77777777" w:rsidR="00025A5A" w:rsidRPr="0057495E"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10DE56" w14:textId="77777777" w:rsidR="00025A5A" w:rsidRPr="0057495E"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2E3AD8" w14:textId="77777777" w:rsidR="00025A5A" w:rsidRPr="0057495E"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5DBA14" w14:textId="77777777" w:rsidR="00025A5A" w:rsidRPr="0057495E"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B85620" w14:textId="77777777" w:rsidR="00025A5A" w:rsidRPr="0057495E"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CCE0B0" w14:textId="77777777" w:rsidR="00025A5A" w:rsidRPr="0057495E"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7495E">
              <w:rPr>
                <w:rFonts w:ascii="Courier New" w:eastAsia="Times New Roman" w:hAnsi="Courier New" w:cs="Courier New"/>
                <w:color w:val="002060"/>
                <w:sz w:val="20"/>
                <w:szCs w:val="20"/>
              </w:rPr>
              <w:t xml:space="preserve"> In constructor</w:t>
            </w:r>
          </w:p>
          <w:p w14:paraId="5BD4C2B0" w14:textId="77777777" w:rsidR="00025A5A" w:rsidRPr="0057495E"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7495E">
              <w:rPr>
                <w:rFonts w:ascii="Courier New" w:eastAsia="Times New Roman" w:hAnsi="Courier New" w:cs="Courier New"/>
                <w:color w:val="002060"/>
                <w:sz w:val="20"/>
                <w:szCs w:val="20"/>
              </w:rPr>
              <w:t xml:space="preserve"> In constructor </w:t>
            </w:r>
          </w:p>
          <w:p w14:paraId="0C3DB26E" w14:textId="77777777" w:rsidR="00025A5A" w:rsidRPr="0057495E"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57495E">
              <w:rPr>
                <w:rFonts w:ascii="Courier New" w:eastAsia="Times New Roman" w:hAnsi="Courier New" w:cs="Courier New"/>
                <w:color w:val="002060"/>
                <w:sz w:val="20"/>
                <w:szCs w:val="20"/>
              </w:rPr>
              <w:t xml:space="preserve"> </w:t>
            </w:r>
            <w:r w:rsidRPr="0057495E">
              <w:rPr>
                <w:rFonts w:ascii="Courier New" w:eastAsia="Times New Roman" w:hAnsi="Courier New" w:cs="Courier New"/>
                <w:color w:val="C00000"/>
                <w:sz w:val="20"/>
                <w:szCs w:val="20"/>
              </w:rPr>
              <w:t>no data available</w:t>
            </w:r>
          </w:p>
          <w:p w14:paraId="35F2ED4B" w14:textId="77777777" w:rsidR="00025A5A" w:rsidRPr="0057495E"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7495E">
              <w:rPr>
                <w:rFonts w:ascii="Courier New" w:eastAsia="Times New Roman" w:hAnsi="Courier New" w:cs="Courier New"/>
                <w:color w:val="C00000"/>
                <w:sz w:val="20"/>
                <w:szCs w:val="20"/>
              </w:rPr>
              <w:t xml:space="preserve"> no data available</w:t>
            </w:r>
          </w:p>
          <w:p w14:paraId="43862D17" w14:textId="77777777" w:rsidR="00025A5A" w:rsidRPr="0057495E"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7495E">
              <w:rPr>
                <w:rFonts w:ascii="Courier New" w:eastAsia="Times New Roman" w:hAnsi="Courier New" w:cs="Courier New"/>
                <w:color w:val="002060"/>
                <w:sz w:val="20"/>
                <w:szCs w:val="20"/>
              </w:rPr>
              <w:t xml:space="preserve"> 1234:</w:t>
            </w:r>
          </w:p>
          <w:p w14:paraId="0D7C92D7" w14:textId="77777777" w:rsidR="00025A5A" w:rsidRPr="0057495E"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7495E">
              <w:rPr>
                <w:rFonts w:ascii="Courier New" w:eastAsia="Times New Roman" w:hAnsi="Courier New" w:cs="Courier New"/>
                <w:color w:val="002060"/>
                <w:sz w:val="20"/>
                <w:szCs w:val="20"/>
              </w:rPr>
              <w:t xml:space="preserve">  89.40</w:t>
            </w:r>
          </w:p>
          <w:p w14:paraId="7F1A0084" w14:textId="77777777" w:rsidR="00025A5A" w:rsidRPr="0057495E"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7495E">
              <w:rPr>
                <w:rFonts w:ascii="Courier New" w:eastAsia="Times New Roman" w:hAnsi="Courier New" w:cs="Courier New"/>
                <w:color w:val="002060"/>
                <w:sz w:val="20"/>
                <w:szCs w:val="20"/>
              </w:rPr>
              <w:t xml:space="preserve">  67.80</w:t>
            </w:r>
          </w:p>
          <w:p w14:paraId="2392D3EC" w14:textId="77777777" w:rsidR="00025A5A" w:rsidRPr="0057495E"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7495E">
              <w:rPr>
                <w:rFonts w:ascii="Courier New" w:eastAsia="Times New Roman" w:hAnsi="Courier New" w:cs="Courier New"/>
                <w:color w:val="002060"/>
                <w:sz w:val="20"/>
                <w:szCs w:val="20"/>
              </w:rPr>
              <w:t xml:space="preserve">  45.50</w:t>
            </w:r>
          </w:p>
          <w:p w14:paraId="52D8C3E6" w14:textId="77777777" w:rsidR="00025A5A" w:rsidRPr="0057495E"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7495E">
              <w:rPr>
                <w:rFonts w:ascii="Courier New" w:eastAsia="Times New Roman" w:hAnsi="Courier New" w:cs="Courier New"/>
                <w:color w:val="002060"/>
                <w:sz w:val="20"/>
                <w:szCs w:val="20"/>
              </w:rPr>
              <w:t xml:space="preserve"> 1235:</w:t>
            </w:r>
          </w:p>
          <w:p w14:paraId="60E02D1D" w14:textId="77777777" w:rsidR="00025A5A" w:rsidRPr="0057495E"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7495E">
              <w:rPr>
                <w:rFonts w:ascii="Courier New" w:eastAsia="Times New Roman" w:hAnsi="Courier New" w:cs="Courier New"/>
                <w:color w:val="002060"/>
                <w:sz w:val="20"/>
                <w:szCs w:val="20"/>
              </w:rPr>
              <w:t xml:space="preserve">  83.40</w:t>
            </w:r>
          </w:p>
          <w:p w14:paraId="132F9438" w14:textId="77777777" w:rsidR="00025A5A" w:rsidRPr="0057495E"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7495E">
              <w:rPr>
                <w:rFonts w:ascii="Courier New" w:eastAsia="Times New Roman" w:hAnsi="Courier New" w:cs="Courier New"/>
                <w:color w:val="002060"/>
                <w:sz w:val="20"/>
                <w:szCs w:val="20"/>
              </w:rPr>
              <w:t xml:space="preserve">  77.80</w:t>
            </w:r>
          </w:p>
          <w:p w14:paraId="2355E44A" w14:textId="77777777" w:rsidR="00025A5A" w:rsidRPr="0057495E"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7495E">
              <w:rPr>
                <w:rFonts w:ascii="Courier New" w:eastAsia="Times New Roman" w:hAnsi="Courier New" w:cs="Courier New"/>
                <w:color w:val="002060"/>
                <w:sz w:val="20"/>
                <w:szCs w:val="20"/>
              </w:rPr>
              <w:t xml:space="preserve">  55.50</w:t>
            </w:r>
          </w:p>
        </w:tc>
      </w:tr>
    </w:tbl>
    <w:p w14:paraId="404AEC67"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lastRenderedPageBreak/>
        <w:t xml:space="preserve">The safe empty state is identical for all objects of the same class. </w:t>
      </w:r>
    </w:p>
    <w:p w14:paraId="051D53D8" w14:textId="77777777" w:rsidR="00025A5A" w:rsidRPr="0002654F" w:rsidRDefault="00025A5A" w:rsidP="00025A5A">
      <w:pPr>
        <w:spacing w:before="100" w:beforeAutospacing="1" w:after="100" w:afterAutospacing="1" w:line="240" w:lineRule="auto"/>
        <w:rPr>
          <w:rFonts w:ascii="Times New Roman" w:eastAsia="Times New Roman" w:hAnsi="Times New Roman" w:cs="Times New Roman"/>
          <w:color w:val="0070C0"/>
          <w:sz w:val="28"/>
          <w:szCs w:val="28"/>
        </w:rPr>
      </w:pPr>
      <w:r w:rsidRPr="0002654F">
        <w:rPr>
          <w:rFonts w:ascii="Times New Roman" w:eastAsia="Times New Roman" w:hAnsi="Times New Roman" w:cs="Times New Roman"/>
          <w:color w:val="0070C0"/>
          <w:sz w:val="28"/>
          <w:szCs w:val="28"/>
        </w:rPr>
        <w:t>Destructor</w:t>
      </w:r>
    </w:p>
    <w:p w14:paraId="512636D9"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 xml:space="preserve">Complete encapsulation also requires a mechanism for tidying up at the end of an object's lifetime.  An object with dynamically allocated memory needs to deallocate that memory before going out of scope.  An object that has written data to a file needs to flush the file's buffer and close the file before going out of scope.  </w:t>
      </w:r>
    </w:p>
    <w:p w14:paraId="4212F135" w14:textId="77777777" w:rsidR="00025A5A" w:rsidRPr="0002654F" w:rsidRDefault="00025A5A" w:rsidP="00025A5A">
      <w:pPr>
        <w:spacing w:before="100" w:beforeAutospacing="1" w:after="100" w:afterAutospacing="1" w:line="240" w:lineRule="auto"/>
        <w:rPr>
          <w:rFonts w:ascii="Times New Roman" w:eastAsia="Times New Roman" w:hAnsi="Times New Roman" w:cs="Times New Roman"/>
          <w:color w:val="0070C0"/>
          <w:sz w:val="24"/>
          <w:szCs w:val="24"/>
        </w:rPr>
      </w:pPr>
      <w:r w:rsidRPr="0002654F">
        <w:rPr>
          <w:rFonts w:ascii="Times New Roman" w:eastAsia="Times New Roman" w:hAnsi="Times New Roman" w:cs="Times New Roman"/>
          <w:color w:val="0070C0"/>
          <w:sz w:val="24"/>
          <w:szCs w:val="24"/>
        </w:rPr>
        <w:t>Definition</w:t>
      </w:r>
    </w:p>
    <w:p w14:paraId="6BBC57F1"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 xml:space="preserve">The special member function that every object invokes before going out of scope is called its class' </w:t>
      </w:r>
      <w:r w:rsidRPr="00025A5A">
        <w:rPr>
          <w:rFonts w:ascii="Times New Roman" w:eastAsia="Times New Roman" w:hAnsi="Times New Roman" w:cs="Times New Roman"/>
          <w:i/>
          <w:iCs/>
          <w:sz w:val="24"/>
          <w:szCs w:val="24"/>
        </w:rPr>
        <w:t>destructor</w:t>
      </w:r>
      <w:r w:rsidRPr="00025A5A">
        <w:rPr>
          <w:rFonts w:ascii="Times New Roman" w:eastAsia="Times New Roman" w:hAnsi="Times New Roman" w:cs="Times New Roman"/>
          <w:sz w:val="24"/>
          <w:szCs w:val="24"/>
        </w:rPr>
        <w:t xml:space="preserve">.  We code all of the terminal logic in this special member function.  </w:t>
      </w:r>
    </w:p>
    <w:p w14:paraId="3386A2A6"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The destructor takes its name from the class itself, prefixing it with the tilde symbol (~).  The prototype for a destructor takes the form</w:t>
      </w:r>
    </w:p>
    <w:p w14:paraId="4F1A9BF0" w14:textId="77777777" w:rsidR="00025A5A" w:rsidRPr="00025A5A"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A5A">
        <w:rPr>
          <w:rFonts w:ascii="Courier New" w:eastAsia="Times New Roman" w:hAnsi="Courier New" w:cs="Courier New"/>
          <w:sz w:val="20"/>
          <w:szCs w:val="20"/>
        </w:rPr>
        <w:t xml:space="preserve"> </w:t>
      </w:r>
      <w:r w:rsidRPr="0002654F">
        <w:rPr>
          <w:rFonts w:ascii="Courier New" w:eastAsia="Times New Roman" w:hAnsi="Courier New" w:cs="Courier New"/>
          <w:color w:val="C00000"/>
          <w:sz w:val="20"/>
          <w:szCs w:val="20"/>
        </w:rPr>
        <w:t>~</w:t>
      </w:r>
      <w:r w:rsidRPr="0002654F">
        <w:rPr>
          <w:rFonts w:ascii="Courier New" w:eastAsia="Times New Roman" w:hAnsi="Courier New" w:cs="Courier New"/>
          <w:i/>
          <w:iCs/>
          <w:color w:val="C00000"/>
          <w:sz w:val="20"/>
          <w:szCs w:val="20"/>
        </w:rPr>
        <w:t>Type</w:t>
      </w:r>
      <w:r w:rsidRPr="0002654F">
        <w:rPr>
          <w:rFonts w:ascii="Courier New" w:eastAsia="Times New Roman" w:hAnsi="Courier New" w:cs="Courier New"/>
          <w:color w:val="C00000"/>
          <w:sz w:val="20"/>
          <w:szCs w:val="20"/>
        </w:rPr>
        <w:t>();</w:t>
      </w:r>
    </w:p>
    <w:p w14:paraId="4ADD13AA"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654F">
        <w:rPr>
          <w:rFonts w:ascii="Times New Roman" w:eastAsia="Times New Roman" w:hAnsi="Times New Roman" w:cs="Times New Roman"/>
          <w:i/>
          <w:iCs/>
          <w:color w:val="002060"/>
          <w:sz w:val="24"/>
          <w:szCs w:val="24"/>
        </w:rPr>
        <w:t>Type</w:t>
      </w:r>
      <w:r w:rsidRPr="0002654F">
        <w:rPr>
          <w:rFonts w:ascii="Times New Roman" w:eastAsia="Times New Roman" w:hAnsi="Times New Roman" w:cs="Times New Roman"/>
          <w:color w:val="002060"/>
          <w:sz w:val="24"/>
          <w:szCs w:val="24"/>
        </w:rPr>
        <w:t xml:space="preserve"> </w:t>
      </w:r>
      <w:r w:rsidRPr="00025A5A">
        <w:rPr>
          <w:rFonts w:ascii="Times New Roman" w:eastAsia="Times New Roman" w:hAnsi="Times New Roman" w:cs="Times New Roman"/>
          <w:sz w:val="24"/>
          <w:szCs w:val="24"/>
        </w:rPr>
        <w:t>is the name of the class.  Destructors have no parameters or return values. </w:t>
      </w:r>
    </w:p>
    <w:p w14:paraId="1E48338E"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 xml:space="preserve">An object's destructor </w:t>
      </w:r>
    </w:p>
    <w:p w14:paraId="52EE9D69" w14:textId="77777777" w:rsidR="00025A5A" w:rsidRPr="00025A5A" w:rsidRDefault="00025A5A" w:rsidP="00025A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is called automatically</w:t>
      </w:r>
    </w:p>
    <w:p w14:paraId="2719A248" w14:textId="77777777" w:rsidR="00025A5A" w:rsidRPr="00025A5A" w:rsidRDefault="00025A5A" w:rsidP="00025A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cannot be overloaded</w:t>
      </w:r>
    </w:p>
    <w:p w14:paraId="1D737588" w14:textId="77777777" w:rsidR="00025A5A" w:rsidRPr="00025A5A" w:rsidRDefault="00025A5A" w:rsidP="00025A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should not be called explicitly</w:t>
      </w:r>
    </w:p>
    <w:p w14:paraId="71709FEB" w14:textId="77777777" w:rsidR="00025A5A" w:rsidRPr="0002654F" w:rsidRDefault="00025A5A" w:rsidP="00025A5A">
      <w:pPr>
        <w:spacing w:before="100" w:beforeAutospacing="1" w:after="100" w:afterAutospacing="1" w:line="240" w:lineRule="auto"/>
        <w:rPr>
          <w:rFonts w:ascii="Times New Roman" w:eastAsia="Times New Roman" w:hAnsi="Times New Roman" w:cs="Times New Roman"/>
          <w:color w:val="0070C0"/>
          <w:sz w:val="24"/>
          <w:szCs w:val="24"/>
        </w:rPr>
      </w:pPr>
      <w:r w:rsidRPr="0002654F">
        <w:rPr>
          <w:rFonts w:ascii="Times New Roman" w:eastAsia="Times New Roman" w:hAnsi="Times New Roman" w:cs="Times New Roman"/>
          <w:color w:val="0070C0"/>
          <w:sz w:val="24"/>
          <w:szCs w:val="24"/>
        </w:rPr>
        <w:t>Example</w:t>
      </w:r>
    </w:p>
    <w:p w14:paraId="08B3FF73"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 xml:space="preserve">To define the destructor for our </w:t>
      </w:r>
      <w:r w:rsidRPr="0002654F">
        <w:rPr>
          <w:rFonts w:ascii="Times New Roman" w:eastAsia="Times New Roman" w:hAnsi="Times New Roman" w:cs="Times New Roman"/>
          <w:color w:val="002060"/>
          <w:sz w:val="24"/>
          <w:szCs w:val="24"/>
        </w:rPr>
        <w:t xml:space="preserve">Student </w:t>
      </w:r>
      <w:r w:rsidRPr="00025A5A">
        <w:rPr>
          <w:rFonts w:ascii="Times New Roman" w:eastAsia="Times New Roman" w:hAnsi="Times New Roman" w:cs="Times New Roman"/>
          <w:sz w:val="24"/>
          <w:szCs w:val="24"/>
        </w:rPr>
        <w:t>class, we declare its prototype in the class definition:</w:t>
      </w:r>
    </w:p>
    <w:tbl>
      <w:tblPr>
        <w:tblW w:w="2788"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219"/>
      </w:tblGrid>
      <w:tr w:rsidR="00025A5A" w:rsidRPr="00025A5A" w14:paraId="0C2674FC" w14:textId="77777777" w:rsidTr="0002654F">
        <w:trPr>
          <w:tblCellSpacing w:w="15" w:type="dxa"/>
        </w:trPr>
        <w:tc>
          <w:tcPr>
            <w:tcW w:w="4943" w:type="pct"/>
            <w:vAlign w:val="center"/>
            <w:hideMark/>
          </w:tcPr>
          <w:p w14:paraId="7C5B82AA"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5A5A">
              <w:rPr>
                <w:rFonts w:ascii="Courier New" w:eastAsia="Times New Roman" w:hAnsi="Courier New" w:cs="Courier New"/>
                <w:sz w:val="20"/>
                <w:szCs w:val="20"/>
              </w:rPr>
              <w:t xml:space="preserve"> </w:t>
            </w:r>
            <w:r w:rsidRPr="0002654F">
              <w:rPr>
                <w:rFonts w:ascii="Courier New" w:eastAsia="Times New Roman" w:hAnsi="Courier New" w:cs="Courier New"/>
                <w:color w:val="002060"/>
                <w:sz w:val="20"/>
                <w:szCs w:val="20"/>
              </w:rPr>
              <w:t>const int NG = 20;</w:t>
            </w:r>
          </w:p>
          <w:p w14:paraId="5DB0B42F"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FD55CD"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class Student {</w:t>
            </w:r>
          </w:p>
          <w:p w14:paraId="37D17470"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int no;</w:t>
            </w:r>
          </w:p>
          <w:p w14:paraId="796CB3CB"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float grade[NG];</w:t>
            </w:r>
          </w:p>
          <w:p w14:paraId="5A3A5B0C"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int ng;</w:t>
            </w:r>
          </w:p>
          <w:p w14:paraId="0BC3AF35"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public:</w:t>
            </w:r>
          </w:p>
          <w:p w14:paraId="6D25418B"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Student();</w:t>
            </w:r>
          </w:p>
          <w:p w14:paraId="495061AA"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w:t>
            </w:r>
            <w:r w:rsidRPr="0002654F">
              <w:rPr>
                <w:rFonts w:ascii="Courier New" w:eastAsia="Times New Roman" w:hAnsi="Courier New" w:cs="Courier New"/>
                <w:color w:val="C00000"/>
                <w:sz w:val="20"/>
                <w:szCs w:val="20"/>
              </w:rPr>
              <w:t>~Student();</w:t>
            </w:r>
          </w:p>
          <w:p w14:paraId="2BBF8D74"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void set(int, const float*, int); </w:t>
            </w:r>
          </w:p>
          <w:p w14:paraId="6EA254AF"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void display() const;</w:t>
            </w:r>
          </w:p>
          <w:p w14:paraId="6497AA98"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w:t>
            </w:r>
          </w:p>
          <w:p w14:paraId="29786E26" w14:textId="77777777" w:rsidR="00025A5A" w:rsidRPr="00025A5A" w:rsidRDefault="00025A5A" w:rsidP="00025A5A">
            <w:pPr>
              <w:spacing w:after="0" w:line="240" w:lineRule="auto"/>
              <w:rPr>
                <w:rFonts w:ascii="Times New Roman" w:eastAsia="Times New Roman" w:hAnsi="Times New Roman" w:cs="Times New Roman"/>
                <w:sz w:val="24"/>
                <w:szCs w:val="24"/>
              </w:rPr>
            </w:pPr>
          </w:p>
        </w:tc>
      </w:tr>
    </w:tbl>
    <w:p w14:paraId="3A629E78" w14:textId="03FD4506" w:rsid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We define the member function in the implementation file:</w:t>
      </w:r>
    </w:p>
    <w:p w14:paraId="264D9A8C" w14:textId="77777777" w:rsidR="0002654F" w:rsidRPr="00025A5A" w:rsidRDefault="0002654F" w:rsidP="00025A5A">
      <w:pPr>
        <w:spacing w:before="100" w:beforeAutospacing="1" w:after="100" w:afterAutospacing="1" w:line="240" w:lineRule="auto"/>
        <w:rPr>
          <w:rFonts w:ascii="Times New Roman" w:eastAsia="Times New Roman" w:hAnsi="Times New Roman" w:cs="Times New Roman"/>
          <w:sz w:val="24"/>
          <w:szCs w:val="24"/>
        </w:rPr>
      </w:pPr>
    </w:p>
    <w:tbl>
      <w:tblPr>
        <w:tblW w:w="2596"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860"/>
      </w:tblGrid>
      <w:tr w:rsidR="00025A5A" w:rsidRPr="00025A5A" w14:paraId="29385126" w14:textId="77777777" w:rsidTr="0002654F">
        <w:trPr>
          <w:tblCellSpacing w:w="15" w:type="dxa"/>
        </w:trPr>
        <w:tc>
          <w:tcPr>
            <w:tcW w:w="4938" w:type="pct"/>
            <w:vAlign w:val="center"/>
            <w:hideMark/>
          </w:tcPr>
          <w:p w14:paraId="746640E6"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25A5A">
              <w:rPr>
                <w:rFonts w:ascii="Courier New" w:eastAsia="Times New Roman" w:hAnsi="Courier New" w:cs="Courier New"/>
                <w:sz w:val="20"/>
                <w:szCs w:val="20"/>
              </w:rPr>
              <w:lastRenderedPageBreak/>
              <w:t xml:space="preserve"> </w:t>
            </w:r>
            <w:r w:rsidRPr="0002654F">
              <w:rPr>
                <w:rFonts w:ascii="Courier New" w:eastAsia="Times New Roman" w:hAnsi="Courier New" w:cs="Courier New"/>
                <w:color w:val="C00000"/>
                <w:sz w:val="20"/>
                <w:szCs w:val="20"/>
              </w:rPr>
              <w:t>Student::~Student() {</w:t>
            </w:r>
          </w:p>
          <w:p w14:paraId="11D4B98F"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2654F">
              <w:rPr>
                <w:rFonts w:ascii="Courier New" w:eastAsia="Times New Roman" w:hAnsi="Courier New" w:cs="Courier New"/>
                <w:color w:val="C00000"/>
                <w:sz w:val="20"/>
                <w:szCs w:val="20"/>
              </w:rPr>
              <w:t xml:space="preserve">    // insert our terminal code here </w:t>
            </w:r>
          </w:p>
          <w:p w14:paraId="28DF5C1F"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2654F">
              <w:rPr>
                <w:rFonts w:ascii="Courier New" w:eastAsia="Times New Roman" w:hAnsi="Courier New" w:cs="Courier New"/>
                <w:color w:val="C00000"/>
                <w:sz w:val="20"/>
                <w:szCs w:val="20"/>
              </w:rPr>
              <w:t xml:space="preserve"> }</w:t>
            </w:r>
          </w:p>
          <w:p w14:paraId="1BDDDB71" w14:textId="77777777" w:rsidR="00025A5A" w:rsidRPr="00025A5A" w:rsidRDefault="00025A5A" w:rsidP="00025A5A">
            <w:pPr>
              <w:spacing w:after="0" w:line="240" w:lineRule="auto"/>
              <w:rPr>
                <w:rFonts w:ascii="Times New Roman" w:eastAsia="Times New Roman" w:hAnsi="Times New Roman" w:cs="Times New Roman"/>
                <w:sz w:val="24"/>
                <w:szCs w:val="24"/>
              </w:rPr>
            </w:pPr>
          </w:p>
        </w:tc>
      </w:tr>
    </w:tbl>
    <w:p w14:paraId="708DE323" w14:textId="77777777" w:rsidR="00025A5A" w:rsidRPr="0002654F" w:rsidRDefault="00025A5A" w:rsidP="00025A5A">
      <w:pPr>
        <w:spacing w:before="100" w:beforeAutospacing="1" w:after="100" w:afterAutospacing="1" w:line="240" w:lineRule="auto"/>
        <w:rPr>
          <w:rFonts w:ascii="Times New Roman" w:eastAsia="Times New Roman" w:hAnsi="Times New Roman" w:cs="Times New Roman"/>
          <w:color w:val="0070C0"/>
          <w:sz w:val="24"/>
          <w:szCs w:val="24"/>
        </w:rPr>
      </w:pPr>
      <w:r w:rsidRPr="0002654F">
        <w:rPr>
          <w:rFonts w:ascii="Times New Roman" w:eastAsia="Times New Roman" w:hAnsi="Times New Roman" w:cs="Times New Roman"/>
          <w:color w:val="0070C0"/>
          <w:sz w:val="24"/>
          <w:szCs w:val="24"/>
        </w:rPr>
        <w:t>Default Behavior</w:t>
      </w:r>
    </w:p>
    <w:p w14:paraId="0E4FA8BC"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If we don't declare a destructor in the class definition, the compiler inserts a destructor with an empty body:</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025A5A" w:rsidRPr="00025A5A" w14:paraId="11319FE4" w14:textId="77777777" w:rsidTr="00025A5A">
        <w:trPr>
          <w:tblCellSpacing w:w="15" w:type="dxa"/>
        </w:trPr>
        <w:tc>
          <w:tcPr>
            <w:tcW w:w="0" w:type="auto"/>
            <w:vAlign w:val="center"/>
            <w:hideMark/>
          </w:tcPr>
          <w:p w14:paraId="2108E0E2"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5A5A">
              <w:rPr>
                <w:rFonts w:ascii="Courier New" w:eastAsia="Times New Roman" w:hAnsi="Courier New" w:cs="Courier New"/>
                <w:sz w:val="20"/>
                <w:szCs w:val="20"/>
              </w:rPr>
              <w:t xml:space="preserve"> </w:t>
            </w:r>
            <w:r w:rsidRPr="0002654F">
              <w:rPr>
                <w:rFonts w:ascii="Courier New" w:eastAsia="Times New Roman" w:hAnsi="Courier New" w:cs="Courier New"/>
                <w:color w:val="002060"/>
                <w:sz w:val="20"/>
                <w:szCs w:val="20"/>
              </w:rPr>
              <w:t>Student::~Student() {</w:t>
            </w:r>
          </w:p>
          <w:p w14:paraId="6CA7F47F"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w:t>
            </w:r>
          </w:p>
          <w:p w14:paraId="025BA766" w14:textId="77777777" w:rsidR="00025A5A" w:rsidRPr="00025A5A" w:rsidRDefault="00025A5A" w:rsidP="00025A5A">
            <w:pPr>
              <w:spacing w:after="0" w:line="240" w:lineRule="auto"/>
              <w:rPr>
                <w:rFonts w:ascii="Times New Roman" w:eastAsia="Times New Roman" w:hAnsi="Times New Roman" w:cs="Times New Roman"/>
                <w:sz w:val="24"/>
                <w:szCs w:val="24"/>
              </w:rPr>
            </w:pPr>
          </w:p>
        </w:tc>
      </w:tr>
    </w:tbl>
    <w:p w14:paraId="37CFAB46" w14:textId="77777777" w:rsidR="00025A5A" w:rsidRPr="0002654F" w:rsidRDefault="00025A5A" w:rsidP="00025A5A">
      <w:pPr>
        <w:spacing w:before="100" w:beforeAutospacing="1" w:after="100" w:afterAutospacing="1" w:line="240" w:lineRule="auto"/>
        <w:rPr>
          <w:rFonts w:ascii="Times New Roman" w:eastAsia="Times New Roman" w:hAnsi="Times New Roman" w:cs="Times New Roman"/>
          <w:color w:val="0070C0"/>
          <w:sz w:val="24"/>
          <w:szCs w:val="24"/>
        </w:rPr>
      </w:pPr>
      <w:r w:rsidRPr="0002654F">
        <w:rPr>
          <w:rFonts w:ascii="Times New Roman" w:eastAsia="Times New Roman" w:hAnsi="Times New Roman" w:cs="Times New Roman"/>
          <w:color w:val="0070C0"/>
          <w:sz w:val="24"/>
          <w:szCs w:val="24"/>
        </w:rPr>
        <w:t>Understanding Order</w:t>
      </w:r>
    </w:p>
    <w:p w14:paraId="34EA64D0" w14:textId="77777777" w:rsidR="00025A5A" w:rsidRPr="0002654F" w:rsidRDefault="00025A5A" w:rsidP="00025A5A">
      <w:pPr>
        <w:spacing w:before="100" w:beforeAutospacing="1" w:after="100" w:afterAutospacing="1" w:line="240" w:lineRule="auto"/>
        <w:rPr>
          <w:rFonts w:ascii="Times New Roman" w:eastAsia="Times New Roman" w:hAnsi="Times New Roman" w:cs="Times New Roman"/>
          <w:color w:val="0070C0"/>
          <w:sz w:val="24"/>
          <w:szCs w:val="24"/>
        </w:rPr>
      </w:pPr>
      <w:r w:rsidRPr="0002654F">
        <w:rPr>
          <w:rFonts w:ascii="Times New Roman" w:eastAsia="Times New Roman" w:hAnsi="Times New Roman" w:cs="Times New Roman"/>
          <w:color w:val="0070C0"/>
          <w:sz w:val="24"/>
          <w:szCs w:val="24"/>
        </w:rPr>
        <w:t>Member Function Calls</w:t>
      </w:r>
    </w:p>
    <w:p w14:paraId="1F2A44E0"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An object's destructor starts executing only after every normal member function has completed its execution.</w:t>
      </w:r>
    </w:p>
    <w:p w14:paraId="33A0F987" w14:textId="3472F5F0"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noProof/>
          <w:sz w:val="24"/>
          <w:szCs w:val="24"/>
        </w:rPr>
        <w:drawing>
          <wp:inline distT="0" distB="0" distL="0" distR="0" wp14:anchorId="051BA6AA" wp14:editId="351CFF17">
            <wp:extent cx="3400425" cy="695325"/>
            <wp:effectExtent l="0" t="0" r="9525" b="9525"/>
            <wp:docPr id="1" name="Picture 1" descr="constructor to de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structor to destruc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695325"/>
                    </a:xfrm>
                    <a:prstGeom prst="rect">
                      <a:avLst/>
                    </a:prstGeom>
                    <a:noFill/>
                    <a:ln>
                      <a:noFill/>
                    </a:ln>
                  </pic:spPr>
                </pic:pic>
              </a:graphicData>
            </a:graphic>
          </wp:inline>
        </w:drawing>
      </w:r>
    </w:p>
    <w:p w14:paraId="419173B4"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Client code cannot call any member function on an object after the object has called its destructor and gone out of scope.</w:t>
      </w:r>
    </w:p>
    <w:p w14:paraId="04109B0F" w14:textId="77777777" w:rsidR="00025A5A" w:rsidRPr="0002654F" w:rsidRDefault="00025A5A" w:rsidP="00025A5A">
      <w:pPr>
        <w:spacing w:before="100" w:beforeAutospacing="1" w:after="100" w:afterAutospacing="1" w:line="240" w:lineRule="auto"/>
        <w:rPr>
          <w:rFonts w:ascii="Times New Roman" w:eastAsia="Times New Roman" w:hAnsi="Times New Roman" w:cs="Times New Roman"/>
          <w:color w:val="0070C0"/>
          <w:sz w:val="24"/>
          <w:szCs w:val="24"/>
        </w:rPr>
      </w:pPr>
      <w:r w:rsidRPr="0002654F">
        <w:rPr>
          <w:rFonts w:ascii="Times New Roman" w:eastAsia="Times New Roman" w:hAnsi="Times New Roman" w:cs="Times New Roman"/>
          <w:color w:val="0070C0"/>
          <w:sz w:val="24"/>
          <w:szCs w:val="24"/>
        </w:rPr>
        <w:t>Destruction</w:t>
      </w:r>
    </w:p>
    <w:p w14:paraId="0C1939B0"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Object destruction proceeds in the following order</w:t>
      </w:r>
    </w:p>
    <w:p w14:paraId="3EC6C0FF" w14:textId="77777777" w:rsidR="00025A5A" w:rsidRPr="00025A5A" w:rsidRDefault="00025A5A" w:rsidP="00025A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execute the logic of the object's destructor</w:t>
      </w:r>
    </w:p>
    <w:p w14:paraId="69E6C8FB" w14:textId="77777777" w:rsidR="00025A5A" w:rsidRPr="00025A5A" w:rsidRDefault="00025A5A" w:rsidP="00025A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deallocate memory for each instance variable in opposite order to that listed in the class definition</w:t>
      </w:r>
    </w:p>
    <w:p w14:paraId="55B936EC" w14:textId="77777777" w:rsidR="00025A5A" w:rsidRPr="0002654F" w:rsidRDefault="00025A5A" w:rsidP="00025A5A">
      <w:pPr>
        <w:spacing w:before="100" w:beforeAutospacing="1" w:after="100" w:afterAutospacing="1" w:line="240" w:lineRule="auto"/>
        <w:rPr>
          <w:rFonts w:ascii="Times New Roman" w:eastAsia="Times New Roman" w:hAnsi="Times New Roman" w:cs="Times New Roman"/>
          <w:color w:val="0070C0"/>
          <w:sz w:val="24"/>
          <w:szCs w:val="24"/>
        </w:rPr>
      </w:pPr>
      <w:r w:rsidRPr="0002654F">
        <w:rPr>
          <w:rFonts w:ascii="Times New Roman" w:eastAsia="Times New Roman" w:hAnsi="Times New Roman" w:cs="Times New Roman"/>
          <w:color w:val="0070C0"/>
          <w:sz w:val="24"/>
          <w:szCs w:val="24"/>
        </w:rPr>
        <w:t>Multiple Objects</w:t>
      </w:r>
    </w:p>
    <w:p w14:paraId="3D7CF199"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 xml:space="preserve">The compiler destroys sets of objects in opposite order to that of their creation. </w:t>
      </w:r>
    </w:p>
    <w:p w14:paraId="7D4D49B4"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For example, the following code generates the output on the right:</w:t>
      </w:r>
    </w:p>
    <w:tbl>
      <w:tblPr>
        <w:tblW w:w="5529" w:type="pct"/>
        <w:tblCellSpacing w:w="15" w:type="dxa"/>
        <w:tblInd w:w="-1170" w:type="dxa"/>
        <w:tblCellMar>
          <w:top w:w="15" w:type="dxa"/>
          <w:left w:w="15" w:type="dxa"/>
          <w:bottom w:w="15" w:type="dxa"/>
          <w:right w:w="15" w:type="dxa"/>
        </w:tblCellMar>
        <w:tblLook w:val="04A0" w:firstRow="1" w:lastRow="0" w:firstColumn="1" w:lastColumn="0" w:noHBand="0" w:noVBand="1"/>
        <w:tblDescription w:val=""/>
      </w:tblPr>
      <w:tblGrid>
        <w:gridCol w:w="6605"/>
        <w:gridCol w:w="3745"/>
      </w:tblGrid>
      <w:tr w:rsidR="0002654F" w:rsidRPr="0002654F" w14:paraId="1FB98A6D" w14:textId="77777777" w:rsidTr="0002654F">
        <w:trPr>
          <w:tblCellSpacing w:w="15" w:type="dxa"/>
        </w:trPr>
        <w:tc>
          <w:tcPr>
            <w:tcW w:w="3170" w:type="pct"/>
            <w:vAlign w:val="center"/>
            <w:hideMark/>
          </w:tcPr>
          <w:p w14:paraId="18C5B1C3" w14:textId="77777777" w:rsidR="0002654F"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w:t>
            </w:r>
          </w:p>
          <w:p w14:paraId="272F9663" w14:textId="77777777" w:rsidR="0002654F" w:rsidRPr="0002654F" w:rsidRDefault="0002654F"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AEBECA" w14:textId="77777777" w:rsidR="0002654F" w:rsidRPr="0002654F" w:rsidRDefault="0002654F"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3CFD16" w14:textId="77777777" w:rsidR="0002654F" w:rsidRPr="0002654F" w:rsidRDefault="0002654F"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0EF742" w14:textId="77777777" w:rsidR="0002654F" w:rsidRPr="0002654F" w:rsidRDefault="0002654F"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B93510" w14:textId="77777777" w:rsidR="0002654F" w:rsidRPr="0002654F" w:rsidRDefault="0002654F"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117767" w14:textId="587AB000" w:rsidR="00025A5A" w:rsidRPr="0002654F" w:rsidRDefault="0002654F"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lastRenderedPageBreak/>
              <w:t xml:space="preserve"> </w:t>
            </w:r>
            <w:r w:rsidR="00025A5A" w:rsidRPr="0002654F">
              <w:rPr>
                <w:rFonts w:ascii="Courier New" w:eastAsia="Times New Roman" w:hAnsi="Courier New" w:cs="Courier New"/>
                <w:color w:val="002060"/>
                <w:sz w:val="20"/>
                <w:szCs w:val="20"/>
              </w:rPr>
              <w:t>// Constructors and Destructors</w:t>
            </w:r>
          </w:p>
          <w:p w14:paraId="4E1E6B61"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 destructors.cpp</w:t>
            </w:r>
          </w:p>
          <w:p w14:paraId="000A5497"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5BCAFF"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#include &lt;iostream&gt;</w:t>
            </w:r>
          </w:p>
          <w:p w14:paraId="07875D93"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#include &lt;cstring&gt;</w:t>
            </w:r>
          </w:p>
          <w:p w14:paraId="6F1D95B5"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using namespace std;</w:t>
            </w:r>
          </w:p>
          <w:p w14:paraId="5D0541A1"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const int NG = 20;</w:t>
            </w:r>
          </w:p>
          <w:p w14:paraId="2DB3A783"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2E2740"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class Student {</w:t>
            </w:r>
          </w:p>
          <w:p w14:paraId="65A4BA35"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int no;</w:t>
            </w:r>
          </w:p>
          <w:p w14:paraId="7B887C09"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float grade[NG];</w:t>
            </w:r>
          </w:p>
          <w:p w14:paraId="3E0B5DFB"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int ng;</w:t>
            </w:r>
          </w:p>
          <w:p w14:paraId="552131A3"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public:</w:t>
            </w:r>
          </w:p>
          <w:p w14:paraId="757A10AE"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Student();</w:t>
            </w:r>
          </w:p>
          <w:p w14:paraId="66DED493"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w:t>
            </w:r>
            <w:r w:rsidRPr="0002654F">
              <w:rPr>
                <w:rFonts w:ascii="Courier New" w:eastAsia="Times New Roman" w:hAnsi="Courier New" w:cs="Courier New"/>
                <w:color w:val="C00000"/>
                <w:sz w:val="20"/>
                <w:szCs w:val="20"/>
              </w:rPr>
              <w:t>~Student();</w:t>
            </w:r>
          </w:p>
          <w:p w14:paraId="0D8E04DD"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void set(int, const float*, int);</w:t>
            </w:r>
          </w:p>
          <w:p w14:paraId="1C5D569F"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void display() const;</w:t>
            </w:r>
          </w:p>
          <w:p w14:paraId="43D0DE6A"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w:t>
            </w:r>
          </w:p>
          <w:p w14:paraId="3EF15B61"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4B6E08"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Student::Student() {</w:t>
            </w:r>
          </w:p>
          <w:p w14:paraId="04C901ED"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cout &lt;&lt; "In constructor" &lt;&lt; endl; </w:t>
            </w:r>
          </w:p>
          <w:p w14:paraId="2E5B8C7C"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no = 0;</w:t>
            </w:r>
          </w:p>
          <w:p w14:paraId="09292B0C"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ng = 0;</w:t>
            </w:r>
          </w:p>
          <w:p w14:paraId="0B650F1B"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w:t>
            </w:r>
          </w:p>
          <w:p w14:paraId="3F012493"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E4E3DC"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2654F">
              <w:rPr>
                <w:rFonts w:ascii="Courier New" w:eastAsia="Times New Roman" w:hAnsi="Courier New" w:cs="Courier New"/>
                <w:color w:val="002060"/>
                <w:sz w:val="20"/>
                <w:szCs w:val="20"/>
              </w:rPr>
              <w:t xml:space="preserve"> </w:t>
            </w:r>
            <w:r w:rsidRPr="0002654F">
              <w:rPr>
                <w:rFonts w:ascii="Courier New" w:eastAsia="Times New Roman" w:hAnsi="Courier New" w:cs="Courier New"/>
                <w:color w:val="C00000"/>
                <w:sz w:val="20"/>
                <w:szCs w:val="20"/>
              </w:rPr>
              <w:t>// executed before object goes out of scope </w:t>
            </w:r>
          </w:p>
          <w:p w14:paraId="4D063B33"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2654F">
              <w:rPr>
                <w:rFonts w:ascii="Courier New" w:eastAsia="Times New Roman" w:hAnsi="Courier New" w:cs="Courier New"/>
                <w:color w:val="C00000"/>
                <w:sz w:val="20"/>
                <w:szCs w:val="20"/>
              </w:rPr>
              <w:t xml:space="preserve"> //</w:t>
            </w:r>
          </w:p>
          <w:p w14:paraId="0319E9EC"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2654F">
              <w:rPr>
                <w:rFonts w:ascii="Courier New" w:eastAsia="Times New Roman" w:hAnsi="Courier New" w:cs="Courier New"/>
                <w:color w:val="C00000"/>
                <w:sz w:val="20"/>
                <w:szCs w:val="20"/>
              </w:rPr>
              <w:t xml:space="preserve"> Student::~Student() {</w:t>
            </w:r>
          </w:p>
          <w:p w14:paraId="142FC6C6"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2654F">
              <w:rPr>
                <w:rFonts w:ascii="Courier New" w:eastAsia="Times New Roman" w:hAnsi="Courier New" w:cs="Courier New"/>
                <w:color w:val="C00000"/>
                <w:sz w:val="20"/>
                <w:szCs w:val="20"/>
              </w:rPr>
              <w:t xml:space="preserve">    cout &lt;&lt; "In destructor for " &lt;&lt; no</w:t>
            </w:r>
          </w:p>
          <w:p w14:paraId="07E94AB7"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2654F">
              <w:rPr>
                <w:rFonts w:ascii="Courier New" w:eastAsia="Times New Roman" w:hAnsi="Courier New" w:cs="Courier New"/>
                <w:color w:val="C00000"/>
                <w:sz w:val="20"/>
                <w:szCs w:val="20"/>
              </w:rPr>
              <w:t xml:space="preserve">         &lt;&lt; endl;</w:t>
            </w:r>
          </w:p>
          <w:p w14:paraId="1BE3FC1D"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2654F">
              <w:rPr>
                <w:rFonts w:ascii="Courier New" w:eastAsia="Times New Roman" w:hAnsi="Courier New" w:cs="Courier New"/>
                <w:color w:val="C00000"/>
                <w:sz w:val="20"/>
                <w:szCs w:val="20"/>
              </w:rPr>
              <w:t xml:space="preserve"> }</w:t>
            </w:r>
          </w:p>
          <w:p w14:paraId="144BAFC4"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A2B3C4"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void Student::set(int sn, const float* g, int ng_) { </w:t>
            </w:r>
          </w:p>
          <w:p w14:paraId="1AD73D92"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bool valid = sn &gt; 0 &amp;&amp; g != nullptr &amp;&amp; ng_ &gt;= 0;</w:t>
            </w:r>
          </w:p>
          <w:p w14:paraId="4E61DBEF"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if (valid)</w:t>
            </w:r>
          </w:p>
          <w:p w14:paraId="1B3F4E1F"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for (int i = 0; i &lt; ng_ &amp;&amp; valid; i++)</w:t>
            </w:r>
          </w:p>
          <w:p w14:paraId="66A4BD1F"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valid = g[i] &gt;= 0.0f &amp;&amp; g[i] &lt;= 100.0f;</w:t>
            </w:r>
          </w:p>
          <w:p w14:paraId="58F84180"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F5B347"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if (valid) {</w:t>
            </w:r>
          </w:p>
          <w:p w14:paraId="5AEB7439"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 accept the client's data</w:t>
            </w:r>
          </w:p>
          <w:p w14:paraId="15D688D9"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no = sn;</w:t>
            </w:r>
          </w:p>
          <w:p w14:paraId="624CB403"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ng = ng_ &lt; NG ? ng_ : NG;</w:t>
            </w:r>
          </w:p>
          <w:p w14:paraId="33A2C65C"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for (int i = 0; i &lt; ng; i++)</w:t>
            </w:r>
          </w:p>
          <w:p w14:paraId="06A08726"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grade[i] = g[i];</w:t>
            </w:r>
          </w:p>
          <w:p w14:paraId="576D7A78"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 else {</w:t>
            </w:r>
          </w:p>
          <w:p w14:paraId="1E003A3E"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no = 0;</w:t>
            </w:r>
          </w:p>
          <w:p w14:paraId="09C71E8A"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ng = 0;</w:t>
            </w:r>
          </w:p>
          <w:p w14:paraId="36EB4895"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w:t>
            </w:r>
          </w:p>
          <w:p w14:paraId="7B4C5BA9"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w:t>
            </w:r>
          </w:p>
          <w:p w14:paraId="3B6552F0"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2B946F"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void Student::display() const {</w:t>
            </w:r>
          </w:p>
          <w:p w14:paraId="57EA3898"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if (no &gt; 0) {</w:t>
            </w:r>
          </w:p>
          <w:p w14:paraId="4F8A09FE"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cout &lt;&lt; no &lt;&lt; ":\n";</w:t>
            </w:r>
          </w:p>
          <w:p w14:paraId="7DAE28E4"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cout.setf(ios::fixed);</w:t>
            </w:r>
          </w:p>
          <w:p w14:paraId="1D63A7F2"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cout.precision(2);</w:t>
            </w:r>
          </w:p>
          <w:p w14:paraId="132E9ECC"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for (int i = 0; i &lt; ng; i++) { </w:t>
            </w:r>
          </w:p>
          <w:p w14:paraId="7E8EAE34"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lastRenderedPageBreak/>
              <w:t xml:space="preserve">             cout.width(6);</w:t>
            </w:r>
          </w:p>
          <w:p w14:paraId="42BE06A3"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cout &lt;&lt; grade[i] &lt;&lt; endl;</w:t>
            </w:r>
          </w:p>
          <w:p w14:paraId="0F117DE6"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w:t>
            </w:r>
          </w:p>
          <w:p w14:paraId="2D179C80"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cout.unsetf(ios::fixed);</w:t>
            </w:r>
          </w:p>
          <w:p w14:paraId="7DDB99F6"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cout.precision(6);</w:t>
            </w:r>
          </w:p>
          <w:p w14:paraId="6CAE6CCC"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 else {</w:t>
            </w:r>
          </w:p>
          <w:p w14:paraId="7A90C6D1"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cout &lt;&lt; "no data available" &lt;&lt; endl; </w:t>
            </w:r>
          </w:p>
          <w:p w14:paraId="1F2831BF"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w:t>
            </w:r>
          </w:p>
          <w:p w14:paraId="64091C90"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w:t>
            </w:r>
          </w:p>
          <w:p w14:paraId="4C99B8A6"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4D8734"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int main () {</w:t>
            </w:r>
          </w:p>
          <w:p w14:paraId="7948B9FE"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2654F">
              <w:rPr>
                <w:rFonts w:ascii="Courier New" w:eastAsia="Times New Roman" w:hAnsi="Courier New" w:cs="Courier New"/>
                <w:color w:val="002060"/>
                <w:sz w:val="20"/>
                <w:szCs w:val="20"/>
              </w:rPr>
              <w:t xml:space="preserve">     </w:t>
            </w:r>
            <w:r w:rsidRPr="0002654F">
              <w:rPr>
                <w:rFonts w:ascii="Courier New" w:eastAsia="Times New Roman" w:hAnsi="Courier New" w:cs="Courier New"/>
                <w:color w:val="C00000"/>
                <w:sz w:val="20"/>
                <w:szCs w:val="20"/>
              </w:rPr>
              <w:t>Student harry, josee;</w:t>
            </w:r>
          </w:p>
          <w:p w14:paraId="761438E3"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float gh[] = {89.4f, 67.8f, 45.5f};</w:t>
            </w:r>
          </w:p>
          <w:p w14:paraId="00D740CC"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float gj[] = {83.4f, 77.8f, 55.5f};</w:t>
            </w:r>
          </w:p>
          <w:p w14:paraId="5CDD8DFA"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harry.set(1234, gh, 3);</w:t>
            </w:r>
          </w:p>
          <w:p w14:paraId="3A9C8EAE"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josee.set(1235, gj, 3);</w:t>
            </w:r>
          </w:p>
          <w:p w14:paraId="231A8CDE"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harry.display();</w:t>
            </w:r>
          </w:p>
          <w:p w14:paraId="4C9AEA74"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josee.display();</w:t>
            </w:r>
          </w:p>
          <w:p w14:paraId="6E213AC1"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w:t>
            </w:r>
          </w:p>
          <w:p w14:paraId="0BD7FD6C" w14:textId="77777777" w:rsidR="00025A5A" w:rsidRPr="0002654F" w:rsidRDefault="00025A5A" w:rsidP="00025A5A">
            <w:pPr>
              <w:spacing w:after="0" w:line="240" w:lineRule="auto"/>
              <w:rPr>
                <w:rFonts w:ascii="Times New Roman" w:eastAsia="Times New Roman" w:hAnsi="Times New Roman" w:cs="Times New Roman"/>
                <w:color w:val="002060"/>
                <w:sz w:val="24"/>
                <w:szCs w:val="24"/>
              </w:rPr>
            </w:pPr>
          </w:p>
        </w:tc>
        <w:tc>
          <w:tcPr>
            <w:tcW w:w="1787" w:type="pct"/>
            <w:vAlign w:val="center"/>
            <w:hideMark/>
          </w:tcPr>
          <w:p w14:paraId="7821BCB9"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51F0A8"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8A22C9"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657D57"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866A6A"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AD4F6F"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CD1084"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FF84D4"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9769A5"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BCB45D"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6009F6" w14:textId="5A6893E8"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FF1706" w14:textId="6D234906" w:rsidR="0002654F" w:rsidRPr="0002654F" w:rsidRDefault="0002654F"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B55127" w14:textId="2FF74D9D" w:rsidR="0002654F" w:rsidRPr="0002654F" w:rsidRDefault="0002654F"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695108" w14:textId="0C568750" w:rsidR="0002654F" w:rsidRPr="0002654F" w:rsidRDefault="0002654F"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91AEA6" w14:textId="77777777" w:rsidR="0002654F" w:rsidRPr="0002654F" w:rsidRDefault="0002654F"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6AE25B"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7A9B8B"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AE1635"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96F2FA"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F4473F"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5E216A"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34BE24"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6F54BA"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1241C2"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716F51"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C846F9"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B57A269"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FE7BD3"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E113C9"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C0E075"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6FCB90"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E10BBC"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8BFC85"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635043"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0ADAEE"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7DA5F7"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54D5D6"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9C5C2B"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88A6E6"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77B81F"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DF4CC2"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90A3F7"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EF0D61"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E10320"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41C800"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A29EFD"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BA1479"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B02126"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F49BAD"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0512D7"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B09787"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B1CC37"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F44056"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54DB5C"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705A7F"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4CA090"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B899C4"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EFCBF3"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6FD14A"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BCDD93"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8D1423"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4A6459"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F877E2"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1BF2DE"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40F95B"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AACF34"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DBF21B"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E3D378"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In constructor</w:t>
            </w:r>
          </w:p>
          <w:p w14:paraId="4D347E61"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In constructor</w:t>
            </w:r>
          </w:p>
          <w:p w14:paraId="71E13CA2"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1234:</w:t>
            </w:r>
          </w:p>
          <w:p w14:paraId="68DFF42E"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89.40</w:t>
            </w:r>
          </w:p>
          <w:p w14:paraId="72A7871D"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67.80</w:t>
            </w:r>
          </w:p>
          <w:p w14:paraId="1FF74DC9"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45.50</w:t>
            </w:r>
          </w:p>
          <w:p w14:paraId="6D6FE15F"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1235:</w:t>
            </w:r>
          </w:p>
          <w:p w14:paraId="7825F30B"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83.40</w:t>
            </w:r>
          </w:p>
          <w:p w14:paraId="62E9DECF"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77.80</w:t>
            </w:r>
          </w:p>
          <w:p w14:paraId="4115A81B"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2654F">
              <w:rPr>
                <w:rFonts w:ascii="Courier New" w:eastAsia="Times New Roman" w:hAnsi="Courier New" w:cs="Courier New"/>
                <w:color w:val="002060"/>
                <w:sz w:val="20"/>
                <w:szCs w:val="20"/>
              </w:rPr>
              <w:t xml:space="preserve">  55.50</w:t>
            </w:r>
          </w:p>
          <w:p w14:paraId="76DEE5C7"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2654F">
              <w:rPr>
                <w:rFonts w:ascii="Courier New" w:eastAsia="Times New Roman" w:hAnsi="Courier New" w:cs="Courier New"/>
                <w:color w:val="002060"/>
                <w:sz w:val="20"/>
                <w:szCs w:val="20"/>
              </w:rPr>
              <w:t xml:space="preserve"> </w:t>
            </w:r>
            <w:r w:rsidRPr="0002654F">
              <w:rPr>
                <w:rFonts w:ascii="Courier New" w:eastAsia="Times New Roman" w:hAnsi="Courier New" w:cs="Courier New"/>
                <w:color w:val="C00000"/>
                <w:sz w:val="20"/>
                <w:szCs w:val="20"/>
              </w:rPr>
              <w:t>In destructor for 1235 </w:t>
            </w:r>
          </w:p>
          <w:p w14:paraId="6021F88E" w14:textId="77777777" w:rsidR="00025A5A" w:rsidRPr="0002654F"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2654F">
              <w:rPr>
                <w:rFonts w:ascii="Courier New" w:eastAsia="Times New Roman" w:hAnsi="Courier New" w:cs="Courier New"/>
                <w:color w:val="C00000"/>
                <w:sz w:val="20"/>
                <w:szCs w:val="20"/>
              </w:rPr>
              <w:t xml:space="preserve"> In destructor for 1234</w:t>
            </w:r>
          </w:p>
          <w:p w14:paraId="124943C5" w14:textId="77777777" w:rsidR="00025A5A" w:rsidRPr="0002654F" w:rsidRDefault="00025A5A" w:rsidP="00025A5A">
            <w:pPr>
              <w:spacing w:after="0" w:line="240" w:lineRule="auto"/>
              <w:rPr>
                <w:rFonts w:ascii="Times New Roman" w:eastAsia="Times New Roman" w:hAnsi="Times New Roman" w:cs="Times New Roman"/>
                <w:color w:val="002060"/>
                <w:sz w:val="20"/>
                <w:szCs w:val="20"/>
              </w:rPr>
            </w:pPr>
          </w:p>
        </w:tc>
      </w:tr>
    </w:tbl>
    <w:p w14:paraId="2C00315E" w14:textId="7F0DCEEE" w:rsid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lastRenderedPageBreak/>
        <w:t xml:space="preserve">The compiler destroys </w:t>
      </w:r>
      <w:r w:rsidRPr="0002654F">
        <w:rPr>
          <w:rFonts w:ascii="Times New Roman" w:eastAsia="Times New Roman" w:hAnsi="Times New Roman" w:cs="Times New Roman"/>
          <w:color w:val="002060"/>
          <w:sz w:val="24"/>
          <w:szCs w:val="24"/>
        </w:rPr>
        <w:t xml:space="preserve">josee </w:t>
      </w:r>
      <w:r w:rsidRPr="00025A5A">
        <w:rPr>
          <w:rFonts w:ascii="Times New Roman" w:eastAsia="Times New Roman" w:hAnsi="Times New Roman" w:cs="Times New Roman"/>
          <w:sz w:val="24"/>
          <w:szCs w:val="24"/>
        </w:rPr>
        <w:t xml:space="preserve">first followed by </w:t>
      </w:r>
      <w:r w:rsidRPr="0002654F">
        <w:rPr>
          <w:rFonts w:ascii="Times New Roman" w:eastAsia="Times New Roman" w:hAnsi="Times New Roman" w:cs="Times New Roman"/>
          <w:color w:val="002060"/>
          <w:sz w:val="24"/>
          <w:szCs w:val="24"/>
        </w:rPr>
        <w:t>harry</w:t>
      </w:r>
      <w:r w:rsidRPr="00025A5A">
        <w:rPr>
          <w:rFonts w:ascii="Times New Roman" w:eastAsia="Times New Roman" w:hAnsi="Times New Roman" w:cs="Times New Roman"/>
          <w:sz w:val="24"/>
          <w:szCs w:val="24"/>
        </w:rPr>
        <w:t>.</w:t>
      </w:r>
    </w:p>
    <w:p w14:paraId="4FC88C6D" w14:textId="77777777" w:rsidR="0002654F" w:rsidRPr="00025A5A" w:rsidRDefault="0002654F" w:rsidP="00025A5A">
      <w:pPr>
        <w:spacing w:before="100" w:beforeAutospacing="1" w:after="100" w:afterAutospacing="1" w:line="240" w:lineRule="auto"/>
        <w:rPr>
          <w:rFonts w:ascii="Times New Roman" w:eastAsia="Times New Roman" w:hAnsi="Times New Roman" w:cs="Times New Roman"/>
          <w:sz w:val="24"/>
          <w:szCs w:val="24"/>
        </w:rPr>
      </w:pPr>
    </w:p>
    <w:p w14:paraId="330B249C" w14:textId="4886B4B2" w:rsidR="00025A5A" w:rsidRPr="0002654F" w:rsidRDefault="00025A5A" w:rsidP="0002654F">
      <w:pPr>
        <w:spacing w:after="0" w:line="240" w:lineRule="auto"/>
        <w:rPr>
          <w:rFonts w:ascii="Times New Roman" w:eastAsia="Times New Roman" w:hAnsi="Times New Roman" w:cs="Times New Roman"/>
          <w:color w:val="0070C0"/>
          <w:sz w:val="28"/>
          <w:szCs w:val="28"/>
        </w:rPr>
      </w:pPr>
      <w:r w:rsidRPr="0002654F">
        <w:rPr>
          <w:rFonts w:ascii="Times New Roman" w:eastAsia="Times New Roman" w:hAnsi="Times New Roman" w:cs="Times New Roman"/>
          <w:color w:val="0070C0"/>
          <w:sz w:val="28"/>
          <w:szCs w:val="28"/>
        </w:rPr>
        <w:t>Construction and Destruction of Arrays</w:t>
      </w:r>
    </w:p>
    <w:p w14:paraId="4D883C01" w14:textId="72CEFB36"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 xml:space="preserve">The order of construction and destruction of elements of an array of objects follows the order described above.  </w:t>
      </w:r>
    </w:p>
    <w:p w14:paraId="149DBDBD" w14:textId="2910A23F"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The compiler creates the elements of an array one at a time sequentially starting from the first element and ending with the last.  Each object calls the default constructor at creation-time.  When the array goes out of scope, the last element calls its destructor first and the first element calls its destructor last. For example, the following code generates the output on the right:</w:t>
      </w:r>
    </w:p>
    <w:tbl>
      <w:tblPr>
        <w:tblW w:w="5288" w:type="pct"/>
        <w:tblCellSpacing w:w="15" w:type="dxa"/>
        <w:tblInd w:w="-720" w:type="dxa"/>
        <w:tblCellMar>
          <w:top w:w="15" w:type="dxa"/>
          <w:left w:w="15" w:type="dxa"/>
          <w:bottom w:w="15" w:type="dxa"/>
          <w:right w:w="15" w:type="dxa"/>
        </w:tblCellMar>
        <w:tblLook w:val="04A0" w:firstRow="1" w:lastRow="0" w:firstColumn="1" w:lastColumn="0" w:noHBand="0" w:noVBand="1"/>
        <w:tblDescription w:val=""/>
      </w:tblPr>
      <w:tblGrid>
        <w:gridCol w:w="6603"/>
        <w:gridCol w:w="3296"/>
      </w:tblGrid>
      <w:tr w:rsidR="00025A5A" w:rsidRPr="00025A5A" w14:paraId="46F64F06" w14:textId="77777777" w:rsidTr="008759AD">
        <w:trPr>
          <w:tblCellSpacing w:w="15" w:type="dxa"/>
        </w:trPr>
        <w:tc>
          <w:tcPr>
            <w:tcW w:w="3312" w:type="pct"/>
            <w:vAlign w:val="center"/>
            <w:hideMark/>
          </w:tcPr>
          <w:p w14:paraId="0284BA3B"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 Constructors, Destructors and Arrays</w:t>
            </w:r>
          </w:p>
          <w:p w14:paraId="38E9103F"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 ctorsDtorsArrays.cpp</w:t>
            </w:r>
          </w:p>
          <w:p w14:paraId="718F744B"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#include &lt;iostream&gt;</w:t>
            </w:r>
          </w:p>
          <w:p w14:paraId="276D5A2F"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#include &lt;cstring&gt;</w:t>
            </w:r>
          </w:p>
          <w:p w14:paraId="29297725"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using namespace std;</w:t>
            </w:r>
          </w:p>
          <w:p w14:paraId="36CC9784"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const int NG = 20;</w:t>
            </w:r>
          </w:p>
          <w:p w14:paraId="61DD6AF5"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5D2834"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class Student {</w:t>
            </w:r>
          </w:p>
          <w:p w14:paraId="3EDBF548"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int no;</w:t>
            </w:r>
          </w:p>
          <w:p w14:paraId="175DB34F"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float grade[NG];</w:t>
            </w:r>
          </w:p>
          <w:p w14:paraId="00B4A39D"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int ng;</w:t>
            </w:r>
          </w:p>
          <w:p w14:paraId="2CF55D35"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public:</w:t>
            </w:r>
          </w:p>
          <w:p w14:paraId="5C05834F"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Student();</w:t>
            </w:r>
          </w:p>
          <w:p w14:paraId="5A8B56DC"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~Student();</w:t>
            </w:r>
          </w:p>
          <w:p w14:paraId="2E902052"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void set(int, const float*, int);</w:t>
            </w:r>
          </w:p>
          <w:p w14:paraId="6A34C0EE"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void display() const;</w:t>
            </w:r>
          </w:p>
          <w:p w14:paraId="04DA4DD2"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w:t>
            </w:r>
          </w:p>
          <w:p w14:paraId="45E81F38"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028E71"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Student::Student() {</w:t>
            </w:r>
          </w:p>
          <w:p w14:paraId="7E1F82DA"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cout &lt;&lt; "In constructor" &lt;&lt; endl; </w:t>
            </w:r>
          </w:p>
          <w:p w14:paraId="19EBE480"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no = 0;</w:t>
            </w:r>
          </w:p>
          <w:p w14:paraId="09A9CD5B"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ng = 0;</w:t>
            </w:r>
          </w:p>
          <w:p w14:paraId="5237E124"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w:t>
            </w:r>
          </w:p>
          <w:p w14:paraId="56B8D8BF"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Student::~Student() {</w:t>
            </w:r>
          </w:p>
          <w:p w14:paraId="0C5FF0EE"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cout &lt;&lt; "In destructor for " &lt;&lt; no</w:t>
            </w:r>
          </w:p>
          <w:p w14:paraId="57AA9042"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&lt;&lt; endl;</w:t>
            </w:r>
          </w:p>
          <w:p w14:paraId="456D1DDA"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w:t>
            </w:r>
          </w:p>
          <w:p w14:paraId="061F00ED"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733792"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void Student::set(int sn, const float* g, int ng_) { </w:t>
            </w:r>
          </w:p>
          <w:p w14:paraId="5527D413"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bool valid = sn &gt; 0 &amp;&amp; g != nullptr &amp;&amp; ng_ &gt;= 0;</w:t>
            </w:r>
          </w:p>
          <w:p w14:paraId="73FFB670"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if (valid)</w:t>
            </w:r>
          </w:p>
          <w:p w14:paraId="3406E937"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for (int i = 0; i &lt; ng_ &amp;&amp; valid; i++)</w:t>
            </w:r>
          </w:p>
          <w:p w14:paraId="082DA6A5"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valid = g[i] &gt;= 0.0f &amp;&amp; g[i] &lt;= 100.0f;</w:t>
            </w:r>
          </w:p>
          <w:p w14:paraId="5A5EBC3D"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68681E"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if (valid) {</w:t>
            </w:r>
          </w:p>
          <w:p w14:paraId="636F3FAE"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 accept the client's data</w:t>
            </w:r>
          </w:p>
          <w:p w14:paraId="3DEAEEEC"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no = sn;</w:t>
            </w:r>
          </w:p>
          <w:p w14:paraId="78DC9F1C"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ng = ng_ &lt; NG ? ng_ : NG;</w:t>
            </w:r>
          </w:p>
          <w:p w14:paraId="42D0EB09"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for (int i = 0; i &lt; ng; i++)</w:t>
            </w:r>
          </w:p>
          <w:p w14:paraId="63D58778"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grade[i] = g[i];</w:t>
            </w:r>
          </w:p>
          <w:p w14:paraId="11BAE036"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 else {</w:t>
            </w:r>
          </w:p>
          <w:p w14:paraId="49383462"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no = 0;</w:t>
            </w:r>
          </w:p>
          <w:p w14:paraId="0C3E795C"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ng = 0;</w:t>
            </w:r>
          </w:p>
          <w:p w14:paraId="53C26529"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w:t>
            </w:r>
          </w:p>
          <w:p w14:paraId="63AFAC36"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w:t>
            </w:r>
          </w:p>
          <w:p w14:paraId="656E770C"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D9E29F"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void Student::display() const {</w:t>
            </w:r>
          </w:p>
          <w:p w14:paraId="16D7D0BF"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if (no &gt; 0) {</w:t>
            </w:r>
          </w:p>
          <w:p w14:paraId="706FE0D6"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cout &lt;&lt; no &lt;&lt; ":\n";</w:t>
            </w:r>
          </w:p>
          <w:p w14:paraId="0F116D74"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cout.setf(ios::fixed);</w:t>
            </w:r>
          </w:p>
          <w:p w14:paraId="2AA0AA6C"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cout.precision(2);</w:t>
            </w:r>
          </w:p>
          <w:p w14:paraId="70B6BC4F"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for (int i = 0; i &lt; ng; i++) { </w:t>
            </w:r>
          </w:p>
          <w:p w14:paraId="2D63230E"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cout.width(6);</w:t>
            </w:r>
          </w:p>
          <w:p w14:paraId="4F448968"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cout &lt;&lt; grade[i] &lt;&lt; endl;</w:t>
            </w:r>
          </w:p>
          <w:p w14:paraId="135832E6"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w:t>
            </w:r>
          </w:p>
          <w:p w14:paraId="39A56C69"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cout.unsetf(ios::fixed);</w:t>
            </w:r>
          </w:p>
          <w:p w14:paraId="1A3CBD3B"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cout.precision(6);</w:t>
            </w:r>
          </w:p>
          <w:p w14:paraId="2734460B"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 else {</w:t>
            </w:r>
          </w:p>
          <w:p w14:paraId="1B6FE406"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cout &lt;&lt; "no data available" &lt;&lt; endl; </w:t>
            </w:r>
          </w:p>
          <w:p w14:paraId="2E8B6D5B"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w:t>
            </w:r>
          </w:p>
          <w:p w14:paraId="35EF1839"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w:t>
            </w:r>
          </w:p>
          <w:p w14:paraId="30810638"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D85F12"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int main () {</w:t>
            </w:r>
          </w:p>
          <w:p w14:paraId="67C40F60"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759AD">
              <w:rPr>
                <w:rFonts w:ascii="Courier New" w:eastAsia="Times New Roman" w:hAnsi="Courier New" w:cs="Courier New"/>
                <w:color w:val="002060"/>
                <w:sz w:val="20"/>
                <w:szCs w:val="20"/>
              </w:rPr>
              <w:t xml:space="preserve">     </w:t>
            </w:r>
            <w:r w:rsidRPr="008759AD">
              <w:rPr>
                <w:rFonts w:ascii="Courier New" w:eastAsia="Times New Roman" w:hAnsi="Courier New" w:cs="Courier New"/>
                <w:color w:val="C00000"/>
                <w:sz w:val="20"/>
                <w:szCs w:val="20"/>
              </w:rPr>
              <w:t>Student a[3];</w:t>
            </w:r>
          </w:p>
          <w:p w14:paraId="678ECDE8"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759AD">
              <w:rPr>
                <w:rFonts w:ascii="Courier New" w:eastAsia="Times New Roman" w:hAnsi="Courier New" w:cs="Courier New"/>
                <w:color w:val="C00000"/>
                <w:sz w:val="20"/>
                <w:szCs w:val="20"/>
              </w:rPr>
              <w:t xml:space="preserve">     float g0[] = {89.4f, 67.8f, 45.5f};</w:t>
            </w:r>
          </w:p>
          <w:p w14:paraId="6C7E3D08"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759AD">
              <w:rPr>
                <w:rFonts w:ascii="Courier New" w:eastAsia="Times New Roman" w:hAnsi="Courier New" w:cs="Courier New"/>
                <w:color w:val="C00000"/>
                <w:sz w:val="20"/>
                <w:szCs w:val="20"/>
              </w:rPr>
              <w:t xml:space="preserve">     float g1[] = {83.4f, 77.8f, 55.5f};</w:t>
            </w:r>
          </w:p>
          <w:p w14:paraId="41F8507F"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759AD">
              <w:rPr>
                <w:rFonts w:ascii="Courier New" w:eastAsia="Times New Roman" w:hAnsi="Courier New" w:cs="Courier New"/>
                <w:color w:val="C00000"/>
                <w:sz w:val="20"/>
                <w:szCs w:val="20"/>
              </w:rPr>
              <w:t xml:space="preserve">     float g2[] = {77.8f, 83.4f, 55.5f};</w:t>
            </w:r>
          </w:p>
          <w:p w14:paraId="6E34E3E3"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759AD">
              <w:rPr>
                <w:rFonts w:ascii="Courier New" w:eastAsia="Times New Roman" w:hAnsi="Courier New" w:cs="Courier New"/>
                <w:color w:val="C00000"/>
                <w:sz w:val="20"/>
                <w:szCs w:val="20"/>
              </w:rPr>
              <w:t xml:space="preserve">     a[0].set(1234, g0, 3);</w:t>
            </w:r>
          </w:p>
          <w:p w14:paraId="7E176DCD"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759AD">
              <w:rPr>
                <w:rFonts w:ascii="Courier New" w:eastAsia="Times New Roman" w:hAnsi="Courier New" w:cs="Courier New"/>
                <w:color w:val="C00000"/>
                <w:sz w:val="20"/>
                <w:szCs w:val="20"/>
              </w:rPr>
              <w:t xml:space="preserve">     a[1].set(1235, g1, 3);</w:t>
            </w:r>
          </w:p>
          <w:p w14:paraId="63DC58DE"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759AD">
              <w:rPr>
                <w:rFonts w:ascii="Courier New" w:eastAsia="Times New Roman" w:hAnsi="Courier New" w:cs="Courier New"/>
                <w:color w:val="C00000"/>
                <w:sz w:val="20"/>
                <w:szCs w:val="20"/>
              </w:rPr>
              <w:t xml:space="preserve">     a[2].set(1236, g2, 3);</w:t>
            </w:r>
          </w:p>
          <w:p w14:paraId="174A1F2F"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759AD">
              <w:rPr>
                <w:rFonts w:ascii="Courier New" w:eastAsia="Times New Roman" w:hAnsi="Courier New" w:cs="Courier New"/>
                <w:color w:val="C00000"/>
                <w:sz w:val="20"/>
                <w:szCs w:val="20"/>
              </w:rPr>
              <w:t xml:space="preserve">     for (int i = 0; i &lt; 3; i++)</w:t>
            </w:r>
          </w:p>
          <w:p w14:paraId="119AFC15"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759AD">
              <w:rPr>
                <w:rFonts w:ascii="Courier New" w:eastAsia="Times New Roman" w:hAnsi="Courier New" w:cs="Courier New"/>
                <w:color w:val="C00000"/>
                <w:sz w:val="20"/>
                <w:szCs w:val="20"/>
              </w:rPr>
              <w:t xml:space="preserve">         a[i].display();</w:t>
            </w:r>
          </w:p>
          <w:p w14:paraId="01C57957"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w:t>
            </w:r>
          </w:p>
          <w:p w14:paraId="0FCCAB91" w14:textId="77777777" w:rsidR="00025A5A" w:rsidRPr="008759AD" w:rsidRDefault="00025A5A" w:rsidP="00025A5A">
            <w:pPr>
              <w:spacing w:after="0" w:line="240" w:lineRule="auto"/>
              <w:rPr>
                <w:rFonts w:ascii="Times New Roman" w:eastAsia="Times New Roman" w:hAnsi="Times New Roman" w:cs="Times New Roman"/>
                <w:color w:val="002060"/>
                <w:sz w:val="24"/>
                <w:szCs w:val="24"/>
              </w:rPr>
            </w:pPr>
          </w:p>
        </w:tc>
        <w:tc>
          <w:tcPr>
            <w:tcW w:w="1642" w:type="pct"/>
            <w:vAlign w:val="center"/>
            <w:hideMark/>
          </w:tcPr>
          <w:p w14:paraId="39DE8C8E"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C2FAE1"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1F54AB"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FFF02D"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ADAFD7"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3F7523"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7DBC19"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A5D2A3"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8EA2F7"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0E98D9"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0AA2BC"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11E156"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FE6E52"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DAFD9A"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3FF787"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07D62D"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B057E9"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295E23"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0D2C0C"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5F9F33"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6B555F"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B7024A"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DFB67B"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689893"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B21E0A"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3728EA"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299D8E"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8E36DE"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DB93CD"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C1FF50"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6C4501"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9FFFE5"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28C771"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77E5F5"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BDD2C8"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4C06EA"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B22B0F"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2A8F14"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BFC7B0"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5C611D"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065586"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0BD42A"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D72AF9"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985286"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A29DC6"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8B6629"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DAF355"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B5E5D0"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3E1FA1"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500668"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128FFC"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2A85F8"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62699E"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B7144F"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92E089"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BCBD57"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In constructor</w:t>
            </w:r>
          </w:p>
          <w:p w14:paraId="61B876B7"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In constructor</w:t>
            </w:r>
          </w:p>
          <w:p w14:paraId="7CAF2896"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In constructor</w:t>
            </w:r>
          </w:p>
          <w:p w14:paraId="66B50816"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1234:</w:t>
            </w:r>
          </w:p>
          <w:p w14:paraId="4A042F19"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89.40</w:t>
            </w:r>
          </w:p>
          <w:p w14:paraId="1D8FBCA2"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67.80</w:t>
            </w:r>
          </w:p>
          <w:p w14:paraId="2E445191"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45.50</w:t>
            </w:r>
          </w:p>
          <w:p w14:paraId="0DFA02CB"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1235:</w:t>
            </w:r>
          </w:p>
          <w:p w14:paraId="4B49D46D"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83.40</w:t>
            </w:r>
          </w:p>
          <w:p w14:paraId="6A6739A7"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77.80</w:t>
            </w:r>
          </w:p>
          <w:p w14:paraId="151BB6A1"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55.50</w:t>
            </w:r>
          </w:p>
          <w:p w14:paraId="6339F4BC"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1236:</w:t>
            </w:r>
          </w:p>
          <w:p w14:paraId="416EBD9E"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77.80</w:t>
            </w:r>
          </w:p>
          <w:p w14:paraId="506D30C3"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83.40</w:t>
            </w:r>
          </w:p>
          <w:p w14:paraId="07F484EE"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55.50</w:t>
            </w:r>
          </w:p>
          <w:p w14:paraId="4A9C5B01"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In destructor for 1236 </w:t>
            </w:r>
          </w:p>
          <w:p w14:paraId="6B5C0635"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In destructor for 1235</w:t>
            </w:r>
          </w:p>
          <w:p w14:paraId="44671F15"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In destructor for 1234</w:t>
            </w:r>
          </w:p>
          <w:p w14:paraId="43203DF9" w14:textId="77777777" w:rsidR="00025A5A" w:rsidRPr="008759AD" w:rsidRDefault="00025A5A" w:rsidP="00025A5A">
            <w:pPr>
              <w:spacing w:after="0" w:line="240" w:lineRule="auto"/>
              <w:rPr>
                <w:rFonts w:ascii="Times New Roman" w:eastAsia="Times New Roman" w:hAnsi="Times New Roman" w:cs="Times New Roman"/>
                <w:color w:val="002060"/>
                <w:sz w:val="20"/>
                <w:szCs w:val="20"/>
              </w:rPr>
            </w:pPr>
          </w:p>
        </w:tc>
      </w:tr>
    </w:tbl>
    <w:p w14:paraId="724283A6"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lastRenderedPageBreak/>
        <w:t xml:space="preserve">The destructor for element </w:t>
      </w:r>
      <w:r w:rsidRPr="008759AD">
        <w:rPr>
          <w:rFonts w:ascii="Times New Roman" w:eastAsia="Times New Roman" w:hAnsi="Times New Roman" w:cs="Times New Roman"/>
          <w:color w:val="002060"/>
          <w:sz w:val="24"/>
          <w:szCs w:val="24"/>
        </w:rPr>
        <w:t xml:space="preserve">a[2] </w:t>
      </w:r>
      <w:r w:rsidRPr="00025A5A">
        <w:rPr>
          <w:rFonts w:ascii="Times New Roman" w:eastAsia="Times New Roman" w:hAnsi="Times New Roman" w:cs="Times New Roman"/>
          <w:sz w:val="24"/>
          <w:szCs w:val="24"/>
        </w:rPr>
        <w:t xml:space="preserve">executes before the destructor for </w:t>
      </w:r>
      <w:r w:rsidRPr="008759AD">
        <w:rPr>
          <w:rFonts w:ascii="Times New Roman" w:eastAsia="Times New Roman" w:hAnsi="Times New Roman" w:cs="Times New Roman"/>
          <w:color w:val="002060"/>
          <w:sz w:val="24"/>
          <w:szCs w:val="24"/>
        </w:rPr>
        <w:t>a[1]</w:t>
      </w:r>
      <w:r w:rsidRPr="00025A5A">
        <w:rPr>
          <w:rFonts w:ascii="Times New Roman" w:eastAsia="Times New Roman" w:hAnsi="Times New Roman" w:cs="Times New Roman"/>
          <w:sz w:val="24"/>
          <w:szCs w:val="24"/>
        </w:rPr>
        <w:t xml:space="preserve">, which executes before the destructor for </w:t>
      </w:r>
      <w:r w:rsidRPr="008759AD">
        <w:rPr>
          <w:rFonts w:ascii="Times New Roman" w:eastAsia="Times New Roman" w:hAnsi="Times New Roman" w:cs="Times New Roman"/>
          <w:color w:val="002060"/>
          <w:sz w:val="24"/>
          <w:szCs w:val="24"/>
        </w:rPr>
        <w:t>a[0]</w:t>
      </w:r>
      <w:r w:rsidRPr="00025A5A">
        <w:rPr>
          <w:rFonts w:ascii="Times New Roman" w:eastAsia="Times New Roman" w:hAnsi="Times New Roman" w:cs="Times New Roman"/>
          <w:sz w:val="24"/>
          <w:szCs w:val="24"/>
        </w:rPr>
        <w:t>.  The order of destruction is based on order of construction and not on order of usage. </w:t>
      </w:r>
    </w:p>
    <w:p w14:paraId="23750582" w14:textId="77777777" w:rsidR="008759AD" w:rsidRDefault="008759AD" w:rsidP="00025A5A">
      <w:pPr>
        <w:spacing w:before="100" w:beforeAutospacing="1" w:after="100" w:afterAutospacing="1" w:line="240" w:lineRule="auto"/>
        <w:rPr>
          <w:rFonts w:ascii="Times New Roman" w:eastAsia="Times New Roman" w:hAnsi="Times New Roman" w:cs="Times New Roman"/>
          <w:sz w:val="24"/>
          <w:szCs w:val="24"/>
        </w:rPr>
      </w:pPr>
    </w:p>
    <w:p w14:paraId="25B66087" w14:textId="272A791D" w:rsidR="00025A5A" w:rsidRPr="008759AD" w:rsidRDefault="00025A5A" w:rsidP="00025A5A">
      <w:pPr>
        <w:spacing w:before="100" w:beforeAutospacing="1" w:after="100" w:afterAutospacing="1" w:line="240" w:lineRule="auto"/>
        <w:rPr>
          <w:rFonts w:ascii="Times New Roman" w:eastAsia="Times New Roman" w:hAnsi="Times New Roman" w:cs="Times New Roman"/>
          <w:color w:val="0070C0"/>
          <w:sz w:val="28"/>
          <w:szCs w:val="28"/>
        </w:rPr>
      </w:pPr>
      <w:r w:rsidRPr="008759AD">
        <w:rPr>
          <w:rFonts w:ascii="Times New Roman" w:eastAsia="Times New Roman" w:hAnsi="Times New Roman" w:cs="Times New Roman"/>
          <w:color w:val="0070C0"/>
          <w:sz w:val="28"/>
          <w:szCs w:val="28"/>
        </w:rPr>
        <w:t>Overloading Constructors</w:t>
      </w:r>
    </w:p>
    <w:p w14:paraId="60A1EFC9"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 xml:space="preserve">Overloading a class' constructor adds communication options for client code.  Client code can select the most appropriate set of arguments at creation time.  </w:t>
      </w:r>
    </w:p>
    <w:p w14:paraId="3F78DC91"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 xml:space="preserve">For example, to let client code initialize a </w:t>
      </w:r>
      <w:r w:rsidRPr="008759AD">
        <w:rPr>
          <w:rFonts w:ascii="Times New Roman" w:eastAsia="Times New Roman" w:hAnsi="Times New Roman" w:cs="Times New Roman"/>
          <w:color w:val="002060"/>
          <w:sz w:val="24"/>
          <w:szCs w:val="24"/>
        </w:rPr>
        <w:t xml:space="preserve">Student </w:t>
      </w:r>
      <w:r w:rsidRPr="00025A5A">
        <w:rPr>
          <w:rFonts w:ascii="Times New Roman" w:eastAsia="Times New Roman" w:hAnsi="Times New Roman" w:cs="Times New Roman"/>
          <w:sz w:val="24"/>
          <w:szCs w:val="24"/>
        </w:rPr>
        <w:t xml:space="preserve">object with a student number and a set of grades, let us define a three-argument constructor similar to our </w:t>
      </w:r>
      <w:r w:rsidRPr="008759AD">
        <w:rPr>
          <w:rFonts w:ascii="Times New Roman" w:eastAsia="Times New Roman" w:hAnsi="Times New Roman" w:cs="Times New Roman"/>
          <w:color w:val="002060"/>
          <w:sz w:val="24"/>
          <w:szCs w:val="24"/>
        </w:rPr>
        <w:t>set()</w:t>
      </w:r>
      <w:r w:rsidRPr="00025A5A">
        <w:rPr>
          <w:rFonts w:ascii="Times New Roman" w:eastAsia="Times New Roman" w:hAnsi="Times New Roman" w:cs="Times New Roman"/>
          <w:sz w:val="24"/>
          <w:szCs w:val="24"/>
        </w:rPr>
        <w:t xml:space="preserve"> function: </w:t>
      </w:r>
    </w:p>
    <w:tbl>
      <w:tblPr>
        <w:tblW w:w="10144"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919"/>
        <w:gridCol w:w="11071"/>
      </w:tblGrid>
      <w:tr w:rsidR="00025A5A" w:rsidRPr="00025A5A" w14:paraId="279EA194" w14:textId="77777777" w:rsidTr="008759AD">
        <w:trPr>
          <w:tblCellSpacing w:w="15" w:type="dxa"/>
        </w:trPr>
        <w:tc>
          <w:tcPr>
            <w:tcW w:w="2073" w:type="pct"/>
            <w:vAlign w:val="center"/>
            <w:hideMark/>
          </w:tcPr>
          <w:p w14:paraId="17233318" w14:textId="77777777" w:rsidR="008759AD"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w:t>
            </w:r>
          </w:p>
          <w:p w14:paraId="116961A1" w14:textId="77777777" w:rsidR="008759AD" w:rsidRPr="008759AD" w:rsidRDefault="008759AD"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60CCD5" w14:textId="77777777" w:rsidR="008759AD" w:rsidRPr="008759AD" w:rsidRDefault="008759AD"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C60EF4" w14:textId="77777777" w:rsidR="008759AD" w:rsidRPr="008759AD" w:rsidRDefault="008759AD"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B28BC2" w14:textId="7DF1FDB6" w:rsidR="00025A5A" w:rsidRPr="008759AD" w:rsidRDefault="008759AD"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w:t>
            </w:r>
            <w:r w:rsidR="00025A5A" w:rsidRPr="008759AD">
              <w:rPr>
                <w:rFonts w:ascii="Courier New" w:eastAsia="Times New Roman" w:hAnsi="Courier New" w:cs="Courier New"/>
                <w:color w:val="002060"/>
                <w:sz w:val="20"/>
                <w:szCs w:val="20"/>
              </w:rPr>
              <w:t>// Overloaded Constructor</w:t>
            </w:r>
          </w:p>
          <w:p w14:paraId="4EA8463A"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 overload.cpp</w:t>
            </w:r>
          </w:p>
          <w:p w14:paraId="289AF41E"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93DC98"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#include &lt;iostream&gt;</w:t>
            </w:r>
          </w:p>
          <w:p w14:paraId="528287D0"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using namespace std;</w:t>
            </w:r>
          </w:p>
          <w:p w14:paraId="74A1132C"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const int NG = 20;</w:t>
            </w:r>
          </w:p>
          <w:p w14:paraId="62696C4E"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6CC6C7"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class Student {</w:t>
            </w:r>
          </w:p>
          <w:p w14:paraId="45127CFC"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int no;</w:t>
            </w:r>
          </w:p>
          <w:p w14:paraId="7151AE54"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float grade[NG];</w:t>
            </w:r>
          </w:p>
          <w:p w14:paraId="6599CF90"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int ng;</w:t>
            </w:r>
          </w:p>
          <w:p w14:paraId="58BCBBAD"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public:</w:t>
            </w:r>
          </w:p>
          <w:p w14:paraId="5B78B90F"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Student();</w:t>
            </w:r>
          </w:p>
          <w:p w14:paraId="41604CCA"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w:t>
            </w:r>
            <w:r w:rsidRPr="008759AD">
              <w:rPr>
                <w:rFonts w:ascii="Courier New" w:eastAsia="Times New Roman" w:hAnsi="Courier New" w:cs="Courier New"/>
                <w:color w:val="C00000"/>
                <w:sz w:val="20"/>
                <w:szCs w:val="20"/>
              </w:rPr>
              <w:t>Student(int, const float*, int);</w:t>
            </w:r>
          </w:p>
          <w:p w14:paraId="266EC125"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~Student();</w:t>
            </w:r>
          </w:p>
          <w:p w14:paraId="01F4612B"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void set(int, const float*, int);</w:t>
            </w:r>
          </w:p>
          <w:p w14:paraId="17404EFE"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void display() const;</w:t>
            </w:r>
          </w:p>
          <w:p w14:paraId="19232BBD"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w:t>
            </w:r>
          </w:p>
          <w:p w14:paraId="7551A462"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1C42AE"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Student::Student() {</w:t>
            </w:r>
          </w:p>
          <w:p w14:paraId="4F36E972"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cout &lt;&lt; "In constructor" &lt;&lt; endl; </w:t>
            </w:r>
          </w:p>
          <w:p w14:paraId="08A6AB43"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no = 0;</w:t>
            </w:r>
          </w:p>
          <w:p w14:paraId="7D04CB94"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ng = 0;</w:t>
            </w:r>
          </w:p>
          <w:p w14:paraId="3C02ED58"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w:t>
            </w:r>
          </w:p>
          <w:p w14:paraId="5758171E"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7BC50B"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759AD">
              <w:rPr>
                <w:rFonts w:ascii="Courier New" w:eastAsia="Times New Roman" w:hAnsi="Courier New" w:cs="Courier New"/>
                <w:color w:val="002060"/>
                <w:sz w:val="20"/>
                <w:szCs w:val="20"/>
              </w:rPr>
              <w:t xml:space="preserve"> </w:t>
            </w:r>
            <w:r w:rsidRPr="008759AD">
              <w:rPr>
                <w:rFonts w:ascii="Courier New" w:eastAsia="Times New Roman" w:hAnsi="Courier New" w:cs="Courier New"/>
                <w:color w:val="C00000"/>
                <w:sz w:val="20"/>
                <w:szCs w:val="20"/>
              </w:rPr>
              <w:t>Student::Student(int sn, const float* g, int ng_) {</w:t>
            </w:r>
          </w:p>
          <w:p w14:paraId="4C432D75"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759AD">
              <w:rPr>
                <w:rFonts w:ascii="Courier New" w:eastAsia="Times New Roman" w:hAnsi="Courier New" w:cs="Courier New"/>
                <w:color w:val="C00000"/>
                <w:sz w:val="20"/>
                <w:szCs w:val="20"/>
              </w:rPr>
              <w:t xml:space="preserve">     cout &lt;&lt; "In 3-arg constructor" &lt;&lt; endl; </w:t>
            </w:r>
          </w:p>
          <w:p w14:paraId="4833C203"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759AD">
              <w:rPr>
                <w:rFonts w:ascii="Courier New" w:eastAsia="Times New Roman" w:hAnsi="Courier New" w:cs="Courier New"/>
                <w:color w:val="C00000"/>
                <w:sz w:val="20"/>
                <w:szCs w:val="20"/>
              </w:rPr>
              <w:t xml:space="preserve">     set(sn, g, ng_);</w:t>
            </w:r>
          </w:p>
          <w:p w14:paraId="04A6C522"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759AD">
              <w:rPr>
                <w:rFonts w:ascii="Courier New" w:eastAsia="Times New Roman" w:hAnsi="Courier New" w:cs="Courier New"/>
                <w:color w:val="C00000"/>
                <w:sz w:val="20"/>
                <w:szCs w:val="20"/>
              </w:rPr>
              <w:t xml:space="preserve"> }</w:t>
            </w:r>
          </w:p>
          <w:p w14:paraId="0CE56D3D"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9C865D"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Student::~Student() {</w:t>
            </w:r>
          </w:p>
          <w:p w14:paraId="07DB8963"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cout &lt;&lt; "In destructor for " &lt;&lt; no</w:t>
            </w:r>
          </w:p>
          <w:p w14:paraId="0C324826"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&lt;&lt; endl;</w:t>
            </w:r>
          </w:p>
          <w:p w14:paraId="0006A197"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w:t>
            </w:r>
          </w:p>
          <w:p w14:paraId="1971D1C9"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89BAC7"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lastRenderedPageBreak/>
              <w:t xml:space="preserve"> void Student::set(int sn, const float* g, int ng_) { </w:t>
            </w:r>
          </w:p>
          <w:p w14:paraId="44CF329D"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bool valid = sn &gt; 0 &amp;&amp; g != nullptr &amp;&amp; ng_ &gt;= 0;</w:t>
            </w:r>
          </w:p>
          <w:p w14:paraId="5BD57BE3"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if (valid)</w:t>
            </w:r>
          </w:p>
          <w:p w14:paraId="27FE9EEA"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for (int i = 0; i &lt; ng_ &amp;&amp; valid; i++)</w:t>
            </w:r>
          </w:p>
          <w:p w14:paraId="6E233C9D"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valid = g[i] &gt;= 0.0f &amp;&amp; g[i] &lt;= 100.0f;</w:t>
            </w:r>
          </w:p>
          <w:p w14:paraId="58D9496C"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E28DC7"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if (valid) {</w:t>
            </w:r>
          </w:p>
          <w:p w14:paraId="6865C117"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 accept the client's data</w:t>
            </w:r>
          </w:p>
          <w:p w14:paraId="22AD793B"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no = sn;</w:t>
            </w:r>
          </w:p>
          <w:p w14:paraId="74109928"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ng = ng_ &lt; NG ? ng_ : NG;</w:t>
            </w:r>
          </w:p>
          <w:p w14:paraId="3BD093BC"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for (int i = 0; i &lt; ng; i++)</w:t>
            </w:r>
          </w:p>
          <w:p w14:paraId="4BC0650B"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grade[i] = g[i];</w:t>
            </w:r>
          </w:p>
          <w:p w14:paraId="2EF1375B"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 else {</w:t>
            </w:r>
          </w:p>
          <w:p w14:paraId="76E56829"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no = 0;</w:t>
            </w:r>
          </w:p>
          <w:p w14:paraId="59D9DF62"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ng = 0;</w:t>
            </w:r>
          </w:p>
          <w:p w14:paraId="165BA16C"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w:t>
            </w:r>
          </w:p>
          <w:p w14:paraId="544C7883"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w:t>
            </w:r>
          </w:p>
          <w:p w14:paraId="14B80FFC"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49FA94"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void Student::display() const {</w:t>
            </w:r>
          </w:p>
          <w:p w14:paraId="551EFD45"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if (no &gt; 0) {</w:t>
            </w:r>
          </w:p>
          <w:p w14:paraId="20E72380"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cout &lt;&lt; no &lt;&lt; ":\n";</w:t>
            </w:r>
          </w:p>
          <w:p w14:paraId="5E499A66"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cout.setf(ios::fixed);</w:t>
            </w:r>
          </w:p>
          <w:p w14:paraId="48B51E09"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cout.precision(2);</w:t>
            </w:r>
          </w:p>
          <w:p w14:paraId="674E1715"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for (int i = 0; i &lt; ng; i++) { </w:t>
            </w:r>
          </w:p>
          <w:p w14:paraId="39D87C56"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cout.width(6);</w:t>
            </w:r>
          </w:p>
          <w:p w14:paraId="4126C4D0"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cout &lt;&lt; grade[i] &lt;&lt; endl;</w:t>
            </w:r>
          </w:p>
          <w:p w14:paraId="075923AD"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w:t>
            </w:r>
          </w:p>
          <w:p w14:paraId="01BA5B99"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cout.unsetf(ios::fixed);</w:t>
            </w:r>
          </w:p>
          <w:p w14:paraId="6558B573"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cout.precision(6);</w:t>
            </w:r>
          </w:p>
          <w:p w14:paraId="1735F7D1"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 else {</w:t>
            </w:r>
          </w:p>
          <w:p w14:paraId="0C70BAC9"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cout &lt;&lt; "no data available" &lt;&lt; endl; </w:t>
            </w:r>
          </w:p>
          <w:p w14:paraId="5BBA6ACA"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w:t>
            </w:r>
          </w:p>
          <w:p w14:paraId="199FA2F3"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w:t>
            </w:r>
          </w:p>
          <w:p w14:paraId="1C3AF668"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0BBB1E"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int main () {</w:t>
            </w:r>
          </w:p>
          <w:p w14:paraId="66161E60"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float gh[] = {89.4f, 67.8f, 45.5f};</w:t>
            </w:r>
          </w:p>
          <w:p w14:paraId="799836B7"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float gj[] = {83.4f, 77.8f, 55.5f};</w:t>
            </w:r>
          </w:p>
          <w:p w14:paraId="5F78159F"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Student harry(1234, gh, 3), josee(1235, gj, 3);</w:t>
            </w:r>
          </w:p>
          <w:p w14:paraId="1CE25A71"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harry.display();</w:t>
            </w:r>
          </w:p>
          <w:p w14:paraId="32B4672F"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josee.display();</w:t>
            </w:r>
          </w:p>
          <w:p w14:paraId="4DE75083"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w:t>
            </w:r>
          </w:p>
          <w:p w14:paraId="3E0894A5" w14:textId="77777777" w:rsidR="00025A5A" w:rsidRPr="008759AD" w:rsidRDefault="00025A5A" w:rsidP="00025A5A">
            <w:pPr>
              <w:spacing w:after="0" w:line="240" w:lineRule="auto"/>
              <w:rPr>
                <w:rFonts w:ascii="Times New Roman" w:eastAsia="Times New Roman" w:hAnsi="Times New Roman" w:cs="Times New Roman"/>
                <w:color w:val="002060"/>
                <w:sz w:val="24"/>
                <w:szCs w:val="24"/>
              </w:rPr>
            </w:pPr>
          </w:p>
        </w:tc>
        <w:tc>
          <w:tcPr>
            <w:tcW w:w="2903" w:type="pct"/>
            <w:vAlign w:val="center"/>
            <w:hideMark/>
          </w:tcPr>
          <w:p w14:paraId="6A3B5CB9"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611CCC"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9A6DB0"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6EDFE4"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900E57"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82D148"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A3A168"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73DBFD"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CB3E25"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1BE4FC"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2C85B2"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11B1BD"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DC82B7"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8F8544"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F852EE"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92240A"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7D7A95"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D49626"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90F88F"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9C6E19"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38A15B"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92E5AB"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81A126"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0FE1FA"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5D3658"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FAB7FD"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7165EF"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6079C9"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2CE685"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942F45"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E63153"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3FF2408"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160971"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751947"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57A1D8"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E8A86C"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91FF9E"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0815B5"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359B44"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9269BB"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EEDF50"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F9B245"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38A901"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B85E15"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FE39D9"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FE1B29"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64F239"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AD5823"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1B120D"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9066AB"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BFA82E"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A3C26D"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66C801"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13CAAC"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52E927"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C72746"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3AABC8"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DCDB2B"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D0CD5A"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62A92B"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00CEA8"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04DC6C"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88E975"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711F9E"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D6E2BC"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In 3-arg constructor</w:t>
            </w:r>
          </w:p>
          <w:p w14:paraId="7DC54D8A"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In 3-arg constructor</w:t>
            </w:r>
          </w:p>
          <w:p w14:paraId="153CA218"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1234:</w:t>
            </w:r>
          </w:p>
          <w:p w14:paraId="5223290A"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89.40</w:t>
            </w:r>
          </w:p>
          <w:p w14:paraId="29EA58EC"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67.80</w:t>
            </w:r>
          </w:p>
          <w:p w14:paraId="1E622BFB"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45.50</w:t>
            </w:r>
          </w:p>
          <w:p w14:paraId="373DF248"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1235:</w:t>
            </w:r>
          </w:p>
          <w:p w14:paraId="5E84938A"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83.40</w:t>
            </w:r>
          </w:p>
          <w:p w14:paraId="1F1CF7BE"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77.80</w:t>
            </w:r>
          </w:p>
          <w:p w14:paraId="3558E900"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55.50</w:t>
            </w:r>
          </w:p>
          <w:p w14:paraId="2EEF6896"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In destructor for 1235 </w:t>
            </w:r>
          </w:p>
          <w:p w14:paraId="318C1630" w14:textId="77777777" w:rsidR="00025A5A" w:rsidRPr="008759AD" w:rsidRDefault="00025A5A" w:rsidP="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759AD">
              <w:rPr>
                <w:rFonts w:ascii="Courier New" w:eastAsia="Times New Roman" w:hAnsi="Courier New" w:cs="Courier New"/>
                <w:color w:val="002060"/>
                <w:sz w:val="20"/>
                <w:szCs w:val="20"/>
              </w:rPr>
              <w:t xml:space="preserve"> In destructor for 1234</w:t>
            </w:r>
          </w:p>
          <w:p w14:paraId="663C0527" w14:textId="77777777" w:rsidR="00025A5A" w:rsidRPr="008759AD" w:rsidRDefault="00025A5A" w:rsidP="00025A5A">
            <w:pPr>
              <w:spacing w:after="0" w:line="240" w:lineRule="auto"/>
              <w:rPr>
                <w:rFonts w:ascii="Times New Roman" w:eastAsia="Times New Roman" w:hAnsi="Times New Roman" w:cs="Times New Roman"/>
                <w:color w:val="002060"/>
                <w:sz w:val="20"/>
                <w:szCs w:val="20"/>
              </w:rPr>
            </w:pPr>
          </w:p>
        </w:tc>
      </w:tr>
    </w:tbl>
    <w:p w14:paraId="0BA980A3"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lastRenderedPageBreak/>
        <w:t xml:space="preserve">This new constructor includes the validation logic by calling set().  The compiler calls only one constructor at creation-time.  In this example, the compiler does not call the default constructor. </w:t>
      </w:r>
    </w:p>
    <w:p w14:paraId="00B8A6D7" w14:textId="77777777" w:rsidR="00025A5A" w:rsidRPr="008759AD" w:rsidRDefault="00025A5A" w:rsidP="00025A5A">
      <w:pPr>
        <w:spacing w:before="100" w:beforeAutospacing="1" w:after="100" w:afterAutospacing="1" w:line="240" w:lineRule="auto"/>
        <w:rPr>
          <w:rFonts w:ascii="Times New Roman" w:eastAsia="Times New Roman" w:hAnsi="Times New Roman" w:cs="Times New Roman"/>
          <w:color w:val="0070C0"/>
          <w:sz w:val="24"/>
          <w:szCs w:val="24"/>
        </w:rPr>
      </w:pPr>
      <w:r w:rsidRPr="008759AD">
        <w:rPr>
          <w:rFonts w:ascii="Times New Roman" w:eastAsia="Times New Roman" w:hAnsi="Times New Roman" w:cs="Times New Roman"/>
          <w:color w:val="0070C0"/>
          <w:sz w:val="24"/>
          <w:szCs w:val="24"/>
        </w:rPr>
        <w:t>No-argument constructor is not always implemented</w:t>
      </w:r>
    </w:p>
    <w:p w14:paraId="46E52D5E"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 xml:space="preserve">If the class definition includes the prototype for a constructor with some parameters but does not include the prototype for a no-argument default constructor, the compiler DOES NOT insert an empty-body, no-argument default constructor.  The compiler only inserts an empty-body, no-argument default constructor if the class definition does not declare ANY constructor. </w:t>
      </w:r>
    </w:p>
    <w:p w14:paraId="610A4FE1" w14:textId="77777777" w:rsidR="00025A5A" w:rsidRPr="00025A5A" w:rsidRDefault="00025A5A" w:rsidP="00025A5A">
      <w:p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lastRenderedPageBreak/>
        <w:t>If we define a constructor with some parameters, we typically also define a no-argument default constructor.  This is important in the creation of arrays of objects.  The creation of each element in the array requires a no-argument default constructor.</w:t>
      </w:r>
    </w:p>
    <w:p w14:paraId="27937EAD" w14:textId="0982A478" w:rsidR="00025A5A" w:rsidRPr="008759AD" w:rsidRDefault="00025A5A" w:rsidP="008759AD">
      <w:pPr>
        <w:spacing w:after="0" w:line="240" w:lineRule="auto"/>
        <w:rPr>
          <w:rFonts w:ascii="Times New Roman" w:eastAsia="Times New Roman" w:hAnsi="Times New Roman" w:cs="Times New Roman"/>
          <w:color w:val="0070C0"/>
          <w:sz w:val="28"/>
          <w:szCs w:val="28"/>
        </w:rPr>
      </w:pPr>
      <w:r w:rsidRPr="00025A5A">
        <w:rPr>
          <w:rFonts w:ascii="Times New Roman" w:eastAsia="Times New Roman" w:hAnsi="Times New Roman" w:cs="Times New Roman"/>
          <w:sz w:val="24"/>
          <w:szCs w:val="24"/>
        </w:rPr>
        <w:br/>
      </w:r>
      <w:r w:rsidRPr="008759AD">
        <w:rPr>
          <w:rFonts w:ascii="Times New Roman" w:eastAsia="Times New Roman" w:hAnsi="Times New Roman" w:cs="Times New Roman"/>
          <w:color w:val="0070C0"/>
          <w:sz w:val="28"/>
          <w:szCs w:val="28"/>
        </w:rPr>
        <w:t>Summary</w:t>
      </w:r>
    </w:p>
    <w:p w14:paraId="606F6C77" w14:textId="77777777" w:rsidR="00025A5A" w:rsidRPr="00025A5A" w:rsidRDefault="00025A5A" w:rsidP="00025A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we refer to the data members of an object as its instance variables</w:t>
      </w:r>
    </w:p>
    <w:p w14:paraId="2DA10539" w14:textId="77777777" w:rsidR="00025A5A" w:rsidRPr="00025A5A" w:rsidRDefault="00025A5A" w:rsidP="00025A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privacy operates at the class level, not at the object level</w:t>
      </w:r>
    </w:p>
    <w:p w14:paraId="15521614" w14:textId="77777777" w:rsidR="00025A5A" w:rsidRPr="00025A5A" w:rsidRDefault="00025A5A" w:rsidP="00025A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the constructor is a special member function that an object invokes at creation time</w:t>
      </w:r>
    </w:p>
    <w:p w14:paraId="0925C3DA" w14:textId="77777777" w:rsidR="00025A5A" w:rsidRPr="00025A5A" w:rsidRDefault="00025A5A" w:rsidP="00025A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the name of the constructor is the name of the class</w:t>
      </w:r>
    </w:p>
    <w:p w14:paraId="08D739B9" w14:textId="77777777" w:rsidR="00025A5A" w:rsidRPr="00025A5A" w:rsidRDefault="00025A5A" w:rsidP="00025A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the destructor is a special member function that an object invokes at destruction time</w:t>
      </w:r>
    </w:p>
    <w:p w14:paraId="43CE122C" w14:textId="77777777" w:rsidR="00025A5A" w:rsidRPr="00025A5A" w:rsidRDefault="00025A5A" w:rsidP="00025A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the name of the destructor is the name of the class prefixed by a ~</w:t>
      </w:r>
    </w:p>
    <w:p w14:paraId="539C0304" w14:textId="77777777" w:rsidR="00025A5A" w:rsidRPr="00025A5A" w:rsidRDefault="00025A5A" w:rsidP="00025A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the constructor and destructor do not have return types</w:t>
      </w:r>
    </w:p>
    <w:p w14:paraId="232C92E9" w14:textId="77777777" w:rsidR="00025A5A" w:rsidRPr="00025A5A" w:rsidRDefault="00025A5A" w:rsidP="00025A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the compiler inserts an empty body constructor/destructor into any class definition that does not declare a constructor/destructor</w:t>
      </w:r>
    </w:p>
    <w:p w14:paraId="000CC20D" w14:textId="77777777" w:rsidR="00025A5A" w:rsidRPr="00025A5A" w:rsidRDefault="00025A5A" w:rsidP="00025A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25A5A">
        <w:rPr>
          <w:rFonts w:ascii="Times New Roman" w:eastAsia="Times New Roman" w:hAnsi="Times New Roman" w:cs="Times New Roman"/>
          <w:sz w:val="24"/>
          <w:szCs w:val="24"/>
        </w:rPr>
        <w:t>the compiler does not insert an empty-body, no-argument constructor into a class definition that declares any form of constructor</w:t>
      </w:r>
    </w:p>
    <w:p w14:paraId="5322F7F6" w14:textId="77777777" w:rsidR="00654584" w:rsidRDefault="00654584"/>
    <w:sectPr w:rsidR="00654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D48B6"/>
    <w:multiLevelType w:val="multilevel"/>
    <w:tmpl w:val="6D2E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F634C"/>
    <w:multiLevelType w:val="multilevel"/>
    <w:tmpl w:val="2960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7332F8"/>
    <w:multiLevelType w:val="multilevel"/>
    <w:tmpl w:val="1AD0F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FE464C"/>
    <w:multiLevelType w:val="multilevel"/>
    <w:tmpl w:val="39D4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1C5689"/>
    <w:multiLevelType w:val="multilevel"/>
    <w:tmpl w:val="F684E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0E5"/>
    <w:rsid w:val="00025A5A"/>
    <w:rsid w:val="0002654F"/>
    <w:rsid w:val="00457F9C"/>
    <w:rsid w:val="0057495E"/>
    <w:rsid w:val="00654584"/>
    <w:rsid w:val="008759AD"/>
    <w:rsid w:val="008C151C"/>
    <w:rsid w:val="008E4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CE119"/>
  <w15:chartTrackingRefBased/>
  <w15:docId w15:val="{BCAC4EA4-D1A6-41F9-89A9-E9D9363F7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025A5A"/>
  </w:style>
  <w:style w:type="character" w:customStyle="1" w:styleId="textagend">
    <w:name w:val="textagend"/>
    <w:basedOn w:val="DefaultParagraphFont"/>
    <w:rsid w:val="00025A5A"/>
  </w:style>
  <w:style w:type="paragraph" w:customStyle="1" w:styleId="quote">
    <w:name w:val="quote"/>
    <w:basedOn w:val="Normal"/>
    <w:rsid w:val="00025A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5A5A"/>
    <w:rPr>
      <w:color w:val="0000FF"/>
      <w:u w:val="single"/>
    </w:rPr>
  </w:style>
  <w:style w:type="paragraph" w:styleId="NormalWeb">
    <w:name w:val="Normal (Web)"/>
    <w:basedOn w:val="Normal"/>
    <w:uiPriority w:val="99"/>
    <w:semiHidden/>
    <w:unhideWhenUsed/>
    <w:rsid w:val="00025A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025A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025A5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25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5A5A"/>
    <w:rPr>
      <w:rFonts w:ascii="Courier New" w:eastAsia="Times New Roman" w:hAnsi="Courier New" w:cs="Courier New"/>
      <w:sz w:val="20"/>
      <w:szCs w:val="20"/>
    </w:rPr>
  </w:style>
  <w:style w:type="character" w:customStyle="1" w:styleId="code">
    <w:name w:val="code"/>
    <w:basedOn w:val="DefaultParagraphFont"/>
    <w:rsid w:val="00025A5A"/>
  </w:style>
  <w:style w:type="paragraph" w:customStyle="1" w:styleId="center">
    <w:name w:val="center"/>
    <w:basedOn w:val="Normal"/>
    <w:rsid w:val="00025A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section">
    <w:name w:val="sssection"/>
    <w:basedOn w:val="Normal"/>
    <w:rsid w:val="00025A5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25A5A"/>
    <w:rPr>
      <w:i/>
      <w:iCs/>
    </w:rPr>
  </w:style>
  <w:style w:type="character" w:customStyle="1" w:styleId="high">
    <w:name w:val="high"/>
    <w:basedOn w:val="DefaultParagraphFont"/>
    <w:rsid w:val="00025A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098795">
      <w:bodyDiv w:val="1"/>
      <w:marLeft w:val="0"/>
      <w:marRight w:val="0"/>
      <w:marTop w:val="0"/>
      <w:marBottom w:val="0"/>
      <w:divBdr>
        <w:top w:val="none" w:sz="0" w:space="0" w:color="auto"/>
        <w:left w:val="none" w:sz="0" w:space="0" w:color="auto"/>
        <w:bottom w:val="none" w:sz="0" w:space="0" w:color="auto"/>
        <w:right w:val="none" w:sz="0" w:space="0" w:color="auto"/>
      </w:divBdr>
      <w:divsChild>
        <w:div w:id="1478182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3342</Words>
  <Characters>19054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5</cp:revision>
  <dcterms:created xsi:type="dcterms:W3CDTF">2021-03-11T18:37:00Z</dcterms:created>
  <dcterms:modified xsi:type="dcterms:W3CDTF">2021-03-11T19:36:00Z</dcterms:modified>
</cp:coreProperties>
</file>