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E8D5" w14:textId="754837DA" w:rsidR="00901F41" w:rsidRDefault="00901F41" w:rsidP="00901F41">
      <w:pPr>
        <w:spacing w:line="240" w:lineRule="auto"/>
      </w:pPr>
      <w:r>
        <w:t>Recommend an interesting and unusual vacation destination in 2022.</w:t>
      </w:r>
    </w:p>
    <w:p w14:paraId="6E939C95" w14:textId="79BE4353" w:rsidR="00453EC2" w:rsidRPr="008A6C33" w:rsidRDefault="00453EC2" w:rsidP="00901F41">
      <w:pPr>
        <w:spacing w:line="240" w:lineRule="auto"/>
        <w:rPr>
          <w:sz w:val="22"/>
        </w:rPr>
      </w:pPr>
      <w:r w:rsidRPr="008A6C33">
        <w:rPr>
          <w:rFonts w:ascii="Arial" w:hAnsi="Arial" w:cs="Arial"/>
          <w:b/>
          <w:bCs/>
          <w:color w:val="202124"/>
          <w:sz w:val="22"/>
          <w:shd w:val="clear" w:color="auto" w:fill="FFFFFF"/>
        </w:rPr>
        <w:t> Madagascar</w:t>
      </w:r>
    </w:p>
    <w:p w14:paraId="431E77B8" w14:textId="48635020" w:rsidR="00453EC2" w:rsidRPr="008A6C33" w:rsidRDefault="008A6C33" w:rsidP="008A6C33">
      <w:pPr>
        <w:spacing w:line="240" w:lineRule="auto"/>
        <w:rPr>
          <w:color w:val="000000" w:themeColor="text1"/>
        </w:rPr>
      </w:pPr>
      <w:r w:rsidRPr="008A6C33">
        <w:rPr>
          <w:color w:val="000000" w:themeColor="text1"/>
        </w:rPr>
        <w:t xml:space="preserve">1. </w:t>
      </w:r>
      <w:r w:rsidR="00D42057" w:rsidRPr="008A6C33">
        <w:rPr>
          <w:color w:val="000000" w:themeColor="text1"/>
        </w:rPr>
        <w:t>lots of unique animals to watch</w:t>
      </w:r>
    </w:p>
    <w:p w14:paraId="5A97E8C6" w14:textId="149EF63D" w:rsidR="008A6C33" w:rsidRDefault="00280192" w:rsidP="008A6C33">
      <w:pPr>
        <w:spacing w:line="240" w:lineRule="auto"/>
      </w:pPr>
      <w:r>
        <w:t>Humpback whale</w:t>
      </w:r>
      <w:r w:rsidR="00BA739A">
        <w:t xml:space="preserve"> (east coast,  </w:t>
      </w:r>
      <w:r w:rsidR="005C0275">
        <w:rPr>
          <w:rFonts w:hint="eastAsia"/>
        </w:rPr>
        <w:t>s</w:t>
      </w:r>
      <w:r w:rsidR="005C0275">
        <w:t xml:space="preserve">eason of fall </w:t>
      </w:r>
      <w:r w:rsidR="00BA739A">
        <w:t>migrat</w:t>
      </w:r>
      <w:r w:rsidR="005C0275">
        <w:t>ing</w:t>
      </w:r>
      <w:r w:rsidR="00BA739A">
        <w:t>)</w:t>
      </w:r>
    </w:p>
    <w:p w14:paraId="0F20D1A4" w14:textId="376B3C42" w:rsidR="006B0AC1" w:rsidRDefault="008A6C33" w:rsidP="00901F41">
      <w:pPr>
        <w:spacing w:line="240" w:lineRule="auto"/>
      </w:pPr>
      <w:r>
        <w:t>2. famous environmental locations for sight seeing</w:t>
      </w:r>
    </w:p>
    <w:p w14:paraId="7F67B659" w14:textId="14C923E2" w:rsidR="008A6C33" w:rsidRPr="008A6C33" w:rsidRDefault="00896092" w:rsidP="00901F41">
      <w:pPr>
        <w:spacing w:line="240" w:lineRule="auto"/>
      </w:pPr>
      <w:r>
        <w:t>Baobab trees</w:t>
      </w:r>
      <w:r w:rsidR="00BA739A">
        <w:t xml:space="preserve"> </w:t>
      </w:r>
      <w:r w:rsidR="009550F8">
        <w:t>(only grow here, known for it’s huge size</w:t>
      </w:r>
      <w:r w:rsidR="002A44E9">
        <w:t xml:space="preserve"> compare to other normal trees</w:t>
      </w:r>
      <w:r w:rsidR="009550F8">
        <w:t xml:space="preserve">) </w:t>
      </w:r>
      <w:r w:rsidR="00BA739A">
        <w:t>(during sunrise and sunset</w:t>
      </w:r>
      <w:r w:rsidR="002A44E9">
        <w:t xml:space="preserve"> time</w:t>
      </w:r>
      <w:r w:rsidR="00BA739A">
        <w:t>)</w:t>
      </w:r>
    </w:p>
    <w:p w14:paraId="219D13DD" w14:textId="33EB4463" w:rsidR="00453EC2" w:rsidRDefault="006B0AC1" w:rsidP="00901F41">
      <w:pPr>
        <w:spacing w:line="240" w:lineRule="auto"/>
      </w:pPr>
      <w:r>
        <w:rPr>
          <w:rFonts w:hint="eastAsia"/>
        </w:rPr>
        <w:t>3</w:t>
      </w:r>
      <w:r>
        <w:t>.</w:t>
      </w:r>
      <w:r w:rsidR="00453EC2">
        <w:t xml:space="preserve"> </w:t>
      </w:r>
      <w:r w:rsidR="00453EC2">
        <w:rPr>
          <w:rFonts w:hint="eastAsia"/>
        </w:rPr>
        <w:t>great</w:t>
      </w:r>
      <w:r w:rsidR="00453EC2">
        <w:t xml:space="preserve"> </w:t>
      </w:r>
      <w:r w:rsidR="002A44E9">
        <w:t xml:space="preserve">place for </w:t>
      </w:r>
      <w:r w:rsidR="00453EC2">
        <w:t>physical activity</w:t>
      </w:r>
    </w:p>
    <w:p w14:paraId="3BA3DDF7" w14:textId="50B4CEEF" w:rsidR="006B0AC1" w:rsidRDefault="00453EC2" w:rsidP="00901F41">
      <w:pPr>
        <w:spacing w:line="240" w:lineRule="auto"/>
      </w:pPr>
      <w:r>
        <w:t>Hiking</w:t>
      </w:r>
      <w:r w:rsidR="008A6C33">
        <w:t xml:space="preserve"> </w:t>
      </w:r>
      <w:r w:rsidR="00660CEF">
        <w:t>(national parks</w:t>
      </w:r>
      <w:r w:rsidR="00280192">
        <w:t>, for nature lovers</w:t>
      </w:r>
      <w:r w:rsidR="00660CEF">
        <w:t>)</w:t>
      </w:r>
      <w:r>
        <w:t xml:space="preserve">  </w:t>
      </w:r>
    </w:p>
    <w:p w14:paraId="7BE4135E" w14:textId="743CB035" w:rsidR="00404338" w:rsidRDefault="00404338" w:rsidP="00901F41">
      <w:pPr>
        <w:spacing w:line="240" w:lineRule="auto"/>
      </w:pPr>
      <w:r>
        <w:t xml:space="preserve">Scuba diving </w:t>
      </w:r>
      <w:r w:rsidR="008A6C33">
        <w:t>(turtles and whale sharks)</w:t>
      </w:r>
    </w:p>
    <w:sectPr w:rsidR="004043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1685A"/>
    <w:multiLevelType w:val="hybridMultilevel"/>
    <w:tmpl w:val="5C84CF30"/>
    <w:lvl w:ilvl="0" w:tplc="A482A0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7D0F46"/>
    <w:multiLevelType w:val="hybridMultilevel"/>
    <w:tmpl w:val="BEE04CC0"/>
    <w:lvl w:ilvl="0" w:tplc="9DF8CA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3838E0"/>
    <w:multiLevelType w:val="hybridMultilevel"/>
    <w:tmpl w:val="AE50AE06"/>
    <w:lvl w:ilvl="0" w:tplc="BF549F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6039016">
    <w:abstractNumId w:val="0"/>
  </w:num>
  <w:num w:numId="2" w16cid:durableId="836920111">
    <w:abstractNumId w:val="1"/>
  </w:num>
  <w:num w:numId="3" w16cid:durableId="1409231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41"/>
    <w:rsid w:val="0006207B"/>
    <w:rsid w:val="00280192"/>
    <w:rsid w:val="002A44E9"/>
    <w:rsid w:val="00404338"/>
    <w:rsid w:val="00453EC2"/>
    <w:rsid w:val="005C0275"/>
    <w:rsid w:val="00660CEF"/>
    <w:rsid w:val="006B0AC1"/>
    <w:rsid w:val="00896092"/>
    <w:rsid w:val="008A6C33"/>
    <w:rsid w:val="00901F41"/>
    <w:rsid w:val="009550F8"/>
    <w:rsid w:val="00BA739A"/>
    <w:rsid w:val="00D42057"/>
    <w:rsid w:val="00E6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0395"/>
  <w15:chartTrackingRefBased/>
  <w15:docId w15:val="{17345478-EB05-4E00-918B-8D9796D9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C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David</dc:creator>
  <cp:keywords/>
  <dc:description/>
  <cp:lastModifiedBy>Kim David</cp:lastModifiedBy>
  <cp:revision>4</cp:revision>
  <dcterms:created xsi:type="dcterms:W3CDTF">2022-04-22T14:05:00Z</dcterms:created>
  <dcterms:modified xsi:type="dcterms:W3CDTF">2022-04-22T15:24:00Z</dcterms:modified>
</cp:coreProperties>
</file>