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72160" w14:textId="77777777" w:rsidR="00FF7DBD" w:rsidRPr="00FF7DBD" w:rsidRDefault="00FF7DBD" w:rsidP="00FF7DBD">
      <w:pPr>
        <w:rPr>
          <w:b/>
          <w:bCs/>
          <w:sz w:val="36"/>
          <w:szCs w:val="36"/>
        </w:rPr>
      </w:pPr>
      <w:r w:rsidRPr="00FF7DBD">
        <w:rPr>
          <w:b/>
          <w:bCs/>
          <w:sz w:val="36"/>
          <w:szCs w:val="36"/>
        </w:rPr>
        <w:t>Lesson Plan</w:t>
      </w:r>
    </w:p>
    <w:p w14:paraId="6C7819F1" w14:textId="77777777" w:rsidR="00FF7DBD" w:rsidRPr="00FF7DBD" w:rsidRDefault="00FF7DBD" w:rsidP="00FF7DBD">
      <w:pPr>
        <w:rPr>
          <w:sz w:val="36"/>
          <w:szCs w:val="36"/>
        </w:rPr>
      </w:pPr>
      <w:r w:rsidRPr="00FF7DBD">
        <w:rPr>
          <w:sz w:val="36"/>
          <w:szCs w:val="36"/>
        </w:rPr>
        <w:t>Slide Master</w:t>
      </w:r>
    </w:p>
    <w:p w14:paraId="568829FD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Module:</w:t>
      </w:r>
      <w:r w:rsidRPr="00FF7DBD">
        <w:rPr>
          <w:sz w:val="36"/>
          <w:szCs w:val="36"/>
        </w:rPr>
        <w:t> Effective Presentation</w:t>
      </w:r>
    </w:p>
    <w:p w14:paraId="40BFA275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Technology/Methodology:</w:t>
      </w:r>
      <w:r w:rsidRPr="00FF7DBD">
        <w:rPr>
          <w:sz w:val="36"/>
          <w:szCs w:val="36"/>
        </w:rPr>
        <w:t> Presentation</w:t>
      </w:r>
    </w:p>
    <w:p w14:paraId="12C82A4A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Tool:</w:t>
      </w:r>
      <w:r w:rsidRPr="00FF7DBD">
        <w:rPr>
          <w:sz w:val="36"/>
          <w:szCs w:val="36"/>
        </w:rPr>
        <w:t> Powerpoint</w:t>
      </w:r>
    </w:p>
    <w:p w14:paraId="240B0CCF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Topic:</w:t>
      </w:r>
      <w:r w:rsidRPr="00FF7DBD">
        <w:rPr>
          <w:sz w:val="36"/>
          <w:szCs w:val="36"/>
        </w:rPr>
        <w:t> Slide Master, Insert And Edit Images, Adjust The Order Of Objects, Set Font Colour, Header And Footer</w:t>
      </w:r>
    </w:p>
    <w:p w14:paraId="56F73651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Description:</w:t>
      </w:r>
      <w:r w:rsidRPr="00FF7DBD">
        <w:rPr>
          <w:sz w:val="36"/>
          <w:szCs w:val="36"/>
        </w:rPr>
        <w:t> This project emphasizes the learning of the Slide Master tool and its importance in creating customised theme designs for all the slides in a presentation.</w:t>
      </w:r>
    </w:p>
    <w:p w14:paraId="64EBA873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Problem Statement:</w:t>
      </w:r>
      <w:r w:rsidRPr="00FF7DBD">
        <w:rPr>
          <w:sz w:val="36"/>
          <w:szCs w:val="36"/>
        </w:rPr>
        <w:t> Sanya was developing a PowerPoint presentation for her group project, but she appeared unhappy since all the slides she develops do not look similar and took a long time to do so. Can we find a solution for her?</w:t>
      </w:r>
    </w:p>
    <w:p w14:paraId="3FAA3A9D" w14:textId="77777777" w:rsidR="00FF7DBD" w:rsidRPr="00FF7DBD" w:rsidRDefault="00FF7DBD" w:rsidP="00FF7DBD">
      <w:pPr>
        <w:numPr>
          <w:ilvl w:val="0"/>
          <w:numId w:val="1"/>
        </w:numPr>
        <w:rPr>
          <w:sz w:val="36"/>
          <w:szCs w:val="36"/>
        </w:rPr>
      </w:pPr>
      <w:r w:rsidRPr="00FF7DBD">
        <w:rPr>
          <w:b/>
          <w:bCs/>
          <w:sz w:val="36"/>
          <w:szCs w:val="36"/>
        </w:rPr>
        <w:t>Additional Requirement:</w:t>
      </w:r>
      <w:r w:rsidRPr="00FF7DBD">
        <w:rPr>
          <w:sz w:val="36"/>
          <w:szCs w:val="36"/>
        </w:rPr>
        <w:t> PC or Laptop</w:t>
      </w:r>
    </w:p>
    <w:p w14:paraId="4B07DD67" w14:textId="77777777" w:rsidR="008D2734" w:rsidRPr="00FF7DBD" w:rsidRDefault="008D2734">
      <w:pPr>
        <w:rPr>
          <w:sz w:val="36"/>
          <w:szCs w:val="36"/>
        </w:rPr>
      </w:pPr>
    </w:p>
    <w:sectPr w:rsidR="008D2734" w:rsidRPr="00FF7D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A7527"/>
    <w:multiLevelType w:val="multilevel"/>
    <w:tmpl w:val="97B6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596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0AA"/>
    <w:rsid w:val="00860E90"/>
    <w:rsid w:val="008D2734"/>
    <w:rsid w:val="00C540AA"/>
    <w:rsid w:val="00E70927"/>
    <w:rsid w:val="00EF0EBB"/>
    <w:rsid w:val="00FF7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8FA7AE-7CC1-4689-BAA8-5479B7E8F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C54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54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540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540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540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540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540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540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540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540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540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540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540AA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540AA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540AA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540AA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540AA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540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54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54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540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540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54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540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540A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540A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540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540A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540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2025-11-11T13:52:00Z</dcterms:created>
  <dcterms:modified xsi:type="dcterms:W3CDTF">2025-11-11T13:52:00Z</dcterms:modified>
</cp:coreProperties>
</file>