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D9E86" w14:textId="3D554111" w:rsidR="003E34EA" w:rsidRPr="003E34EA" w:rsidRDefault="003E34EA" w:rsidP="00D6317B">
      <w:pPr>
        <w:jc w:val="center"/>
        <w:rPr>
          <w:rFonts w:ascii="Roboto" w:hAnsi="Roboto"/>
          <w:color w:val="3C4043"/>
          <w:spacing w:val="3"/>
          <w:sz w:val="32"/>
          <w:szCs w:val="32"/>
          <w:u w:val="single"/>
        </w:rPr>
      </w:pPr>
      <w:r w:rsidRPr="003E34EA">
        <w:rPr>
          <w:rFonts w:ascii="Roboto" w:hAnsi="Roboto"/>
          <w:color w:val="3C4043"/>
          <w:spacing w:val="3"/>
          <w:sz w:val="32"/>
          <w:szCs w:val="32"/>
          <w:u w:val="single"/>
        </w:rPr>
        <w:t>Fonction python</w:t>
      </w:r>
    </w:p>
    <w:p w14:paraId="502C8855" w14:textId="77777777" w:rsidR="003E34EA" w:rsidRDefault="003E34E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1317ED6" w14:textId="56B37C93" w:rsidR="00057AC8" w:rsidRDefault="00057AC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Pourquoi ?</w:t>
      </w:r>
    </w:p>
    <w:p w14:paraId="40C2311D" w14:textId="46726C4B" w:rsidR="00057AC8" w:rsidRDefault="00057AC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Pour réutiliser des traitements</w:t>
      </w:r>
    </w:p>
    <w:p w14:paraId="6226B7AC" w14:textId="602DC7D8" w:rsidR="00057AC8" w:rsidRDefault="00057AC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Eviter les répétitions</w:t>
      </w:r>
    </w:p>
    <w:p w14:paraId="7E248C28" w14:textId="6AB3F948" w:rsidR="00057AC8" w:rsidRPr="003E34EA" w:rsidRDefault="00057AC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Gagnez du temps</w:t>
      </w:r>
    </w:p>
    <w:p w14:paraId="2F31E14A" w14:textId="77777777" w:rsidR="00057AC8" w:rsidRDefault="00057AC8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0BEB60F3" w14:textId="6830B237" w:rsidR="003E34EA" w:rsidRPr="003E34EA" w:rsidRDefault="003E34EA">
      <w:pPr>
        <w:rPr>
          <w:rFonts w:ascii="Roboto" w:hAnsi="Roboto"/>
          <w:color w:val="3C4043"/>
          <w:spacing w:val="3"/>
          <w:sz w:val="24"/>
          <w:szCs w:val="24"/>
        </w:rPr>
      </w:pPr>
      <w:r w:rsidRPr="003E34EA">
        <w:rPr>
          <w:rFonts w:ascii="Roboto" w:hAnsi="Roboto"/>
          <w:color w:val="3C4043"/>
          <w:spacing w:val="3"/>
          <w:sz w:val="24"/>
          <w:szCs w:val="24"/>
        </w:rPr>
        <w:t>Syntaxe</w:t>
      </w:r>
    </w:p>
    <w:p w14:paraId="18CDEAED" w14:textId="77777777" w:rsidR="003E34EA" w:rsidRPr="003E34EA" w:rsidRDefault="003E34EA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4408C3DA" w14:textId="438EB5ED" w:rsidR="003E34EA" w:rsidRPr="003E34EA" w:rsidRDefault="003E34EA">
      <w:pPr>
        <w:rPr>
          <w:rFonts w:ascii="Roboto" w:hAnsi="Roboto" w:cs="Segoe UI"/>
          <w:color w:val="333333"/>
          <w:shd w:val="clear" w:color="auto" w:fill="FFFFFF"/>
        </w:rPr>
      </w:pPr>
      <w:r w:rsidRPr="003E34EA">
        <w:rPr>
          <w:rFonts w:ascii="Roboto" w:hAnsi="Roboto" w:cs="Segoe UI"/>
          <w:color w:val="333333"/>
          <w:shd w:val="clear" w:color="auto" w:fill="FFFFFF"/>
        </w:rPr>
        <w:t>La syntaxe Python pour la définition d’une fonction est la suivante :</w:t>
      </w:r>
    </w:p>
    <w:p w14:paraId="3AF75A4A" w14:textId="40A3C2D5" w:rsidR="003E34EA" w:rsidRPr="003E34EA" w:rsidRDefault="003E34EA">
      <w:pPr>
        <w:rPr>
          <w:rFonts w:ascii="Roboto" w:hAnsi="Roboto"/>
        </w:rPr>
      </w:pPr>
      <w:r w:rsidRPr="003E34EA">
        <w:rPr>
          <w:rFonts w:ascii="Roboto" w:hAnsi="Roboto"/>
          <w:noProof/>
        </w:rPr>
        <w:drawing>
          <wp:inline distT="0" distB="0" distL="0" distR="0" wp14:anchorId="65763E64" wp14:editId="04447A71">
            <wp:extent cx="3055885" cy="457240"/>
            <wp:effectExtent l="0" t="0" r="0" b="0"/>
            <wp:docPr id="16612888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888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71DE" w14:textId="31D53186" w:rsidR="003E34EA" w:rsidRPr="003E34EA" w:rsidRDefault="003E34EA">
      <w:pPr>
        <w:rPr>
          <w:rFonts w:ascii="Roboto" w:hAnsi="Roboto"/>
        </w:rPr>
      </w:pPr>
      <w:r w:rsidRPr="003E34EA">
        <w:rPr>
          <w:rFonts w:ascii="Roboto" w:hAnsi="Roboto"/>
        </w:rPr>
        <w:t>On peut choisir n’importe quel nom pour créer une fonction mais sans caractère spécial (le _ est autorisé).</w:t>
      </w:r>
    </w:p>
    <w:p w14:paraId="06EF3DF2" w14:textId="77777777" w:rsidR="003E34EA" w:rsidRDefault="003E34EA">
      <w:pPr>
        <w:rPr>
          <w:rFonts w:ascii="Roboto" w:hAnsi="Roboto"/>
          <w:sz w:val="28"/>
          <w:szCs w:val="28"/>
        </w:rPr>
      </w:pPr>
    </w:p>
    <w:p w14:paraId="3D91884F" w14:textId="6E8888A6" w:rsidR="003E34EA" w:rsidRDefault="003E34EA">
      <w:pPr>
        <w:rPr>
          <w:rFonts w:ascii="Roboto" w:hAnsi="Roboto"/>
          <w:sz w:val="24"/>
          <w:szCs w:val="24"/>
        </w:rPr>
      </w:pPr>
      <w:r w:rsidRPr="003E34EA">
        <w:rPr>
          <w:rFonts w:ascii="Roboto" w:hAnsi="Roboto"/>
          <w:sz w:val="24"/>
          <w:szCs w:val="24"/>
        </w:rPr>
        <w:t>Corps de la fonction</w:t>
      </w:r>
    </w:p>
    <w:p w14:paraId="5677E21A" w14:textId="77777777" w:rsidR="003E34EA" w:rsidRDefault="003E34EA">
      <w:pPr>
        <w:rPr>
          <w:rFonts w:ascii="Roboto" w:hAnsi="Roboto"/>
          <w:sz w:val="24"/>
          <w:szCs w:val="24"/>
        </w:rPr>
      </w:pPr>
    </w:p>
    <w:p w14:paraId="711CD035" w14:textId="1EF72EFA" w:rsidR="003E34EA" w:rsidRDefault="003E34EA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« </w:t>
      </w:r>
      <w:proofErr w:type="spellStart"/>
      <w:proofErr w:type="gramStart"/>
      <w:r>
        <w:rPr>
          <w:rFonts w:ascii="Roboto" w:hAnsi="Roboto"/>
          <w:sz w:val="24"/>
          <w:szCs w:val="24"/>
        </w:rPr>
        <w:t>def</w:t>
      </w:r>
      <w:proofErr w:type="spellEnd"/>
      <w:proofErr w:type="gramEnd"/>
      <w:r>
        <w:rPr>
          <w:rFonts w:ascii="Roboto" w:hAnsi="Roboto"/>
          <w:sz w:val="24"/>
          <w:szCs w:val="24"/>
        </w:rPr>
        <w:t xml:space="preserve"> » est une instruction obligatoire comme « for » ou « </w:t>
      </w:r>
      <w:proofErr w:type="spellStart"/>
      <w:r>
        <w:rPr>
          <w:rFonts w:ascii="Roboto" w:hAnsi="Roboto"/>
          <w:sz w:val="24"/>
          <w:szCs w:val="24"/>
        </w:rPr>
        <w:t>while</w:t>
      </w:r>
      <w:proofErr w:type="spellEnd"/>
      <w:r>
        <w:rPr>
          <w:rFonts w:ascii="Roboto" w:hAnsi="Roboto"/>
          <w:sz w:val="24"/>
          <w:szCs w:val="24"/>
        </w:rPr>
        <w:t> ». La ligne doit se finir par « : » puis indentation a la ligne de dessous.</w:t>
      </w:r>
    </w:p>
    <w:p w14:paraId="08B8C541" w14:textId="77777777" w:rsidR="003E34EA" w:rsidRDefault="003E34EA">
      <w:pPr>
        <w:rPr>
          <w:rFonts w:ascii="Roboto" w:hAnsi="Roboto"/>
          <w:sz w:val="24"/>
          <w:szCs w:val="24"/>
        </w:rPr>
      </w:pPr>
    </w:p>
    <w:p w14:paraId="236D22E0" w14:textId="39C445CB" w:rsidR="003E34EA" w:rsidRDefault="003E34EA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  <w:t>Ex :</w:t>
      </w:r>
    </w:p>
    <w:p w14:paraId="06BCF44F" w14:textId="6BE0A1C1" w:rsidR="003E34EA" w:rsidRDefault="003E34EA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  <w:t>Compteur jusqu’à 2</w:t>
      </w:r>
    </w:p>
    <w:p w14:paraId="22303529" w14:textId="3BA0A2D7" w:rsidR="003E34EA" w:rsidRDefault="003E34EA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  <w:r w:rsidRPr="003E34EA">
        <w:rPr>
          <w:rFonts w:ascii="Roboto" w:hAnsi="Roboto"/>
          <w:noProof/>
          <w:sz w:val="24"/>
          <w:szCs w:val="24"/>
        </w:rPr>
        <w:drawing>
          <wp:inline distT="0" distB="0" distL="0" distR="0" wp14:anchorId="1C93D911" wp14:editId="6EFB152C">
            <wp:extent cx="1348857" cy="1280271"/>
            <wp:effectExtent l="0" t="0" r="3810" b="0"/>
            <wp:docPr id="2302687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68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D18C" w14:textId="06951FDF" w:rsidR="00275D40" w:rsidRDefault="00275D40" w:rsidP="00275D40">
      <w:pPr>
        <w:ind w:firstLine="708"/>
        <w:rPr>
          <w:rFonts w:ascii="Roboto" w:hAnsi="Roboto"/>
          <w:sz w:val="24"/>
          <w:szCs w:val="24"/>
        </w:rPr>
      </w:pPr>
      <w:r w:rsidRPr="00275D40">
        <w:rPr>
          <w:rFonts w:ascii="Roboto" w:hAnsi="Roboto"/>
          <w:noProof/>
          <w:sz w:val="24"/>
          <w:szCs w:val="24"/>
        </w:rPr>
        <w:lastRenderedPageBreak/>
        <w:drawing>
          <wp:inline distT="0" distB="0" distL="0" distR="0" wp14:anchorId="21F46EAD" wp14:editId="3946B352">
            <wp:extent cx="1577477" cy="1394581"/>
            <wp:effectExtent l="0" t="0" r="3810" b="0"/>
            <wp:docPr id="15474431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43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4065" w14:textId="77777777" w:rsidR="00275D40" w:rsidRDefault="00275D40" w:rsidP="00275D40">
      <w:pPr>
        <w:ind w:firstLine="708"/>
        <w:rPr>
          <w:rFonts w:ascii="Roboto" w:hAnsi="Roboto"/>
          <w:sz w:val="24"/>
          <w:szCs w:val="24"/>
        </w:rPr>
      </w:pPr>
    </w:p>
    <w:p w14:paraId="669AEEBA" w14:textId="77777777" w:rsidR="00275D40" w:rsidRDefault="00275D40" w:rsidP="00275D40">
      <w:pPr>
        <w:rPr>
          <w:rFonts w:ascii="Roboto" w:hAnsi="Roboto"/>
          <w:sz w:val="24"/>
          <w:szCs w:val="24"/>
        </w:rPr>
      </w:pPr>
    </w:p>
    <w:p w14:paraId="69AB1A18" w14:textId="77777777" w:rsidR="008E54C5" w:rsidRDefault="008E54C5" w:rsidP="00275D40">
      <w:pPr>
        <w:rPr>
          <w:rFonts w:ascii="Roboto" w:hAnsi="Roboto"/>
          <w:sz w:val="24"/>
          <w:szCs w:val="24"/>
        </w:rPr>
      </w:pPr>
    </w:p>
    <w:p w14:paraId="129C3C16" w14:textId="0B436F4D" w:rsidR="008E54C5" w:rsidRDefault="008E54C5" w:rsidP="00275D40">
      <w:pPr>
        <w:rPr>
          <w:rFonts w:ascii="Roboto" w:hAnsi="Roboto"/>
          <w:sz w:val="24"/>
          <w:szCs w:val="24"/>
        </w:rPr>
      </w:pPr>
    </w:p>
    <w:p w14:paraId="78D8DD64" w14:textId="5ED9C500" w:rsidR="00275D40" w:rsidRDefault="00275D40" w:rsidP="00275D4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Fonction avec paramètre :</w:t>
      </w:r>
    </w:p>
    <w:p w14:paraId="165453E9" w14:textId="77777777" w:rsidR="00275D40" w:rsidRDefault="00275D40" w:rsidP="00275D40">
      <w:pPr>
        <w:rPr>
          <w:rFonts w:ascii="Roboto" w:hAnsi="Roboto"/>
          <w:sz w:val="24"/>
          <w:szCs w:val="24"/>
        </w:rPr>
      </w:pPr>
    </w:p>
    <w:p w14:paraId="6B58A220" w14:textId="7245BFB8" w:rsidR="00275D40" w:rsidRDefault="00275D40" w:rsidP="00275D4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Utilisation d’une variable comme argument</w:t>
      </w:r>
    </w:p>
    <w:p w14:paraId="006C82A9" w14:textId="5DDD3F25" w:rsidR="00275D40" w:rsidRDefault="00275D40" w:rsidP="00275D4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  <w:r w:rsidRPr="00275D40">
        <w:rPr>
          <w:rFonts w:ascii="Roboto" w:hAnsi="Roboto"/>
          <w:noProof/>
          <w:sz w:val="24"/>
          <w:szCs w:val="24"/>
        </w:rPr>
        <w:drawing>
          <wp:inline distT="0" distB="0" distL="0" distR="0" wp14:anchorId="0C22F074" wp14:editId="336F4013">
            <wp:extent cx="1287892" cy="1242168"/>
            <wp:effectExtent l="0" t="0" r="7620" b="0"/>
            <wp:docPr id="11557494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49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  <w:t>=========</w:t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 w:rsidRPr="00275D40">
        <w:rPr>
          <w:rFonts w:ascii="Roboto" w:hAnsi="Roboto"/>
          <w:noProof/>
          <w:sz w:val="24"/>
          <w:szCs w:val="24"/>
        </w:rPr>
        <w:drawing>
          <wp:inline distT="0" distB="0" distL="0" distR="0" wp14:anchorId="289DF987" wp14:editId="4F7A83AA">
            <wp:extent cx="236240" cy="792549"/>
            <wp:effectExtent l="0" t="0" r="0" b="7620"/>
            <wp:docPr id="17888521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52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A6F1" w14:textId="77777777" w:rsidR="00275D40" w:rsidRDefault="00275D40" w:rsidP="00275D40">
      <w:pPr>
        <w:rPr>
          <w:rFonts w:ascii="Roboto" w:hAnsi="Roboto"/>
          <w:sz w:val="24"/>
          <w:szCs w:val="24"/>
        </w:rPr>
      </w:pPr>
    </w:p>
    <w:p w14:paraId="0A11ED8B" w14:textId="57EE1C5A" w:rsidR="00275D40" w:rsidRDefault="00275D40" w:rsidP="00275D4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Dans l’exemple ci-dessus </w:t>
      </w:r>
      <w:proofErr w:type="gramStart"/>
      <w:r>
        <w:rPr>
          <w:rFonts w:ascii="Roboto" w:hAnsi="Roboto"/>
          <w:sz w:val="24"/>
          <w:szCs w:val="24"/>
        </w:rPr>
        <w:t>compteur(</w:t>
      </w:r>
      <w:proofErr w:type="gramEnd"/>
      <w:r>
        <w:rPr>
          <w:rFonts w:ascii="Roboto" w:hAnsi="Roboto"/>
          <w:sz w:val="24"/>
          <w:szCs w:val="24"/>
        </w:rPr>
        <w:t>) prend la variable « a ». Dans la fonction a est affecté au paramètre « stop ».</w:t>
      </w:r>
    </w:p>
    <w:p w14:paraId="46A6A165" w14:textId="77777777" w:rsidR="00275D40" w:rsidRDefault="00275D40" w:rsidP="00275D40">
      <w:pPr>
        <w:rPr>
          <w:rFonts w:ascii="Roboto" w:hAnsi="Roboto"/>
          <w:sz w:val="24"/>
          <w:szCs w:val="24"/>
        </w:rPr>
      </w:pPr>
    </w:p>
    <w:p w14:paraId="3842A9A1" w14:textId="0C4B1BB2" w:rsidR="00275D40" w:rsidRDefault="00275D40" w:rsidP="00275D4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Fonction avec plusieurs paramètres</w:t>
      </w:r>
    </w:p>
    <w:p w14:paraId="150F6080" w14:textId="77777777" w:rsidR="00275D40" w:rsidRDefault="00275D40" w:rsidP="00275D40">
      <w:pPr>
        <w:rPr>
          <w:rFonts w:ascii="Roboto" w:hAnsi="Roboto"/>
          <w:sz w:val="24"/>
          <w:szCs w:val="24"/>
        </w:rPr>
      </w:pPr>
    </w:p>
    <w:p w14:paraId="3569F69F" w14:textId="415A6B10" w:rsidR="00275D40" w:rsidRDefault="00275D40" w:rsidP="00275D4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On </w:t>
      </w:r>
      <w:proofErr w:type="gramStart"/>
      <w:r>
        <w:rPr>
          <w:rFonts w:ascii="Roboto" w:hAnsi="Roboto"/>
          <w:sz w:val="24"/>
          <w:szCs w:val="24"/>
        </w:rPr>
        <w:t>fais</w:t>
      </w:r>
      <w:proofErr w:type="gramEnd"/>
      <w:r>
        <w:rPr>
          <w:rFonts w:ascii="Roboto" w:hAnsi="Roboto"/>
          <w:sz w:val="24"/>
          <w:szCs w:val="24"/>
        </w:rPr>
        <w:t xml:space="preserve"> un compteur avec 1 valeur de départ, la fin puis l</w:t>
      </w:r>
      <w:r w:rsidR="006D24EC">
        <w:rPr>
          <w:rFonts w:ascii="Roboto" w:hAnsi="Roboto"/>
          <w:sz w:val="24"/>
          <w:szCs w:val="24"/>
        </w:rPr>
        <w:t>’</w:t>
      </w:r>
      <w:r>
        <w:rPr>
          <w:rFonts w:ascii="Roboto" w:hAnsi="Roboto"/>
          <w:sz w:val="24"/>
          <w:szCs w:val="24"/>
        </w:rPr>
        <w:t>écart entre</w:t>
      </w:r>
      <w:r w:rsidR="006D24EC">
        <w:rPr>
          <w:rFonts w:ascii="Roboto" w:hAnsi="Roboto"/>
          <w:sz w:val="24"/>
          <w:szCs w:val="24"/>
        </w:rPr>
        <w:t xml:space="preserve"> le tout rentré dans une variable en dessous.</w:t>
      </w:r>
    </w:p>
    <w:p w14:paraId="0FB267D0" w14:textId="4F084D1A" w:rsidR="00275D40" w:rsidRDefault="00275D40" w:rsidP="00275D40">
      <w:pPr>
        <w:rPr>
          <w:rFonts w:ascii="Roboto" w:hAnsi="Roboto"/>
          <w:sz w:val="24"/>
          <w:szCs w:val="24"/>
        </w:rPr>
      </w:pPr>
      <w:r w:rsidRPr="00275D40">
        <w:rPr>
          <w:rFonts w:ascii="Roboto" w:hAnsi="Roboto"/>
          <w:noProof/>
          <w:sz w:val="24"/>
          <w:szCs w:val="24"/>
        </w:rPr>
        <w:drawing>
          <wp:inline distT="0" distB="0" distL="0" distR="0" wp14:anchorId="0C82B644" wp14:editId="0D96FDB0">
            <wp:extent cx="5601185" cy="1059272"/>
            <wp:effectExtent l="0" t="0" r="0" b="7620"/>
            <wp:docPr id="19686942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94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678E" w14:textId="306BE59F" w:rsidR="00275D40" w:rsidRDefault="00275D40" w:rsidP="00275D4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On utilise 3 paramètres : start (valeur de défense), stop (la valeur max qui est exclue), </w:t>
      </w:r>
      <w:proofErr w:type="spellStart"/>
      <w:r>
        <w:rPr>
          <w:rFonts w:ascii="Roboto" w:hAnsi="Roboto"/>
          <w:sz w:val="24"/>
          <w:szCs w:val="24"/>
        </w:rPr>
        <w:t>step</w:t>
      </w:r>
      <w:proofErr w:type="spellEnd"/>
      <w:r>
        <w:rPr>
          <w:rFonts w:ascii="Roboto" w:hAnsi="Roboto"/>
          <w:sz w:val="24"/>
          <w:szCs w:val="24"/>
        </w:rPr>
        <w:t xml:space="preserve"> (le pas du compteur)</w:t>
      </w:r>
    </w:p>
    <w:p w14:paraId="28B8C2EC" w14:textId="026BBB39" w:rsidR="006D24EC" w:rsidRDefault="006D24EC" w:rsidP="00275D4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Le résultat :</w:t>
      </w:r>
    </w:p>
    <w:p w14:paraId="17BF0D16" w14:textId="3AD4CFEA" w:rsidR="006D24EC" w:rsidRDefault="006D24EC" w:rsidP="00275D40">
      <w:pPr>
        <w:rPr>
          <w:rFonts w:ascii="Roboto" w:hAnsi="Roboto"/>
          <w:sz w:val="24"/>
          <w:szCs w:val="24"/>
        </w:rPr>
      </w:pPr>
      <w:r w:rsidRPr="006D24EC">
        <w:rPr>
          <w:rFonts w:ascii="Roboto" w:hAnsi="Roboto"/>
          <w:noProof/>
          <w:sz w:val="24"/>
          <w:szCs w:val="24"/>
        </w:rPr>
        <w:drawing>
          <wp:inline distT="0" distB="0" distL="0" distR="0" wp14:anchorId="11390FD7" wp14:editId="552157B0">
            <wp:extent cx="5624047" cy="487722"/>
            <wp:effectExtent l="0" t="0" r="0" b="7620"/>
            <wp:docPr id="3306135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135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ABDE" w14:textId="77777777" w:rsidR="006D24EC" w:rsidRDefault="006D24EC" w:rsidP="00275D40">
      <w:pPr>
        <w:rPr>
          <w:rFonts w:ascii="Roboto" w:hAnsi="Roboto"/>
          <w:sz w:val="24"/>
          <w:szCs w:val="24"/>
        </w:rPr>
      </w:pPr>
    </w:p>
    <w:p w14:paraId="6C92BB24" w14:textId="1EAA1951" w:rsidR="006D24EC" w:rsidRDefault="006D24EC" w:rsidP="00275D4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Pour définir une fonction avec plusieurs paramètres, on les met tous entre parenthèses en les séparant avec une virgule.</w:t>
      </w:r>
    </w:p>
    <w:p w14:paraId="7401374F" w14:textId="61011AF8" w:rsidR="006D24EC" w:rsidRDefault="006D24EC" w:rsidP="00275D4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Si dans une variable il faut les mettre dans le même ordre.</w:t>
      </w:r>
    </w:p>
    <w:p w14:paraId="48A3A615" w14:textId="77777777" w:rsidR="006D24EC" w:rsidRDefault="006D24EC" w:rsidP="00275D40">
      <w:pPr>
        <w:rPr>
          <w:rFonts w:ascii="Roboto" w:hAnsi="Roboto"/>
          <w:sz w:val="24"/>
          <w:szCs w:val="24"/>
        </w:rPr>
      </w:pPr>
    </w:p>
    <w:p w14:paraId="7D72225C" w14:textId="77777777" w:rsidR="008E54C5" w:rsidRDefault="008E54C5" w:rsidP="00275D40">
      <w:pPr>
        <w:rPr>
          <w:rFonts w:ascii="Roboto" w:hAnsi="Roboto"/>
          <w:sz w:val="24"/>
          <w:szCs w:val="24"/>
        </w:rPr>
      </w:pPr>
    </w:p>
    <w:p w14:paraId="049D1438" w14:textId="35118D9A" w:rsidR="006D24EC" w:rsidRDefault="006D24EC" w:rsidP="00275D40">
      <w:pPr>
        <w:rPr>
          <w:rFonts w:ascii="Roboto" w:hAnsi="Roboto"/>
          <w:sz w:val="28"/>
          <w:szCs w:val="28"/>
        </w:rPr>
      </w:pPr>
      <w:r w:rsidRPr="006D24EC">
        <w:rPr>
          <w:rFonts w:ascii="Roboto" w:hAnsi="Roboto"/>
          <w:sz w:val="28"/>
          <w:szCs w:val="28"/>
        </w:rPr>
        <w:t>Variables locales, variables globales</w:t>
      </w:r>
    </w:p>
    <w:p w14:paraId="7BD5907A" w14:textId="332EE79B" w:rsidR="006D24EC" w:rsidRDefault="006D24EC" w:rsidP="00275D4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Les variables d’une fonction sont accessibles qu’au sein de la fonction, elles sont dans un espace réservé. Ce sont des variables locales à la fonction. Elle reste indépendante.</w:t>
      </w:r>
    </w:p>
    <w:p w14:paraId="218D8AF2" w14:textId="45BFEE84" w:rsidR="006D24EC" w:rsidRDefault="006D24EC" w:rsidP="00275D4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Les variables définies à l’extérieur d’une fonction sont des variables globales, leur contenu est visible de l’intérieur d’une fonction, mais la fonction ne peut pas le modifier.</w:t>
      </w:r>
    </w:p>
    <w:p w14:paraId="55ACDFEB" w14:textId="3533911D" w:rsidR="006D24EC" w:rsidRDefault="006D24EC" w:rsidP="00275D40">
      <w:pPr>
        <w:rPr>
          <w:rFonts w:ascii="Roboto" w:hAnsi="Roboto"/>
          <w:sz w:val="24"/>
          <w:szCs w:val="24"/>
        </w:rPr>
      </w:pPr>
      <w:r w:rsidRPr="006D24EC">
        <w:rPr>
          <w:rFonts w:ascii="Roboto" w:hAnsi="Roboto"/>
          <w:noProof/>
          <w:sz w:val="24"/>
          <w:szCs w:val="24"/>
        </w:rPr>
        <w:drawing>
          <wp:inline distT="0" distB="0" distL="0" distR="0" wp14:anchorId="1652E3F3" wp14:editId="04FF8FA9">
            <wp:extent cx="5601185" cy="1158340"/>
            <wp:effectExtent l="0" t="0" r="0" b="3810"/>
            <wp:docPr id="13882784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784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7ADF" w14:textId="180398AE" w:rsidR="002E57BC" w:rsidRDefault="002E57BC" w:rsidP="00275D4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B change dans la fonction donc le premier </w:t>
      </w:r>
      <w:proofErr w:type="spellStart"/>
      <w:r>
        <w:rPr>
          <w:rFonts w:ascii="Roboto" w:hAnsi="Roboto"/>
          <w:sz w:val="24"/>
          <w:szCs w:val="24"/>
        </w:rPr>
        <w:t>print</w:t>
      </w:r>
      <w:proofErr w:type="spellEnd"/>
      <w:r>
        <w:rPr>
          <w:rFonts w:ascii="Roboto" w:hAnsi="Roboto"/>
          <w:sz w:val="24"/>
          <w:szCs w:val="24"/>
        </w:rPr>
        <w:t xml:space="preserve"> affiche 5.</w:t>
      </w:r>
    </w:p>
    <w:p w14:paraId="5C434A85" w14:textId="02A1E610" w:rsidR="002E57BC" w:rsidRDefault="002E57BC" w:rsidP="00275D4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Dans le second il reste 7 car il est en dehors de la fonction.</w:t>
      </w:r>
    </w:p>
    <w:p w14:paraId="34675497" w14:textId="3C7B24B6" w:rsidR="002E57BC" w:rsidRDefault="002E57BC" w:rsidP="00275D40">
      <w:pPr>
        <w:rPr>
          <w:rFonts w:ascii="Roboto" w:hAnsi="Roboto"/>
          <w:sz w:val="24"/>
          <w:szCs w:val="24"/>
        </w:rPr>
      </w:pPr>
      <w:r w:rsidRPr="002E57BC">
        <w:rPr>
          <w:rFonts w:ascii="Roboto" w:hAnsi="Roboto"/>
          <w:noProof/>
          <w:sz w:val="24"/>
          <w:szCs w:val="24"/>
        </w:rPr>
        <w:drawing>
          <wp:inline distT="0" distB="0" distL="0" distR="0" wp14:anchorId="5B3C4111" wp14:editId="3199190C">
            <wp:extent cx="5601185" cy="327688"/>
            <wp:effectExtent l="0" t="0" r="0" b="0"/>
            <wp:docPr id="9599275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275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F64D" w14:textId="77777777" w:rsidR="002E57BC" w:rsidRDefault="002E57BC" w:rsidP="00275D40">
      <w:pPr>
        <w:rPr>
          <w:rFonts w:ascii="Roboto" w:hAnsi="Roboto"/>
          <w:sz w:val="24"/>
          <w:szCs w:val="24"/>
        </w:rPr>
      </w:pPr>
    </w:p>
    <w:p w14:paraId="16D8D493" w14:textId="2B706633" w:rsidR="002E57BC" w:rsidRDefault="002E57BC" w:rsidP="00275D40">
      <w:pPr>
        <w:rPr>
          <w:rFonts w:ascii="Roboto" w:hAnsi="Roboto"/>
          <w:sz w:val="28"/>
          <w:szCs w:val="28"/>
        </w:rPr>
      </w:pPr>
      <w:proofErr w:type="gramStart"/>
      <w:r w:rsidRPr="002E57BC">
        <w:rPr>
          <w:rFonts w:ascii="Roboto" w:hAnsi="Roboto"/>
          <w:sz w:val="28"/>
          <w:szCs w:val="28"/>
        </w:rPr>
        <w:t>Instruction global</w:t>
      </w:r>
      <w:proofErr w:type="gramEnd"/>
    </w:p>
    <w:p w14:paraId="28CC91FE" w14:textId="172D2D58" w:rsidR="002E57BC" w:rsidRDefault="002E57BC" w:rsidP="00275D4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Une fonction peut changer une variable globale. Il suffit d’utiliser l’instruction « global ». Ça permet d’indiquer à l’intérieur de la définition d’une fonction quelles sont les variables à traiter globalement</w:t>
      </w:r>
    </w:p>
    <w:p w14:paraId="69BB716C" w14:textId="2FC33580" w:rsidR="002E57BC" w:rsidRDefault="002E57BC" w:rsidP="00275D40">
      <w:pPr>
        <w:rPr>
          <w:rFonts w:ascii="Roboto" w:hAnsi="Roboto"/>
          <w:sz w:val="24"/>
          <w:szCs w:val="24"/>
        </w:rPr>
      </w:pPr>
      <w:r w:rsidRPr="002E57BC">
        <w:rPr>
          <w:rFonts w:ascii="Roboto" w:hAnsi="Roboto"/>
          <w:noProof/>
          <w:sz w:val="24"/>
          <w:szCs w:val="24"/>
        </w:rPr>
        <w:lastRenderedPageBreak/>
        <w:drawing>
          <wp:inline distT="0" distB="0" distL="0" distR="0" wp14:anchorId="6EE84EE2" wp14:editId="612716B5">
            <wp:extent cx="5524979" cy="1280271"/>
            <wp:effectExtent l="0" t="0" r="0" b="0"/>
            <wp:docPr id="20773969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969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8BB6" w14:textId="33B9AE83" w:rsidR="002E57BC" w:rsidRDefault="002E57BC" w:rsidP="00275D4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L’instruction global avec l’attribut b fait son changement</w:t>
      </w:r>
    </w:p>
    <w:p w14:paraId="74C6D14D" w14:textId="316CF1E2" w:rsidR="002E57BC" w:rsidRDefault="002E57BC" w:rsidP="00275D40">
      <w:pPr>
        <w:rPr>
          <w:rFonts w:ascii="Roboto" w:hAnsi="Roboto"/>
          <w:sz w:val="24"/>
          <w:szCs w:val="24"/>
        </w:rPr>
      </w:pPr>
      <w:r w:rsidRPr="002E57BC">
        <w:rPr>
          <w:rFonts w:ascii="Roboto" w:hAnsi="Roboto"/>
          <w:noProof/>
          <w:sz w:val="24"/>
          <w:szCs w:val="24"/>
        </w:rPr>
        <w:drawing>
          <wp:inline distT="0" distB="0" distL="0" distR="0" wp14:anchorId="3B88338F" wp14:editId="732EC139">
            <wp:extent cx="5570703" cy="388654"/>
            <wp:effectExtent l="0" t="0" r="0" b="0"/>
            <wp:docPr id="19521086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086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ED66" w14:textId="77777777" w:rsidR="00D6317B" w:rsidRDefault="00D6317B" w:rsidP="00275D40">
      <w:pPr>
        <w:rPr>
          <w:rFonts w:ascii="Roboto" w:hAnsi="Roboto"/>
          <w:sz w:val="24"/>
          <w:szCs w:val="24"/>
        </w:rPr>
      </w:pPr>
    </w:p>
    <w:p w14:paraId="236FC60F" w14:textId="77777777" w:rsidR="00D6317B" w:rsidRDefault="00D6317B" w:rsidP="00275D40">
      <w:pPr>
        <w:rPr>
          <w:rFonts w:ascii="Roboto" w:hAnsi="Roboto"/>
          <w:sz w:val="24"/>
          <w:szCs w:val="24"/>
        </w:rPr>
      </w:pPr>
    </w:p>
    <w:p w14:paraId="3AEE8360" w14:textId="77777777" w:rsidR="00D6317B" w:rsidRDefault="00D6317B" w:rsidP="00275D40">
      <w:pPr>
        <w:rPr>
          <w:rFonts w:ascii="Roboto" w:hAnsi="Roboto"/>
          <w:sz w:val="24"/>
          <w:szCs w:val="24"/>
        </w:rPr>
      </w:pPr>
    </w:p>
    <w:p w14:paraId="0DD3FE38" w14:textId="77777777" w:rsidR="008E54C5" w:rsidRDefault="008E54C5" w:rsidP="00275D40">
      <w:pPr>
        <w:rPr>
          <w:rFonts w:ascii="Roboto" w:hAnsi="Roboto"/>
          <w:sz w:val="24"/>
          <w:szCs w:val="24"/>
        </w:rPr>
      </w:pPr>
    </w:p>
    <w:p w14:paraId="4BAB034C" w14:textId="1E9D2653" w:rsidR="002E57BC" w:rsidRDefault="002E57BC" w:rsidP="00275D4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« Vraies » fonctions et procédures</w:t>
      </w:r>
    </w:p>
    <w:p w14:paraId="0615F995" w14:textId="430F097D" w:rsidR="002E57BC" w:rsidRDefault="002E57BC" w:rsidP="00275D4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Une fonction renvoie directement à une valeur quand elle se termine</w:t>
      </w:r>
    </w:p>
    <w:p w14:paraId="14B24251" w14:textId="79046D0C" w:rsidR="00D6317B" w:rsidRDefault="00D6317B" w:rsidP="00275D40">
      <w:pPr>
        <w:rPr>
          <w:rFonts w:ascii="Roboto" w:hAnsi="Roboto"/>
          <w:sz w:val="24"/>
          <w:szCs w:val="24"/>
        </w:rPr>
      </w:pPr>
      <w:r w:rsidRPr="00D6317B">
        <w:rPr>
          <w:rFonts w:ascii="Roboto" w:hAnsi="Roboto"/>
          <w:noProof/>
          <w:sz w:val="24"/>
          <w:szCs w:val="24"/>
        </w:rPr>
        <w:drawing>
          <wp:inline distT="0" distB="0" distL="0" distR="0" wp14:anchorId="39D85261" wp14:editId="3ADD382B">
            <wp:extent cx="5601185" cy="1310754"/>
            <wp:effectExtent l="0" t="0" r="0" b="3810"/>
            <wp:docPr id="17260048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048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EF80" w14:textId="77777777" w:rsidR="00D6317B" w:rsidRDefault="00D6317B" w:rsidP="00275D40">
      <w:pPr>
        <w:rPr>
          <w:rFonts w:ascii="Roboto" w:hAnsi="Roboto"/>
          <w:sz w:val="24"/>
          <w:szCs w:val="24"/>
        </w:rPr>
      </w:pPr>
    </w:p>
    <w:p w14:paraId="49C300C2" w14:textId="4B713790" w:rsidR="00834496" w:rsidRDefault="00834496" w:rsidP="00275D4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Argument avec étiquettes</w:t>
      </w:r>
    </w:p>
    <w:p w14:paraId="18806C21" w14:textId="0866FF59" w:rsidR="00275D40" w:rsidRDefault="00834496" w:rsidP="00275D40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Si les paramètres annoncés dans la définition de la fonction ont reçu chacun une valeur par défaut, sous la forme déjà décrite. On peut faire appel à la fonction en fournissant les arguments correspondants </w:t>
      </w:r>
      <w:r w:rsidRPr="00834496">
        <w:rPr>
          <w:rStyle w:val="lev"/>
          <w:rFonts w:ascii="Segoe UI" w:hAnsi="Segoe UI" w:cs="Segoe UI"/>
          <w:b w:val="0"/>
          <w:bCs w:val="0"/>
          <w:color w:val="333333"/>
          <w:shd w:val="clear" w:color="auto" w:fill="FFFFFF"/>
        </w:rPr>
        <w:t>dans n’importe quel ordre, à la condition de désigner nommément les paramètres correspondants</w:t>
      </w:r>
      <w:r w:rsidRPr="00834496">
        <w:rPr>
          <w:rFonts w:ascii="Segoe UI" w:hAnsi="Segoe UI" w:cs="Segoe UI"/>
          <w:b/>
          <w:bCs/>
          <w:color w:val="333333"/>
          <w:shd w:val="clear" w:color="auto" w:fill="FFFFFF"/>
        </w:rPr>
        <w:t>.</w:t>
      </w:r>
    </w:p>
    <w:p w14:paraId="3762B87D" w14:textId="428BD0AD" w:rsidR="00834496" w:rsidRPr="003E34EA" w:rsidRDefault="00834496" w:rsidP="00275D40">
      <w:pPr>
        <w:rPr>
          <w:rFonts w:ascii="Roboto" w:hAnsi="Roboto"/>
          <w:sz w:val="24"/>
          <w:szCs w:val="24"/>
        </w:rPr>
      </w:pPr>
      <w:r w:rsidRPr="00834496">
        <w:rPr>
          <w:rFonts w:ascii="Roboto" w:hAnsi="Roboto"/>
          <w:noProof/>
          <w:sz w:val="24"/>
          <w:szCs w:val="24"/>
        </w:rPr>
        <w:lastRenderedPageBreak/>
        <w:drawing>
          <wp:inline distT="0" distB="0" distL="0" distR="0" wp14:anchorId="08D160E1" wp14:editId="637E5E05">
            <wp:extent cx="5624047" cy="2286198"/>
            <wp:effectExtent l="0" t="0" r="0" b="0"/>
            <wp:docPr id="15954907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907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A228" w14:textId="77777777" w:rsidR="003E34EA" w:rsidRPr="003E34EA" w:rsidRDefault="003E34EA">
      <w:pPr>
        <w:rPr>
          <w:rFonts w:ascii="Roboto" w:hAnsi="Roboto"/>
          <w:b/>
          <w:bCs/>
          <w:sz w:val="28"/>
          <w:szCs w:val="28"/>
        </w:rPr>
      </w:pPr>
    </w:p>
    <w:sectPr w:rsidR="003E34EA" w:rsidRPr="003E3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EC"/>
    <w:rsid w:val="00057AC8"/>
    <w:rsid w:val="00275D40"/>
    <w:rsid w:val="002E57BC"/>
    <w:rsid w:val="0034143E"/>
    <w:rsid w:val="003E34EA"/>
    <w:rsid w:val="006D24EC"/>
    <w:rsid w:val="007534EC"/>
    <w:rsid w:val="00834496"/>
    <w:rsid w:val="008E54C5"/>
    <w:rsid w:val="00D6317B"/>
    <w:rsid w:val="00DE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5FF0C"/>
  <w15:chartTrackingRefBased/>
  <w15:docId w15:val="{1F5867D6-F18E-4AA2-9ADA-9430C6A3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8344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bessac</dc:creator>
  <cp:keywords/>
  <dc:description/>
  <cp:lastModifiedBy>gael bessac</cp:lastModifiedBy>
  <cp:revision>4</cp:revision>
  <dcterms:created xsi:type="dcterms:W3CDTF">2023-11-09T13:14:00Z</dcterms:created>
  <dcterms:modified xsi:type="dcterms:W3CDTF">2023-11-14T12:40:00Z</dcterms:modified>
</cp:coreProperties>
</file>