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1B6F" w14:textId="09B4DDF9" w:rsidR="00F12C76" w:rsidRDefault="00A05E3C" w:rsidP="00A05E3C">
      <w:pPr>
        <w:pStyle w:val="1"/>
      </w:pPr>
      <w:r>
        <w:t>Теория</w:t>
      </w:r>
    </w:p>
    <w:p w14:paraId="7AB45CE4" w14:textId="027305BE" w:rsidR="00A05E3C" w:rsidRDefault="00A05E3C" w:rsidP="00A05E3C">
      <w:pPr>
        <w:spacing w:after="0"/>
        <w:jc w:val="both"/>
      </w:pPr>
      <w:r>
        <w:t xml:space="preserve">Разрабатывается </w:t>
      </w:r>
      <w:r w:rsidR="00825D78">
        <w:rPr>
          <w:lang w:val="en-US"/>
        </w:rPr>
        <w:t>Facebook</w:t>
      </w:r>
      <w:r w:rsidRPr="00A05E3C">
        <w:t xml:space="preserve">, </w:t>
      </w:r>
      <w:r>
        <w:t xml:space="preserve">самое </w:t>
      </w:r>
      <w:r w:rsidR="00825D78">
        <w:t>большое</w:t>
      </w:r>
      <w:r>
        <w:t xml:space="preserve"> комьюнити в сравнении с другими фреймворками. </w:t>
      </w:r>
    </w:p>
    <w:p w14:paraId="11AFF423" w14:textId="5A1FD8F1" w:rsidR="006F1D34" w:rsidRDefault="006F1D34" w:rsidP="00A05E3C">
      <w:pPr>
        <w:spacing w:after="0"/>
        <w:jc w:val="both"/>
        <w:rPr>
          <w:lang w:val="en-US"/>
        </w:rPr>
      </w:pPr>
      <w:r>
        <w:rPr>
          <w:lang w:val="en-US"/>
        </w:rPr>
        <w:t xml:space="preserve">React </w:t>
      </w:r>
      <w:r>
        <w:t xml:space="preserve">использует </w:t>
      </w:r>
      <w:r>
        <w:rPr>
          <w:lang w:val="en-US"/>
        </w:rPr>
        <w:t>SPA</w:t>
      </w:r>
    </w:p>
    <w:p w14:paraId="12D27F81" w14:textId="2520B680" w:rsidR="00526855" w:rsidRDefault="00526855" w:rsidP="00A05E3C">
      <w:pPr>
        <w:spacing w:after="0"/>
        <w:jc w:val="both"/>
      </w:pPr>
      <w:r>
        <w:t xml:space="preserve">Дерево </w:t>
      </w:r>
      <w:r w:rsidR="007E0B95">
        <w:rPr>
          <w:lang w:val="en-US"/>
        </w:rPr>
        <w:t xml:space="preserve">react </w:t>
      </w:r>
      <w:r>
        <w:t>элементов</w:t>
      </w:r>
    </w:p>
    <w:p w14:paraId="73061F71" w14:textId="5E8B8D66" w:rsidR="001E5BD1" w:rsidRDefault="001E5BD1" w:rsidP="00A05E3C">
      <w:pPr>
        <w:spacing w:after="0"/>
        <w:jc w:val="both"/>
      </w:pPr>
      <w:r w:rsidRPr="001E5BD1">
        <w:drawing>
          <wp:inline distT="0" distB="0" distL="0" distR="0" wp14:anchorId="78075301" wp14:editId="075BE287">
            <wp:extent cx="4069080" cy="19310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425" cy="19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8DC" w14:textId="5C840229" w:rsidR="00236325" w:rsidRDefault="00236325" w:rsidP="00236325">
      <w:pPr>
        <w:pStyle w:val="1"/>
      </w:pPr>
      <w:r>
        <w:t xml:space="preserve">Создание </w:t>
      </w:r>
    </w:p>
    <w:p w14:paraId="4F53CEE9" w14:textId="78EF2FC6" w:rsidR="00236325" w:rsidRDefault="00B54639" w:rsidP="00236325">
      <w:pPr>
        <w:rPr>
          <w:lang w:val="en-US"/>
        </w:rPr>
      </w:pPr>
      <w:r>
        <w:rPr>
          <w:lang w:val="en-US"/>
        </w:rPr>
        <w:t>n</w:t>
      </w:r>
      <w:r w:rsidR="00236325">
        <w:rPr>
          <w:lang w:val="en-US"/>
        </w:rPr>
        <w:t>px create-react-app “nameOfApp”</w:t>
      </w:r>
    </w:p>
    <w:p w14:paraId="6ABE7FE8" w14:textId="1FAFF76A" w:rsidR="003B6AC2" w:rsidRDefault="003B6AC2" w:rsidP="003B6AC2">
      <w:pPr>
        <w:rPr>
          <w:lang w:val="en-US"/>
        </w:rPr>
      </w:pPr>
      <w:r>
        <w:rPr>
          <w:lang w:val="en-US"/>
        </w:rPr>
        <w:t>npx</w:t>
      </w:r>
      <w:r w:rsidRPr="003B6AC2">
        <w:t xml:space="preserve"> </w:t>
      </w:r>
      <w:r>
        <w:rPr>
          <w:lang w:val="en-US"/>
        </w:rPr>
        <w:t>create</w:t>
      </w:r>
      <w:r w:rsidRPr="003B6AC2">
        <w:t>-</w:t>
      </w:r>
      <w:r>
        <w:rPr>
          <w:lang w:val="en-US"/>
        </w:rPr>
        <w:t>react</w:t>
      </w:r>
      <w:r w:rsidRPr="003B6AC2">
        <w:t>-</w:t>
      </w:r>
      <w:r>
        <w:rPr>
          <w:lang w:val="en-US"/>
        </w:rPr>
        <w:t>app</w:t>
      </w:r>
      <w:r w:rsidRPr="003B6AC2">
        <w:t xml:space="preserve"> </w:t>
      </w:r>
      <w:r w:rsidRPr="003B6AC2">
        <w:t xml:space="preserve">. – </w:t>
      </w:r>
      <w:r>
        <w:t>создаст</w:t>
      </w:r>
      <w:r w:rsidRPr="003B6AC2">
        <w:t xml:space="preserve"> </w:t>
      </w:r>
      <w:r>
        <w:t>в</w:t>
      </w:r>
      <w:r w:rsidRPr="003B6AC2">
        <w:t xml:space="preserve"> </w:t>
      </w:r>
      <w:r>
        <w:t>текущей</w:t>
      </w:r>
      <w:r w:rsidRPr="003B6AC2">
        <w:t xml:space="preserve"> </w:t>
      </w:r>
      <w:r>
        <w:t xml:space="preserve">директории </w:t>
      </w:r>
    </w:p>
    <w:p w14:paraId="3CB35FF8" w14:textId="1C45320A" w:rsidR="00E20594" w:rsidRDefault="00E20594" w:rsidP="003B6AC2">
      <w:pPr>
        <w:rPr>
          <w:lang w:val="en-US"/>
        </w:rPr>
      </w:pPr>
      <w:r>
        <w:t>Затем</w:t>
      </w:r>
      <w:r w:rsidRPr="00E20594">
        <w:rPr>
          <w:lang w:val="en-US"/>
        </w:rPr>
        <w:t xml:space="preserve"> </w:t>
      </w:r>
      <w:r>
        <w:rPr>
          <w:lang w:val="en-US"/>
        </w:rPr>
        <w:t xml:space="preserve">yarn start </w:t>
      </w:r>
      <w:r>
        <w:t>или</w:t>
      </w:r>
      <w:r w:rsidRPr="00E20594">
        <w:rPr>
          <w:lang w:val="en-US"/>
        </w:rPr>
        <w:t xml:space="preserve"> </w:t>
      </w:r>
      <w:r>
        <w:rPr>
          <w:lang w:val="en-US"/>
        </w:rPr>
        <w:t>npm start</w:t>
      </w:r>
    </w:p>
    <w:p w14:paraId="259D7098" w14:textId="46452A55" w:rsidR="000B3875" w:rsidRDefault="000B3875" w:rsidP="003B6AC2">
      <w:pPr>
        <w:rPr>
          <w:lang w:val="en-US"/>
        </w:rPr>
      </w:pPr>
      <w:r>
        <w:rPr>
          <w:lang w:val="en-US"/>
        </w:rPr>
        <w:t xml:space="preserve">Jsx – js + html </w:t>
      </w:r>
    </w:p>
    <w:p w14:paraId="6462B243" w14:textId="7AC934D7" w:rsidR="00C26849" w:rsidRPr="0022385A" w:rsidRDefault="00C26849" w:rsidP="003B6AC2">
      <w:pPr>
        <w:rPr>
          <w:rFonts w:ascii="Consolas" w:eastAsia="Times New Roman" w:hAnsi="Consolas" w:cs="Times New Roman"/>
          <w:szCs w:val="28"/>
          <w:lang w:eastAsia="ru-RU"/>
        </w:rPr>
      </w:pPr>
      <w:r w:rsidRPr="005B5D68">
        <w:rPr>
          <w:rFonts w:ascii="Consolas" w:eastAsia="Times New Roman" w:hAnsi="Consolas" w:cs="Times New Roman"/>
          <w:szCs w:val="28"/>
          <w:lang w:eastAsia="ru-RU"/>
        </w:rPr>
        <w:t xml:space="preserve">Простейший </w:t>
      </w:r>
      <w:r w:rsidR="00C131FD" w:rsidRPr="005B5D68">
        <w:rPr>
          <w:rFonts w:ascii="Consolas" w:eastAsia="Times New Roman" w:hAnsi="Consolas" w:cs="Times New Roman"/>
          <w:szCs w:val="28"/>
          <w:lang w:eastAsia="ru-RU"/>
        </w:rPr>
        <w:t>пример</w:t>
      </w:r>
      <w:r w:rsidR="00C131FD" w:rsidRPr="0022385A">
        <w:rPr>
          <w:rFonts w:ascii="Consolas" w:eastAsia="Times New Roman" w:hAnsi="Consolas" w:cs="Times New Roman"/>
          <w:szCs w:val="28"/>
          <w:lang w:eastAsia="ru-RU"/>
        </w:rPr>
        <w:t>:</w:t>
      </w:r>
      <w:r w:rsidR="0022385A" w:rsidRPr="0022385A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="0022385A">
        <w:rPr>
          <w:rFonts w:ascii="Consolas" w:eastAsia="Times New Roman" w:hAnsi="Consolas" w:cs="Times New Roman"/>
          <w:szCs w:val="28"/>
          <w:lang w:eastAsia="ru-RU"/>
        </w:rPr>
        <w:t xml:space="preserve">это если работать в </w:t>
      </w:r>
      <w:r w:rsidR="0022385A">
        <w:rPr>
          <w:rFonts w:ascii="Consolas" w:eastAsia="Times New Roman" w:hAnsi="Consolas" w:cs="Times New Roman"/>
          <w:szCs w:val="28"/>
          <w:lang w:val="en-US" w:eastAsia="ru-RU"/>
        </w:rPr>
        <w:t>index</w:t>
      </w:r>
      <w:r w:rsidR="0022385A" w:rsidRPr="0022385A">
        <w:rPr>
          <w:rFonts w:ascii="Consolas" w:eastAsia="Times New Roman" w:hAnsi="Consolas" w:cs="Times New Roman"/>
          <w:szCs w:val="28"/>
          <w:lang w:eastAsia="ru-RU"/>
        </w:rPr>
        <w:t>.</w:t>
      </w:r>
      <w:r w:rsidR="0022385A">
        <w:rPr>
          <w:rFonts w:ascii="Consolas" w:eastAsia="Times New Roman" w:hAnsi="Consolas" w:cs="Times New Roman"/>
          <w:szCs w:val="28"/>
          <w:lang w:val="en-US" w:eastAsia="ru-RU"/>
        </w:rPr>
        <w:t>js</w:t>
      </w:r>
      <w:r w:rsidR="0022385A" w:rsidRPr="0022385A">
        <w:rPr>
          <w:rFonts w:ascii="Consolas" w:eastAsia="Times New Roman" w:hAnsi="Consolas" w:cs="Times New Roman"/>
          <w:szCs w:val="28"/>
          <w:lang w:eastAsia="ru-RU"/>
        </w:rPr>
        <w:t xml:space="preserve">, </w:t>
      </w:r>
      <w:r w:rsidR="0022385A">
        <w:rPr>
          <w:rFonts w:ascii="Consolas" w:eastAsia="Times New Roman" w:hAnsi="Consolas" w:cs="Times New Roman"/>
          <w:szCs w:val="28"/>
          <w:lang w:eastAsia="ru-RU"/>
        </w:rPr>
        <w:t>это не удобно</w:t>
      </w:r>
    </w:p>
    <w:p w14:paraId="5E5B1D38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687CE35B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43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1A2AF71F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43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1943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943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3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572AA9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}, 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нажми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40CA3C3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43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43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327D0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43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4B2456" w14:textId="77777777" w:rsidR="001943C7" w:rsidRPr="001943C7" w:rsidRDefault="001943C7" w:rsidP="00194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307F4A" w14:textId="77777777" w:rsidR="00C26849" w:rsidRPr="00C26849" w:rsidRDefault="00C26849" w:rsidP="003B6AC2">
      <w:pP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</w:p>
    <w:p w14:paraId="0B08C6C7" w14:textId="227510B9" w:rsidR="003B6AC2" w:rsidRDefault="00442991" w:rsidP="00236325">
      <w:pPr>
        <w:rPr>
          <w:lang w:val="en-US"/>
        </w:rPr>
      </w:pPr>
      <w:r>
        <w:t>Работа</w:t>
      </w:r>
      <w:r w:rsidRPr="00442991">
        <w:rPr>
          <w:lang w:val="en-US"/>
        </w:rPr>
        <w:t xml:space="preserve"> </w:t>
      </w:r>
      <w:r>
        <w:t>с</w:t>
      </w:r>
      <w:r w:rsidRPr="00442991">
        <w:rPr>
          <w:lang w:val="en-US"/>
        </w:rPr>
        <w:t xml:space="preserve"> </w:t>
      </w:r>
      <w:r>
        <w:rPr>
          <w:lang w:val="en-US"/>
        </w:rPr>
        <w:t>App.js</w:t>
      </w:r>
    </w:p>
    <w:p w14:paraId="000F4993" w14:textId="14EC7325" w:rsidR="008255E6" w:rsidRDefault="008255E6" w:rsidP="00236325">
      <w:r>
        <w:t>Состояния</w:t>
      </w:r>
      <w:r w:rsidRPr="008255E6">
        <w:t xml:space="preserve">: </w:t>
      </w:r>
      <w:r>
        <w:t>реакту нужно сообщать об изменениях состояния чтобы он перерисовывал дерево элементов</w:t>
      </w:r>
    </w:p>
    <w:p w14:paraId="4E0A08D7" w14:textId="354CF338" w:rsidR="00C03241" w:rsidRPr="00E56A9A" w:rsidRDefault="00C03241" w:rsidP="00236325">
      <w:pPr>
        <w:rPr>
          <w:lang w:val="en-US"/>
        </w:rPr>
      </w:pPr>
      <w:r>
        <w:t>Две</w:t>
      </w:r>
      <w:r w:rsidRPr="00640E30">
        <w:t xml:space="preserve"> </w:t>
      </w:r>
      <w:r>
        <w:t>кнопки</w:t>
      </w:r>
      <w:r w:rsidRPr="00640E30">
        <w:t xml:space="preserve"> </w:t>
      </w:r>
      <w:r w:rsidR="002E66B3">
        <w:t>инкремент</w:t>
      </w:r>
      <w:r w:rsidRPr="00640E30">
        <w:t xml:space="preserve">/ </w:t>
      </w:r>
      <w:r w:rsidR="002E66B3">
        <w:t>декремент</w:t>
      </w:r>
      <w:r w:rsidRPr="00640E30">
        <w:t xml:space="preserve"> </w:t>
      </w:r>
      <w:r w:rsidR="00640E30" w:rsidRPr="00640E30">
        <w:t xml:space="preserve">+ </w:t>
      </w:r>
      <w:r w:rsidR="00640E30">
        <w:t xml:space="preserve">инпут с текстом </w:t>
      </w:r>
    </w:p>
    <w:p w14:paraId="7B66BA0D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40E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C7172" w14:textId="77777777" w:rsidR="00640E30" w:rsidRPr="00640E30" w:rsidRDefault="00640E30" w:rsidP="00640E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98EB79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68E3840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0F166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инпуте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09C387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//console.log(count);</w:t>
      </w:r>
    </w:p>
    <w:p w14:paraId="539ED3F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40E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//console.log(setCount);</w:t>
      </w:r>
    </w:p>
    <w:p w14:paraId="0F371808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FA1A832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7BE7656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40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E717F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AE4EE13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E400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decrement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B3BCAA0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likes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40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D933C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AA4BA27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C8647FA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40E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6842B8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8758A7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likes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0BA64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DB38E4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14:paraId="08223CE7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248714A1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D2F2C7E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5CACCF8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60EDA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482FC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Increment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1C374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decrement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Decrement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4250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40E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40E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6DB9B1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14:paraId="38797299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2E335F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758A8B" w14:textId="77777777" w:rsidR="00640E30" w:rsidRPr="00640E30" w:rsidRDefault="00640E30" w:rsidP="0064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0E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40E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r w:rsidRPr="00640E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20D31F" w14:textId="53DE9F1A" w:rsidR="00C03241" w:rsidRDefault="00C03241" w:rsidP="00640E30">
      <w:pPr>
        <w:shd w:val="clear" w:color="auto" w:fill="1E1E1E"/>
        <w:spacing w:after="0" w:line="285" w:lineRule="atLeast"/>
      </w:pPr>
    </w:p>
    <w:p w14:paraId="0DEF9C29" w14:textId="77777777" w:rsidR="00E56A9A" w:rsidRPr="00CA2075" w:rsidRDefault="00E56A9A" w:rsidP="00E56A9A">
      <w:pPr>
        <w:spacing w:after="0" w:line="285" w:lineRule="atLeast"/>
        <w:rPr>
          <w:lang w:val="en-US"/>
        </w:rPr>
      </w:pPr>
    </w:p>
    <w:p w14:paraId="1E8A947F" w14:textId="4F90A742" w:rsidR="00E56A9A" w:rsidRDefault="00E56A9A" w:rsidP="00E56A9A">
      <w:pPr>
        <w:spacing w:after="0" w:line="285" w:lineRule="atLeast"/>
      </w:pPr>
      <w:r>
        <w:t xml:space="preserve">Не забывать экспортировать компоненты </w:t>
      </w:r>
    </w:p>
    <w:p w14:paraId="7B6D6690" w14:textId="6BAA28C2" w:rsidR="00CA2075" w:rsidRPr="00BD19D2" w:rsidRDefault="00CA2075" w:rsidP="00E56A9A">
      <w:pPr>
        <w:spacing w:after="0" w:line="285" w:lineRule="atLeast"/>
        <w:rPr>
          <w:lang w:val="en-US"/>
        </w:rPr>
      </w:pPr>
      <w:r>
        <w:t xml:space="preserve">Пример, создаю </w:t>
      </w:r>
      <w:r>
        <w:rPr>
          <w:lang w:val="en-US"/>
        </w:rPr>
        <w:t>jsx</w:t>
      </w:r>
      <w:r w:rsidRPr="00CA2075">
        <w:t xml:space="preserve"> </w:t>
      </w:r>
      <w:r>
        <w:t xml:space="preserve">док в </w:t>
      </w:r>
      <w:r>
        <w:rPr>
          <w:lang w:val="en-US"/>
        </w:rPr>
        <w:t>scr</w:t>
      </w:r>
      <w:r w:rsidRPr="00CA2075">
        <w:t xml:space="preserve"> </w:t>
      </w:r>
      <w:r>
        <w:t xml:space="preserve">в папке </w:t>
      </w:r>
      <w:r>
        <w:rPr>
          <w:lang w:val="en-US"/>
        </w:rPr>
        <w:t>components</w:t>
      </w:r>
      <w:r w:rsidRPr="00CA2075">
        <w:t xml:space="preserve"> (</w:t>
      </w:r>
      <w:r>
        <w:t>ее тоже создаю</w:t>
      </w:r>
      <w:r w:rsidRPr="00CA2075">
        <w:t>)</w:t>
      </w:r>
      <w:r w:rsidR="00BD19D2">
        <w:t>. В</w:t>
      </w:r>
      <w:r w:rsidR="00BD19D2" w:rsidRPr="00BD19D2">
        <w:rPr>
          <w:lang w:val="en-US"/>
        </w:rPr>
        <w:t xml:space="preserve"> </w:t>
      </w:r>
      <w:r w:rsidR="00BD19D2">
        <w:t>нем</w:t>
      </w:r>
      <w:r w:rsidR="00BD19D2" w:rsidRPr="00BD19D2">
        <w:rPr>
          <w:lang w:val="en-US"/>
        </w:rPr>
        <w:t xml:space="preserve"> </w:t>
      </w:r>
      <w:r w:rsidR="00BD19D2">
        <w:t>пишу</w:t>
      </w:r>
    </w:p>
    <w:p w14:paraId="5646BAE6" w14:textId="77777777" w:rsidR="00BD19D2" w:rsidRPr="00BD19D2" w:rsidRDefault="00BD19D2" w:rsidP="00BD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9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9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BD19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19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9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EA9B6D" w14:textId="3F8EBAAA" w:rsidR="00BD19D2" w:rsidRDefault="00BD19D2" w:rsidP="00E56A9A">
      <w:pPr>
        <w:spacing w:after="0" w:line="285" w:lineRule="atLeast"/>
      </w:pPr>
      <w:r>
        <w:t>Потом</w:t>
      </w:r>
      <w:r w:rsidRPr="00BD19D2">
        <w:t xml:space="preserve"> </w:t>
      </w:r>
      <w:r>
        <w:rPr>
          <w:lang w:val="en-US"/>
        </w:rPr>
        <w:t>return</w:t>
      </w:r>
      <w:r w:rsidRPr="00BD19D2">
        <w:t xml:space="preserve"> () </w:t>
      </w:r>
      <w:r>
        <w:t xml:space="preserve">в скобках </w:t>
      </w:r>
      <w:r>
        <w:rPr>
          <w:lang w:val="en-US"/>
        </w:rPr>
        <w:t>jsx</w:t>
      </w:r>
      <w:r w:rsidRPr="00BD19D2">
        <w:t xml:space="preserve">, </w:t>
      </w:r>
      <w:r>
        <w:t>в конце экспортирую</w:t>
      </w:r>
      <w:r w:rsidRPr="00BD19D2">
        <w:t>:</w:t>
      </w:r>
    </w:p>
    <w:p w14:paraId="45EED676" w14:textId="77777777" w:rsidR="00BD19D2" w:rsidRPr="00BD19D2" w:rsidRDefault="00BD19D2" w:rsidP="00BD1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9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9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9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Counter</w:t>
      </w:r>
      <w:r w:rsidRPr="00BD19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9BEB84" w14:textId="08753D62" w:rsidR="00BD19D2" w:rsidRDefault="006C2FA2" w:rsidP="00E56A9A">
      <w:pPr>
        <w:spacing w:after="0" w:line="285" w:lineRule="atLeast"/>
      </w:pPr>
      <w:r>
        <w:t>В</w:t>
      </w:r>
      <w:r w:rsidRPr="006C2FA2">
        <w:t xml:space="preserve"> </w:t>
      </w:r>
      <w:r>
        <w:rPr>
          <w:lang w:val="en-US"/>
        </w:rPr>
        <w:t>app</w:t>
      </w:r>
      <w:r w:rsidRPr="006C2FA2">
        <w:t>.</w:t>
      </w:r>
      <w:r>
        <w:rPr>
          <w:lang w:val="en-US"/>
        </w:rPr>
        <w:t>js</w:t>
      </w:r>
      <w:r w:rsidRPr="006C2FA2">
        <w:t xml:space="preserve"> </w:t>
      </w:r>
      <w:r>
        <w:t>импортирую этот файл</w:t>
      </w:r>
      <w:r w:rsidRPr="006C2FA2">
        <w:t xml:space="preserve">: </w:t>
      </w:r>
    </w:p>
    <w:p w14:paraId="36592684" w14:textId="77777777" w:rsidR="006C2FA2" w:rsidRPr="006C2FA2" w:rsidRDefault="006C2FA2" w:rsidP="006C2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2F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C2F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2F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C2F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2F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2F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2F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"./components/counter"</w:t>
      </w:r>
    </w:p>
    <w:p w14:paraId="14C0826A" w14:textId="1147A623" w:rsidR="006C2FA2" w:rsidRDefault="006C2FA2" w:rsidP="00E56A9A">
      <w:pPr>
        <w:spacing w:after="0" w:line="285" w:lineRule="atLeast"/>
      </w:pPr>
      <w:r>
        <w:t>И теперь могу вызывать его</w:t>
      </w:r>
      <w:r w:rsidRPr="006C2FA2">
        <w:t xml:space="preserve">: </w:t>
      </w:r>
    </w:p>
    <w:p w14:paraId="632C8BB2" w14:textId="77777777" w:rsidR="006C2FA2" w:rsidRPr="006C2FA2" w:rsidRDefault="006C2FA2" w:rsidP="006C2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2F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2FA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Counter</w:t>
      </w:r>
      <w:r w:rsidRPr="006C2F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4BD4BCF" w14:textId="3B7600E7" w:rsidR="006C2FA2" w:rsidRPr="006C2FA2" w:rsidRDefault="0019341D" w:rsidP="00E56A9A">
      <w:pPr>
        <w:spacing w:after="0" w:line="285" w:lineRule="atLeast"/>
      </w:pPr>
      <w:r>
        <w:t xml:space="preserve">Это был функциональный компонент, есть еще классовый компонент, но он считается устаревшим и слава богу (там ничего не понятно, файл </w:t>
      </w:r>
      <w:r>
        <w:rPr>
          <w:lang w:val="en-US"/>
        </w:rPr>
        <w:t>classCounter</w:t>
      </w:r>
      <w:r>
        <w:t xml:space="preserve">) </w:t>
      </w:r>
    </w:p>
    <w:p w14:paraId="1DDDF0AF" w14:textId="662482A0" w:rsidR="006C2FA2" w:rsidRPr="006C2FA2" w:rsidRDefault="002F3954" w:rsidP="002F3954">
      <w:pPr>
        <w:pStyle w:val="1"/>
      </w:pPr>
      <w:r>
        <w:t>Хуки</w:t>
      </w:r>
    </w:p>
    <w:p w14:paraId="5FCF7857" w14:textId="249D709D" w:rsidR="00BD19D2" w:rsidRDefault="002F3954" w:rsidP="00E56A9A">
      <w:pPr>
        <w:spacing w:after="0" w:line="285" w:lineRule="atLeast"/>
      </w:pPr>
      <w:r>
        <w:t>Можно только на верхнем уровне вложенности (нельзя класть их в циклы, условия, функции и тд)</w:t>
      </w:r>
      <w:r w:rsidR="000E5945">
        <w:t xml:space="preserve">. </w:t>
      </w:r>
    </w:p>
    <w:p w14:paraId="46F5F108" w14:textId="60FBF5F1" w:rsidR="001847C9" w:rsidRDefault="001847C9" w:rsidP="00E56A9A">
      <w:pPr>
        <w:spacing w:after="0" w:line="285" w:lineRule="atLeast"/>
      </w:pPr>
      <w:r>
        <w:rPr>
          <w:lang w:val="en-US"/>
        </w:rPr>
        <w:t xml:space="preserve">useState – </w:t>
      </w:r>
      <w:r>
        <w:t xml:space="preserve">управление </w:t>
      </w:r>
      <w:r w:rsidR="00D219E4">
        <w:t>состоянием</w:t>
      </w:r>
      <w:r>
        <w:t xml:space="preserve"> </w:t>
      </w:r>
    </w:p>
    <w:p w14:paraId="3D16F9D0" w14:textId="5A755059" w:rsidR="00B50EEA" w:rsidRDefault="00B50EEA" w:rsidP="00E56A9A">
      <w:pPr>
        <w:spacing w:after="0" w:line="285" w:lineRule="atLeast"/>
      </w:pPr>
    </w:p>
    <w:p w14:paraId="619850CE" w14:textId="636FB3F6" w:rsidR="00B50EEA" w:rsidRDefault="00B50EEA" w:rsidP="00B50EEA">
      <w:pPr>
        <w:pStyle w:val="1"/>
      </w:pPr>
      <w:r>
        <w:lastRenderedPageBreak/>
        <w:t xml:space="preserve">Подключение стилей. </w:t>
      </w:r>
    </w:p>
    <w:p w14:paraId="76BBACE0" w14:textId="0709AB57" w:rsidR="00513632" w:rsidRDefault="00513632" w:rsidP="00513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5136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36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6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'./styles/style.css'</w:t>
      </w:r>
    </w:p>
    <w:p w14:paraId="18FECF45" w14:textId="06A6F4AF" w:rsidR="00F36345" w:rsidRPr="00F36345" w:rsidRDefault="00F36345" w:rsidP="00F36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3634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Запись стилей в </w:t>
      </w:r>
      <w:r w:rsidRPr="00F36345">
        <w:rPr>
          <w:rFonts w:ascii="Consolas" w:eastAsia="Times New Roman" w:hAnsi="Consolas" w:cs="Times New Roman"/>
          <w:sz w:val="21"/>
          <w:szCs w:val="21"/>
          <w:lang w:val="en-US" w:eastAsia="ru-RU"/>
        </w:rPr>
        <w:t>app</w:t>
      </w:r>
      <w:r w:rsidRPr="00F3634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идет не через – а с большой буквы.</w:t>
      </w:r>
    </w:p>
    <w:p w14:paraId="4E059A91" w14:textId="1994310C" w:rsidR="00F36345" w:rsidRDefault="00F36345" w:rsidP="00F3634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36345">
        <w:rPr>
          <w:rFonts w:ascii="Consolas" w:eastAsia="Times New Roman" w:hAnsi="Consolas" w:cs="Times New Roman"/>
          <w:sz w:val="21"/>
          <w:szCs w:val="21"/>
          <w:lang w:eastAsia="ru-RU"/>
        </w:rPr>
        <w:t>Пример</w:t>
      </w:r>
      <w:r w:rsidRPr="00F36345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ED3069C" w14:textId="77777777" w:rsidR="00172603" w:rsidRPr="00172603" w:rsidRDefault="00172603" w:rsidP="00172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6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726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26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26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1726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textAlign: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26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1726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726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26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постов</w:t>
      </w:r>
      <w:r w:rsidRPr="001726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726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726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7C1F4" w14:textId="27BE0984" w:rsidR="00513632" w:rsidRDefault="00EA54DE" w:rsidP="00EA54DE">
      <w:pPr>
        <w:pStyle w:val="1"/>
      </w:pPr>
      <w:r>
        <w:t>Пропсы</w:t>
      </w:r>
    </w:p>
    <w:p w14:paraId="407FD256" w14:textId="160B9A10" w:rsidR="00EA54DE" w:rsidRPr="00F36345" w:rsidRDefault="00EA54DE" w:rsidP="00EA54DE">
      <w:r>
        <w:t xml:space="preserve">Пропсы – входные данные для реакта </w:t>
      </w:r>
    </w:p>
    <w:p w14:paraId="5622151A" w14:textId="60D0747D" w:rsidR="00D53247" w:rsidRDefault="00D53247" w:rsidP="00EA54DE">
      <w:r>
        <w:t xml:space="preserve">Пропсы передаются примерно так </w:t>
      </w:r>
    </w:p>
    <w:p w14:paraId="45B18C9B" w14:textId="77777777" w:rsidR="00D53247" w:rsidRPr="00D53247" w:rsidRDefault="00D53247" w:rsidP="00D53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32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3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PostItem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3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53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32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3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32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'Javascript'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3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32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D53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53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32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56F7662" w14:textId="008AA091" w:rsidR="00D53247" w:rsidRDefault="00D53247" w:rsidP="00EA54DE">
      <w:pPr>
        <w:rPr>
          <w:lang w:val="en-US"/>
        </w:rPr>
      </w:pPr>
      <w:r>
        <w:t>И принимаются примерно так</w:t>
      </w:r>
      <w:r>
        <w:rPr>
          <w:lang w:val="en-US"/>
        </w:rPr>
        <w:t xml:space="preserve">: </w:t>
      </w:r>
    </w:p>
    <w:p w14:paraId="496CB1F6" w14:textId="77777777" w:rsidR="00462936" w:rsidRPr="00462936" w:rsidRDefault="00462936" w:rsidP="0046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462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629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PostItem</w:t>
      </w:r>
      <w:r w:rsidRPr="00462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4629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462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4629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629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13E8648" w14:textId="77777777" w:rsidR="00D53247" w:rsidRPr="00385895" w:rsidRDefault="00D53247" w:rsidP="00EA54DE">
      <w:pPr>
        <w:rPr>
          <w:lang w:val="en-US"/>
        </w:rPr>
      </w:pPr>
    </w:p>
    <w:sectPr w:rsidR="00D53247" w:rsidRPr="003858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7F"/>
    <w:rsid w:val="000B3875"/>
    <w:rsid w:val="000E5945"/>
    <w:rsid w:val="00172603"/>
    <w:rsid w:val="001847C9"/>
    <w:rsid w:val="0019341D"/>
    <w:rsid w:val="001943C7"/>
    <w:rsid w:val="001E5BD1"/>
    <w:rsid w:val="0022385A"/>
    <w:rsid w:val="00236325"/>
    <w:rsid w:val="002E66B3"/>
    <w:rsid w:val="002F3954"/>
    <w:rsid w:val="00385895"/>
    <w:rsid w:val="003B6AC2"/>
    <w:rsid w:val="00442991"/>
    <w:rsid w:val="00445C28"/>
    <w:rsid w:val="00462936"/>
    <w:rsid w:val="00513632"/>
    <w:rsid w:val="00526855"/>
    <w:rsid w:val="005B5D68"/>
    <w:rsid w:val="00640E30"/>
    <w:rsid w:val="006C0B77"/>
    <w:rsid w:val="006C2FA2"/>
    <w:rsid w:val="006F1D34"/>
    <w:rsid w:val="007E0B95"/>
    <w:rsid w:val="008242FF"/>
    <w:rsid w:val="008255E6"/>
    <w:rsid w:val="00825D78"/>
    <w:rsid w:val="00870751"/>
    <w:rsid w:val="0088237F"/>
    <w:rsid w:val="0091183A"/>
    <w:rsid w:val="00922C48"/>
    <w:rsid w:val="00A05E3C"/>
    <w:rsid w:val="00B50EEA"/>
    <w:rsid w:val="00B54639"/>
    <w:rsid w:val="00B64B9D"/>
    <w:rsid w:val="00B915B7"/>
    <w:rsid w:val="00BD19D2"/>
    <w:rsid w:val="00C03241"/>
    <w:rsid w:val="00C131FD"/>
    <w:rsid w:val="00C26849"/>
    <w:rsid w:val="00CA2075"/>
    <w:rsid w:val="00D219E4"/>
    <w:rsid w:val="00D422BD"/>
    <w:rsid w:val="00D53247"/>
    <w:rsid w:val="00E20594"/>
    <w:rsid w:val="00E56A9A"/>
    <w:rsid w:val="00EA54DE"/>
    <w:rsid w:val="00EA59DF"/>
    <w:rsid w:val="00EE4070"/>
    <w:rsid w:val="00F12C76"/>
    <w:rsid w:val="00F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95EB"/>
  <w15:chartTrackingRefBased/>
  <w15:docId w15:val="{30880282-0540-4C49-86AC-3DCF037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41</cp:revision>
  <dcterms:created xsi:type="dcterms:W3CDTF">2022-01-24T13:49:00Z</dcterms:created>
  <dcterms:modified xsi:type="dcterms:W3CDTF">2022-01-25T07:56:00Z</dcterms:modified>
</cp:coreProperties>
</file>