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4D98" w14:textId="77777777" w:rsidR="006E6B6C" w:rsidRPr="006E6B6C" w:rsidRDefault="006E6B6C" w:rsidP="006E6B6C">
      <w:r w:rsidRPr="006E6B6C">
        <w:t xml:space="preserve">I am attaching all the files for my web app again. Clear out all other code so you have space for this definitive version. </w:t>
      </w:r>
    </w:p>
    <w:p w14:paraId="0B51B989" w14:textId="77777777" w:rsidR="006E6B6C" w:rsidRPr="006E6B6C" w:rsidRDefault="006E6B6C" w:rsidP="006E6B6C"/>
    <w:p w14:paraId="594763CE" w14:textId="77777777" w:rsidR="006E6B6C" w:rsidRPr="006E6B6C" w:rsidRDefault="006E6B6C" w:rsidP="006E6B6C">
      <w:r w:rsidRPr="006E6B6C">
        <w:t xml:space="preserve">I want to add to the </w:t>
      </w:r>
      <w:proofErr w:type="gramStart"/>
      <w:r w:rsidRPr="006E6B6C">
        <w:t>currently-empty</w:t>
      </w:r>
      <w:proofErr w:type="gramEnd"/>
      <w:r w:rsidRPr="006E6B6C">
        <w:t xml:space="preserve"> Traits card now. This will require changes to HTML and to one (or more) of the </w:t>
      </w:r>
      <w:proofErr w:type="spellStart"/>
      <w:r w:rsidRPr="006E6B6C">
        <w:t>js</w:t>
      </w:r>
      <w:proofErr w:type="spellEnd"/>
      <w:r w:rsidRPr="006E6B6C">
        <w:t xml:space="preserve"> files. I would like a full report on what you intend to do, in phases, so that I can do it step-by-step.</w:t>
      </w:r>
    </w:p>
    <w:p w14:paraId="22CCC807" w14:textId="77777777" w:rsidR="006E6B6C" w:rsidRPr="006E6B6C" w:rsidRDefault="006E6B6C" w:rsidP="006E6B6C"/>
    <w:p w14:paraId="2522877E" w14:textId="77777777" w:rsidR="006E6B6C" w:rsidRPr="006E6B6C" w:rsidRDefault="006E6B6C" w:rsidP="006E6B6C">
      <w:r w:rsidRPr="006E6B6C">
        <w:t>The traits section should contain the following:</w:t>
      </w:r>
    </w:p>
    <w:p w14:paraId="38B4A32C" w14:textId="77777777" w:rsidR="006E6B6C" w:rsidRPr="006E6B6C" w:rsidRDefault="006E6B6C" w:rsidP="006E6B6C">
      <w:r w:rsidRPr="006E6B6C">
        <w:t>1. A list of traits already applied to the NPC.</w:t>
      </w:r>
    </w:p>
    <w:p w14:paraId="04E4A3E2" w14:textId="77777777" w:rsidR="006E6B6C" w:rsidRPr="006E6B6C" w:rsidRDefault="006E6B6C" w:rsidP="006E6B6C">
      <w:r w:rsidRPr="006E6B6C">
        <w:t xml:space="preserve">2. An area for a new trait. This will comprise 2 inputs: a name and a description, and an 'add trait' button. The 'name' input should be a dropdown menu showing the list of saved traits from point 5 below, but the user should be able to add a new name here (which won't be added to the saved list). If one of the </w:t>
      </w:r>
      <w:proofErr w:type="gramStart"/>
      <w:r w:rsidRPr="006E6B6C">
        <w:t>list</w:t>
      </w:r>
      <w:proofErr w:type="gramEnd"/>
      <w:r w:rsidRPr="006E6B6C">
        <w:t xml:space="preserve"> is chosen, the description should be displayed in the description box.</w:t>
      </w:r>
    </w:p>
    <w:p w14:paraId="526FC0DC" w14:textId="77777777" w:rsidR="006E6B6C" w:rsidRPr="006E6B6C" w:rsidRDefault="006E6B6C" w:rsidP="006E6B6C">
      <w:r w:rsidRPr="006E6B6C">
        <w:t xml:space="preserve">3. Is it possible to have the trait list draggable to sort it? </w:t>
      </w:r>
      <w:proofErr w:type="spellStart"/>
      <w:r w:rsidRPr="006E6B6C">
        <w:t>ie</w:t>
      </w:r>
      <w:proofErr w:type="spellEnd"/>
      <w:r w:rsidRPr="006E6B6C">
        <w:t xml:space="preserve"> pick up a trait and move it to a new spot on the list? If so, implement this.</w:t>
      </w:r>
    </w:p>
    <w:p w14:paraId="244694C3" w14:textId="77777777" w:rsidR="006E6B6C" w:rsidRPr="006E6B6C" w:rsidRDefault="006E6B6C" w:rsidP="006E6B6C">
      <w:r w:rsidRPr="006E6B6C">
        <w:t>4. Add a traits property to the NPC object and the default NPC. The default for new NPCs and healing should be a blank array, assuming you will use an array for the traits.</w:t>
      </w:r>
    </w:p>
    <w:p w14:paraId="42C5B257" w14:textId="77777777" w:rsidR="006E6B6C" w:rsidRPr="006E6B6C" w:rsidRDefault="006E6B6C" w:rsidP="006E6B6C">
      <w:r w:rsidRPr="006E6B6C">
        <w:t>5. Just as with languages, there should be an icon on the title bar of this card that opens a modal allowing the user to modify a list of traits with the same inputs (name and description), plus the ability to delete traits from the list.</w:t>
      </w:r>
    </w:p>
    <w:p w14:paraId="3557819B" w14:textId="77777777" w:rsidR="006E6B6C" w:rsidRPr="006E6B6C" w:rsidRDefault="006E6B6C" w:rsidP="006E6B6C">
      <w:r w:rsidRPr="006E6B6C">
        <w:t xml:space="preserve">6. If one of the traits in the list is clicked on, its details should be filled into the 'add trait' area for easy editing. </w:t>
      </w:r>
    </w:p>
    <w:p w14:paraId="7913F484" w14:textId="77777777" w:rsidR="006E6B6C" w:rsidRPr="006E6B6C" w:rsidRDefault="006E6B6C" w:rsidP="006E6B6C">
      <w:r w:rsidRPr="006E6B6C">
        <w:t>7. If the name of a trait being edited is the same as any trait already in the NPC's list, it is overwritten with whatever is in the description box.</w:t>
      </w:r>
    </w:p>
    <w:p w14:paraId="0D986AA9" w14:textId="77777777" w:rsidR="006E6B6C" w:rsidRPr="006E6B6C" w:rsidRDefault="006E6B6C" w:rsidP="006E6B6C"/>
    <w:p w14:paraId="2B408EDE" w14:textId="77777777" w:rsidR="006E6B6C" w:rsidRPr="006E6B6C" w:rsidRDefault="006E6B6C" w:rsidP="006E6B6C">
      <w:r w:rsidRPr="006E6B6C">
        <w:t>In your plan, make all the edits required to a particular file in one sweep. Only show me the updated lines, and not the entire file.</w:t>
      </w:r>
    </w:p>
    <w:p w14:paraId="66B59A56" w14:textId="77777777" w:rsidR="006E6B6C" w:rsidRPr="006E6B6C" w:rsidRDefault="006E6B6C" w:rsidP="006E6B6C"/>
    <w:p w14:paraId="5FEEBE37" w14:textId="77777777" w:rsidR="006E6B6C" w:rsidRPr="006E6B6C" w:rsidRDefault="006E6B6C" w:rsidP="006E6B6C">
      <w:r w:rsidRPr="006E6B6C">
        <w:t>Update the version number in the metadata to 0.06.00.</w:t>
      </w:r>
    </w:p>
    <w:p w14:paraId="6504302D" w14:textId="77777777" w:rsidR="006E6B6C" w:rsidRPr="006E6B6C" w:rsidRDefault="006E6B6C" w:rsidP="006E6B6C"/>
    <w:p w14:paraId="6CB91346" w14:textId="77777777" w:rsidR="006E6B6C" w:rsidRPr="006E6B6C" w:rsidRDefault="006E6B6C" w:rsidP="006E6B6C">
      <w:r w:rsidRPr="006E6B6C">
        <w:t>Remember, no edits yet - just a plan, phase by phase and file by file.</w:t>
      </w:r>
    </w:p>
    <w:p w14:paraId="4637D309" w14:textId="77777777" w:rsidR="00DC3CA3" w:rsidRPr="006E6B6C" w:rsidRDefault="00DC3CA3" w:rsidP="006E6B6C"/>
    <w:sectPr w:rsidR="00DC3CA3" w:rsidRPr="006E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97"/>
    <w:multiLevelType w:val="multilevel"/>
    <w:tmpl w:val="76B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2DA6"/>
    <w:multiLevelType w:val="multilevel"/>
    <w:tmpl w:val="DD40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D45E6"/>
    <w:multiLevelType w:val="multilevel"/>
    <w:tmpl w:val="8EE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48B2"/>
    <w:multiLevelType w:val="multilevel"/>
    <w:tmpl w:val="398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2860"/>
    <w:multiLevelType w:val="multilevel"/>
    <w:tmpl w:val="340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80D5C"/>
    <w:multiLevelType w:val="multilevel"/>
    <w:tmpl w:val="755C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D6724"/>
    <w:multiLevelType w:val="multilevel"/>
    <w:tmpl w:val="396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117">
    <w:abstractNumId w:val="0"/>
  </w:num>
  <w:num w:numId="2" w16cid:durableId="76486652">
    <w:abstractNumId w:val="4"/>
  </w:num>
  <w:num w:numId="3" w16cid:durableId="1177883413">
    <w:abstractNumId w:val="6"/>
  </w:num>
  <w:num w:numId="4" w16cid:durableId="28068200">
    <w:abstractNumId w:val="2"/>
  </w:num>
  <w:num w:numId="5" w16cid:durableId="557597056">
    <w:abstractNumId w:val="5"/>
  </w:num>
  <w:num w:numId="6" w16cid:durableId="1625388487">
    <w:abstractNumId w:val="3"/>
  </w:num>
  <w:num w:numId="7" w16cid:durableId="27055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A"/>
    <w:rsid w:val="000374B7"/>
    <w:rsid w:val="002D3983"/>
    <w:rsid w:val="003353F7"/>
    <w:rsid w:val="003A427D"/>
    <w:rsid w:val="00695CEB"/>
    <w:rsid w:val="006E6B6C"/>
    <w:rsid w:val="00702063"/>
    <w:rsid w:val="00773B61"/>
    <w:rsid w:val="00A07118"/>
    <w:rsid w:val="00AD1B6A"/>
    <w:rsid w:val="00DC3CA3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66E2"/>
  <w15:chartTrackingRefBased/>
  <w15:docId w15:val="{EC4088D5-B48F-4462-AB6C-17E3AED0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Taylor</dc:creator>
  <cp:keywords/>
  <dc:description/>
  <cp:lastModifiedBy>Mr Taylor</cp:lastModifiedBy>
  <cp:revision>8</cp:revision>
  <dcterms:created xsi:type="dcterms:W3CDTF">2025-10-06T17:36:00Z</dcterms:created>
  <dcterms:modified xsi:type="dcterms:W3CDTF">2025-10-16T16:37:00Z</dcterms:modified>
</cp:coreProperties>
</file>