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17576" w14:textId="5D358B46" w:rsidR="008E643C" w:rsidRDefault="003C3174">
      <w:pPr>
        <w:rPr>
          <w:rFonts w:ascii="David" w:hAnsi="David" w:cs="David" w:hint="cs"/>
          <w:b/>
          <w:bCs/>
          <w:sz w:val="32"/>
          <w:szCs w:val="32"/>
          <w:rtl/>
        </w:rPr>
      </w:pPr>
      <w:r w:rsidRPr="003C3174">
        <w:rPr>
          <w:rFonts w:ascii="David" w:hAnsi="David" w:cs="David"/>
          <w:b/>
          <w:bCs/>
          <w:sz w:val="32"/>
          <w:szCs w:val="32"/>
          <w:rtl/>
        </w:rPr>
        <w:t>הקישור:</w:t>
      </w:r>
    </w:p>
    <w:p w14:paraId="2FF99DA0" w14:textId="572B3AB3" w:rsidR="003C3174" w:rsidRPr="003C3174" w:rsidRDefault="003C3174" w:rsidP="003C3174">
      <w:pPr>
        <w:bidi w:val="0"/>
        <w:rPr>
          <w:rFonts w:ascii="David" w:hAnsi="David" w:cs="David"/>
          <w:sz w:val="24"/>
          <w:szCs w:val="24"/>
        </w:rPr>
      </w:pPr>
      <w:hyperlink r:id="rId4" w:history="1">
        <w:r w:rsidRPr="003C3174">
          <w:rPr>
            <w:rStyle w:val="Hyperlink"/>
            <w:rFonts w:ascii="David" w:hAnsi="David" w:cs="David"/>
            <w:sz w:val="24"/>
            <w:szCs w:val="24"/>
          </w:rPr>
          <w:t>FIREBASE_URL = "https://bluberrybee1-default-rtdb.firebaseio.com</w:t>
        </w:r>
        <w:r w:rsidRPr="003C3174">
          <w:rPr>
            <w:rStyle w:val="Hyperlink"/>
            <w:rFonts w:ascii="David" w:hAnsi="David" w:cs="David"/>
            <w:sz w:val="24"/>
            <w:szCs w:val="24"/>
            <w:rtl/>
          </w:rPr>
          <w:t>/"</w:t>
        </w:r>
      </w:hyperlink>
    </w:p>
    <w:sectPr w:rsidR="003C3174" w:rsidRPr="003C3174" w:rsidSect="00BF446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1F"/>
    <w:rsid w:val="003C3174"/>
    <w:rsid w:val="005B011F"/>
    <w:rsid w:val="006E79FE"/>
    <w:rsid w:val="007F2BDE"/>
    <w:rsid w:val="008E643C"/>
    <w:rsid w:val="00BF446C"/>
    <w:rsid w:val="00F5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379A"/>
  <w15:chartTrackingRefBased/>
  <w15:docId w15:val="{AF10BAE3-27DF-49E1-BABE-A8C124A7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B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B0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B0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B0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B01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B01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B0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B01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B0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B0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B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B01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01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01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0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B01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01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3C3174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1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REBASE_URL%20=%20%22https:/bluberrybee1-default-rtdb.firebaseio.com/%22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137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איה שלה</dc:creator>
  <cp:keywords/>
  <dc:description/>
  <cp:lastModifiedBy>איה שלה</cp:lastModifiedBy>
  <cp:revision>2</cp:revision>
  <dcterms:created xsi:type="dcterms:W3CDTF">2026-06-10T10:59:00Z</dcterms:created>
  <dcterms:modified xsi:type="dcterms:W3CDTF">2026-06-10T11:01:00Z</dcterms:modified>
</cp:coreProperties>
</file>