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50" w:rsidRPr="002B5C50" w:rsidRDefault="002B5C50" w:rsidP="002B5C50">
      <w:pPr>
        <w:jc w:val="center"/>
        <w:rPr>
          <w:rStyle w:val="Strong"/>
          <w:rFonts w:ascii="Helvetica" w:hAnsi="Helvetica" w:cs="Helvetica"/>
          <w:sz w:val="36"/>
          <w:szCs w:val="36"/>
          <w:shd w:val="clear" w:color="auto" w:fill="FFFFFF"/>
        </w:rPr>
      </w:pPr>
      <w:r w:rsidRPr="002B5C50">
        <w:rPr>
          <w:rStyle w:val="Strong"/>
          <w:rFonts w:ascii="Helvetica" w:hAnsi="Helvetica" w:cs="Helvetica"/>
          <w:sz w:val="36"/>
          <w:szCs w:val="36"/>
          <w:shd w:val="clear" w:color="auto" w:fill="FFFFFF"/>
        </w:rPr>
        <w:t>Lab Task 1</w:t>
      </w:r>
    </w:p>
    <w:p w:rsidR="00131691" w:rsidRDefault="0013169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</w:t>
      </w:r>
      <w:r w:rsidR="009E0477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'Hello' on screen and your name on a separate line.</w:t>
      </w:r>
    </w:p>
    <w:p w:rsidR="0078293E" w:rsidRDefault="00131691" w:rsidP="00B2402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 w:rsidR="00B24026">
        <w:rPr>
          <w:rFonts w:ascii="Helvetica" w:hAnsi="Helvetica" w:cs="Helvetica"/>
          <w:sz w:val="26"/>
          <w:szCs w:val="26"/>
          <w:shd w:val="clear" w:color="auto" w:fill="FFFFFF"/>
        </w:rPr>
        <w:t>BS (CS)</w:t>
      </w:r>
      <w:bookmarkStart w:id="0" w:name="_GoBack"/>
      <w:bookmarkEnd w:id="0"/>
    </w:p>
    <w:p w:rsidR="00131691" w:rsidRDefault="00131691" w:rsidP="0013169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Exercise1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Print a greeting message to the console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="00A97D93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"Hello\</w:t>
      </w:r>
      <w:proofErr w:type="spellStart"/>
      <w:r w:rsidR="00A97D93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nBS</w:t>
      </w:r>
      <w:proofErr w:type="spellEnd"/>
      <w:r w:rsidR="00A97D93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 xml:space="preserve"> (CS)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3F505A" w:rsidRDefault="009E0477" w:rsidP="003F505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1b.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</w:t>
      </w:r>
      <w:r w:rsidR="003F505A">
        <w:rPr>
          <w:rFonts w:ascii="Helvetica" w:hAnsi="Helvetica" w:cs="Helvetica"/>
          <w:sz w:val="26"/>
          <w:szCs w:val="26"/>
          <w:shd w:val="clear" w:color="auto" w:fill="FFFFFF"/>
        </w:rPr>
        <w:t xml:space="preserve"> to input name from user while taking first user name and second user name separately but displace in single line.</w:t>
      </w:r>
    </w:p>
    <w:p w:rsidR="009E0477" w:rsidRPr="009E0477" w:rsidRDefault="009E0477" w:rsidP="003F505A">
      <w:pPr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import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java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util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Create</w:t>
      </w:r>
      <w:proofErr w:type="gramEnd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a Scanner object to read input from the console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input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new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their first name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your first name: "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fname</w:t>
      </w:r>
      <w:proofErr w:type="spell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their last name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your last name: "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lname</w:t>
      </w:r>
      <w:proofErr w:type="spell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Output a greeting message with the user's full name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"Hello \n"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fname</w:t>
      </w:r>
      <w:proofErr w:type="spell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 "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lname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131691" w:rsidRDefault="009E0477" w:rsidP="009E0477">
      <w:pPr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</w:pP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2a.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sum of two numbers.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Soution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lastRenderedPageBreak/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Exercise2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Calculate</w:t>
      </w:r>
      <w:proofErr w:type="gramEnd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the sum of 24 and 26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sum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24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26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Print the result of the addition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sum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2b.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Java code takes two numbers as input from the user, calculates their sum, and then displays the result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import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java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util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Create</w:t>
      </w:r>
      <w:proofErr w:type="gramEnd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a Scanner object to read input from the user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input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new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 first number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the first number: "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Read and store the first number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num1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 second number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the second number: "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Read and store the second number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num2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Calculate</w:t>
      </w:r>
      <w:proofErr w:type="gramEnd"/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the sum of the two numbers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sum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num1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num2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Display a blank line for separation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9E0477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Display the sum of the two numbers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9E0477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9E0477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"Sum: "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9E0477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sum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9E0477" w:rsidRPr="009E0477" w:rsidRDefault="009E0477" w:rsidP="009E047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9E0477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9E0477" w:rsidRDefault="009E0477" w:rsidP="009E047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E0477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131691" w:rsidRDefault="0013169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31691" w:rsidRDefault="0013169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divide two numbers and print them on the screen.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50/3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16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Exercise3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Calculate</w:t>
      </w:r>
      <w:proofErr w:type="gramEnd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the result of the division 50/3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result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50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/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3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Print the result of the division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result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3F505A" w:rsidRDefault="003F505A" w:rsidP="003F505A">
      <w:pPr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</w:pP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3F505A" w:rsidRDefault="003F505A" w:rsidP="003F505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3b.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that take two takes two integer numbers as input from the user, performs division, and displays the result.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import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3F505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java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util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Main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Create</w:t>
      </w:r>
      <w:proofErr w:type="gramEnd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a Scanner object to read input from the user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input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new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 first number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the first number: "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Read and store the first number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a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 second number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the second number: "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Read and store the second number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b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input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Calculate</w:t>
      </w:r>
      <w:proofErr w:type="gramEnd"/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the division of a and b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d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a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/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b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Display a blank line for separation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3F505A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Display the result of the division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spellStart"/>
      <w:proofErr w:type="gramStart"/>
      <w:r w:rsidRPr="003F505A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3F505A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"The division of a and b is: "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3F505A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d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3F505A" w:rsidRPr="003F505A" w:rsidRDefault="003F505A" w:rsidP="003F505A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3F505A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3F505A" w:rsidRDefault="003F505A" w:rsidP="003F505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F505A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B21D4C" w:rsidRPr="00B21D4C" w:rsidRDefault="00B21D4C" w:rsidP="00B21D4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4</w:t>
      </w:r>
      <w:r w:rsidRPr="00B21D4C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.</w:t>
      </w:r>
      <w:r w:rsidRPr="00B21D4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 Write a Java program to accept a number and check whether the number is even or not. Prints 1 if the number is even or 0 if odd.</w:t>
      </w:r>
      <w:r w:rsidRPr="00B21D4C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 w:rsidRPr="00B21D4C">
        <w:rPr>
          <w:rFonts w:ascii="Helvetica" w:eastAsia="Times New Roman" w:hAnsi="Helvetica" w:cs="Helvetica"/>
          <w:i/>
          <w:iCs/>
          <w:kern w:val="0"/>
          <w:sz w:val="26"/>
          <w:szCs w:val="26"/>
          <w14:ligatures w14:val="none"/>
        </w:rPr>
        <w:t>Sample Output:</w:t>
      </w:r>
    </w:p>
    <w:p w:rsidR="00B21D4C" w:rsidRPr="00B21D4C" w:rsidRDefault="00B21D4C" w:rsidP="00B2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B21D4C">
        <w:rPr>
          <w:rFonts w:ascii="Courier New" w:eastAsia="Times New Roman" w:hAnsi="Courier New" w:cs="Courier New"/>
          <w:kern w:val="0"/>
          <w:szCs w:val="24"/>
          <w14:ligatures w14:val="none"/>
        </w:rPr>
        <w:t xml:space="preserve">Input a number: 20                                                     </w:t>
      </w:r>
    </w:p>
    <w:p w:rsidR="00B21D4C" w:rsidRDefault="00B21D4C" w:rsidP="00B2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B21D4C">
        <w:rPr>
          <w:rFonts w:ascii="Courier New" w:eastAsia="Times New Roman" w:hAnsi="Courier New" w:cs="Courier New"/>
          <w:kern w:val="0"/>
          <w:szCs w:val="24"/>
          <w14:ligatures w14:val="none"/>
        </w:rPr>
        <w:t>1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import</w:t>
      </w:r>
      <w:proofErr w:type="gramEnd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B21D4C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java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util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*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Exercise49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Create</w:t>
      </w:r>
      <w:proofErr w:type="gramEnd"/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a scanner for user input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in </w:t>
      </w:r>
      <w:r w:rsidRPr="00B21D4C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new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a number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a number: "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n </w:t>
      </w:r>
      <w:r w:rsidRPr="00B21D4C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Check if the number is even and print the result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if</w:t>
      </w:r>
      <w:proofErr w:type="gramEnd"/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n </w:t>
      </w:r>
      <w:r w:rsidRPr="00B21D4C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%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2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==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0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    </w:t>
      </w:r>
      <w:proofErr w:type="spellStart"/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B21D4C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1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If the number is even, print 1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else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    </w:t>
      </w:r>
      <w:proofErr w:type="spellStart"/>
      <w:proofErr w:type="gramStart"/>
      <w:r w:rsidRPr="00B21D4C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B21D4C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println</w:t>
      </w:r>
      <w:proofErr w:type="spellEnd"/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B21D4C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0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B21D4C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If the number is odd, print 0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B21D4C" w:rsidRPr="00B21D4C" w:rsidRDefault="00B21D4C" w:rsidP="00B21D4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B21D4C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B21D4C" w:rsidRDefault="00B21D4C" w:rsidP="00B2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</w:pPr>
      <w:r w:rsidRPr="00B21D4C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B21D4C" w:rsidRDefault="00B21D4C" w:rsidP="00B2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</w:pPr>
    </w:p>
    <w:p w:rsidR="00B21D4C" w:rsidRDefault="00B21D4C" w:rsidP="00B21D4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seconds to hours, minutes and seconds.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:rsidR="00B21D4C" w:rsidRDefault="00B21D4C" w:rsidP="00B21D4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seconds: 86399                                                   </w:t>
      </w:r>
    </w:p>
    <w:p w:rsidR="00B21D4C" w:rsidRDefault="00B21D4C" w:rsidP="00B21D4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23:59:59</w:t>
      </w:r>
    </w:p>
    <w:p w:rsidR="00B21D4C" w:rsidRDefault="00B21D4C" w:rsidP="00B21D4C">
      <w:pPr>
        <w:pStyle w:val="HTMLPreformatted"/>
        <w:shd w:val="clear" w:color="auto" w:fill="FFFFFF"/>
        <w:rPr>
          <w:sz w:val="24"/>
          <w:szCs w:val="24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import</w:t>
      </w:r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A20434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java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util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*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class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Main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public</w:t>
      </w:r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static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void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main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String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[]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args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{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Create</w:t>
      </w:r>
      <w:proofErr w:type="gramEnd"/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a Scanner object for user input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in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new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Scanner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Prompt the user to input the total seconds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"Input seconds: "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seconds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proofErr w:type="spellStart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in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nextInt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();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// </w:t>
      </w:r>
      <w:proofErr w:type="gramStart"/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Calculate</w:t>
      </w:r>
      <w:proofErr w:type="gramEnd"/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 xml:space="preserve"> the hours, minutes, and seconds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seconds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%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60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Calculate the remaining seconds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H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seconds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/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60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Convert total seconds to minutes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int</w:t>
      </w:r>
      <w:proofErr w:type="spellEnd"/>
      <w:proofErr w:type="gramEnd"/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H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%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60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Calculate the remaining minutes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H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=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H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/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C92C2C"/>
          <w:kern w:val="0"/>
          <w:szCs w:val="24"/>
          <w14:ligatures w14:val="none"/>
        </w:rPr>
        <w:t>60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;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Convert total minutes to hours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Display the time in the format HH:MM:SS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H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":"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M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":"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A67F59"/>
          <w:kern w:val="0"/>
          <w:szCs w:val="24"/>
          <w14:ligatures w14:val="none"/>
        </w:rPr>
        <w:t>+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</w:t>
      </w:r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r w:rsidRPr="00A20434">
        <w:rPr>
          <w:rFonts w:ascii="Consolas" w:eastAsia="Times New Roman" w:hAnsi="Consolas" w:cs="Times New Roman"/>
          <w:color w:val="7D8B99"/>
          <w:kern w:val="0"/>
          <w:szCs w:val="24"/>
          <w14:ligatures w14:val="none"/>
        </w:rPr>
        <w:t>// Print a new line for better formatting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    </w:t>
      </w:r>
      <w:proofErr w:type="spellStart"/>
      <w:proofErr w:type="gramStart"/>
      <w:r w:rsidRPr="00A20434">
        <w:rPr>
          <w:rFonts w:ascii="Consolas" w:eastAsia="Times New Roman" w:hAnsi="Consolas" w:cs="Times New Roman"/>
          <w:color w:val="1990B8"/>
          <w:kern w:val="0"/>
          <w:szCs w:val="24"/>
          <w14:ligatures w14:val="none"/>
        </w:rPr>
        <w:t>System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>out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.</w:t>
      </w:r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print</w:t>
      </w:r>
      <w:proofErr w:type="spellEnd"/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(</w:t>
      </w:r>
      <w:proofErr w:type="gramEnd"/>
      <w:r w:rsidRPr="00A20434">
        <w:rPr>
          <w:rFonts w:ascii="Consolas" w:eastAsia="Times New Roman" w:hAnsi="Consolas" w:cs="Times New Roman"/>
          <w:color w:val="2F9C0A"/>
          <w:kern w:val="0"/>
          <w:szCs w:val="24"/>
          <w14:ligatures w14:val="none"/>
        </w:rPr>
        <w:t>"\n"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);</w:t>
      </w:r>
    </w:p>
    <w:p w:rsidR="00A20434" w:rsidRPr="00A20434" w:rsidRDefault="00A20434" w:rsidP="00A2043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</w:pPr>
      <w:r w:rsidRPr="00A20434">
        <w:rPr>
          <w:rFonts w:ascii="Consolas" w:eastAsia="Times New Roman" w:hAnsi="Consolas" w:cs="Times New Roman"/>
          <w:color w:val="000000"/>
          <w:kern w:val="0"/>
          <w:szCs w:val="24"/>
          <w:shd w:val="clear" w:color="auto" w:fill="FDFDFD"/>
          <w14:ligatures w14:val="none"/>
        </w:rPr>
        <w:t xml:space="preserve">    </w:t>
      </w:r>
      <w:r w:rsidRPr="00A20434">
        <w:rPr>
          <w:rFonts w:ascii="Consolas" w:eastAsia="Times New Roman" w:hAnsi="Consolas" w:cs="Times New Roman"/>
          <w:color w:val="5F6364"/>
          <w:kern w:val="0"/>
          <w:szCs w:val="24"/>
          <w14:ligatures w14:val="none"/>
        </w:rPr>
        <w:t>}</w:t>
      </w:r>
    </w:p>
    <w:p w:rsidR="00B21D4C" w:rsidRDefault="00A20434" w:rsidP="00A20434">
      <w:pPr>
        <w:pStyle w:val="HTMLPreformatted"/>
        <w:shd w:val="clear" w:color="auto" w:fill="FFFFFF"/>
        <w:rPr>
          <w:sz w:val="24"/>
          <w:szCs w:val="24"/>
        </w:rPr>
      </w:pPr>
      <w:r w:rsidRPr="00A20434">
        <w:rPr>
          <w:rFonts w:ascii="Consolas" w:hAnsi="Consolas" w:cs="Times New Roman"/>
          <w:color w:val="5F6364"/>
          <w:sz w:val="24"/>
          <w:szCs w:val="24"/>
        </w:rPr>
        <w:t>}</w:t>
      </w:r>
    </w:p>
    <w:p w:rsidR="00B21D4C" w:rsidRPr="00B21D4C" w:rsidRDefault="00B21D4C" w:rsidP="00B21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4"/>
          <w14:ligatures w14:val="none"/>
        </w:rPr>
      </w:pPr>
    </w:p>
    <w:p w:rsidR="00131691" w:rsidRDefault="00131691" w:rsidP="00131691"/>
    <w:sectPr w:rsidR="0013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C35E0"/>
    <w:multiLevelType w:val="hybridMultilevel"/>
    <w:tmpl w:val="D684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91"/>
    <w:rsid w:val="00131691"/>
    <w:rsid w:val="002B5C50"/>
    <w:rsid w:val="002F511E"/>
    <w:rsid w:val="003F505A"/>
    <w:rsid w:val="005E6205"/>
    <w:rsid w:val="007255F9"/>
    <w:rsid w:val="0078293E"/>
    <w:rsid w:val="007A0F4F"/>
    <w:rsid w:val="00907907"/>
    <w:rsid w:val="0096223E"/>
    <w:rsid w:val="009E0477"/>
    <w:rsid w:val="009F1BA8"/>
    <w:rsid w:val="009F2BE4"/>
    <w:rsid w:val="00A14965"/>
    <w:rsid w:val="00A20434"/>
    <w:rsid w:val="00A97D93"/>
    <w:rsid w:val="00AE5199"/>
    <w:rsid w:val="00B21D4C"/>
    <w:rsid w:val="00B24026"/>
    <w:rsid w:val="00B317DF"/>
    <w:rsid w:val="00C8515A"/>
    <w:rsid w:val="00F91F9C"/>
    <w:rsid w:val="00FA2C30"/>
    <w:rsid w:val="00F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4660-3F61-4AB5-8ECA-D0B8ADAC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1691"/>
    <w:rPr>
      <w:b/>
      <w:bCs/>
    </w:rPr>
  </w:style>
  <w:style w:type="character" w:styleId="Emphasis">
    <w:name w:val="Emphasis"/>
    <w:basedOn w:val="DefaultParagraphFont"/>
    <w:uiPriority w:val="20"/>
    <w:qFormat/>
    <w:rsid w:val="00131691"/>
    <w:rPr>
      <w:i/>
      <w:iCs/>
    </w:rPr>
  </w:style>
  <w:style w:type="paragraph" w:styleId="ListParagraph">
    <w:name w:val="List Paragraph"/>
    <w:basedOn w:val="Normal"/>
    <w:uiPriority w:val="34"/>
    <w:qFormat/>
    <w:rsid w:val="00131691"/>
    <w:pPr>
      <w:ind w:left="720"/>
      <w:contextualSpacing/>
    </w:pPr>
  </w:style>
  <w:style w:type="character" w:customStyle="1" w:styleId="token">
    <w:name w:val="token"/>
    <w:basedOn w:val="DefaultParagraphFont"/>
    <w:rsid w:val="009E0477"/>
  </w:style>
  <w:style w:type="paragraph" w:styleId="NormalWeb">
    <w:name w:val="Normal (Web)"/>
    <w:basedOn w:val="Normal"/>
    <w:uiPriority w:val="99"/>
    <w:semiHidden/>
    <w:unhideWhenUsed/>
    <w:rsid w:val="00B21D4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khan</dc:creator>
  <cp:keywords/>
  <dc:description/>
  <cp:lastModifiedBy>sarfraz khan</cp:lastModifiedBy>
  <cp:revision>5</cp:revision>
  <dcterms:created xsi:type="dcterms:W3CDTF">2024-03-20T01:07:00Z</dcterms:created>
  <dcterms:modified xsi:type="dcterms:W3CDTF">2024-03-20T06:15:00Z</dcterms:modified>
</cp:coreProperties>
</file>