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eastAsiaTheme="minorHAnsi" w:ascii="Arial" w:hAnsi="Arial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Get Image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39</Words>
  <Characters>214</Characters>
  <CharactersWithSpaces>246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2020-04-08T16:20:37Z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