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C930" w14:textId="77777777" w:rsidR="008B641F" w:rsidRDefault="0044354D">
      <w:pPr>
        <w:jc w:val="center"/>
      </w:pPr>
      <w:r>
        <w:rPr>
          <w:rFonts w:ascii="Tahoma" w:hAnsi="Tahoma" w:cs="Tahoma"/>
          <w:b/>
          <w:bCs/>
        </w:rPr>
        <w:t>CHICKEN COUNTER</w:t>
      </w:r>
      <w:r>
        <w:rPr>
          <w:rFonts w:ascii="Tahoma" w:hAnsi="Tahoma" w:cs="Tahoma"/>
          <w:b/>
          <w:bCs/>
        </w:rPr>
        <w:t xml:space="preserve"> LAB INSTRUCTIONS</w:t>
      </w:r>
    </w:p>
    <w:p w14:paraId="5F4D1871" w14:textId="77777777" w:rsidR="008B641F" w:rsidRDefault="008B641F">
      <w:pPr>
        <w:jc w:val="center"/>
      </w:pPr>
    </w:p>
    <w:p w14:paraId="2BAF975F" w14:textId="77777777" w:rsidR="008B641F" w:rsidRDefault="008B641F">
      <w:pPr>
        <w:jc w:val="center"/>
      </w:pPr>
    </w:p>
    <w:p w14:paraId="0A4ED5B5" w14:textId="77777777" w:rsidR="009E031B" w:rsidRDefault="002C1DD9" w:rsidP="00CF053D">
      <w:pPr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CA34ED" w:rsidRPr="006A2256">
        <w:rPr>
          <w:rFonts w:ascii="Arial" w:hAnsi="Arial" w:cs="Arial"/>
          <w:sz w:val="22"/>
          <w:szCs w:val="22"/>
        </w:rPr>
        <w:t>Th</w:t>
      </w:r>
      <w:r w:rsidR="00477189" w:rsidRPr="006A2256">
        <w:rPr>
          <w:rFonts w:ascii="Arial" w:hAnsi="Arial" w:cs="Arial"/>
          <w:sz w:val="22"/>
          <w:szCs w:val="22"/>
        </w:rPr>
        <w:t>is lab was designed to teach you more about recursion.</w:t>
      </w:r>
      <w:r w:rsidR="00477189">
        <w:t xml:space="preserve"> </w:t>
      </w:r>
      <w:r w:rsidR="009D44BB">
        <w:br/>
      </w:r>
      <w:r w:rsidR="00477189">
        <w:br/>
      </w:r>
      <w:r w:rsidR="00C77470">
        <w:rPr>
          <w:rFonts w:ascii="Arial" w:hAnsi="Arial"/>
          <w:b/>
          <w:color w:val="000080"/>
          <w:sz w:val="28"/>
          <w:szCs w:val="28"/>
        </w:rPr>
        <w:t>Lab Description :</w:t>
      </w:r>
      <w:r w:rsidR="00C77470">
        <w:rPr>
          <w:rFonts w:ascii="Arial" w:hAnsi="Arial"/>
          <w:b/>
          <w:sz w:val="28"/>
        </w:rPr>
        <w:t xml:space="preserve">   </w:t>
      </w:r>
      <w:r w:rsidR="006A2082">
        <w:rPr>
          <w:rFonts w:ascii="Arial" w:hAnsi="Arial"/>
          <w:sz w:val="22"/>
          <w:szCs w:val="22"/>
        </w:rPr>
        <w:t xml:space="preserve">Take </w:t>
      </w:r>
      <w:r w:rsidR="005023BC">
        <w:rPr>
          <w:rFonts w:ascii="Arial" w:hAnsi="Arial"/>
          <w:sz w:val="22"/>
          <w:szCs w:val="22"/>
        </w:rPr>
        <w:t>a string and remove all occurrences of the word chicken</w:t>
      </w:r>
      <w:r w:rsidR="00015076">
        <w:rPr>
          <w:rFonts w:ascii="Arial" w:hAnsi="Arial"/>
          <w:sz w:val="22"/>
          <w:szCs w:val="22"/>
        </w:rPr>
        <w:t xml:space="preserve"> and count how many chickens were removed</w:t>
      </w:r>
      <w:r w:rsidR="005023BC">
        <w:rPr>
          <w:rFonts w:ascii="Arial" w:hAnsi="Arial"/>
          <w:sz w:val="22"/>
          <w:szCs w:val="22"/>
        </w:rPr>
        <w:t xml:space="preserve">.  </w:t>
      </w:r>
      <w:r w:rsidR="005023BC" w:rsidRPr="0044354D">
        <w:rPr>
          <w:rFonts w:ascii="Arial" w:hAnsi="Arial"/>
          <w:b/>
          <w:sz w:val="22"/>
          <w:szCs w:val="22"/>
        </w:rPr>
        <w:t>Keep in mind that removing a chicken might show a previously hidden chicken</w:t>
      </w:r>
      <w:r w:rsidR="005023BC">
        <w:rPr>
          <w:rFonts w:ascii="Arial" w:hAnsi="Arial"/>
          <w:sz w:val="22"/>
          <w:szCs w:val="22"/>
        </w:rPr>
        <w:t>.</w:t>
      </w:r>
      <w:r w:rsidR="00632FEA">
        <w:rPr>
          <w:rFonts w:ascii="Arial" w:hAnsi="Arial"/>
          <w:sz w:val="22"/>
          <w:szCs w:val="22"/>
        </w:rPr>
        <w:t xml:space="preserve">  You may find substring and indexOf useful.</w:t>
      </w:r>
    </w:p>
    <w:p w14:paraId="0D692B18" w14:textId="77777777" w:rsidR="005023BC" w:rsidRDefault="005023BC" w:rsidP="00CF053D">
      <w:pPr>
        <w:adjustRightInd w:val="0"/>
        <w:rPr>
          <w:rFonts w:ascii="Arial" w:hAnsi="Arial"/>
          <w:sz w:val="22"/>
          <w:szCs w:val="22"/>
        </w:rPr>
      </w:pPr>
    </w:p>
    <w:p w14:paraId="16A6DCE3" w14:textId="77777777" w:rsidR="007623F2" w:rsidRDefault="007623F2" w:rsidP="00CF053D">
      <w:pPr>
        <w:adjustRightInd w:val="0"/>
        <w:rPr>
          <w:rFonts w:ascii="Arial" w:hAnsi="Arial"/>
          <w:sz w:val="22"/>
          <w:szCs w:val="22"/>
        </w:rPr>
      </w:pPr>
    </w:p>
    <w:p w14:paraId="1A74A78A" w14:textId="77777777" w:rsidR="005023BC" w:rsidRDefault="005023BC" w:rsidP="00CF053D">
      <w:pPr>
        <w:adjustRightInd w:val="0"/>
        <w:rPr>
          <w:rFonts w:ascii="Arial" w:hAnsi="Arial"/>
          <w:sz w:val="22"/>
          <w:szCs w:val="22"/>
        </w:rPr>
      </w:pPr>
      <w:r w:rsidRPr="005023BC">
        <w:rPr>
          <w:rFonts w:ascii="Courier New" w:hAnsi="Courier New" w:cs="Courier New"/>
          <w:sz w:val="22"/>
          <w:szCs w:val="22"/>
        </w:rPr>
        <w:t>achickchickenen</w:t>
      </w:r>
      <w:r>
        <w:rPr>
          <w:rFonts w:ascii="Arial" w:hAnsi="Arial"/>
          <w:sz w:val="22"/>
          <w:szCs w:val="22"/>
        </w:rPr>
        <w:t xml:space="preserve">  - removing the 1</w:t>
      </w:r>
      <w:r w:rsidRPr="005023BC">
        <w:rPr>
          <w:rFonts w:ascii="Arial" w:hAnsi="Arial"/>
          <w:sz w:val="22"/>
          <w:szCs w:val="22"/>
          <w:vertAlign w:val="superscript"/>
        </w:rPr>
        <w:t>st</w:t>
      </w:r>
      <w:r>
        <w:rPr>
          <w:rFonts w:ascii="Arial" w:hAnsi="Arial"/>
          <w:sz w:val="22"/>
          <w:szCs w:val="22"/>
        </w:rPr>
        <w:t xml:space="preserve"> chicken would leave </w:t>
      </w:r>
      <w:r w:rsidRPr="005023BC">
        <w:rPr>
          <w:rFonts w:ascii="Courier New" w:hAnsi="Courier New" w:cs="Courier New"/>
          <w:sz w:val="22"/>
          <w:szCs w:val="22"/>
        </w:rPr>
        <w:t>achicken</w:t>
      </w:r>
      <w:r>
        <w:rPr>
          <w:rFonts w:ascii="Arial" w:hAnsi="Arial"/>
          <w:sz w:val="22"/>
          <w:szCs w:val="22"/>
        </w:rPr>
        <w:t xml:space="preserve"> behind</w:t>
      </w:r>
    </w:p>
    <w:p w14:paraId="084C2005" w14:textId="77777777" w:rsidR="009E031B" w:rsidRDefault="004D00B9" w:rsidP="00CF053D">
      <w:pPr>
        <w:adjustRightInd w:val="0"/>
        <w:rPr>
          <w:rFonts w:ascii="Arial" w:hAnsi="Arial"/>
          <w:sz w:val="22"/>
          <w:szCs w:val="22"/>
        </w:rPr>
      </w:pPr>
      <w:r w:rsidRPr="005023BC">
        <w:rPr>
          <w:rFonts w:ascii="Courier New" w:hAnsi="Courier New" w:cs="Courier New"/>
          <w:sz w:val="22"/>
          <w:szCs w:val="22"/>
        </w:rPr>
        <w:t>achicken</w:t>
      </w:r>
      <w:r>
        <w:rPr>
          <w:rFonts w:ascii="Arial" w:hAnsi="Arial"/>
          <w:sz w:val="22"/>
          <w:szCs w:val="22"/>
        </w:rPr>
        <w:t xml:space="preserve">  - removing the 2</w:t>
      </w:r>
      <w:r w:rsidRPr="004D00B9">
        <w:rPr>
          <w:rFonts w:ascii="Arial" w:hAnsi="Arial"/>
          <w:sz w:val="22"/>
          <w:szCs w:val="22"/>
          <w:vertAlign w:val="superscript"/>
        </w:rPr>
        <w:t>nd</w:t>
      </w:r>
      <w:r>
        <w:rPr>
          <w:rFonts w:ascii="Arial" w:hAnsi="Arial"/>
          <w:sz w:val="22"/>
          <w:szCs w:val="22"/>
        </w:rPr>
        <w:t xml:space="preserve"> chicken would leave </w:t>
      </w:r>
      <w:r w:rsidRPr="005023BC">
        <w:rPr>
          <w:rFonts w:ascii="Courier New" w:hAnsi="Courier New" w:cs="Courier New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 xml:space="preserve"> behind</w:t>
      </w:r>
    </w:p>
    <w:p w14:paraId="6B750CD9" w14:textId="77777777" w:rsidR="009E031B" w:rsidRDefault="009E031B" w:rsidP="00CF053D">
      <w:pPr>
        <w:adjustRightInd w:val="0"/>
        <w:rPr>
          <w:rFonts w:ascii="Arial" w:hAnsi="Arial"/>
        </w:rPr>
      </w:pPr>
    </w:p>
    <w:p w14:paraId="047AC10B" w14:textId="77777777" w:rsidR="004E5678" w:rsidRDefault="004E5678" w:rsidP="00CF053D">
      <w:pPr>
        <w:adjustRightInd w:val="0"/>
        <w:rPr>
          <w:rFonts w:ascii="Arial" w:hAnsi="Arial" w:cs="Arial"/>
        </w:rPr>
      </w:pPr>
    </w:p>
    <w:p w14:paraId="744C7F29" w14:textId="77777777" w:rsidR="00632FEA" w:rsidRPr="004E5678" w:rsidRDefault="00632FEA" w:rsidP="00CF053D">
      <w:pPr>
        <w:adjustRightInd w:val="0"/>
        <w:rPr>
          <w:rFonts w:ascii="Arial" w:hAnsi="Arial" w:cs="Arial"/>
        </w:rPr>
      </w:pPr>
    </w:p>
    <w:p w14:paraId="35B742A1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5283E258" w14:textId="77777777" w:rsidR="004E5678" w:rsidRPr="007C02B3" w:rsidRDefault="004E5678" w:rsidP="004E5678">
      <w:pPr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Arial" w:hAnsi="Arial"/>
          <w:b/>
          <w:color w:val="008000"/>
          <w:sz w:val="28"/>
          <w:szCs w:val="28"/>
        </w:rPr>
        <w:t>Sample Data</w:t>
      </w:r>
      <w:r w:rsidRPr="007C02B3">
        <w:rPr>
          <w:rFonts w:ascii="Arial" w:hAnsi="Arial"/>
          <w:b/>
          <w:color w:val="008000"/>
          <w:sz w:val="28"/>
          <w:szCs w:val="28"/>
        </w:rPr>
        <w:t xml:space="preserve"> :</w:t>
      </w:r>
    </w:p>
    <w:p w14:paraId="288F2B3A" w14:textId="5E406858" w:rsidR="0095497A" w:rsidRPr="0095497A" w:rsidRDefault="0044354D" w:rsidP="0095497A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EDA54" wp14:editId="33625415">
                <wp:simplePos x="0" y="0"/>
                <wp:positionH relativeFrom="column">
                  <wp:posOffset>4243070</wp:posOffset>
                </wp:positionH>
                <wp:positionV relativeFrom="paragraph">
                  <wp:posOffset>69850</wp:posOffset>
                </wp:positionV>
                <wp:extent cx="2247265" cy="800100"/>
                <wp:effectExtent l="0" t="0" r="0" b="0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3FDA1" w14:textId="77777777" w:rsidR="006E4432" w:rsidRDefault="006E4432" w:rsidP="006E4432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74D5F5C2" w14:textId="77777777" w:rsidR="006E4432" w:rsidRDefault="0044354D" w:rsidP="006E4432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countChickens</w:t>
                            </w:r>
                            <w:r w:rsidR="006E4432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4F421660" w14:textId="77777777" w:rsidR="00D90653" w:rsidRDefault="0044354D" w:rsidP="00D9065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chickenRunner</w:t>
                            </w:r>
                            <w:r w:rsidR="00D90653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3561474E" w14:textId="77777777" w:rsidR="006E4432" w:rsidRDefault="006E4432" w:rsidP="006E44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EDA5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34.1pt;margin-top:5.5pt;width:176.9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" strokecolor="green">
                <v:textbox>
                  <w:txbxContent>
                    <w:p w14:paraId="5873FDA1" w14:textId="77777777" w:rsidR="006E4432" w:rsidRDefault="006E4432" w:rsidP="006E4432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74D5F5C2" w14:textId="77777777" w:rsidR="006E4432" w:rsidRDefault="0044354D" w:rsidP="006E4432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countChickens</w:t>
                      </w:r>
                      <w:r w:rsidR="006E4432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4F421660" w14:textId="77777777" w:rsidR="00D90653" w:rsidRDefault="0044354D" w:rsidP="00D9065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chickenRunner</w:t>
                      </w:r>
                      <w:r w:rsidR="00D90653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3561474E" w14:textId="77777777" w:rsidR="006E4432" w:rsidRDefault="006E4432" w:rsidP="006E4432"/>
                  </w:txbxContent>
                </v:textbox>
              </v:shape>
            </w:pict>
          </mc:Fallback>
        </mc:AlternateContent>
      </w:r>
      <w:r w:rsidR="0095497A">
        <w:rPr>
          <w:rFonts w:ascii="Courier New" w:hAnsi="Courier New" w:cs="Courier New"/>
          <w:sz w:val="22"/>
          <w:szCs w:val="22"/>
        </w:rPr>
        <w:t>itatfun</w:t>
      </w:r>
    </w:p>
    <w:p w14:paraId="177A2112" w14:textId="77777777" w:rsidR="0095497A" w:rsidRPr="0095497A" w:rsidRDefault="0095497A" w:rsidP="0095497A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itatchickenfun</w:t>
      </w:r>
      <w:bookmarkStart w:id="0" w:name="_GoBack"/>
      <w:bookmarkEnd w:id="0"/>
    </w:p>
    <w:p w14:paraId="43537094" w14:textId="77777777" w:rsidR="0095497A" w:rsidRPr="0095497A" w:rsidRDefault="0095497A" w:rsidP="0095497A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chchickchickenenicken</w:t>
      </w:r>
      <w:r w:rsidRPr="0095497A">
        <w:rPr>
          <w:rFonts w:ascii="Courier New" w:hAnsi="Courier New" w:cs="Courier New"/>
          <w:sz w:val="22"/>
          <w:szCs w:val="22"/>
        </w:rPr>
        <w:tab/>
      </w:r>
    </w:p>
    <w:p w14:paraId="7312AAB7" w14:textId="77777777" w:rsidR="0095497A" w:rsidRPr="0095497A" w:rsidRDefault="0095497A" w:rsidP="0095497A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chickchickfun</w:t>
      </w:r>
      <w:r w:rsidRPr="0095497A">
        <w:rPr>
          <w:rFonts w:ascii="Courier New" w:hAnsi="Courier New" w:cs="Courier New"/>
          <w:sz w:val="22"/>
          <w:szCs w:val="22"/>
        </w:rPr>
        <w:tab/>
      </w:r>
    </w:p>
    <w:p w14:paraId="2E2C1D3A" w14:textId="77777777" w:rsidR="004E5678" w:rsidRPr="0095497A" w:rsidRDefault="0095497A" w:rsidP="0095497A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chickenbouncetheballchicken</w:t>
      </w:r>
    </w:p>
    <w:p w14:paraId="6D69FF87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167CC67F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4BD7B1B4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2CC92FBE" w14:textId="77777777" w:rsidR="00C77470" w:rsidRPr="00F65E9F" w:rsidRDefault="00C77470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3D394E56" w14:textId="77777777" w:rsidR="00180692" w:rsidRPr="00180692" w:rsidRDefault="00C77470" w:rsidP="00180692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/>
          <w:b/>
          <w:color w:val="0000FF"/>
          <w:sz w:val="28"/>
          <w:szCs w:val="28"/>
        </w:rPr>
        <w:t>Sample Output :</w:t>
      </w:r>
    </w:p>
    <w:p w14:paraId="5A7F0990" w14:textId="77777777" w:rsidR="00E70310" w:rsidRPr="00E70310" w:rsidRDefault="00E70310" w:rsidP="00E70310">
      <w:pPr>
        <w:rPr>
          <w:rFonts w:ascii="Courier New" w:hAnsi="Courier New" w:cs="Courier New"/>
          <w:noProof/>
          <w:sz w:val="22"/>
          <w:szCs w:val="22"/>
        </w:rPr>
      </w:pPr>
      <w:r w:rsidRPr="00E70310">
        <w:rPr>
          <w:rFonts w:ascii="Courier New" w:hAnsi="Courier New" w:cs="Courier New"/>
          <w:noProof/>
          <w:sz w:val="22"/>
          <w:szCs w:val="22"/>
        </w:rPr>
        <w:t>0</w:t>
      </w:r>
    </w:p>
    <w:p w14:paraId="569ECEB9" w14:textId="77777777" w:rsidR="00E70310" w:rsidRPr="00E70310" w:rsidRDefault="00E70310" w:rsidP="00E70310">
      <w:pPr>
        <w:rPr>
          <w:rFonts w:ascii="Courier New" w:hAnsi="Courier New" w:cs="Courier New"/>
          <w:noProof/>
          <w:sz w:val="22"/>
          <w:szCs w:val="22"/>
        </w:rPr>
      </w:pPr>
      <w:r w:rsidRPr="00E70310">
        <w:rPr>
          <w:rFonts w:ascii="Courier New" w:hAnsi="Courier New" w:cs="Courier New"/>
          <w:noProof/>
          <w:sz w:val="22"/>
          <w:szCs w:val="22"/>
        </w:rPr>
        <w:t>1</w:t>
      </w:r>
    </w:p>
    <w:p w14:paraId="256D8140" w14:textId="77777777" w:rsidR="00E70310" w:rsidRPr="00E70310" w:rsidRDefault="00E70310" w:rsidP="00E70310">
      <w:pPr>
        <w:rPr>
          <w:rFonts w:ascii="Courier New" w:hAnsi="Courier New" w:cs="Courier New"/>
          <w:noProof/>
          <w:sz w:val="22"/>
          <w:szCs w:val="22"/>
        </w:rPr>
      </w:pPr>
      <w:r w:rsidRPr="00E70310">
        <w:rPr>
          <w:rFonts w:ascii="Courier New" w:hAnsi="Courier New" w:cs="Courier New"/>
          <w:noProof/>
          <w:sz w:val="22"/>
          <w:szCs w:val="22"/>
        </w:rPr>
        <w:t>3</w:t>
      </w:r>
    </w:p>
    <w:p w14:paraId="75043942" w14:textId="77777777" w:rsidR="00E70310" w:rsidRPr="00E70310" w:rsidRDefault="00E70310" w:rsidP="00E70310">
      <w:pPr>
        <w:rPr>
          <w:rFonts w:ascii="Courier New" w:hAnsi="Courier New" w:cs="Courier New"/>
          <w:noProof/>
          <w:sz w:val="22"/>
          <w:szCs w:val="22"/>
        </w:rPr>
      </w:pPr>
      <w:r w:rsidRPr="00E70310">
        <w:rPr>
          <w:rFonts w:ascii="Courier New" w:hAnsi="Courier New" w:cs="Courier New"/>
          <w:noProof/>
          <w:sz w:val="22"/>
          <w:szCs w:val="22"/>
        </w:rPr>
        <w:t>0</w:t>
      </w:r>
    </w:p>
    <w:p w14:paraId="3E157DFB" w14:textId="77777777" w:rsidR="00E70310" w:rsidRPr="00E70310" w:rsidRDefault="00E70310" w:rsidP="00E70310">
      <w:pPr>
        <w:rPr>
          <w:rFonts w:ascii="Courier New" w:hAnsi="Courier New" w:cs="Courier New"/>
          <w:noProof/>
          <w:sz w:val="22"/>
          <w:szCs w:val="22"/>
        </w:rPr>
      </w:pPr>
      <w:r w:rsidRPr="00E70310">
        <w:rPr>
          <w:rFonts w:ascii="Courier New" w:hAnsi="Courier New" w:cs="Courier New"/>
          <w:noProof/>
          <w:sz w:val="22"/>
          <w:szCs w:val="22"/>
        </w:rPr>
        <w:t>2</w:t>
      </w:r>
    </w:p>
    <w:sectPr w:rsidR="00E70310" w:rsidRPr="00E70310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F5F6F" w14:textId="77777777" w:rsidR="002A30D0" w:rsidRDefault="002A30D0">
      <w:r>
        <w:separator/>
      </w:r>
    </w:p>
  </w:endnote>
  <w:endnote w:type="continuationSeparator" w:id="0">
    <w:p w14:paraId="6480C308" w14:textId="77777777" w:rsidR="002A30D0" w:rsidRDefault="002A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BAD8D" w14:textId="77777777" w:rsidR="002A30D0" w:rsidRDefault="002A30D0">
      <w:r>
        <w:separator/>
      </w:r>
    </w:p>
  </w:footnote>
  <w:footnote w:type="continuationSeparator" w:id="0">
    <w:p w14:paraId="21C0BD18" w14:textId="77777777" w:rsidR="002A30D0" w:rsidRDefault="002A3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9F"/>
    <w:rsid w:val="0000313F"/>
    <w:rsid w:val="00015076"/>
    <w:rsid w:val="000168C3"/>
    <w:rsid w:val="00023424"/>
    <w:rsid w:val="000417B1"/>
    <w:rsid w:val="00044893"/>
    <w:rsid w:val="0007020E"/>
    <w:rsid w:val="00074142"/>
    <w:rsid w:val="00090FB8"/>
    <w:rsid w:val="000A6782"/>
    <w:rsid w:val="000B0A89"/>
    <w:rsid w:val="000D185C"/>
    <w:rsid w:val="001015AB"/>
    <w:rsid w:val="00101D02"/>
    <w:rsid w:val="00113D82"/>
    <w:rsid w:val="00136D62"/>
    <w:rsid w:val="001546D2"/>
    <w:rsid w:val="0016220E"/>
    <w:rsid w:val="0017768F"/>
    <w:rsid w:val="00180692"/>
    <w:rsid w:val="001918D3"/>
    <w:rsid w:val="001956A1"/>
    <w:rsid w:val="001C2B4E"/>
    <w:rsid w:val="001D3EA1"/>
    <w:rsid w:val="001F62A1"/>
    <w:rsid w:val="00212BE0"/>
    <w:rsid w:val="00223CC6"/>
    <w:rsid w:val="00233596"/>
    <w:rsid w:val="00240813"/>
    <w:rsid w:val="00266517"/>
    <w:rsid w:val="00273558"/>
    <w:rsid w:val="002A2155"/>
    <w:rsid w:val="002A30D0"/>
    <w:rsid w:val="002B123A"/>
    <w:rsid w:val="002B228E"/>
    <w:rsid w:val="002B52A4"/>
    <w:rsid w:val="002C1DD9"/>
    <w:rsid w:val="002C7C1D"/>
    <w:rsid w:val="002F0228"/>
    <w:rsid w:val="0032044F"/>
    <w:rsid w:val="00351F57"/>
    <w:rsid w:val="00356D4E"/>
    <w:rsid w:val="00357564"/>
    <w:rsid w:val="00377486"/>
    <w:rsid w:val="00387DA7"/>
    <w:rsid w:val="003D5E74"/>
    <w:rsid w:val="003E2196"/>
    <w:rsid w:val="003E74E0"/>
    <w:rsid w:val="003F4F90"/>
    <w:rsid w:val="00436332"/>
    <w:rsid w:val="0044354D"/>
    <w:rsid w:val="00444798"/>
    <w:rsid w:val="00477189"/>
    <w:rsid w:val="00487371"/>
    <w:rsid w:val="004B169F"/>
    <w:rsid w:val="004C45F5"/>
    <w:rsid w:val="004C468C"/>
    <w:rsid w:val="004C6698"/>
    <w:rsid w:val="004D00B9"/>
    <w:rsid w:val="004E5678"/>
    <w:rsid w:val="005023BC"/>
    <w:rsid w:val="00512DD1"/>
    <w:rsid w:val="00516EA2"/>
    <w:rsid w:val="00533631"/>
    <w:rsid w:val="00553858"/>
    <w:rsid w:val="005652BE"/>
    <w:rsid w:val="005A7B2B"/>
    <w:rsid w:val="005C13BA"/>
    <w:rsid w:val="005F1397"/>
    <w:rsid w:val="00605059"/>
    <w:rsid w:val="00616C64"/>
    <w:rsid w:val="00632FEA"/>
    <w:rsid w:val="00645448"/>
    <w:rsid w:val="00647821"/>
    <w:rsid w:val="006775C7"/>
    <w:rsid w:val="00681CBB"/>
    <w:rsid w:val="006A2082"/>
    <w:rsid w:val="006A2256"/>
    <w:rsid w:val="006A5962"/>
    <w:rsid w:val="006B17CB"/>
    <w:rsid w:val="006E1ECD"/>
    <w:rsid w:val="006E4432"/>
    <w:rsid w:val="006F74DD"/>
    <w:rsid w:val="0071526C"/>
    <w:rsid w:val="00716524"/>
    <w:rsid w:val="00742698"/>
    <w:rsid w:val="007508F1"/>
    <w:rsid w:val="007567DC"/>
    <w:rsid w:val="007623F2"/>
    <w:rsid w:val="00792FA4"/>
    <w:rsid w:val="007B6690"/>
    <w:rsid w:val="007C02B3"/>
    <w:rsid w:val="00811FF0"/>
    <w:rsid w:val="00813BCA"/>
    <w:rsid w:val="00877412"/>
    <w:rsid w:val="008B0D3A"/>
    <w:rsid w:val="008B641F"/>
    <w:rsid w:val="008C14FE"/>
    <w:rsid w:val="008F1812"/>
    <w:rsid w:val="008F5B8F"/>
    <w:rsid w:val="00904A3B"/>
    <w:rsid w:val="00906905"/>
    <w:rsid w:val="00947026"/>
    <w:rsid w:val="009471F6"/>
    <w:rsid w:val="0095497A"/>
    <w:rsid w:val="00954D9B"/>
    <w:rsid w:val="009657F8"/>
    <w:rsid w:val="009D44BB"/>
    <w:rsid w:val="009D65D5"/>
    <w:rsid w:val="009E031B"/>
    <w:rsid w:val="009F03BC"/>
    <w:rsid w:val="009F0DEC"/>
    <w:rsid w:val="00A03528"/>
    <w:rsid w:val="00A20B82"/>
    <w:rsid w:val="00A2625C"/>
    <w:rsid w:val="00A3096C"/>
    <w:rsid w:val="00A35761"/>
    <w:rsid w:val="00A54E1E"/>
    <w:rsid w:val="00A608FC"/>
    <w:rsid w:val="00A73F38"/>
    <w:rsid w:val="00AA33E9"/>
    <w:rsid w:val="00AA50F3"/>
    <w:rsid w:val="00AA647B"/>
    <w:rsid w:val="00AD453B"/>
    <w:rsid w:val="00B04721"/>
    <w:rsid w:val="00B55D3D"/>
    <w:rsid w:val="00B67041"/>
    <w:rsid w:val="00BD0BF2"/>
    <w:rsid w:val="00C14A47"/>
    <w:rsid w:val="00C45A71"/>
    <w:rsid w:val="00C67719"/>
    <w:rsid w:val="00C77470"/>
    <w:rsid w:val="00CA34ED"/>
    <w:rsid w:val="00CB4277"/>
    <w:rsid w:val="00CD0FFE"/>
    <w:rsid w:val="00CD7F0A"/>
    <w:rsid w:val="00CF053D"/>
    <w:rsid w:val="00D27DD0"/>
    <w:rsid w:val="00D539DC"/>
    <w:rsid w:val="00D5759F"/>
    <w:rsid w:val="00D83882"/>
    <w:rsid w:val="00D90653"/>
    <w:rsid w:val="00D97B12"/>
    <w:rsid w:val="00DA5336"/>
    <w:rsid w:val="00DC3596"/>
    <w:rsid w:val="00DD315A"/>
    <w:rsid w:val="00E20288"/>
    <w:rsid w:val="00E2443A"/>
    <w:rsid w:val="00E25B1E"/>
    <w:rsid w:val="00E4095A"/>
    <w:rsid w:val="00E463FB"/>
    <w:rsid w:val="00E56C66"/>
    <w:rsid w:val="00E638FF"/>
    <w:rsid w:val="00E70310"/>
    <w:rsid w:val="00E72E77"/>
    <w:rsid w:val="00E8260C"/>
    <w:rsid w:val="00EB172D"/>
    <w:rsid w:val="00EB347C"/>
    <w:rsid w:val="00ED3879"/>
    <w:rsid w:val="00ED6804"/>
    <w:rsid w:val="00F009FF"/>
    <w:rsid w:val="00F01931"/>
    <w:rsid w:val="00F35790"/>
    <w:rsid w:val="00F539D3"/>
    <w:rsid w:val="00F65E9F"/>
    <w:rsid w:val="00F9302A"/>
    <w:rsid w:val="00FB1F66"/>
    <w:rsid w:val="00FC2D38"/>
    <w:rsid w:val="00FD3A1F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4BD6BA"/>
  <w15:chartTrackingRefBased/>
  <w15:docId w15:val="{842EFA01-615F-4908-96F7-02C30904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956A1"/>
    <w:pPr>
      <w:keepNext/>
      <w:autoSpaceDE/>
      <w:autoSpaceDN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CF05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C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621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recursion</dc:subject>
  <dc:creator>www.apluscompsci.com</dc:creator>
  <cp:keywords>www.apluscompsci.com</cp:keywords>
  <dc:description>© A+ Computer Science_x000d_
Recursion_x000d_
www.apluscompsci.com</dc:description>
  <cp:lastModifiedBy>Rendon, Isiana</cp:lastModifiedBy>
  <cp:revision>2</cp:revision>
  <cp:lastPrinted>2006-05-09T14:16:00Z</cp:lastPrinted>
  <dcterms:created xsi:type="dcterms:W3CDTF">2016-01-25T19:10:00Z</dcterms:created>
  <dcterms:modified xsi:type="dcterms:W3CDTF">2016-01-25T19:10:00Z</dcterms:modified>
  <cp:category>www.apluscompsci.com</cp:category>
</cp:coreProperties>
</file>