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24 (15 Mar) 2.1.5 Concurrency (review, KA8)</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