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0145B" w14:textId="77777777" w:rsidR="00944092" w:rsidRDefault="00944092" w:rsidP="00944092">
      <w:pPr>
        <w:rPr>
          <w:rFonts w:ascii="Aptos" w:eastAsia="Aptos" w:hAnsi="Aptos" w:cs="Aptos"/>
          <w:b/>
          <w:bCs/>
          <w:i/>
          <w:iCs/>
          <w:sz w:val="28"/>
          <w:szCs w:val="28"/>
        </w:rPr>
      </w:pPr>
      <w:r w:rsidRPr="3DDE6B02">
        <w:rPr>
          <w:b/>
          <w:bCs/>
          <w:i/>
          <w:iCs/>
          <w:sz w:val="28"/>
          <w:szCs w:val="28"/>
        </w:rPr>
        <w:t xml:space="preserve">Step 3: </w:t>
      </w:r>
      <w:r w:rsidRPr="3DDE6B02">
        <w:rPr>
          <w:rFonts w:ascii="Aptos" w:eastAsia="Aptos" w:hAnsi="Aptos" w:cs="Aptos"/>
          <w:b/>
          <w:bCs/>
          <w:i/>
          <w:iCs/>
          <w:sz w:val="28"/>
          <w:szCs w:val="28"/>
        </w:rPr>
        <w:t>Plan the Solution (Design the Algorithm)</w:t>
      </w:r>
    </w:p>
    <w:p w14:paraId="4BD9A0E7" w14:textId="77777777" w:rsidR="00944092" w:rsidRDefault="00944092" w:rsidP="00944092"/>
    <w:p w14:paraId="76FEA072" w14:textId="77777777" w:rsidR="00944092" w:rsidRDefault="00944092" w:rsidP="00944092">
      <w:r>
        <w:rPr>
          <w:noProof/>
        </w:rPr>
        <w:drawing>
          <wp:inline distT="0" distB="0" distL="0" distR="0" wp14:anchorId="3569E9A9" wp14:editId="54E7864A">
            <wp:extent cx="3648075" cy="5943600"/>
            <wp:effectExtent l="0" t="0" r="0" b="0"/>
            <wp:docPr id="1813715659" name="drawing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15659" name="drawing" descr="A diagram of a flowchar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3026" w14:textId="77777777" w:rsidR="00944092" w:rsidRDefault="00944092" w:rsidP="00944092"/>
    <w:p w14:paraId="52A93950" w14:textId="77777777" w:rsidR="00944092" w:rsidRDefault="00944092"/>
    <w:sectPr w:rsidR="009440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92"/>
    <w:rsid w:val="00091E4F"/>
    <w:rsid w:val="0094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D1F4"/>
  <w15:chartTrackingRefBased/>
  <w15:docId w15:val="{99CE87A5-0756-4B0A-A980-C7DA9470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92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09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09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09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AU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09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AU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09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AU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09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AU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09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AU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09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AU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09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AU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4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09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AU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4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09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val="en-AU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4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092"/>
    <w:pPr>
      <w:spacing w:line="278" w:lineRule="auto"/>
      <w:ind w:left="720"/>
      <w:contextualSpacing/>
    </w:pPr>
    <w:rPr>
      <w:rFonts w:eastAsiaTheme="minorHAnsi"/>
      <w:kern w:val="2"/>
      <w:lang w:val="en-AU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4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AU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F6A09B0E4428515CBECA523D0C6" ma:contentTypeVersion="4" ma:contentTypeDescription="Create a new document." ma:contentTypeScope="" ma:versionID="3a9b7806127078a00d97433498fbbe0b">
  <xsd:schema xmlns:xsd="http://www.w3.org/2001/XMLSchema" xmlns:xs="http://www.w3.org/2001/XMLSchema" xmlns:p="http://schemas.microsoft.com/office/2006/metadata/properties" xmlns:ns3="8da77dda-11be-4e8d-9ad2-938e83fa5e93" targetNamespace="http://schemas.microsoft.com/office/2006/metadata/properties" ma:root="true" ma:fieldsID="775d0fb0493fe6e7a41de69ec36c306c" ns3:_="">
    <xsd:import namespace="8da77dda-11be-4e8d-9ad2-938e83fa5e9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77dda-11be-4e8d-9ad2-938e83fa5e9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6F83E3-8A90-410A-9AA6-AE3035551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a77dda-11be-4e8d-9ad2-938e83fa5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A50E00-AF9E-4063-A50F-AB9DFBC96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0131CE-C7C4-4D1D-86A7-C72ABA8A04EB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8da77dda-11be-4e8d-9ad2-938e83fa5e93"/>
    <ds:schemaRef ds:uri="http://purl.org/dc/dcmitype/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Taps.Machigere</dc:creator>
  <cp:keywords/>
  <dc:description/>
  <cp:lastModifiedBy>Taps.Machigere</cp:lastModifiedBy>
  <cp:revision>1</cp:revision>
  <dcterms:created xsi:type="dcterms:W3CDTF">2025-08-17T12:52:00Z</dcterms:created>
  <dcterms:modified xsi:type="dcterms:W3CDTF">2025-08-17T12:52:00Z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0x010100EAB3DF6A09B0E4428515CBECA523D0C6</vt:lpwstr>
  </property>
</Properties>
</file>