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F943" w14:textId="2C2FCECB" w:rsidR="00371465" w:rsidRDefault="003F5529" w:rsidP="003F5529">
      <w:pPr>
        <w:jc w:val="center"/>
        <w:rPr>
          <w:rFonts w:ascii="Times New Roman" w:hAnsi="Times New Roman" w:cs="Times New Roman"/>
          <w:sz w:val="56"/>
          <w:szCs w:val="56"/>
        </w:rPr>
      </w:pPr>
      <w:r w:rsidRPr="003F5529">
        <w:rPr>
          <w:rFonts w:ascii="Times New Roman" w:hAnsi="Times New Roman" w:cs="Times New Roman"/>
          <w:sz w:val="56"/>
          <w:szCs w:val="56"/>
        </w:rPr>
        <w:t>Konspekt pracy dyplomowej</w:t>
      </w:r>
    </w:p>
    <w:p w14:paraId="04104FB0" w14:textId="77777777" w:rsidR="003F5529" w:rsidRDefault="003F5529" w:rsidP="003F5529">
      <w:pPr>
        <w:rPr>
          <w:rFonts w:ascii="Times New Roman" w:hAnsi="Times New Roman" w:cs="Times New Roman"/>
          <w:sz w:val="32"/>
          <w:szCs w:val="32"/>
        </w:rPr>
      </w:pPr>
    </w:p>
    <w:p w14:paraId="1C4A35E8" w14:textId="5A0EC7B5" w:rsidR="003F5529" w:rsidRDefault="003F5529" w:rsidP="003F5529">
      <w:pPr>
        <w:rPr>
          <w:rFonts w:ascii="Times New Roman" w:hAnsi="Times New Roman" w:cs="Times New Roman"/>
          <w:sz w:val="32"/>
          <w:szCs w:val="32"/>
        </w:rPr>
      </w:pPr>
      <w:r>
        <w:rPr>
          <w:rFonts w:ascii="Times New Roman" w:hAnsi="Times New Roman" w:cs="Times New Roman"/>
          <w:sz w:val="32"/>
          <w:szCs w:val="32"/>
        </w:rPr>
        <w:t>Autor: Maciej Zadrożny</w:t>
      </w:r>
    </w:p>
    <w:p w14:paraId="6F5BD808" w14:textId="77777777" w:rsidR="003F5529" w:rsidRDefault="003F5529" w:rsidP="003F5529">
      <w:pPr>
        <w:rPr>
          <w:rFonts w:ascii="Times New Roman" w:hAnsi="Times New Roman" w:cs="Times New Roman"/>
          <w:sz w:val="32"/>
          <w:szCs w:val="32"/>
        </w:rPr>
      </w:pPr>
    </w:p>
    <w:p w14:paraId="1D3349D5" w14:textId="77777777" w:rsidR="003F5529" w:rsidRDefault="003F5529" w:rsidP="003F5529">
      <w:pPr>
        <w:numPr>
          <w:ilvl w:val="0"/>
          <w:numId w:val="1"/>
        </w:numPr>
        <w:rPr>
          <w:rFonts w:ascii="Times New Roman" w:hAnsi="Times New Roman" w:cs="Times New Roman"/>
          <w:sz w:val="32"/>
          <w:szCs w:val="32"/>
        </w:rPr>
      </w:pPr>
      <w:r w:rsidRPr="003F5529">
        <w:rPr>
          <w:rFonts w:ascii="Times New Roman" w:hAnsi="Times New Roman" w:cs="Times New Roman"/>
          <w:sz w:val="32"/>
          <w:szCs w:val="32"/>
        </w:rPr>
        <w:t>Temat pracy</w:t>
      </w:r>
    </w:p>
    <w:p w14:paraId="57C87BAB" w14:textId="582453F8" w:rsidR="003F5529" w:rsidRPr="005A4805" w:rsidRDefault="003F5529" w:rsidP="0091645D">
      <w:pPr>
        <w:ind w:left="360"/>
        <w:jc w:val="both"/>
        <w:rPr>
          <w:rFonts w:ascii="Times New Roman" w:hAnsi="Times New Roman" w:cs="Times New Roman"/>
        </w:rPr>
      </w:pPr>
      <w:r w:rsidRPr="005A4805">
        <w:rPr>
          <w:rFonts w:ascii="Times New Roman" w:hAnsi="Times New Roman" w:cs="Times New Roman"/>
        </w:rPr>
        <w:t>Projekt i implementacja aplikacji webowej do analizy danych dotyczących snu i dziennego samopoczucia użytkownika z generowaniem rekomendacji.</w:t>
      </w:r>
    </w:p>
    <w:p w14:paraId="5AB6CEB6" w14:textId="2C418452" w:rsidR="003F5529" w:rsidRPr="005A4805" w:rsidRDefault="003F5529" w:rsidP="0091645D">
      <w:pPr>
        <w:ind w:left="360"/>
        <w:jc w:val="both"/>
        <w:rPr>
          <w:rFonts w:ascii="Times New Roman" w:hAnsi="Times New Roman" w:cs="Times New Roman"/>
        </w:rPr>
      </w:pPr>
      <w:r w:rsidRPr="005A4805">
        <w:rPr>
          <w:rFonts w:ascii="Times New Roman" w:hAnsi="Times New Roman" w:cs="Times New Roman"/>
        </w:rPr>
        <w:t>Opis: System będzie obliczał wskaźnik dziennego samopoczucia użytkownika, prezentował statystyki dotyczące snu i nawyków oraz generował spersonalizowane rekomendacje mające na celu poprawę jakości snu. W pierwszej wersji rekomendacje będą tworzone z wykorzystaniem zintegrowanego modelu językowego LLM, natomiast dodatkowo rozważone zostanie opracowanie eksperymentalnego modułu uczenia maszynowego, uzależnione od dostępności odpowiedniej liczby danych.</w:t>
      </w:r>
    </w:p>
    <w:p w14:paraId="257E3E49" w14:textId="77777777" w:rsidR="003F5529" w:rsidRDefault="003F5529" w:rsidP="0091645D">
      <w:pPr>
        <w:numPr>
          <w:ilvl w:val="0"/>
          <w:numId w:val="1"/>
        </w:numPr>
        <w:jc w:val="both"/>
        <w:rPr>
          <w:rFonts w:ascii="Times New Roman" w:hAnsi="Times New Roman" w:cs="Times New Roman"/>
          <w:sz w:val="32"/>
          <w:szCs w:val="32"/>
        </w:rPr>
      </w:pPr>
      <w:r w:rsidRPr="003F5529">
        <w:rPr>
          <w:rFonts w:ascii="Times New Roman" w:hAnsi="Times New Roman" w:cs="Times New Roman"/>
          <w:sz w:val="32"/>
          <w:szCs w:val="32"/>
        </w:rPr>
        <w:t>Cel pracy</w:t>
      </w:r>
    </w:p>
    <w:p w14:paraId="0F5C9AAE" w14:textId="2AE3F380" w:rsidR="003F5529" w:rsidRPr="005A4805" w:rsidRDefault="003F5529" w:rsidP="0091645D">
      <w:pPr>
        <w:ind w:left="360"/>
        <w:jc w:val="both"/>
        <w:rPr>
          <w:rFonts w:ascii="Times New Roman" w:hAnsi="Times New Roman" w:cs="Times New Roman"/>
        </w:rPr>
      </w:pPr>
      <w:r w:rsidRPr="005A4805">
        <w:rPr>
          <w:rFonts w:ascii="Times New Roman" w:hAnsi="Times New Roman" w:cs="Times New Roman"/>
        </w:rPr>
        <w:t>Głównym celem pracy jest zaprojektowanie i implementacja aplikacji webowej umożliwiającej użytkownikowi systematyczne wprowadzanie danych dotyczących snu, codziennych nawyków oraz samopoczucia. System będzie analizował zgromadzone informacje, obliczał ocenę dziennego samopoczucia oraz prezentował zależności między snem, wybranymi nawykami i funkcjonowaniem użytkownika w ciągu dnia. Na podstawie tych danych aplikacja będzie generowała spersonalizowane rekomendacje mające na celu poprawę jakości snu oraz codziennego samopoczucia.</w:t>
      </w:r>
    </w:p>
    <w:p w14:paraId="4CF94C8A" w14:textId="77777777" w:rsidR="003F5529" w:rsidRDefault="003F5529" w:rsidP="0091645D">
      <w:pPr>
        <w:numPr>
          <w:ilvl w:val="0"/>
          <w:numId w:val="1"/>
        </w:numPr>
        <w:jc w:val="both"/>
        <w:rPr>
          <w:rFonts w:ascii="Times New Roman" w:hAnsi="Times New Roman" w:cs="Times New Roman"/>
          <w:sz w:val="32"/>
          <w:szCs w:val="32"/>
        </w:rPr>
      </w:pPr>
      <w:r w:rsidRPr="003F5529">
        <w:rPr>
          <w:rFonts w:ascii="Times New Roman" w:hAnsi="Times New Roman" w:cs="Times New Roman"/>
          <w:sz w:val="32"/>
          <w:szCs w:val="32"/>
        </w:rPr>
        <w:t>Zakres pracy</w:t>
      </w:r>
    </w:p>
    <w:p w14:paraId="45A5E15C" w14:textId="77777777" w:rsidR="005A4805" w:rsidRPr="005A4805" w:rsidRDefault="005A4805" w:rsidP="0091645D">
      <w:pPr>
        <w:spacing w:before="100" w:beforeAutospacing="1" w:after="100" w:afterAutospacing="1" w:line="240" w:lineRule="auto"/>
        <w:ind w:left="36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 xml:space="preserve">Zakres pracy obejmuje zaprojektowanie oraz implementację prototypu aplikacji webowej służącej do analizy danych dotyczących snu, codziennych nawyków oraz samopoczucia użytkownika. System będzie umożliwiał gromadzenie danych w postaci porannych i wieczornych raportów, ich zapis w bazie danych, analizę zgromadzonych informacji oraz prezentację wyników w formie statystyk i podsumowań. Na podstawie danych wprowadzanych przez użytkownika aplikacja będzie generowała spersonalizowane rekomendacje dotyczące poprawy jakości snu i codziennego funkcjonowania. </w:t>
      </w:r>
    </w:p>
    <w:p w14:paraId="07C36788" w14:textId="77777777" w:rsidR="005A4805" w:rsidRPr="005A4805" w:rsidRDefault="005A4805" w:rsidP="0091645D">
      <w:pPr>
        <w:spacing w:before="100" w:beforeAutospacing="1" w:after="100" w:afterAutospacing="1" w:line="240" w:lineRule="auto"/>
        <w:ind w:left="36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Do najważniejszych funkcjonalności systemu należeć będą:</w:t>
      </w:r>
    </w:p>
    <w:p w14:paraId="6E678F77" w14:textId="77777777" w:rsidR="005A4805" w:rsidRPr="005A4805" w:rsidRDefault="005A4805" w:rsidP="0091645D">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 xml:space="preserve">rejestracja i logowanie użytkownika, </w:t>
      </w:r>
    </w:p>
    <w:p w14:paraId="15F7B7E0" w14:textId="77777777" w:rsidR="005A4805" w:rsidRPr="005A4805" w:rsidRDefault="005A4805" w:rsidP="0091645D">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 xml:space="preserve">wprowadzanie porannych raportów dotyczących snu i samopoczucia po przebudzeniu, </w:t>
      </w:r>
    </w:p>
    <w:p w14:paraId="5B55D8BA" w14:textId="7BB86101" w:rsidR="005A4805" w:rsidRPr="005A4805" w:rsidRDefault="005A4805" w:rsidP="0091645D">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 xml:space="preserve">wprowadzanie wieczornych raportów dotyczących oceny dnia oraz wybranych nawyków, </w:t>
      </w:r>
    </w:p>
    <w:p w14:paraId="076834EF" w14:textId="77777777" w:rsidR="005A4805" w:rsidRPr="005A4805" w:rsidRDefault="005A4805" w:rsidP="0091645D">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lastRenderedPageBreak/>
        <w:t xml:space="preserve">obliczanie wskaźnika dziennego samopoczucia użytkownika, </w:t>
      </w:r>
    </w:p>
    <w:p w14:paraId="43C374BD" w14:textId="77777777" w:rsidR="005A4805" w:rsidRPr="005A4805" w:rsidRDefault="005A4805" w:rsidP="0091645D">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 xml:space="preserve">prezentacja statystyk dotyczących snu, samopoczucia i nawyków, </w:t>
      </w:r>
    </w:p>
    <w:p w14:paraId="3C624E2D" w14:textId="77777777" w:rsidR="005A4805" w:rsidRPr="005A4805" w:rsidRDefault="005A4805" w:rsidP="0091645D">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 xml:space="preserve">analiza zależności między snem, nawykami i dziennym samopoczuciem, </w:t>
      </w:r>
    </w:p>
    <w:p w14:paraId="225DF42F" w14:textId="77777777" w:rsidR="005A4805" w:rsidRPr="005A4805" w:rsidRDefault="005A4805" w:rsidP="0091645D">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 xml:space="preserve">generowanie spersonalizowanych rekomendacji z wykorzystaniem zintegrowanego modelu językowego LLM, </w:t>
      </w:r>
    </w:p>
    <w:p w14:paraId="096D6EC4" w14:textId="77777777" w:rsidR="005A4805" w:rsidRPr="005A4805" w:rsidRDefault="005A4805" w:rsidP="0091645D">
      <w:pPr>
        <w:numPr>
          <w:ilvl w:val="0"/>
          <w:numId w:val="2"/>
        </w:numPr>
        <w:tabs>
          <w:tab w:val="clear" w:pos="720"/>
          <w:tab w:val="num" w:pos="1080"/>
        </w:tabs>
        <w:spacing w:before="100" w:beforeAutospacing="1" w:after="100" w:afterAutospacing="1" w:line="240" w:lineRule="auto"/>
        <w:ind w:left="108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 xml:space="preserve">możliwość rozbudowy systemu o eksperymentalny moduł uczenia maszynowego, zależnie od dostępności odpowiedniej liczby danych. </w:t>
      </w:r>
    </w:p>
    <w:p w14:paraId="463F17D0" w14:textId="77777777" w:rsidR="005A4805" w:rsidRPr="005A4805" w:rsidRDefault="005A4805" w:rsidP="0091645D">
      <w:pPr>
        <w:spacing w:before="100" w:beforeAutospacing="1" w:after="100" w:afterAutospacing="1" w:line="240" w:lineRule="auto"/>
        <w:ind w:left="36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Projekt obejmuje przygotowanie interfejsu użytkownika, części serwerowej aplikacji, bazy danych, mechanizmu uwierzytelniania, modułu raportów, modułu statystyk oraz modułu rekomendacji. W ramach pracy zostanie również przeprowadzona podstawowa weryfikacja poprawności działania systemu na podstawie scenariuszy testowych.</w:t>
      </w:r>
    </w:p>
    <w:p w14:paraId="0987C370" w14:textId="4524159D" w:rsidR="005A4805" w:rsidRPr="00AC5EF6" w:rsidRDefault="005A4805" w:rsidP="00AC5EF6">
      <w:pPr>
        <w:spacing w:before="100" w:beforeAutospacing="1" w:after="100" w:afterAutospacing="1" w:line="240" w:lineRule="auto"/>
        <w:ind w:left="360"/>
        <w:jc w:val="both"/>
        <w:rPr>
          <w:rFonts w:ascii="Times New Roman" w:eastAsia="Times New Roman" w:hAnsi="Times New Roman" w:cs="Times New Roman"/>
          <w:kern w:val="0"/>
          <w:lang w:eastAsia="pl-PL"/>
          <w14:ligatures w14:val="none"/>
        </w:rPr>
      </w:pPr>
      <w:r w:rsidRPr="005A4805">
        <w:rPr>
          <w:rFonts w:ascii="Times New Roman" w:eastAsia="Times New Roman" w:hAnsi="Times New Roman" w:cs="Times New Roman"/>
          <w:kern w:val="0"/>
          <w:lang w:eastAsia="pl-PL"/>
          <w14:ligatures w14:val="none"/>
        </w:rPr>
        <w:t>Praca nie obejmuje tworzenia systemu medycznego ani narzędzia służącego do diagnozowania zaburzeń snu. Generowane rekomendacje będą miały charakter informacyjny i wspomagający, a nie diagnostyczny. Projekt nie zakłada również pełnego wdrożenia komercyjnego aplikacji ani prowadzenia badań klinicznych z udziałem dużej grupy użytkowników.</w:t>
      </w:r>
    </w:p>
    <w:p w14:paraId="1781B109" w14:textId="171B620B" w:rsidR="003F5529" w:rsidRDefault="003F5529" w:rsidP="0091645D">
      <w:pPr>
        <w:numPr>
          <w:ilvl w:val="0"/>
          <w:numId w:val="1"/>
        </w:numPr>
        <w:jc w:val="both"/>
        <w:rPr>
          <w:rFonts w:ascii="Times New Roman" w:hAnsi="Times New Roman" w:cs="Times New Roman"/>
          <w:sz w:val="32"/>
          <w:szCs w:val="32"/>
        </w:rPr>
      </w:pPr>
      <w:r w:rsidRPr="003F5529">
        <w:rPr>
          <w:rFonts w:ascii="Times New Roman" w:hAnsi="Times New Roman" w:cs="Times New Roman"/>
          <w:sz w:val="32"/>
          <w:szCs w:val="32"/>
        </w:rPr>
        <w:t>Struktura pracy</w:t>
      </w:r>
    </w:p>
    <w:p w14:paraId="22F8012D"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Planowana struktura pracy dyplomowej została podzielona na rozdziały obejmujące zarówno część teoretyczną, jak i projektowo-implementacyjną. Praca będzie zawierała opis problemu, analizę wymagań, uzasadnienie wyboru technologii, projekt systemu, implementację aplikacji oraz ocenę poprawności działania rozwiązania.</w:t>
      </w:r>
    </w:p>
    <w:p w14:paraId="1F51EB60" w14:textId="13081899" w:rsidR="004F0DFD" w:rsidRPr="004F0DFD" w:rsidRDefault="004F0DFD" w:rsidP="0091645D">
      <w:pPr>
        <w:ind w:left="360"/>
        <w:jc w:val="both"/>
        <w:rPr>
          <w:rFonts w:ascii="Times New Roman" w:hAnsi="Times New Roman" w:cs="Times New Roman"/>
          <w:sz w:val="28"/>
          <w:szCs w:val="28"/>
        </w:rPr>
      </w:pPr>
      <w:r w:rsidRPr="004F0DFD">
        <w:rPr>
          <w:rFonts w:ascii="Times New Roman" w:hAnsi="Times New Roman" w:cs="Times New Roman"/>
          <w:sz w:val="28"/>
          <w:szCs w:val="28"/>
        </w:rPr>
        <w:t>Wstępny spis treści pracy</w:t>
      </w:r>
      <w:r>
        <w:rPr>
          <w:rFonts w:ascii="Times New Roman" w:hAnsi="Times New Roman" w:cs="Times New Roman"/>
          <w:sz w:val="28"/>
          <w:szCs w:val="28"/>
        </w:rPr>
        <w:t>:</w:t>
      </w:r>
    </w:p>
    <w:p w14:paraId="24BF750E"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1. Wstęp</w:t>
      </w:r>
    </w:p>
    <w:p w14:paraId="5FFA4FE2"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W rozdziale zostanie przedstawione wprowadzenie do tematyki pracy, obejmujące problem jakości snu, codziennego samopoczucia oraz wpływu wybranych nawyków na funkcjonowanie użytkownika. Zostaną również określone cel, zakres pracy oraz ogólna struktura dokumentu.</w:t>
      </w:r>
    </w:p>
    <w:p w14:paraId="20D77AFA"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2. Charakterystyka problemu i przegląd istniejących rozwiązań</w:t>
      </w:r>
    </w:p>
    <w:p w14:paraId="0595958D"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Rozdział będzie zawierał omówienie problemów związanych z monitorowaniem snu i samopoczucia oraz analizę dostępnych aplikacji lub narzędzi o podobnym przeznaczeniu. Przedstawione zostaną ich podstawowe funkcje, ograniczenia oraz wnioski uzasadniające potrzebę przygotowania własnego rozwiązania.</w:t>
      </w:r>
    </w:p>
    <w:p w14:paraId="5696F5B3"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3. Analiza wymagań systemu</w:t>
      </w:r>
    </w:p>
    <w:p w14:paraId="785CA5B2"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W tej części zostaną opisane wymagania funkcjonalne i niefunkcjonalne projektowanej aplikacji. Rozdział obejmie również charakterystykę użytkownika systemu, główne scenariusze użycia oraz ograniczenia projektowe.</w:t>
      </w:r>
    </w:p>
    <w:p w14:paraId="154D9D6B"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4. Technologie i narzędzia wykorzystane w projekcie</w:t>
      </w:r>
    </w:p>
    <w:p w14:paraId="5D9CE02B"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lastRenderedPageBreak/>
        <w:t xml:space="preserve">Rozdział będzie przedstawiał technologie planowane do wykorzystania przy realizacji aplikacji, takie jak </w:t>
      </w:r>
      <w:proofErr w:type="spellStart"/>
      <w:r w:rsidRPr="004F0DFD">
        <w:rPr>
          <w:rFonts w:ascii="Times New Roman" w:hAnsi="Times New Roman" w:cs="Times New Roman"/>
        </w:rPr>
        <w:t>React</w:t>
      </w:r>
      <w:proofErr w:type="spellEnd"/>
      <w:r w:rsidRPr="004F0DFD">
        <w:rPr>
          <w:rFonts w:ascii="Times New Roman" w:hAnsi="Times New Roman" w:cs="Times New Roman"/>
        </w:rPr>
        <w:t xml:space="preserve">, </w:t>
      </w:r>
      <w:proofErr w:type="spellStart"/>
      <w:r w:rsidRPr="004F0DFD">
        <w:rPr>
          <w:rFonts w:ascii="Times New Roman" w:hAnsi="Times New Roman" w:cs="Times New Roman"/>
        </w:rPr>
        <w:t>TypeScript</w:t>
      </w:r>
      <w:proofErr w:type="spellEnd"/>
      <w:r w:rsidRPr="004F0DFD">
        <w:rPr>
          <w:rFonts w:ascii="Times New Roman" w:hAnsi="Times New Roman" w:cs="Times New Roman"/>
        </w:rPr>
        <w:t xml:space="preserve">, </w:t>
      </w:r>
      <w:proofErr w:type="spellStart"/>
      <w:r w:rsidRPr="004F0DFD">
        <w:rPr>
          <w:rFonts w:ascii="Times New Roman" w:hAnsi="Times New Roman" w:cs="Times New Roman"/>
        </w:rPr>
        <w:t>FastAPI</w:t>
      </w:r>
      <w:proofErr w:type="spellEnd"/>
      <w:r w:rsidRPr="004F0DFD">
        <w:rPr>
          <w:rFonts w:ascii="Times New Roman" w:hAnsi="Times New Roman" w:cs="Times New Roman"/>
        </w:rPr>
        <w:t xml:space="preserve">, </w:t>
      </w:r>
      <w:proofErr w:type="spellStart"/>
      <w:r w:rsidRPr="004F0DFD">
        <w:rPr>
          <w:rFonts w:ascii="Times New Roman" w:hAnsi="Times New Roman" w:cs="Times New Roman"/>
        </w:rPr>
        <w:t>PostgreSQL</w:t>
      </w:r>
      <w:proofErr w:type="spellEnd"/>
      <w:r w:rsidRPr="004F0DFD">
        <w:rPr>
          <w:rFonts w:ascii="Times New Roman" w:hAnsi="Times New Roman" w:cs="Times New Roman"/>
        </w:rPr>
        <w:t xml:space="preserve"> oraz mechanizmy uwierzytelniania. Zostanie również uzasadniony wybór tych technologii w kontekście projektowanego systemu.</w:t>
      </w:r>
    </w:p>
    <w:p w14:paraId="6650CAB4"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5. Projekt systemu</w:t>
      </w:r>
    </w:p>
    <w:p w14:paraId="447D499C"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 xml:space="preserve">W rozdziale zostanie opisana ogólna koncepcja aplikacji, jej architektura oraz podział na najważniejsze komponenty. Przedstawiony zostanie również model danych, sposób przechowywania raportów użytkownika oraz przepływ informacji pomiędzy interfejsem, </w:t>
      </w:r>
      <w:proofErr w:type="spellStart"/>
      <w:r w:rsidRPr="004F0DFD">
        <w:rPr>
          <w:rFonts w:ascii="Times New Roman" w:hAnsi="Times New Roman" w:cs="Times New Roman"/>
        </w:rPr>
        <w:t>backendem</w:t>
      </w:r>
      <w:proofErr w:type="spellEnd"/>
      <w:r w:rsidRPr="004F0DFD">
        <w:rPr>
          <w:rFonts w:ascii="Times New Roman" w:hAnsi="Times New Roman" w:cs="Times New Roman"/>
        </w:rPr>
        <w:t>, bazą danych i modułem rekomendacji.</w:t>
      </w:r>
    </w:p>
    <w:p w14:paraId="157DC6EF"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6. Implementacja aplikacji</w:t>
      </w:r>
    </w:p>
    <w:p w14:paraId="15456976"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Rozdział będzie zawierał opis sposobu wykonania najważniejszych elementów systemu, w tym rejestracji i logowania użytkownika, obsługi raportów porannych i wieczornych, obliczania wskaźnika dziennego samopoczucia oraz prezentacji statystyk. Omówiona zostanie także integracja aplikacji z modułem generowania rekomendacji.</w:t>
      </w:r>
    </w:p>
    <w:p w14:paraId="22EB94E8"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7. Moduł analizy danych i rekomendacji</w:t>
      </w:r>
    </w:p>
    <w:p w14:paraId="42BC553C"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W tej części zostanie opisany sposób analizy danych wprowadzanych przez użytkownika oraz generowania spersonalizowanych rekomendacji dotyczących snu. Rozdział może również obejmować koncepcję eksperymentalnego modułu uczenia maszynowego, którego zastosowanie będzie zależne od dostępności odpowiedniej liczby danych.</w:t>
      </w:r>
    </w:p>
    <w:p w14:paraId="4E1EA72D"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8. Testy i ewaluacja rozwiązania</w:t>
      </w:r>
    </w:p>
    <w:p w14:paraId="09005506" w14:textId="41DB9D91"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Rozdział będzie zawierał opis metod sprawdzenia poprawności działania aplikacji. Przedstawione zostaną scenariusze testowe obejmujące m.in. logowanie, dodawanie raportów, prezentację statystyk oraz generowanie rekomendacji.</w:t>
      </w:r>
    </w:p>
    <w:p w14:paraId="6CCA7B54" w14:textId="77777777"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9. Podsumowanie</w:t>
      </w:r>
    </w:p>
    <w:p w14:paraId="5643DE22" w14:textId="2EEA2F8A" w:rsidR="004F0DFD" w:rsidRPr="004F0DFD" w:rsidRDefault="004F0DFD" w:rsidP="0091645D">
      <w:pPr>
        <w:ind w:left="360"/>
        <w:jc w:val="both"/>
        <w:rPr>
          <w:rFonts w:ascii="Times New Roman" w:hAnsi="Times New Roman" w:cs="Times New Roman"/>
        </w:rPr>
      </w:pPr>
      <w:r w:rsidRPr="004F0DFD">
        <w:rPr>
          <w:rFonts w:ascii="Times New Roman" w:hAnsi="Times New Roman" w:cs="Times New Roman"/>
        </w:rPr>
        <w:t>W ostatnim rozdziale zostaną podsumowane osiągnięte rezultaty pracy oraz stopień realizacji założonych celów. Zostaną również wskazane ograniczenia przygotowanego rozwiązania i możliwe kierunki dalszego rozwoju aplikacji, takie jak rozbudowa modułu uczenia maszynowego lub dodanie głosowego wprowadzania raportów.</w:t>
      </w:r>
    </w:p>
    <w:p w14:paraId="5DBC251D" w14:textId="77777777" w:rsidR="003F5529" w:rsidRDefault="003F5529" w:rsidP="0091645D">
      <w:pPr>
        <w:numPr>
          <w:ilvl w:val="0"/>
          <w:numId w:val="1"/>
        </w:numPr>
        <w:jc w:val="both"/>
        <w:rPr>
          <w:rFonts w:ascii="Times New Roman" w:hAnsi="Times New Roman" w:cs="Times New Roman"/>
          <w:sz w:val="32"/>
          <w:szCs w:val="32"/>
        </w:rPr>
      </w:pPr>
      <w:r w:rsidRPr="003F5529">
        <w:rPr>
          <w:rFonts w:ascii="Times New Roman" w:hAnsi="Times New Roman" w:cs="Times New Roman"/>
          <w:sz w:val="32"/>
          <w:szCs w:val="32"/>
        </w:rPr>
        <w:t>Koncepcja rozwiązania</w:t>
      </w:r>
    </w:p>
    <w:p w14:paraId="0B1405AB" w14:textId="42E8B6CE"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Projektowane rozwiązanie będzie miało postać aplikacji webowej umożliwiającej użytkownikowi regularne wprowadzanie danych dotyczących snu, codziennych nawyków oraz samopoczucia. System będzie gromadził informacje z porannych i wieczornych raportów, a następnie analizował je w celu wykrywania zależności pomiędzy długością i jakością snu, wybranymi nawykami oraz dziennym funkcjonowaniem użytkownika. Na podstawie zgromadzonych danych aplikacja będzie obliczała wskaźnik dziennego samopoczucia, prezentowała statystyki oraz generowała spersonalizowane rekomendacje dotyczące poprawy jakości snu.</w:t>
      </w:r>
    </w:p>
    <w:p w14:paraId="602957F7" w14:textId="74B9D4E0"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lastRenderedPageBreak/>
        <w:t>Planowana architektura rozwiązania będzie oparta na modelu klient–serwer. Część kliencka aplikacji będzie odpowiadała za interfejs użytkownika, umożliwiający rejestrację, logowanie, uzupełnianie raportów oraz przeglądanie statystyk. Część serwerowa będzie odpowiedzialna za obsługę logiki biznesowej, komunikację z bazą danych, uwierzytelnianie użytkowników, przetwarzanie raportów oraz przygotowywanie danych wykorzystywanych w module rekomendacji. Dane użytkowników, raporty dzienne oraz wyniki analiz będą przechowywane w relacyjnej bazie danych.</w:t>
      </w:r>
    </w:p>
    <w:p w14:paraId="5398955F" w14:textId="18287FA0"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 xml:space="preserve">Do najważniejszych komponentów systemu należeć będą: moduł użytkownika, moduł raportów, moduł obliczania wskaźnika dziennego samopoczucia, moduł statystyk, moduł rekomendacji oraz baza danych. Moduł użytkownika będzie odpowiadał za rejestrację, logowanie i zarządzanie kontem. Moduł raportów umożliwi wprowadzanie danych porannych i wieczornych, takich jak godziny snu, jakość snu, liczba </w:t>
      </w:r>
      <w:proofErr w:type="spellStart"/>
      <w:r w:rsidRPr="00D23871">
        <w:rPr>
          <w:rFonts w:ascii="Times New Roman" w:hAnsi="Times New Roman" w:cs="Times New Roman"/>
        </w:rPr>
        <w:t>przebudzeń</w:t>
      </w:r>
      <w:proofErr w:type="spellEnd"/>
      <w:r w:rsidRPr="00D23871">
        <w:rPr>
          <w:rFonts w:ascii="Times New Roman" w:hAnsi="Times New Roman" w:cs="Times New Roman"/>
        </w:rPr>
        <w:t>, poziom energii, ocena dnia, poziom stresu oraz wybrane nawyki. Moduł statystyk będzie prezentował użytkownikowi zestawienia dotyczące snu i samopoczucia, natomiast moduł rekomendacji będzie generował wskazówki na podstawie historii danych użytkownika, m.in. z wykorzystaniem zintegrowanego modelu językowego LLM.</w:t>
      </w:r>
    </w:p>
    <w:p w14:paraId="13A41DB2" w14:textId="1FA74178"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 xml:space="preserve">Przepływ działania systemu będzie polegał na tym, że użytkownik po zalogowaniu uzupełni raport poranny oraz wieczorny. Dane zostaną zapisane w bazie, a następnie przetworzone przez </w:t>
      </w:r>
      <w:proofErr w:type="spellStart"/>
      <w:r w:rsidRPr="00D23871">
        <w:rPr>
          <w:rFonts w:ascii="Times New Roman" w:hAnsi="Times New Roman" w:cs="Times New Roman"/>
        </w:rPr>
        <w:t>backend</w:t>
      </w:r>
      <w:proofErr w:type="spellEnd"/>
      <w:r w:rsidRPr="00D23871">
        <w:rPr>
          <w:rFonts w:ascii="Times New Roman" w:hAnsi="Times New Roman" w:cs="Times New Roman"/>
        </w:rPr>
        <w:t xml:space="preserve"> aplikacji. System obliczy wskaźnik dziennego samopoczucia oraz przygotuje statystyki widoczne w panelu użytkownika. Na podstawie zgromadzonej historii raportów aplikacja będzie mogła wskazywać czynniki wpływające na jakość snu i samopoczucie, a także generować rekomendacje dotyczące np. optymalnej długości snu, pory położenia się spać lub ograniczenia określonych nawyków. W dalszym etapie możliwe będzie rozszerzenie systemu o eksperymentalny moduł uczenia maszynowego, jeżeli dostępna liczba danych okaże się wystarczająca do jego przygotowania.</w:t>
      </w:r>
    </w:p>
    <w:p w14:paraId="4F6C6D61" w14:textId="77777777" w:rsidR="003F5529" w:rsidRDefault="003F5529" w:rsidP="0091645D">
      <w:pPr>
        <w:numPr>
          <w:ilvl w:val="0"/>
          <w:numId w:val="1"/>
        </w:numPr>
        <w:jc w:val="both"/>
        <w:rPr>
          <w:rFonts w:ascii="Times New Roman" w:hAnsi="Times New Roman" w:cs="Times New Roman"/>
          <w:sz w:val="32"/>
          <w:szCs w:val="32"/>
        </w:rPr>
      </w:pPr>
      <w:r w:rsidRPr="003F5529">
        <w:rPr>
          <w:rFonts w:ascii="Times New Roman" w:hAnsi="Times New Roman" w:cs="Times New Roman"/>
          <w:sz w:val="32"/>
          <w:szCs w:val="32"/>
        </w:rPr>
        <w:t>Technologie i narzędzia</w:t>
      </w:r>
    </w:p>
    <w:p w14:paraId="0B4F6CDF" w14:textId="755E3B24" w:rsidR="00D23871" w:rsidRPr="00D23871" w:rsidRDefault="00D23871" w:rsidP="0091645D">
      <w:pPr>
        <w:ind w:left="360"/>
        <w:jc w:val="both"/>
        <w:rPr>
          <w:rFonts w:ascii="Times New Roman" w:hAnsi="Times New Roman" w:cs="Times New Roman"/>
          <w:sz w:val="28"/>
          <w:szCs w:val="28"/>
        </w:rPr>
      </w:pPr>
      <w:r w:rsidRPr="00D23871">
        <w:rPr>
          <w:rFonts w:ascii="Times New Roman" w:hAnsi="Times New Roman" w:cs="Times New Roman"/>
          <w:sz w:val="28"/>
          <w:szCs w:val="28"/>
        </w:rPr>
        <w:t>Planowany stos technologiczny:</w:t>
      </w:r>
    </w:p>
    <w:p w14:paraId="011067FB" w14:textId="77777777"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 xml:space="preserve">Języki programowania: </w:t>
      </w:r>
      <w:proofErr w:type="spellStart"/>
      <w:r w:rsidRPr="00D23871">
        <w:rPr>
          <w:rFonts w:ascii="Times New Roman" w:hAnsi="Times New Roman" w:cs="Times New Roman"/>
        </w:rPr>
        <w:t>TypeScript</w:t>
      </w:r>
      <w:proofErr w:type="spellEnd"/>
      <w:r w:rsidRPr="00D23871">
        <w:rPr>
          <w:rFonts w:ascii="Times New Roman" w:hAnsi="Times New Roman" w:cs="Times New Roman"/>
        </w:rPr>
        <w:t xml:space="preserve">, </w:t>
      </w:r>
      <w:proofErr w:type="spellStart"/>
      <w:r w:rsidRPr="00D23871">
        <w:rPr>
          <w:rFonts w:ascii="Times New Roman" w:hAnsi="Times New Roman" w:cs="Times New Roman"/>
        </w:rPr>
        <w:t>Python</w:t>
      </w:r>
      <w:proofErr w:type="spellEnd"/>
      <w:r w:rsidRPr="00D23871">
        <w:rPr>
          <w:rFonts w:ascii="Times New Roman" w:hAnsi="Times New Roman" w:cs="Times New Roman"/>
        </w:rPr>
        <w:t>, SQL.</w:t>
      </w:r>
    </w:p>
    <w:p w14:paraId="6D71A7CD" w14:textId="08D4BB7A" w:rsidR="00D23871" w:rsidRPr="00D23871" w:rsidRDefault="00D23871" w:rsidP="0091645D">
      <w:pPr>
        <w:ind w:left="360"/>
        <w:jc w:val="both"/>
        <w:rPr>
          <w:rFonts w:ascii="Times New Roman" w:hAnsi="Times New Roman" w:cs="Times New Roman"/>
          <w:lang w:val="en-GB"/>
        </w:rPr>
      </w:pPr>
      <w:r w:rsidRPr="00D23871">
        <w:rPr>
          <w:rFonts w:ascii="Times New Roman" w:hAnsi="Times New Roman" w:cs="Times New Roman"/>
          <w:lang w:val="en-GB"/>
        </w:rPr>
        <w:t>Frontend: React</w:t>
      </w:r>
    </w:p>
    <w:p w14:paraId="3C3F5657" w14:textId="77777777" w:rsidR="00D23871" w:rsidRPr="00D23871" w:rsidRDefault="00D23871" w:rsidP="0091645D">
      <w:pPr>
        <w:ind w:left="360"/>
        <w:jc w:val="both"/>
        <w:rPr>
          <w:rFonts w:ascii="Times New Roman" w:hAnsi="Times New Roman" w:cs="Times New Roman"/>
          <w:lang w:val="en-GB"/>
        </w:rPr>
      </w:pPr>
      <w:r w:rsidRPr="00D23871">
        <w:rPr>
          <w:rFonts w:ascii="Times New Roman" w:hAnsi="Times New Roman" w:cs="Times New Roman"/>
          <w:lang w:val="en-GB"/>
        </w:rPr>
        <w:t xml:space="preserve">Backend: </w:t>
      </w:r>
      <w:proofErr w:type="spellStart"/>
      <w:r w:rsidRPr="00D23871">
        <w:rPr>
          <w:rFonts w:ascii="Times New Roman" w:hAnsi="Times New Roman" w:cs="Times New Roman"/>
          <w:lang w:val="en-GB"/>
        </w:rPr>
        <w:t>FastAPI</w:t>
      </w:r>
      <w:proofErr w:type="spellEnd"/>
      <w:r w:rsidRPr="00D23871">
        <w:rPr>
          <w:rFonts w:ascii="Times New Roman" w:hAnsi="Times New Roman" w:cs="Times New Roman"/>
          <w:lang w:val="en-GB"/>
        </w:rPr>
        <w:t xml:space="preserve">, </w:t>
      </w:r>
      <w:proofErr w:type="spellStart"/>
      <w:r w:rsidRPr="00D23871">
        <w:rPr>
          <w:rFonts w:ascii="Times New Roman" w:hAnsi="Times New Roman" w:cs="Times New Roman"/>
          <w:lang w:val="en-GB"/>
        </w:rPr>
        <w:t>Uvicorn</w:t>
      </w:r>
      <w:proofErr w:type="spellEnd"/>
      <w:r w:rsidRPr="00D23871">
        <w:rPr>
          <w:rFonts w:ascii="Times New Roman" w:hAnsi="Times New Roman" w:cs="Times New Roman"/>
          <w:lang w:val="en-GB"/>
        </w:rPr>
        <w:t>.</w:t>
      </w:r>
    </w:p>
    <w:p w14:paraId="64E01827" w14:textId="77777777" w:rsidR="00D23871" w:rsidRPr="0091645D" w:rsidRDefault="00D23871" w:rsidP="0091645D">
      <w:pPr>
        <w:ind w:left="360"/>
        <w:jc w:val="both"/>
        <w:rPr>
          <w:rFonts w:ascii="Times New Roman" w:hAnsi="Times New Roman" w:cs="Times New Roman"/>
        </w:rPr>
      </w:pPr>
      <w:r w:rsidRPr="0091645D">
        <w:rPr>
          <w:rFonts w:ascii="Times New Roman" w:hAnsi="Times New Roman" w:cs="Times New Roman"/>
        </w:rPr>
        <w:t xml:space="preserve">Baza danych: </w:t>
      </w:r>
      <w:proofErr w:type="spellStart"/>
      <w:r w:rsidRPr="0091645D">
        <w:rPr>
          <w:rFonts w:ascii="Times New Roman" w:hAnsi="Times New Roman" w:cs="Times New Roman"/>
        </w:rPr>
        <w:t>PostgreSQL</w:t>
      </w:r>
      <w:proofErr w:type="spellEnd"/>
      <w:r w:rsidRPr="0091645D">
        <w:rPr>
          <w:rFonts w:ascii="Times New Roman" w:hAnsi="Times New Roman" w:cs="Times New Roman"/>
        </w:rPr>
        <w:t>.</w:t>
      </w:r>
    </w:p>
    <w:p w14:paraId="4672AEF0" w14:textId="77777777"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 xml:space="preserve">Uwierzytelnianie: JWT, </w:t>
      </w:r>
      <w:proofErr w:type="spellStart"/>
      <w:r w:rsidRPr="00D23871">
        <w:rPr>
          <w:rFonts w:ascii="Times New Roman" w:hAnsi="Times New Roman" w:cs="Times New Roman"/>
        </w:rPr>
        <w:t>bcrypt</w:t>
      </w:r>
      <w:proofErr w:type="spellEnd"/>
      <w:r w:rsidRPr="00D23871">
        <w:rPr>
          <w:rFonts w:ascii="Times New Roman" w:hAnsi="Times New Roman" w:cs="Times New Roman"/>
        </w:rPr>
        <w:t>.</w:t>
      </w:r>
    </w:p>
    <w:p w14:paraId="0AFACFDC" w14:textId="5B6E58F4"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Rekomendacje: zintegrowany model językowy LLM,</w:t>
      </w:r>
      <w:r w:rsidR="00AC5EF6">
        <w:rPr>
          <w:rFonts w:ascii="Times New Roman" w:hAnsi="Times New Roman" w:cs="Times New Roman"/>
        </w:rPr>
        <w:t xml:space="preserve"> system reguł,</w:t>
      </w:r>
      <w:r w:rsidRPr="00D23871">
        <w:rPr>
          <w:rFonts w:ascii="Times New Roman" w:hAnsi="Times New Roman" w:cs="Times New Roman"/>
        </w:rPr>
        <w:t xml:space="preserve"> opcjonalnie moduł uczenia maszynowego.</w:t>
      </w:r>
    </w:p>
    <w:p w14:paraId="012B08CE" w14:textId="77777777" w:rsidR="003F5529" w:rsidRDefault="003F5529" w:rsidP="0091645D">
      <w:pPr>
        <w:numPr>
          <w:ilvl w:val="0"/>
          <w:numId w:val="1"/>
        </w:numPr>
        <w:jc w:val="both"/>
        <w:rPr>
          <w:rFonts w:ascii="Times New Roman" w:hAnsi="Times New Roman" w:cs="Times New Roman"/>
          <w:sz w:val="32"/>
          <w:szCs w:val="32"/>
        </w:rPr>
      </w:pPr>
      <w:r w:rsidRPr="003F5529">
        <w:rPr>
          <w:rFonts w:ascii="Times New Roman" w:hAnsi="Times New Roman" w:cs="Times New Roman"/>
          <w:sz w:val="32"/>
          <w:szCs w:val="32"/>
        </w:rPr>
        <w:t>Plan ewaluacji rozwiązania</w:t>
      </w:r>
    </w:p>
    <w:p w14:paraId="2955D873" w14:textId="656E41D7"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 xml:space="preserve">Ewaluacja rozwiązania będzie polegała na sprawdzeniu poprawności działania przygotowanej aplikacji webowej oraz weryfikacji, czy system realizuje założone </w:t>
      </w:r>
      <w:r w:rsidRPr="00D23871">
        <w:rPr>
          <w:rFonts w:ascii="Times New Roman" w:hAnsi="Times New Roman" w:cs="Times New Roman"/>
        </w:rPr>
        <w:lastRenderedPageBreak/>
        <w:t>funkcjonalności. Testowanie obejmie przede wszystkim podstawowe scenariusze użycia, takie jak rejestracja i logowanie użytkownika, dodawanie raportów porannych i wieczornych, zapis danych w bazie, obliczanie wskaźnika dziennego samopoczucia oraz prezentacja statystyk.</w:t>
      </w:r>
    </w:p>
    <w:p w14:paraId="57B9BC16" w14:textId="5D5D756A"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Ocenie zostanie poddany również moduł rekomendacji. Sprawdzone zostanie, czy generowane rekomendacje są powiązane z danymi wprowadzonymi przez użytkownika i czy mogą stanowić użyteczne wsparcie w analizie snu oraz samopoczucia. Szczegółowy sposób ewaluacji zostanie doprecyzowany na etapie implementacji systemu.</w:t>
      </w:r>
    </w:p>
    <w:p w14:paraId="613EF25B" w14:textId="0DF70104" w:rsidR="003F5529" w:rsidRPr="003F5529" w:rsidRDefault="003F5529" w:rsidP="0091645D">
      <w:pPr>
        <w:numPr>
          <w:ilvl w:val="0"/>
          <w:numId w:val="1"/>
        </w:numPr>
        <w:jc w:val="both"/>
        <w:rPr>
          <w:rFonts w:ascii="Times New Roman" w:hAnsi="Times New Roman" w:cs="Times New Roman"/>
          <w:sz w:val="32"/>
          <w:szCs w:val="32"/>
        </w:rPr>
      </w:pPr>
      <w:r w:rsidRPr="00D23871">
        <w:rPr>
          <w:rFonts w:ascii="Times New Roman" w:hAnsi="Times New Roman" w:cs="Times New Roman"/>
          <w:sz w:val="32"/>
          <w:szCs w:val="32"/>
        </w:rPr>
        <w:t>Harmonogram</w:t>
      </w:r>
      <w:r w:rsidRPr="003F5529">
        <w:rPr>
          <w:rFonts w:ascii="Times New Roman" w:hAnsi="Times New Roman" w:cs="Times New Roman"/>
          <w:sz w:val="32"/>
          <w:szCs w:val="32"/>
        </w:rPr>
        <w:t> prac</w:t>
      </w:r>
    </w:p>
    <w:p w14:paraId="532966BB" w14:textId="77777777"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Marzec–kwiecień: doprecyzowanie tematu pracy, analiza problemu oraz wybór technologii.</w:t>
      </w:r>
    </w:p>
    <w:p w14:paraId="7656FEB4" w14:textId="77777777"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Maj: opracowanie architektury systemu oraz projektu bazy danych.</w:t>
      </w:r>
    </w:p>
    <w:p w14:paraId="02763961" w14:textId="77777777"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Czerwiec: implementacja prototypu aplikacji.</w:t>
      </w:r>
    </w:p>
    <w:p w14:paraId="0C83E6A1" w14:textId="77777777"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Lipiec–wrzesień: rozwój głównych funkcjonalności systemu oraz modułu rekomendacji.</w:t>
      </w:r>
    </w:p>
    <w:p w14:paraId="3B335E4C" w14:textId="77777777"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Październik: testy, poprawki i dopracowanie działania aplikacji.</w:t>
      </w:r>
    </w:p>
    <w:p w14:paraId="3CB54FBC" w14:textId="77777777" w:rsidR="00D23871" w:rsidRPr="00D23871" w:rsidRDefault="00D23871" w:rsidP="0091645D">
      <w:pPr>
        <w:ind w:left="360"/>
        <w:jc w:val="both"/>
        <w:rPr>
          <w:rFonts w:ascii="Times New Roman" w:hAnsi="Times New Roman" w:cs="Times New Roman"/>
        </w:rPr>
      </w:pPr>
      <w:r w:rsidRPr="00D23871">
        <w:rPr>
          <w:rFonts w:ascii="Times New Roman" w:hAnsi="Times New Roman" w:cs="Times New Roman"/>
        </w:rPr>
        <w:t>Listopad–grudzień: przygotowanie i pisanie pracy dyplomowej.</w:t>
      </w:r>
    </w:p>
    <w:p w14:paraId="713204F0" w14:textId="12C0AA74" w:rsidR="003F5529" w:rsidRPr="00D23871" w:rsidRDefault="00D23871" w:rsidP="0091645D">
      <w:pPr>
        <w:ind w:left="360"/>
        <w:jc w:val="both"/>
        <w:rPr>
          <w:rFonts w:ascii="Times New Roman" w:hAnsi="Times New Roman" w:cs="Times New Roman"/>
        </w:rPr>
      </w:pPr>
      <w:r w:rsidRPr="00D23871">
        <w:rPr>
          <w:rFonts w:ascii="Times New Roman" w:hAnsi="Times New Roman" w:cs="Times New Roman"/>
        </w:rPr>
        <w:t>Styczeń: finalizacja pracy oraz przygotowanie do obrony.</w:t>
      </w:r>
    </w:p>
    <w:sectPr w:rsidR="003F5529" w:rsidRPr="00D238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AEC"/>
    <w:multiLevelType w:val="multilevel"/>
    <w:tmpl w:val="23360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706965"/>
    <w:multiLevelType w:val="multilevel"/>
    <w:tmpl w:val="4BDE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04673">
    <w:abstractNumId w:val="0"/>
  </w:num>
  <w:num w:numId="2" w16cid:durableId="1078133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529"/>
    <w:rsid w:val="0026070D"/>
    <w:rsid w:val="00371465"/>
    <w:rsid w:val="003F5529"/>
    <w:rsid w:val="004348AD"/>
    <w:rsid w:val="004F0DFD"/>
    <w:rsid w:val="005A4805"/>
    <w:rsid w:val="0091645D"/>
    <w:rsid w:val="00AC5EF6"/>
    <w:rsid w:val="00C87205"/>
    <w:rsid w:val="00D23871"/>
    <w:rsid w:val="00E4674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08912"/>
  <w15:chartTrackingRefBased/>
  <w15:docId w15:val="{6AC7CD25-4B56-49DF-B63B-413CDB6D6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F5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F5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F5529"/>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F5529"/>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F5529"/>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F5529"/>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F5529"/>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F5529"/>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F5529"/>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F5529"/>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F5529"/>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3F5529"/>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F5529"/>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F5529"/>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F5529"/>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F5529"/>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F5529"/>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F5529"/>
    <w:rPr>
      <w:rFonts w:eastAsiaTheme="majorEastAsia" w:cstheme="majorBidi"/>
      <w:color w:val="272727" w:themeColor="text1" w:themeTint="D8"/>
    </w:rPr>
  </w:style>
  <w:style w:type="paragraph" w:styleId="Tytu">
    <w:name w:val="Title"/>
    <w:basedOn w:val="Normalny"/>
    <w:next w:val="Normalny"/>
    <w:link w:val="TytuZnak"/>
    <w:uiPriority w:val="10"/>
    <w:qFormat/>
    <w:rsid w:val="003F5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F5529"/>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F5529"/>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F5529"/>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F5529"/>
    <w:pPr>
      <w:spacing w:before="160"/>
      <w:jc w:val="center"/>
    </w:pPr>
    <w:rPr>
      <w:i/>
      <w:iCs/>
      <w:color w:val="404040" w:themeColor="text1" w:themeTint="BF"/>
    </w:rPr>
  </w:style>
  <w:style w:type="character" w:customStyle="1" w:styleId="CytatZnak">
    <w:name w:val="Cytat Znak"/>
    <w:basedOn w:val="Domylnaczcionkaakapitu"/>
    <w:link w:val="Cytat"/>
    <w:uiPriority w:val="29"/>
    <w:rsid w:val="003F5529"/>
    <w:rPr>
      <w:i/>
      <w:iCs/>
      <w:color w:val="404040" w:themeColor="text1" w:themeTint="BF"/>
    </w:rPr>
  </w:style>
  <w:style w:type="paragraph" w:styleId="Akapitzlist">
    <w:name w:val="List Paragraph"/>
    <w:basedOn w:val="Normalny"/>
    <w:uiPriority w:val="34"/>
    <w:qFormat/>
    <w:rsid w:val="003F5529"/>
    <w:pPr>
      <w:ind w:left="720"/>
      <w:contextualSpacing/>
    </w:pPr>
  </w:style>
  <w:style w:type="character" w:styleId="Wyrnienieintensywne">
    <w:name w:val="Intense Emphasis"/>
    <w:basedOn w:val="Domylnaczcionkaakapitu"/>
    <w:uiPriority w:val="21"/>
    <w:qFormat/>
    <w:rsid w:val="003F5529"/>
    <w:rPr>
      <w:i/>
      <w:iCs/>
      <w:color w:val="0F4761" w:themeColor="accent1" w:themeShade="BF"/>
    </w:rPr>
  </w:style>
  <w:style w:type="paragraph" w:styleId="Cytatintensywny">
    <w:name w:val="Intense Quote"/>
    <w:basedOn w:val="Normalny"/>
    <w:next w:val="Normalny"/>
    <w:link w:val="CytatintensywnyZnak"/>
    <w:uiPriority w:val="30"/>
    <w:qFormat/>
    <w:rsid w:val="003F5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F5529"/>
    <w:rPr>
      <w:i/>
      <w:iCs/>
      <w:color w:val="0F4761" w:themeColor="accent1" w:themeShade="BF"/>
    </w:rPr>
  </w:style>
  <w:style w:type="character" w:styleId="Odwoanieintensywne">
    <w:name w:val="Intense Reference"/>
    <w:basedOn w:val="Domylnaczcionkaakapitu"/>
    <w:uiPriority w:val="32"/>
    <w:qFormat/>
    <w:rsid w:val="003F5529"/>
    <w:rPr>
      <w:b/>
      <w:bCs/>
      <w:smallCaps/>
      <w:color w:val="0F4761" w:themeColor="accent1" w:themeShade="BF"/>
      <w:spacing w:val="5"/>
    </w:rPr>
  </w:style>
  <w:style w:type="character" w:styleId="Hipercze">
    <w:name w:val="Hyperlink"/>
    <w:basedOn w:val="Domylnaczcionkaakapitu"/>
    <w:uiPriority w:val="99"/>
    <w:unhideWhenUsed/>
    <w:rsid w:val="003F5529"/>
    <w:rPr>
      <w:color w:val="467886" w:themeColor="hyperlink"/>
      <w:u w:val="single"/>
    </w:rPr>
  </w:style>
  <w:style w:type="character" w:styleId="Nierozpoznanawzmianka">
    <w:name w:val="Unresolved Mention"/>
    <w:basedOn w:val="Domylnaczcionkaakapitu"/>
    <w:uiPriority w:val="99"/>
    <w:semiHidden/>
    <w:unhideWhenUsed/>
    <w:rsid w:val="003F5529"/>
    <w:rPr>
      <w:color w:val="605E5C"/>
      <w:shd w:val="clear" w:color="auto" w:fill="E1DFDD"/>
    </w:rPr>
  </w:style>
  <w:style w:type="paragraph" w:styleId="NormalnyWeb">
    <w:name w:val="Normal (Web)"/>
    <w:basedOn w:val="Normalny"/>
    <w:uiPriority w:val="99"/>
    <w:semiHidden/>
    <w:unhideWhenUsed/>
    <w:rsid w:val="005A4805"/>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5</Pages>
  <Words>1489</Words>
  <Characters>8939</Characters>
  <Application>Microsoft Office Word</Application>
  <DocSecurity>0</DocSecurity>
  <Lines>74</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Zadrożny</dc:creator>
  <cp:keywords/>
  <dc:description/>
  <cp:lastModifiedBy>Maciej Zadrożny (115738)</cp:lastModifiedBy>
  <cp:revision>2</cp:revision>
  <dcterms:created xsi:type="dcterms:W3CDTF">2026-04-29T10:53:00Z</dcterms:created>
  <dcterms:modified xsi:type="dcterms:W3CDTF">2026-04-30T15:24:00Z</dcterms:modified>
</cp:coreProperties>
</file>