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68B9" w14:textId="77777777" w:rsidR="00021907" w:rsidRPr="00135CF4" w:rsidRDefault="00021907" w:rsidP="00021907">
      <w:pPr>
        <w:rPr>
          <w:rFonts w:ascii="Arial" w:hAnsi="Arial" w:cs="Arial"/>
        </w:rPr>
      </w:pPr>
      <w:r w:rsidRPr="00135CF4">
        <w:rPr>
          <w:rFonts w:ascii="Arial" w:hAnsi="Arial" w:cs="Arial"/>
          <w:noProof/>
          <w:lang w:eastAsia="es-ES"/>
        </w:rPr>
        <w:drawing>
          <wp:anchor distT="0" distB="0" distL="114300" distR="114300" simplePos="0" relativeHeight="251659264" behindDoc="1" locked="0" layoutInCell="1" allowOverlap="1" wp14:anchorId="70D15361" wp14:editId="0C4A40AB">
            <wp:simplePos x="0" y="0"/>
            <wp:positionH relativeFrom="page">
              <wp:align>center</wp:align>
            </wp:positionH>
            <wp:positionV relativeFrom="paragraph">
              <wp:posOffset>0</wp:posOffset>
            </wp:positionV>
            <wp:extent cx="4650740" cy="1200785"/>
            <wp:effectExtent l="0" t="0" r="0" b="0"/>
            <wp:wrapTight wrapText="bothSides">
              <wp:wrapPolygon edited="0">
                <wp:start x="0" y="0"/>
                <wp:lineTo x="0" y="21246"/>
                <wp:lineTo x="21500" y="21246"/>
                <wp:lineTo x="215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0740" cy="1200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A448B0" w14:textId="77777777" w:rsidR="00021907" w:rsidRPr="00135CF4" w:rsidRDefault="00021907" w:rsidP="00021907">
      <w:pPr>
        <w:rPr>
          <w:rFonts w:ascii="Arial" w:hAnsi="Arial" w:cs="Arial"/>
        </w:rPr>
      </w:pPr>
    </w:p>
    <w:p w14:paraId="27856CB8" w14:textId="77777777" w:rsidR="00021907" w:rsidRPr="00135CF4" w:rsidRDefault="00021907" w:rsidP="00021907">
      <w:pPr>
        <w:rPr>
          <w:rFonts w:ascii="Arial" w:hAnsi="Arial" w:cs="Arial"/>
        </w:rPr>
      </w:pPr>
    </w:p>
    <w:p w14:paraId="44A88E15" w14:textId="77777777" w:rsidR="00021907" w:rsidRPr="00135CF4" w:rsidRDefault="00021907" w:rsidP="00021907">
      <w:pPr>
        <w:rPr>
          <w:rFonts w:ascii="Arial" w:hAnsi="Arial" w:cs="Arial"/>
        </w:rPr>
      </w:pPr>
    </w:p>
    <w:p w14:paraId="115FA129" w14:textId="77777777" w:rsidR="00021907" w:rsidRDefault="00021907" w:rsidP="00021907">
      <w:pPr>
        <w:jc w:val="center"/>
        <w:rPr>
          <w:rFonts w:ascii="Arial" w:hAnsi="Arial" w:cs="Arial"/>
          <w:b/>
          <w:sz w:val="32"/>
          <w:szCs w:val="24"/>
        </w:rPr>
      </w:pPr>
    </w:p>
    <w:p w14:paraId="1CB65A18" w14:textId="77777777" w:rsidR="00021907" w:rsidRPr="009E423E" w:rsidRDefault="00021907" w:rsidP="00021907">
      <w:pPr>
        <w:jc w:val="center"/>
        <w:rPr>
          <w:b/>
        </w:rPr>
      </w:pPr>
      <w:r w:rsidRPr="009E423E">
        <w:rPr>
          <w:b/>
        </w:rPr>
        <w:t>PLAN DE NEGOCIO</w:t>
      </w:r>
    </w:p>
    <w:p w14:paraId="1AAB070A" w14:textId="77777777" w:rsidR="00021907" w:rsidRPr="00135CF4" w:rsidRDefault="00021907" w:rsidP="00021907">
      <w:pPr>
        <w:jc w:val="center"/>
        <w:rPr>
          <w:rFonts w:ascii="Arial" w:hAnsi="Arial" w:cs="Arial"/>
          <w:sz w:val="28"/>
          <w:szCs w:val="24"/>
        </w:rPr>
      </w:pPr>
    </w:p>
    <w:p w14:paraId="2E39C694" w14:textId="77777777" w:rsidR="00021907" w:rsidRPr="009E423E" w:rsidRDefault="00021907" w:rsidP="00021907">
      <w:pPr>
        <w:jc w:val="center"/>
      </w:pPr>
      <w:r w:rsidRPr="009E423E">
        <w:t>ELABORACION DE MINI ROBOT DESPERTADOR CON ARDUINO</w:t>
      </w:r>
    </w:p>
    <w:p w14:paraId="7983DB3A" w14:textId="77777777" w:rsidR="00021907" w:rsidRPr="00135CF4" w:rsidRDefault="00021907" w:rsidP="00021907">
      <w:pPr>
        <w:rPr>
          <w:rFonts w:ascii="Arial" w:hAnsi="Arial" w:cs="Arial"/>
          <w:sz w:val="28"/>
          <w:szCs w:val="24"/>
        </w:rPr>
      </w:pPr>
    </w:p>
    <w:p w14:paraId="1E8E232C" w14:textId="77777777" w:rsidR="00021907" w:rsidRPr="009E423E" w:rsidRDefault="00021907" w:rsidP="00021907">
      <w:pPr>
        <w:spacing w:line="480" w:lineRule="auto"/>
        <w:jc w:val="center"/>
        <w:rPr>
          <w:b/>
        </w:rPr>
      </w:pPr>
      <w:r w:rsidRPr="009E423E">
        <w:rPr>
          <w:b/>
        </w:rPr>
        <w:t>AUTORES:</w:t>
      </w:r>
    </w:p>
    <w:p w14:paraId="04ADB2A0" w14:textId="77777777" w:rsidR="00021907" w:rsidRPr="009E423E" w:rsidRDefault="00021907" w:rsidP="009E423E">
      <w:pPr>
        <w:ind w:left="503" w:right="658"/>
        <w:jc w:val="center"/>
      </w:pPr>
      <w:r w:rsidRPr="009E423E">
        <w:t>JHAIR QUINCHUANGO</w:t>
      </w:r>
    </w:p>
    <w:p w14:paraId="648F3F66" w14:textId="77777777" w:rsidR="00021907" w:rsidRPr="009E423E" w:rsidRDefault="00021907" w:rsidP="009E423E">
      <w:pPr>
        <w:ind w:left="503" w:right="658"/>
        <w:jc w:val="center"/>
      </w:pPr>
      <w:r w:rsidRPr="009E423E">
        <w:t>JUAN SARMIENTO</w:t>
      </w:r>
    </w:p>
    <w:p w14:paraId="527E3A81" w14:textId="52E2BAE4" w:rsidR="00021907" w:rsidRDefault="00021907" w:rsidP="009E423E">
      <w:pPr>
        <w:ind w:left="503" w:right="658"/>
        <w:jc w:val="center"/>
      </w:pPr>
      <w:r w:rsidRPr="009E423E">
        <w:t>ERIC ZUBERBUHLER</w:t>
      </w:r>
    </w:p>
    <w:p w14:paraId="5F288D00" w14:textId="77777777" w:rsidR="009E423E" w:rsidRPr="009E423E" w:rsidRDefault="009E423E" w:rsidP="009E423E">
      <w:pPr>
        <w:ind w:left="503" w:right="658"/>
        <w:jc w:val="center"/>
      </w:pPr>
    </w:p>
    <w:p w14:paraId="4F973935" w14:textId="103838F8" w:rsidR="00021907" w:rsidRPr="009E423E" w:rsidRDefault="00021907" w:rsidP="00021907">
      <w:pPr>
        <w:spacing w:line="480" w:lineRule="auto"/>
      </w:pPr>
      <w:r w:rsidRPr="009E423E">
        <w:rPr>
          <w:b/>
        </w:rPr>
        <w:t>CURSO:</w:t>
      </w:r>
      <w:r w:rsidRPr="00135CF4">
        <w:rPr>
          <w:rFonts w:ascii="Arial" w:hAnsi="Arial" w:cs="Arial"/>
          <w:sz w:val="28"/>
          <w:szCs w:val="24"/>
        </w:rPr>
        <w:t xml:space="preserve"> </w:t>
      </w:r>
      <w:r w:rsidRPr="009E423E">
        <w:t>TERCERO AÑO DE BACHILLERATO</w:t>
      </w:r>
    </w:p>
    <w:p w14:paraId="777A97FE" w14:textId="77777777" w:rsidR="00021907" w:rsidRPr="00135CF4" w:rsidRDefault="00021907" w:rsidP="00021907">
      <w:pPr>
        <w:spacing w:line="480" w:lineRule="auto"/>
        <w:rPr>
          <w:rFonts w:ascii="Arial" w:hAnsi="Arial" w:cs="Arial"/>
          <w:sz w:val="28"/>
          <w:szCs w:val="24"/>
        </w:rPr>
      </w:pPr>
      <w:r w:rsidRPr="009E423E">
        <w:rPr>
          <w:b/>
        </w:rPr>
        <w:t>FIGURA PROFESIONAL:</w:t>
      </w:r>
      <w:r w:rsidRPr="00135CF4">
        <w:rPr>
          <w:rFonts w:ascii="Arial" w:hAnsi="Arial" w:cs="Arial"/>
          <w:b/>
          <w:bCs/>
          <w:sz w:val="28"/>
          <w:szCs w:val="24"/>
        </w:rPr>
        <w:t xml:space="preserve"> </w:t>
      </w:r>
      <w:r w:rsidRPr="009E423E">
        <w:t>INFORMÁTICA</w:t>
      </w:r>
    </w:p>
    <w:p w14:paraId="3525E123" w14:textId="2C9E7A75" w:rsidR="00021907" w:rsidRPr="00135CF4" w:rsidRDefault="00021907" w:rsidP="00021907">
      <w:pPr>
        <w:spacing w:line="480" w:lineRule="auto"/>
        <w:rPr>
          <w:rFonts w:ascii="Arial" w:hAnsi="Arial" w:cs="Arial"/>
          <w:sz w:val="28"/>
          <w:szCs w:val="24"/>
        </w:rPr>
      </w:pPr>
      <w:r w:rsidRPr="009E423E">
        <w:rPr>
          <w:b/>
        </w:rPr>
        <w:t>DOCENTE:</w:t>
      </w:r>
      <w:r w:rsidRPr="00135CF4">
        <w:rPr>
          <w:rFonts w:ascii="Arial" w:hAnsi="Arial" w:cs="Arial"/>
          <w:sz w:val="28"/>
          <w:szCs w:val="24"/>
        </w:rPr>
        <w:t xml:space="preserve"> </w:t>
      </w:r>
      <w:r w:rsidRPr="009E423E">
        <w:t>YOLANDA ZAMBRANO</w:t>
      </w:r>
    </w:p>
    <w:p w14:paraId="093ACAEB" w14:textId="77777777" w:rsidR="00021907" w:rsidRPr="00135CF4" w:rsidRDefault="00021907" w:rsidP="00021907">
      <w:pPr>
        <w:rPr>
          <w:rFonts w:ascii="Arial" w:hAnsi="Arial" w:cs="Arial"/>
          <w:szCs w:val="24"/>
        </w:rPr>
      </w:pPr>
    </w:p>
    <w:p w14:paraId="2F874CA0" w14:textId="77777777" w:rsidR="00021907" w:rsidRDefault="00021907" w:rsidP="00021907">
      <w:pPr>
        <w:rPr>
          <w:rFonts w:ascii="Arial" w:hAnsi="Arial" w:cs="Arial"/>
          <w:szCs w:val="24"/>
        </w:rPr>
      </w:pPr>
    </w:p>
    <w:p w14:paraId="749352E4" w14:textId="77777777" w:rsidR="00021907" w:rsidRPr="00135CF4" w:rsidRDefault="00021907" w:rsidP="00021907">
      <w:pPr>
        <w:rPr>
          <w:rFonts w:ascii="Arial" w:hAnsi="Arial" w:cs="Arial"/>
          <w:szCs w:val="24"/>
        </w:rPr>
      </w:pPr>
    </w:p>
    <w:p w14:paraId="52DFDA94" w14:textId="77777777" w:rsidR="00021907" w:rsidRPr="009E423E" w:rsidRDefault="00021907" w:rsidP="00021907">
      <w:pPr>
        <w:jc w:val="center"/>
      </w:pPr>
      <w:r w:rsidRPr="009E423E">
        <w:t>AÑO LECTIVO 2021-2022</w:t>
      </w:r>
    </w:p>
    <w:p w14:paraId="40100733" w14:textId="77777777" w:rsidR="00516923" w:rsidRDefault="00516923">
      <w:pPr>
        <w:sectPr w:rsidR="00516923">
          <w:headerReference w:type="even" r:id="rId8"/>
          <w:headerReference w:type="default" r:id="rId9"/>
          <w:footerReference w:type="even" r:id="rId10"/>
          <w:footerReference w:type="default" r:id="rId11"/>
          <w:headerReference w:type="first" r:id="rId12"/>
          <w:footerReference w:type="first" r:id="rId13"/>
          <w:pgSz w:w="11908" w:h="16836"/>
          <w:pgMar w:top="1719" w:right="436" w:bottom="727" w:left="1761" w:header="720" w:footer="720" w:gutter="0"/>
          <w:cols w:space="720"/>
          <w:titlePg/>
        </w:sectPr>
      </w:pPr>
    </w:p>
    <w:p w14:paraId="41F0FE94" w14:textId="77777777" w:rsidR="00516923" w:rsidRDefault="00424EDD">
      <w:pPr>
        <w:pStyle w:val="Ttulo1"/>
        <w:spacing w:after="189" w:line="265" w:lineRule="auto"/>
        <w:ind w:left="10" w:right="162"/>
        <w:jc w:val="center"/>
      </w:pPr>
      <w:bookmarkStart w:id="0" w:name="_Toc16625"/>
      <w:r>
        <w:lastRenderedPageBreak/>
        <w:t xml:space="preserve">Dedicatoria </w:t>
      </w:r>
      <w:bookmarkEnd w:id="0"/>
    </w:p>
    <w:p w14:paraId="5B85BD6C" w14:textId="22D4B6F2" w:rsidR="00516923" w:rsidRDefault="00021907">
      <w:pPr>
        <w:spacing w:after="268" w:line="259" w:lineRule="auto"/>
        <w:ind w:left="492" w:right="0" w:firstLine="0"/>
        <w:jc w:val="left"/>
      </w:pPr>
      <w:r w:rsidRPr="00021907">
        <w:t xml:space="preserve">Dedicó esta dedicación que </w:t>
      </w:r>
      <w:r w:rsidR="009E423E" w:rsidRPr="00021907">
        <w:t>está</w:t>
      </w:r>
      <w:r w:rsidRPr="00021907">
        <w:t xml:space="preserve"> dedicada a mi Madre, Dios, Hermano, Padre y mis amigos de proyecto que me apoyan en es apoyan en este proyecto para así lograr culminar este año lectivo sin problemas, junto a mis compañeros de clase que tanto quiero desde el fondo de mi corazón, los momentos que me pasaron la tarea de química, jamás lo olvidare los llevo en mi corazón pero quiero agradecer también a mi profesora a nuestro tutor que nos ayuda a mejorar en nuestra especialización, para así conseguir nuestras metas en el futuro, en una universidad internacional o nacional, también un último agradecimiento a Dios por darme un día más de vida dejándome poder cumplir mis sueños sin problemas sin tener que preocuparme de tener problemas de salud</w:t>
      </w:r>
      <w:r w:rsidR="00424EDD">
        <w:t xml:space="preserve"> </w:t>
      </w:r>
    </w:p>
    <w:p w14:paraId="34C0BD3D" w14:textId="5FA4B3CA" w:rsidR="00516923" w:rsidRDefault="009E423E">
      <w:pPr>
        <w:spacing w:after="282" w:line="259" w:lineRule="auto"/>
        <w:ind w:left="10" w:right="651"/>
        <w:jc w:val="right"/>
      </w:pPr>
      <w:r>
        <w:t>Jhair Josué Quinchuango Vera</w:t>
      </w:r>
    </w:p>
    <w:p w14:paraId="6128A14E" w14:textId="77777777" w:rsidR="00516923" w:rsidRDefault="00424EDD">
      <w:pPr>
        <w:spacing w:after="190" w:line="259" w:lineRule="auto"/>
        <w:ind w:left="0" w:right="4" w:firstLine="0"/>
        <w:jc w:val="center"/>
      </w:pPr>
      <w:r>
        <w:rPr>
          <w:rFonts w:ascii="Calibri" w:eastAsia="Calibri" w:hAnsi="Calibri" w:cs="Calibri"/>
          <w:sz w:val="22"/>
        </w:rPr>
        <w:t xml:space="preserve"> </w:t>
      </w:r>
      <w:r>
        <w:t xml:space="preserve"> </w:t>
      </w:r>
    </w:p>
    <w:p w14:paraId="6EC10680" w14:textId="77777777" w:rsidR="00516923" w:rsidRDefault="00424EDD">
      <w:pPr>
        <w:spacing w:after="178" w:line="259" w:lineRule="auto"/>
        <w:ind w:left="0" w:right="4" w:firstLine="0"/>
        <w:jc w:val="center"/>
      </w:pPr>
      <w:r>
        <w:rPr>
          <w:rFonts w:ascii="Calibri" w:eastAsia="Calibri" w:hAnsi="Calibri" w:cs="Calibri"/>
          <w:sz w:val="22"/>
        </w:rPr>
        <w:t xml:space="preserve"> </w:t>
      </w:r>
      <w:r>
        <w:t xml:space="preserve"> </w:t>
      </w:r>
    </w:p>
    <w:p w14:paraId="7E233C2E"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28C8AF44"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35F8959A"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1C8FFCE1"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5AE50599"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1F14B1D3"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77F6AD10"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4D5A2E9B"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17BACA7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73F564F5"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282EFA46"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2D441F3B" w14:textId="77777777" w:rsidR="00516923" w:rsidRDefault="00424EDD">
      <w:pPr>
        <w:spacing w:after="194" w:line="259" w:lineRule="auto"/>
        <w:ind w:left="0" w:right="4" w:firstLine="0"/>
        <w:jc w:val="center"/>
      </w:pPr>
      <w:r>
        <w:rPr>
          <w:rFonts w:ascii="Calibri" w:eastAsia="Calibri" w:hAnsi="Calibri" w:cs="Calibri"/>
          <w:sz w:val="22"/>
        </w:rPr>
        <w:t xml:space="preserve"> </w:t>
      </w:r>
      <w:r>
        <w:t xml:space="preserve"> </w:t>
      </w:r>
    </w:p>
    <w:p w14:paraId="296EDF12" w14:textId="77777777" w:rsidR="00516923" w:rsidRDefault="00424EDD">
      <w:pPr>
        <w:spacing w:after="146" w:line="259" w:lineRule="auto"/>
        <w:ind w:left="48" w:right="0" w:firstLine="0"/>
        <w:jc w:val="center"/>
      </w:pPr>
      <w:r>
        <w:rPr>
          <w:rFonts w:ascii="Calibri" w:eastAsia="Calibri" w:hAnsi="Calibri" w:cs="Calibri"/>
          <w:sz w:val="22"/>
        </w:rPr>
        <w:t xml:space="preserve">  </w:t>
      </w:r>
      <w:r>
        <w:t xml:space="preserve"> </w:t>
      </w:r>
    </w:p>
    <w:p w14:paraId="1D7077B4" w14:textId="77777777" w:rsidR="00516923" w:rsidRDefault="00424EDD">
      <w:pPr>
        <w:spacing w:after="197" w:line="259" w:lineRule="auto"/>
        <w:ind w:left="0" w:right="62" w:firstLine="0"/>
        <w:jc w:val="center"/>
      </w:pPr>
      <w:r>
        <w:rPr>
          <w:rFonts w:ascii="Calibri" w:eastAsia="Calibri" w:hAnsi="Calibri" w:cs="Calibri"/>
          <w:sz w:val="22"/>
        </w:rPr>
        <w:t xml:space="preserve"> </w:t>
      </w:r>
    </w:p>
    <w:p w14:paraId="7EACF6C6"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4C840796" w14:textId="77777777" w:rsidR="00516923" w:rsidRDefault="00424EDD">
      <w:pPr>
        <w:spacing w:after="152" w:line="259" w:lineRule="auto"/>
        <w:ind w:left="0" w:right="4" w:firstLine="0"/>
        <w:jc w:val="center"/>
      </w:pPr>
      <w:r>
        <w:rPr>
          <w:rFonts w:ascii="Calibri" w:eastAsia="Calibri" w:hAnsi="Calibri" w:cs="Calibri"/>
          <w:sz w:val="22"/>
        </w:rPr>
        <w:t xml:space="preserve"> </w:t>
      </w:r>
      <w:r>
        <w:t xml:space="preserve"> </w:t>
      </w:r>
    </w:p>
    <w:p w14:paraId="0023D080" w14:textId="77777777" w:rsidR="00516923" w:rsidRDefault="00424EDD">
      <w:pPr>
        <w:spacing w:after="170" w:line="259" w:lineRule="auto"/>
        <w:ind w:left="0" w:right="14" w:firstLine="0"/>
        <w:jc w:val="center"/>
      </w:pPr>
      <w:r>
        <w:rPr>
          <w:rFonts w:ascii="Calibri" w:eastAsia="Calibri" w:hAnsi="Calibri" w:cs="Calibri"/>
          <w:sz w:val="22"/>
        </w:rPr>
        <w:t xml:space="preserve">  </w:t>
      </w:r>
    </w:p>
    <w:p w14:paraId="1B5D0A26" w14:textId="38D9C055" w:rsidR="00516923" w:rsidRDefault="00424EDD" w:rsidP="009E423E">
      <w:pPr>
        <w:spacing w:after="156" w:line="259" w:lineRule="auto"/>
        <w:ind w:left="0" w:right="52" w:firstLine="0"/>
        <w:jc w:val="center"/>
      </w:pPr>
      <w:r>
        <w:t xml:space="preserve"> </w:t>
      </w:r>
      <w:r>
        <w:rPr>
          <w:rFonts w:ascii="Calibri" w:eastAsia="Calibri" w:hAnsi="Calibri" w:cs="Calibri"/>
          <w:sz w:val="22"/>
        </w:rPr>
        <w:t xml:space="preserve"> </w:t>
      </w:r>
      <w:r>
        <w:t xml:space="preserve"> </w:t>
      </w:r>
    </w:p>
    <w:p w14:paraId="5B5B17FD" w14:textId="77777777" w:rsidR="00516923" w:rsidRDefault="00424EDD">
      <w:pPr>
        <w:spacing w:after="334" w:line="265" w:lineRule="auto"/>
        <w:ind w:left="10" w:right="162"/>
        <w:jc w:val="center"/>
      </w:pPr>
      <w:r>
        <w:rPr>
          <w:b/>
        </w:rPr>
        <w:lastRenderedPageBreak/>
        <w:t xml:space="preserve">Dedicatoria </w:t>
      </w:r>
    </w:p>
    <w:p w14:paraId="50B429FD" w14:textId="48F8ECD5" w:rsidR="00516923" w:rsidRDefault="00424EDD">
      <w:pPr>
        <w:ind w:left="503" w:right="658"/>
      </w:pPr>
      <w:r>
        <w:t>Le dedico este proyecto a mi mama, que siempre me ha acompañado en cada paso que voy dando, a mi papa que siempre me apoya en todo, a mis hermanos que son de gran ejemplo para mí, y también me dedico este proyecto a mí mism</w:t>
      </w:r>
      <w:r w:rsidR="009E423E">
        <w:t>o</w:t>
      </w:r>
      <w:r>
        <w:t xml:space="preserve"> porque siempre pongo a prueba mis conocimientos.  </w:t>
      </w:r>
    </w:p>
    <w:p w14:paraId="2ABBAA06" w14:textId="48DFDC39" w:rsidR="00516923" w:rsidRDefault="009E423E">
      <w:pPr>
        <w:spacing w:after="282" w:line="259" w:lineRule="auto"/>
        <w:ind w:left="10" w:right="651"/>
        <w:jc w:val="right"/>
      </w:pPr>
      <w:r>
        <w:t xml:space="preserve">Eric Jacob Zuberbuhler </w:t>
      </w:r>
      <w:r w:rsidR="00201CF6">
        <w:t>León</w:t>
      </w:r>
    </w:p>
    <w:p w14:paraId="7C767D38" w14:textId="77777777" w:rsidR="00516923" w:rsidRDefault="00424EDD">
      <w:pPr>
        <w:spacing w:after="190" w:line="259" w:lineRule="auto"/>
        <w:ind w:left="0" w:right="4" w:firstLine="0"/>
        <w:jc w:val="center"/>
      </w:pPr>
      <w:r>
        <w:rPr>
          <w:rFonts w:ascii="Calibri" w:eastAsia="Calibri" w:hAnsi="Calibri" w:cs="Calibri"/>
          <w:sz w:val="22"/>
        </w:rPr>
        <w:t xml:space="preserve"> </w:t>
      </w:r>
      <w:r>
        <w:t xml:space="preserve"> </w:t>
      </w:r>
    </w:p>
    <w:p w14:paraId="68AED3C3" w14:textId="77777777" w:rsidR="00516923" w:rsidRDefault="00424EDD">
      <w:pPr>
        <w:spacing w:after="178" w:line="259" w:lineRule="auto"/>
        <w:ind w:left="0" w:right="4" w:firstLine="0"/>
        <w:jc w:val="center"/>
      </w:pPr>
      <w:r>
        <w:rPr>
          <w:rFonts w:ascii="Calibri" w:eastAsia="Calibri" w:hAnsi="Calibri" w:cs="Calibri"/>
          <w:sz w:val="22"/>
        </w:rPr>
        <w:t xml:space="preserve"> </w:t>
      </w:r>
      <w:r>
        <w:t xml:space="preserve"> </w:t>
      </w:r>
    </w:p>
    <w:p w14:paraId="15FEDAF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6D226076"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5ADB73F2"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2FFBE61A"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6DB74F74"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2C701771"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63401F18"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2DF5BBC7" w14:textId="77777777" w:rsidR="00516923" w:rsidRDefault="00424EDD">
      <w:pPr>
        <w:spacing w:after="178" w:line="259" w:lineRule="auto"/>
        <w:ind w:left="0" w:right="4" w:firstLine="0"/>
        <w:jc w:val="center"/>
      </w:pPr>
      <w:r>
        <w:rPr>
          <w:rFonts w:ascii="Calibri" w:eastAsia="Calibri" w:hAnsi="Calibri" w:cs="Calibri"/>
          <w:sz w:val="22"/>
        </w:rPr>
        <w:t xml:space="preserve"> </w:t>
      </w:r>
      <w:r>
        <w:t xml:space="preserve"> </w:t>
      </w:r>
    </w:p>
    <w:p w14:paraId="473195E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5450021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1C6C803A"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097FE51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0A83BFA1"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7B5B4007"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76B443C0"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7C981CA6"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31BB49A4" w14:textId="77777777" w:rsidR="00201CF6" w:rsidRDefault="00201CF6">
      <w:pPr>
        <w:spacing w:after="190" w:line="259" w:lineRule="auto"/>
        <w:ind w:left="0" w:right="4" w:firstLine="0"/>
        <w:jc w:val="center"/>
        <w:rPr>
          <w:rFonts w:ascii="Calibri" w:eastAsia="Calibri" w:hAnsi="Calibri" w:cs="Calibri"/>
          <w:sz w:val="22"/>
        </w:rPr>
      </w:pPr>
    </w:p>
    <w:p w14:paraId="4E19C170" w14:textId="77777777" w:rsidR="00201CF6" w:rsidRDefault="00201CF6">
      <w:pPr>
        <w:spacing w:after="190" w:line="259" w:lineRule="auto"/>
        <w:ind w:left="0" w:right="4" w:firstLine="0"/>
        <w:jc w:val="center"/>
        <w:rPr>
          <w:rFonts w:ascii="Calibri" w:eastAsia="Calibri" w:hAnsi="Calibri" w:cs="Calibri"/>
          <w:sz w:val="22"/>
        </w:rPr>
      </w:pPr>
    </w:p>
    <w:p w14:paraId="3207D44D" w14:textId="77777777" w:rsidR="00201CF6" w:rsidRDefault="00201CF6">
      <w:pPr>
        <w:spacing w:after="190" w:line="259" w:lineRule="auto"/>
        <w:ind w:left="0" w:right="4" w:firstLine="0"/>
        <w:jc w:val="center"/>
        <w:rPr>
          <w:rFonts w:ascii="Calibri" w:eastAsia="Calibri" w:hAnsi="Calibri" w:cs="Calibri"/>
          <w:sz w:val="22"/>
        </w:rPr>
      </w:pPr>
    </w:p>
    <w:p w14:paraId="72900EE7" w14:textId="4D1ECF69" w:rsidR="00516923" w:rsidRDefault="00424EDD">
      <w:pPr>
        <w:spacing w:after="190" w:line="259" w:lineRule="auto"/>
        <w:ind w:left="0" w:right="4" w:firstLine="0"/>
        <w:jc w:val="center"/>
      </w:pPr>
      <w:r>
        <w:rPr>
          <w:rFonts w:ascii="Calibri" w:eastAsia="Calibri" w:hAnsi="Calibri" w:cs="Calibri"/>
          <w:sz w:val="22"/>
        </w:rPr>
        <w:t xml:space="preserve"> </w:t>
      </w:r>
      <w:r>
        <w:t xml:space="preserve"> </w:t>
      </w:r>
    </w:p>
    <w:p w14:paraId="63E478BB" w14:textId="1FF298B9" w:rsidR="00516923" w:rsidRDefault="00424EDD" w:rsidP="009E423E">
      <w:pPr>
        <w:spacing w:after="44" w:line="259" w:lineRule="auto"/>
        <w:ind w:left="508" w:right="0" w:firstLine="0"/>
        <w:jc w:val="left"/>
      </w:pPr>
      <w:r>
        <w:rPr>
          <w:rFonts w:ascii="Calibri" w:eastAsia="Calibri" w:hAnsi="Calibri" w:cs="Calibri"/>
          <w:sz w:val="22"/>
        </w:rPr>
        <w:lastRenderedPageBreak/>
        <w:t xml:space="preserve"> </w:t>
      </w:r>
      <w:r>
        <w:t xml:space="preserve"> </w:t>
      </w:r>
    </w:p>
    <w:p w14:paraId="4EF885EF" w14:textId="77777777" w:rsidR="00516923" w:rsidRDefault="00424EDD">
      <w:pPr>
        <w:spacing w:after="334" w:line="265" w:lineRule="auto"/>
        <w:ind w:left="10" w:right="170"/>
        <w:jc w:val="center"/>
      </w:pPr>
      <w:r>
        <w:rPr>
          <w:b/>
        </w:rPr>
        <w:t xml:space="preserve">Dedicatoria </w:t>
      </w:r>
      <w:r>
        <w:rPr>
          <w:sz w:val="22"/>
        </w:rPr>
        <w:t xml:space="preserve"> </w:t>
      </w:r>
    </w:p>
    <w:p w14:paraId="2F370029" w14:textId="0DA4BBB8" w:rsidR="00516923" w:rsidRDefault="00424EDD" w:rsidP="00021907">
      <w:pPr>
        <w:ind w:left="503" w:right="658"/>
      </w:pPr>
      <w:r>
        <w:t>Este proyecto es el resultado del esfuerzo conjunto de todos los que formamos el grupo de trabajo. Por esto agradezco a mis compañeros Jostin Anchundia y Yelenee Ballesteros que a lo largo de este tiempo hemos puesto a prueba todas nuestras capacidades y conocimientos en el desarrollo de este plan estratégico de negocios el cual ha finalizado llenando todas nuestras expectativas</w:t>
      </w:r>
    </w:p>
    <w:p w14:paraId="6C0DF2AB" w14:textId="19FB6083" w:rsidR="00516923" w:rsidRDefault="009E423E" w:rsidP="00021907">
      <w:pPr>
        <w:spacing w:after="260" w:line="259" w:lineRule="auto"/>
        <w:ind w:left="10" w:right="651"/>
        <w:jc w:val="right"/>
      </w:pPr>
      <w:r>
        <w:t>Juan Sarmiento</w:t>
      </w:r>
    </w:p>
    <w:p w14:paraId="6E2378CA" w14:textId="77777777" w:rsidR="00516923" w:rsidRDefault="00424EDD">
      <w:pPr>
        <w:spacing w:after="282" w:line="259" w:lineRule="auto"/>
        <w:ind w:left="0" w:right="597" w:firstLine="0"/>
        <w:jc w:val="right"/>
      </w:pPr>
      <w:r>
        <w:t xml:space="preserve"> </w:t>
      </w:r>
    </w:p>
    <w:p w14:paraId="61DDC229"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136E849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11E0C18A"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766D7F34"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61B5F74F"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1CDD70A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7636D602"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30BCFECB"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5D877328"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3059B553"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7C8E0B4A"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7054036D"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62145C04" w14:textId="77777777" w:rsidR="00516923" w:rsidRDefault="00424EDD">
      <w:pPr>
        <w:spacing w:after="186" w:line="259" w:lineRule="auto"/>
        <w:ind w:left="0" w:right="4" w:firstLine="0"/>
        <w:jc w:val="center"/>
      </w:pPr>
      <w:r>
        <w:rPr>
          <w:rFonts w:ascii="Calibri" w:eastAsia="Calibri" w:hAnsi="Calibri" w:cs="Calibri"/>
          <w:sz w:val="22"/>
        </w:rPr>
        <w:t xml:space="preserve"> </w:t>
      </w:r>
      <w:r>
        <w:t xml:space="preserve"> </w:t>
      </w:r>
    </w:p>
    <w:p w14:paraId="421AE330" w14:textId="77777777" w:rsidR="00516923" w:rsidRDefault="00424EDD">
      <w:pPr>
        <w:spacing w:after="182" w:line="259" w:lineRule="auto"/>
        <w:ind w:left="0" w:right="4" w:firstLine="0"/>
        <w:jc w:val="center"/>
      </w:pPr>
      <w:r>
        <w:rPr>
          <w:rFonts w:ascii="Calibri" w:eastAsia="Calibri" w:hAnsi="Calibri" w:cs="Calibri"/>
          <w:sz w:val="22"/>
        </w:rPr>
        <w:t xml:space="preserve"> </w:t>
      </w:r>
      <w:r>
        <w:t xml:space="preserve"> </w:t>
      </w:r>
    </w:p>
    <w:p w14:paraId="1C8A8B32" w14:textId="77777777" w:rsidR="00516923" w:rsidRDefault="00424EDD">
      <w:pPr>
        <w:spacing w:after="168" w:line="259" w:lineRule="auto"/>
        <w:ind w:left="0" w:right="4" w:firstLine="0"/>
        <w:jc w:val="center"/>
      </w:pPr>
      <w:r>
        <w:rPr>
          <w:rFonts w:ascii="Calibri" w:eastAsia="Calibri" w:hAnsi="Calibri" w:cs="Calibri"/>
          <w:sz w:val="22"/>
        </w:rPr>
        <w:t xml:space="preserve"> </w:t>
      </w:r>
      <w:r>
        <w:t xml:space="preserve"> </w:t>
      </w:r>
    </w:p>
    <w:p w14:paraId="0A0AC014" w14:textId="77777777" w:rsidR="00516923" w:rsidRDefault="00424EDD">
      <w:pPr>
        <w:spacing w:after="144" w:line="259" w:lineRule="auto"/>
        <w:ind w:left="0" w:right="52" w:firstLine="0"/>
        <w:jc w:val="center"/>
      </w:pPr>
      <w:r>
        <w:t xml:space="preserve"> </w:t>
      </w:r>
    </w:p>
    <w:p w14:paraId="59777A9C" w14:textId="77777777" w:rsidR="00516923" w:rsidRDefault="00424EDD">
      <w:pPr>
        <w:spacing w:after="0" w:line="259" w:lineRule="auto"/>
        <w:ind w:left="508" w:right="0" w:firstLine="0"/>
        <w:jc w:val="left"/>
      </w:pPr>
      <w:r>
        <w:rPr>
          <w:rFonts w:ascii="Calibri" w:eastAsia="Calibri" w:hAnsi="Calibri" w:cs="Calibri"/>
          <w:sz w:val="22"/>
        </w:rPr>
        <w:t xml:space="preserve">  </w:t>
      </w:r>
    </w:p>
    <w:p w14:paraId="78BBC38E" w14:textId="42D4471C" w:rsidR="00516923" w:rsidRDefault="00516923" w:rsidP="009E423E">
      <w:pPr>
        <w:spacing w:after="2" w:line="259" w:lineRule="auto"/>
        <w:ind w:left="508" w:right="0" w:firstLine="0"/>
        <w:jc w:val="left"/>
      </w:pPr>
    </w:p>
    <w:p w14:paraId="564A2814" w14:textId="77777777" w:rsidR="00516923" w:rsidRDefault="00424EDD">
      <w:pPr>
        <w:spacing w:after="14" w:line="259" w:lineRule="auto"/>
        <w:ind w:left="508" w:right="0" w:firstLine="0"/>
        <w:jc w:val="left"/>
      </w:pPr>
      <w:r>
        <w:rPr>
          <w:rFonts w:ascii="Calibri" w:eastAsia="Calibri" w:hAnsi="Calibri" w:cs="Calibri"/>
          <w:sz w:val="22"/>
        </w:rPr>
        <w:t xml:space="preserve"> </w:t>
      </w:r>
    </w:p>
    <w:p w14:paraId="75F06D17" w14:textId="3E358DA1" w:rsidR="00516923" w:rsidRDefault="00424EDD">
      <w:pPr>
        <w:spacing w:after="0" w:line="259" w:lineRule="auto"/>
        <w:ind w:left="508" w:right="0" w:firstLine="0"/>
        <w:jc w:val="left"/>
      </w:pPr>
      <w:r>
        <w:t xml:space="preserve"> </w:t>
      </w:r>
    </w:p>
    <w:p w14:paraId="278724CB" w14:textId="069B4848" w:rsidR="00977B9B" w:rsidRDefault="00977B9B">
      <w:pPr>
        <w:spacing w:after="0" w:line="259" w:lineRule="auto"/>
        <w:ind w:left="508" w:right="0" w:firstLine="0"/>
        <w:jc w:val="left"/>
      </w:pPr>
    </w:p>
    <w:p w14:paraId="36A88D5B" w14:textId="77777777" w:rsidR="00977B9B" w:rsidRDefault="00977B9B">
      <w:pPr>
        <w:spacing w:after="0" w:line="259" w:lineRule="auto"/>
        <w:ind w:left="508" w:right="0" w:firstLine="0"/>
        <w:jc w:val="left"/>
      </w:pPr>
    </w:p>
    <w:p w14:paraId="239605CA" w14:textId="2AE49180" w:rsidR="00516923" w:rsidRDefault="00424EDD" w:rsidP="00021907">
      <w:pPr>
        <w:pStyle w:val="Ttulo1"/>
        <w:spacing w:after="189" w:line="265" w:lineRule="auto"/>
        <w:ind w:left="10" w:right="163"/>
        <w:jc w:val="center"/>
      </w:pPr>
      <w:bookmarkStart w:id="1" w:name="_Toc16626"/>
      <w:r>
        <w:lastRenderedPageBreak/>
        <w:t>Agradecimiento</w:t>
      </w:r>
      <w:bookmarkEnd w:id="1"/>
    </w:p>
    <w:p w14:paraId="1CC500F9" w14:textId="5E1067FE" w:rsidR="00201CF6" w:rsidRDefault="00424EDD" w:rsidP="00201CF6">
      <w:pPr>
        <w:spacing w:after="186"/>
        <w:ind w:left="503" w:right="658"/>
      </w:pPr>
      <w:r>
        <w:t>El agradecimiento de este proyecto va dirigido primero a dios ya que sin la bendición y la ayuda del todo hubiera sido un fracaso, también queremos agradecer a nuestros padres que estuvieron todos los días pendiente y brindando su ayuda para que nada salga mal y todo este bien elaborado, a los directivos que nos apoyan y nos permiten realizar el proyecto.</w:t>
      </w:r>
      <w:r>
        <w:rPr>
          <w:rFonts w:ascii="Calibri" w:eastAsia="Calibri" w:hAnsi="Calibri" w:cs="Calibri"/>
          <w:sz w:val="22"/>
        </w:rPr>
        <w:t xml:space="preserve"> </w:t>
      </w:r>
      <w:r>
        <w:t xml:space="preserve"> </w:t>
      </w:r>
    </w:p>
    <w:p w14:paraId="3B97D250" w14:textId="77777777" w:rsidR="00201CF6" w:rsidRDefault="00201CF6" w:rsidP="00201CF6">
      <w:pPr>
        <w:spacing w:after="186"/>
        <w:ind w:left="503" w:right="658"/>
      </w:pPr>
    </w:p>
    <w:p w14:paraId="6C3E6003" w14:textId="77777777" w:rsidR="00201CF6" w:rsidRDefault="00201CF6" w:rsidP="00201CF6">
      <w:pPr>
        <w:spacing w:after="376" w:line="259" w:lineRule="auto"/>
        <w:ind w:left="10" w:right="651"/>
        <w:jc w:val="right"/>
      </w:pPr>
      <w:r>
        <w:t>Jhair Josue Quinchuango Vera</w:t>
      </w:r>
    </w:p>
    <w:p w14:paraId="2FF63FE3" w14:textId="77777777" w:rsidR="00201CF6" w:rsidRDefault="00201CF6" w:rsidP="00201CF6">
      <w:pPr>
        <w:spacing w:after="376" w:line="259" w:lineRule="auto"/>
        <w:ind w:left="10" w:right="651"/>
        <w:jc w:val="right"/>
      </w:pPr>
      <w:r>
        <w:t>Eric Jacob Zuberbuhler León</w:t>
      </w:r>
    </w:p>
    <w:p w14:paraId="14FDB76B" w14:textId="77777777" w:rsidR="00201CF6" w:rsidRDefault="00201CF6" w:rsidP="00201CF6">
      <w:pPr>
        <w:spacing w:after="376" w:line="259" w:lineRule="auto"/>
        <w:ind w:left="10" w:right="651"/>
        <w:jc w:val="right"/>
      </w:pPr>
      <w:r>
        <w:t xml:space="preserve">Juan Sarmiento  </w:t>
      </w:r>
    </w:p>
    <w:p w14:paraId="71C26AC0" w14:textId="35CF7A48" w:rsidR="00201CF6" w:rsidRDefault="00201CF6" w:rsidP="00021907">
      <w:pPr>
        <w:spacing w:after="186"/>
        <w:ind w:left="503" w:right="658"/>
      </w:pPr>
    </w:p>
    <w:p w14:paraId="7392F0C9" w14:textId="672C4242" w:rsidR="00201CF6" w:rsidRDefault="00201CF6" w:rsidP="00021907">
      <w:pPr>
        <w:spacing w:after="186"/>
        <w:ind w:left="503" w:right="658"/>
      </w:pPr>
    </w:p>
    <w:p w14:paraId="27F6C5E7" w14:textId="41130649" w:rsidR="00201CF6" w:rsidRDefault="00201CF6" w:rsidP="00021907">
      <w:pPr>
        <w:spacing w:after="186"/>
        <w:ind w:left="503" w:right="658"/>
      </w:pPr>
    </w:p>
    <w:p w14:paraId="11E4F06B" w14:textId="16E800CE" w:rsidR="00201CF6" w:rsidRDefault="00201CF6" w:rsidP="00021907">
      <w:pPr>
        <w:spacing w:after="186"/>
        <w:ind w:left="503" w:right="658"/>
      </w:pPr>
    </w:p>
    <w:p w14:paraId="5D73A0B2" w14:textId="37E8BFE8" w:rsidR="00201CF6" w:rsidRDefault="00201CF6" w:rsidP="00021907">
      <w:pPr>
        <w:spacing w:after="186"/>
        <w:ind w:left="503" w:right="658"/>
      </w:pPr>
    </w:p>
    <w:p w14:paraId="7716E8B1" w14:textId="44E9BE18" w:rsidR="00201CF6" w:rsidRDefault="00201CF6" w:rsidP="00021907">
      <w:pPr>
        <w:spacing w:after="186"/>
        <w:ind w:left="503" w:right="658"/>
      </w:pPr>
    </w:p>
    <w:p w14:paraId="562E78DB" w14:textId="4FDF571A" w:rsidR="00201CF6" w:rsidRDefault="00201CF6" w:rsidP="00021907">
      <w:pPr>
        <w:spacing w:after="186"/>
        <w:ind w:left="503" w:right="658"/>
      </w:pPr>
    </w:p>
    <w:p w14:paraId="461D6FB7" w14:textId="72538F34" w:rsidR="00201CF6" w:rsidRDefault="00201CF6" w:rsidP="00021907">
      <w:pPr>
        <w:spacing w:after="186"/>
        <w:ind w:left="503" w:right="658"/>
      </w:pPr>
    </w:p>
    <w:p w14:paraId="0AA9A1EC" w14:textId="28B5A118" w:rsidR="00201CF6" w:rsidRDefault="00201CF6" w:rsidP="00021907">
      <w:pPr>
        <w:spacing w:after="186"/>
        <w:ind w:left="503" w:right="658"/>
      </w:pPr>
    </w:p>
    <w:p w14:paraId="5AF1DEB3" w14:textId="0BF94FB9" w:rsidR="00201CF6" w:rsidRDefault="00201CF6" w:rsidP="00021907">
      <w:pPr>
        <w:spacing w:after="186"/>
        <w:ind w:left="503" w:right="658"/>
      </w:pPr>
    </w:p>
    <w:p w14:paraId="767425C0" w14:textId="4F105724" w:rsidR="00201CF6" w:rsidRDefault="00201CF6" w:rsidP="00021907">
      <w:pPr>
        <w:spacing w:after="186"/>
        <w:ind w:left="503" w:right="658"/>
      </w:pPr>
    </w:p>
    <w:p w14:paraId="40EBD127" w14:textId="77777777" w:rsidR="00201CF6" w:rsidRDefault="00201CF6" w:rsidP="00021907">
      <w:pPr>
        <w:spacing w:after="186"/>
        <w:ind w:left="503" w:right="658"/>
      </w:pPr>
    </w:p>
    <w:p w14:paraId="0115EFC3" w14:textId="056DE928" w:rsidR="00201CF6" w:rsidRDefault="00201CF6" w:rsidP="00201CF6">
      <w:pPr>
        <w:pStyle w:val="Ttulo1"/>
        <w:spacing w:after="189" w:line="265" w:lineRule="auto"/>
        <w:ind w:left="10" w:right="163"/>
        <w:jc w:val="center"/>
      </w:pPr>
      <w:r>
        <w:t>Situación Problemática</w:t>
      </w:r>
    </w:p>
    <w:p w14:paraId="5911AB7A" w14:textId="7E5E41F9" w:rsidR="00977B9B" w:rsidRDefault="00FB6F44" w:rsidP="00021907">
      <w:pPr>
        <w:spacing w:after="186"/>
        <w:ind w:left="503" w:right="658"/>
      </w:pPr>
      <w:r>
        <w:t xml:space="preserve">Este proyecto ayudaría a los usuarios que adquieran este producto dándoles un mejor servicio de recordatorios como alarma, sistema de reloj, tareas de hogar, entre </w:t>
      </w:r>
      <w:r>
        <w:lastRenderedPageBreak/>
        <w:t xml:space="preserve">otros. Ayudando así a las personas que puedan recordar tareas mediante del sistema del reloj implementado en una alarma, ya que debido en una hora de la noche </w:t>
      </w:r>
      <w:r w:rsidR="00201CF6">
        <w:t>nuestro</w:t>
      </w:r>
      <w:r>
        <w:t xml:space="preserve"> proyecto tendrá implementado un sistema de luces led que permita ver al </w:t>
      </w:r>
      <w:r w:rsidR="00201CF6">
        <w:t>usuario</w:t>
      </w:r>
      <w:r>
        <w:t xml:space="preserve"> si la alarma funciona correctamente</w:t>
      </w:r>
      <w:r w:rsidR="00201CF6">
        <w:t xml:space="preserve"> y también un sistema de sonido agradable.</w:t>
      </w:r>
    </w:p>
    <w:p w14:paraId="7BA67BCB" w14:textId="340EC605" w:rsidR="00516923" w:rsidRDefault="00424EDD" w:rsidP="00201CF6">
      <w:pPr>
        <w:spacing w:after="186" w:line="259" w:lineRule="auto"/>
        <w:ind w:left="0" w:right="4" w:firstLine="0"/>
      </w:pPr>
      <w:r>
        <w:rPr>
          <w:rFonts w:ascii="Calibri" w:eastAsia="Calibri" w:hAnsi="Calibri" w:cs="Calibri"/>
          <w:sz w:val="22"/>
        </w:rPr>
        <w:t xml:space="preserve"> </w:t>
      </w:r>
      <w:r>
        <w:t xml:space="preserve"> </w:t>
      </w:r>
    </w:p>
    <w:p w14:paraId="3CE82178" w14:textId="12241C42" w:rsidR="00516923" w:rsidRDefault="009E423E">
      <w:pPr>
        <w:spacing w:after="376" w:line="259" w:lineRule="auto"/>
        <w:ind w:left="10" w:right="651"/>
        <w:jc w:val="right"/>
      </w:pPr>
      <w:r>
        <w:t>Jhair Josue Quinchuango Vera</w:t>
      </w:r>
    </w:p>
    <w:p w14:paraId="3058C2D9" w14:textId="7459BA5F" w:rsidR="00516923" w:rsidRDefault="009E423E">
      <w:pPr>
        <w:spacing w:after="376" w:line="259" w:lineRule="auto"/>
        <w:ind w:left="10" w:right="651"/>
        <w:jc w:val="right"/>
      </w:pPr>
      <w:r>
        <w:t>Eric Jacob Zuberbuhler León</w:t>
      </w:r>
    </w:p>
    <w:p w14:paraId="75A4A911" w14:textId="50E30DE3" w:rsidR="00516923" w:rsidRDefault="009E423E" w:rsidP="00021907">
      <w:pPr>
        <w:spacing w:after="376" w:line="259" w:lineRule="auto"/>
        <w:ind w:left="10" w:right="651"/>
        <w:jc w:val="right"/>
      </w:pPr>
      <w:r>
        <w:t>Juan Sarmiento</w:t>
      </w:r>
      <w:r w:rsidR="00424EDD">
        <w:t xml:space="preserve">  </w:t>
      </w:r>
    </w:p>
    <w:sectPr w:rsidR="00516923">
      <w:headerReference w:type="even" r:id="rId14"/>
      <w:headerReference w:type="default" r:id="rId15"/>
      <w:footerReference w:type="even" r:id="rId16"/>
      <w:footerReference w:type="default" r:id="rId17"/>
      <w:headerReference w:type="first" r:id="rId18"/>
      <w:footerReference w:type="first" r:id="rId19"/>
      <w:pgSz w:w="11908" w:h="16836"/>
      <w:pgMar w:top="1715" w:right="1032" w:bottom="1317" w:left="1761"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4A4C2" w14:textId="77777777" w:rsidR="00604CCE" w:rsidRDefault="00604CCE">
      <w:pPr>
        <w:spacing w:after="0" w:line="240" w:lineRule="auto"/>
      </w:pPr>
      <w:r>
        <w:separator/>
      </w:r>
    </w:p>
  </w:endnote>
  <w:endnote w:type="continuationSeparator" w:id="0">
    <w:p w14:paraId="4A213821" w14:textId="77777777" w:rsidR="00604CCE" w:rsidRDefault="0060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5A5ED" w14:textId="77777777" w:rsidR="00424EDD" w:rsidRDefault="00424EDD">
    <w:pPr>
      <w:spacing w:after="24" w:line="259" w:lineRule="auto"/>
      <w:ind w:left="0" w:right="1265" w:firstLine="0"/>
      <w:jc w:val="right"/>
    </w:pPr>
    <w:r>
      <w:fldChar w:fldCharType="begin"/>
    </w:r>
    <w:r>
      <w:instrText xml:space="preserve"> PAGE   \* MERGEFORMAT </w:instrText>
    </w:r>
    <w:r>
      <w:fldChar w:fldCharType="separate"/>
    </w:r>
    <w:r>
      <w:rPr>
        <w:rFonts w:ascii="Calibri" w:eastAsia="Calibri" w:hAnsi="Calibri" w:cs="Calibri"/>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r>
      <w:t xml:space="preserve"> </w:t>
    </w:r>
  </w:p>
  <w:p w14:paraId="2A7B45CD" w14:textId="77777777" w:rsidR="00424EDD" w:rsidRDefault="00424EDD">
    <w:pPr>
      <w:spacing w:after="0" w:line="259" w:lineRule="auto"/>
      <w:ind w:left="0" w:right="1105" w:firstLine="0"/>
      <w:jc w:val="righ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0B8F3" w14:textId="77777777" w:rsidR="00424EDD" w:rsidRDefault="00424EDD">
    <w:pPr>
      <w:spacing w:after="24" w:line="259" w:lineRule="auto"/>
      <w:ind w:left="0" w:right="1265" w:firstLine="0"/>
      <w:jc w:val="right"/>
    </w:pPr>
    <w:r>
      <w:fldChar w:fldCharType="begin"/>
    </w:r>
    <w:r>
      <w:instrText xml:space="preserve"> PAGE   \* MERGEFORMAT </w:instrText>
    </w:r>
    <w:r>
      <w:fldChar w:fldCharType="separate"/>
    </w:r>
    <w:r>
      <w:rPr>
        <w:rFonts w:ascii="Calibri" w:eastAsia="Calibri" w:hAnsi="Calibri" w:cs="Calibri"/>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r>
      <w:t xml:space="preserve"> </w:t>
    </w:r>
  </w:p>
  <w:p w14:paraId="7C2409FB" w14:textId="77777777" w:rsidR="00424EDD" w:rsidRDefault="00424EDD">
    <w:pPr>
      <w:spacing w:after="0" w:line="259" w:lineRule="auto"/>
      <w:ind w:left="0" w:right="1105" w:firstLine="0"/>
      <w:jc w:val="righ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BDE5" w14:textId="77777777" w:rsidR="00424EDD" w:rsidRDefault="00424ED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F6C8F" w14:textId="77777777" w:rsidR="00424EDD" w:rsidRDefault="00424EDD">
    <w:pPr>
      <w:spacing w:after="24" w:line="259" w:lineRule="auto"/>
      <w:ind w:left="0" w:right="669" w:firstLine="0"/>
      <w:jc w:val="right"/>
    </w:pPr>
    <w:r>
      <w:fldChar w:fldCharType="begin"/>
    </w:r>
    <w:r>
      <w:instrText xml:space="preserve"> PAGE   \* MERGEFORMAT </w:instrText>
    </w:r>
    <w:r>
      <w:fldChar w:fldCharType="separate"/>
    </w:r>
    <w:r>
      <w:rPr>
        <w:rFonts w:ascii="Calibri" w:eastAsia="Calibri" w:hAnsi="Calibri" w:cs="Calibri"/>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r>
      <w:t xml:space="preserve"> </w:t>
    </w:r>
  </w:p>
  <w:p w14:paraId="0F849F11" w14:textId="77777777" w:rsidR="00424EDD" w:rsidRDefault="00424EDD">
    <w:pPr>
      <w:spacing w:after="0" w:line="259" w:lineRule="auto"/>
      <w:ind w:left="0" w:right="509" w:firstLine="0"/>
      <w:jc w:val="right"/>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3988C" w14:textId="77777777" w:rsidR="00424EDD" w:rsidRDefault="00424EDD">
    <w:pPr>
      <w:spacing w:after="24" w:line="259" w:lineRule="auto"/>
      <w:ind w:left="0" w:right="669" w:firstLine="0"/>
      <w:jc w:val="right"/>
    </w:pPr>
    <w:r>
      <w:fldChar w:fldCharType="begin"/>
    </w:r>
    <w:r>
      <w:instrText xml:space="preserve"> PAGE   \* MERGEFORMAT </w:instrText>
    </w:r>
    <w:r>
      <w:fldChar w:fldCharType="separate"/>
    </w:r>
    <w:r>
      <w:rPr>
        <w:rFonts w:ascii="Calibri" w:eastAsia="Calibri" w:hAnsi="Calibri" w:cs="Calibri"/>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r>
      <w:t xml:space="preserve"> </w:t>
    </w:r>
  </w:p>
  <w:p w14:paraId="61001264" w14:textId="77777777" w:rsidR="00424EDD" w:rsidRDefault="00424EDD">
    <w:pPr>
      <w:spacing w:after="0" w:line="259" w:lineRule="auto"/>
      <w:ind w:left="0" w:right="509" w:firstLine="0"/>
      <w:jc w:val="right"/>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F216" w14:textId="77777777" w:rsidR="00424EDD" w:rsidRDefault="00424EDD">
    <w:pPr>
      <w:spacing w:after="24" w:line="259" w:lineRule="auto"/>
      <w:ind w:left="0" w:right="669" w:firstLine="0"/>
      <w:jc w:val="right"/>
    </w:pPr>
    <w:r>
      <w:fldChar w:fldCharType="begin"/>
    </w:r>
    <w:r>
      <w:instrText xml:space="preserve"> PAGE   \* MERGEFORMAT </w:instrText>
    </w:r>
    <w:r>
      <w:fldChar w:fldCharType="separate"/>
    </w:r>
    <w:r>
      <w:rPr>
        <w:rFonts w:ascii="Calibri" w:eastAsia="Calibri" w:hAnsi="Calibri" w:cs="Calibri"/>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r>
      <w:t xml:space="preserve"> </w:t>
    </w:r>
  </w:p>
  <w:p w14:paraId="4D61DEFA" w14:textId="77777777" w:rsidR="00424EDD" w:rsidRDefault="00424EDD">
    <w:pPr>
      <w:spacing w:after="0" w:line="259" w:lineRule="auto"/>
      <w:ind w:left="0" w:right="509" w:firstLine="0"/>
      <w:jc w:val="righ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6C18" w14:textId="77777777" w:rsidR="00604CCE" w:rsidRDefault="00604CCE">
      <w:pPr>
        <w:spacing w:after="0" w:line="240" w:lineRule="auto"/>
      </w:pPr>
      <w:r>
        <w:separator/>
      </w:r>
    </w:p>
  </w:footnote>
  <w:footnote w:type="continuationSeparator" w:id="0">
    <w:p w14:paraId="37471A68" w14:textId="77777777" w:rsidR="00604CCE" w:rsidRDefault="0060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DE4E8" w14:textId="77777777" w:rsidR="00424EDD" w:rsidRDefault="00424EDD">
    <w:pPr>
      <w:spacing w:after="384" w:line="259" w:lineRule="auto"/>
      <w:ind w:left="492" w:right="0" w:firstLine="0"/>
      <w:jc w:val="left"/>
    </w:pPr>
    <w:r>
      <w:rPr>
        <w:b/>
      </w:rPr>
      <w:t xml:space="preserve">Luego de la respectiva sustentación de la defensa de su tema: </w:t>
    </w:r>
    <w:r>
      <w:t xml:space="preserve"> </w:t>
    </w:r>
  </w:p>
  <w:p w14:paraId="405366BB" w14:textId="77777777" w:rsidR="00424EDD" w:rsidRDefault="00424EDD">
    <w:pPr>
      <w:spacing w:after="0" w:line="259" w:lineRule="auto"/>
      <w:ind w:left="492" w:right="0" w:firstLine="0"/>
      <w:jc w:val="left"/>
    </w:pPr>
    <w:r>
      <w:t xml:space="preserve">Elaboración de galletas nutritivas “chocolotaso” preparado a base de cacao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C2AD5" w14:textId="77777777" w:rsidR="00424EDD" w:rsidRDefault="00424EDD">
    <w:pPr>
      <w:spacing w:after="384" w:line="259" w:lineRule="auto"/>
      <w:ind w:left="492" w:right="0" w:firstLine="0"/>
      <w:jc w:val="left"/>
    </w:pPr>
    <w:r>
      <w:rPr>
        <w:b/>
      </w:rPr>
      <w:t xml:space="preserve">Luego de la respectiva sustentación de la defensa de su tema: </w:t>
    </w:r>
    <w:r>
      <w:t xml:space="preserve"> </w:t>
    </w:r>
  </w:p>
  <w:p w14:paraId="57340F62" w14:textId="77777777" w:rsidR="00424EDD" w:rsidRDefault="00424EDD">
    <w:pPr>
      <w:spacing w:after="0" w:line="259" w:lineRule="auto"/>
      <w:ind w:left="492" w:right="0" w:firstLine="0"/>
      <w:jc w:val="left"/>
    </w:pPr>
    <w:r>
      <w:t xml:space="preserve">Elaboración de galletas nutritivas “chocolotaso” preparado a base de cacao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2ACE3" w14:textId="77777777" w:rsidR="00424EDD" w:rsidRDefault="00424ED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D61AB" w14:textId="77777777" w:rsidR="00424EDD" w:rsidRDefault="00424E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2D86B" w14:textId="77777777" w:rsidR="00424EDD" w:rsidRDefault="00424E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5FBFA" w14:textId="77777777" w:rsidR="00424EDD" w:rsidRDefault="00424E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76DCC"/>
    <w:multiLevelType w:val="hybridMultilevel"/>
    <w:tmpl w:val="FD265F94"/>
    <w:lvl w:ilvl="0" w:tplc="300ED94A">
      <w:start w:val="1"/>
      <w:numFmt w:val="bullet"/>
      <w:lvlText w:val="•"/>
      <w:lvlJc w:val="left"/>
      <w:pPr>
        <w:ind w:left="1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245D00">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1C352C">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4869B8">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24D824">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86C1E2">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C2CD58">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38A1EC">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C85B46">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245863"/>
    <w:multiLevelType w:val="hybridMultilevel"/>
    <w:tmpl w:val="53380FF0"/>
    <w:lvl w:ilvl="0" w:tplc="B66CDCB4">
      <w:start w:val="1"/>
      <w:numFmt w:val="bullet"/>
      <w:lvlText w:val="•"/>
      <w:lvlJc w:val="left"/>
      <w:pPr>
        <w:ind w:left="1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7827F4">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046EEE">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F05830">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52EDA4">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D84A10">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08930C">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B44A62">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604610">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B20F3E"/>
    <w:multiLevelType w:val="hybridMultilevel"/>
    <w:tmpl w:val="FE0A681C"/>
    <w:lvl w:ilvl="0" w:tplc="512ED3D8">
      <w:start w:val="1"/>
      <w:numFmt w:val="bullet"/>
      <w:lvlText w:val="•"/>
      <w:lvlJc w:val="left"/>
      <w:pPr>
        <w:ind w:left="1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10B5EC">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CAAE5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E4414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E07A00">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F07D9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58E06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6C138">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188BA0">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4F30B6"/>
    <w:multiLevelType w:val="hybridMultilevel"/>
    <w:tmpl w:val="F5D6C7FE"/>
    <w:lvl w:ilvl="0" w:tplc="CFDCE7F6">
      <w:start w:val="1"/>
      <w:numFmt w:val="bullet"/>
      <w:lvlText w:val="•"/>
      <w:lvlJc w:val="left"/>
      <w:pPr>
        <w:ind w:left="1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4E4398">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B8A38A">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5ADC3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2E59C6">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9EA1A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98DF4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5E49CE">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D2A65E">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D3793C"/>
    <w:multiLevelType w:val="hybridMultilevel"/>
    <w:tmpl w:val="78C0BF24"/>
    <w:lvl w:ilvl="0" w:tplc="3C40BDE6">
      <w:start w:val="1"/>
      <w:numFmt w:val="bullet"/>
      <w:lvlText w:val="•"/>
      <w:lvlJc w:val="left"/>
      <w:pPr>
        <w:ind w:left="1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BEAA36">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AE31CA">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08076E">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3AD0B8">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9C7438">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865D94">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A7B7E">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4090DC">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23"/>
    <w:rsid w:val="00021907"/>
    <w:rsid w:val="00201CF6"/>
    <w:rsid w:val="00424EDD"/>
    <w:rsid w:val="00516923"/>
    <w:rsid w:val="00604CCE"/>
    <w:rsid w:val="00977B9B"/>
    <w:rsid w:val="009E423E"/>
    <w:rsid w:val="00A05E58"/>
    <w:rsid w:val="00B95E8A"/>
    <w:rsid w:val="00FB6F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C037"/>
  <w15:docId w15:val="{7450FCD9-13C2-421B-8889-EA1DAF5A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59" w:lineRule="auto"/>
      <w:ind w:left="233" w:right="247"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14" w:line="262" w:lineRule="auto"/>
      <w:ind w:left="2327"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114" w:line="262" w:lineRule="auto"/>
      <w:ind w:left="2327"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paragraph" w:styleId="TDC1">
    <w:name w:val="toc 1"/>
    <w:hidden/>
    <w:pPr>
      <w:spacing w:after="130"/>
      <w:ind w:left="549" w:right="681" w:hanging="10"/>
    </w:pPr>
    <w:rPr>
      <w:rFonts w:ascii="Calibri" w:eastAsia="Calibri" w:hAnsi="Calibri" w:cs="Calibri"/>
      <w:color w:val="000000"/>
    </w:rPr>
  </w:style>
  <w:style w:type="paragraph" w:styleId="TDC2">
    <w:name w:val="toc 2"/>
    <w:hidden/>
    <w:pPr>
      <w:spacing w:after="83" w:line="335" w:lineRule="auto"/>
      <w:ind w:left="549" w:right="681"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scarlette carranza</dc:creator>
  <cp:keywords/>
  <cp:lastModifiedBy>ERICK</cp:lastModifiedBy>
  <cp:revision>3</cp:revision>
  <dcterms:created xsi:type="dcterms:W3CDTF">2022-07-29T03:09:00Z</dcterms:created>
  <dcterms:modified xsi:type="dcterms:W3CDTF">2022-07-29T03:12:00Z</dcterms:modified>
</cp:coreProperties>
</file>