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0BC4D" w14:textId="77777777" w:rsidR="00073131" w:rsidRDefault="00966EE1" w:rsidP="00073131">
      <w:pPr>
        <w:pStyle w:val="Nagwek1"/>
      </w:pPr>
      <w:r>
        <w:t>8.1. Audyt Uprawnień (AndroidManifest.xml) 81_manifest_scanner.py, RiskyPermission.xml 81_permissions_risk.md 1. 81_manifest_scanner.py (Kod źródłowy parsera) 2. RiskyPermission.xml (Wygenerowany raport techniczny) 3. 81_permissions_report.md (Analiza inżynierska wniosków)</w:t>
      </w:r>
    </w:p>
    <w:p w14:paraId="38A3B01D" w14:textId="606EE4B1" w:rsidR="00966EE1" w:rsidRDefault="00966EE1" w:rsidP="00073131">
      <w:pPr>
        <w:pStyle w:val="Nagwek1"/>
      </w:pPr>
      <w:r>
        <w:t xml:space="preserve"> </w:t>
      </w:r>
      <w:r w:rsidR="00DB04D5" w:rsidRPr="00DB04D5">
        <w:drawing>
          <wp:inline distT="0" distB="0" distL="0" distR="0" wp14:anchorId="3B2EA799" wp14:editId="07E06B75">
            <wp:extent cx="5458587" cy="3524742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3D6F" w14:textId="700C5D44" w:rsidR="003E17AC" w:rsidRDefault="003E17AC" w:rsidP="003E17AC">
      <w:r w:rsidRPr="003E17AC">
        <w:drawing>
          <wp:inline distT="0" distB="0" distL="0" distR="0" wp14:anchorId="6CC2B601" wp14:editId="04CD3595">
            <wp:extent cx="5734850" cy="2915057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F82F" w14:textId="21101D88" w:rsidR="00EA6AC2" w:rsidRPr="003E17AC" w:rsidRDefault="002D785F" w:rsidP="003E17AC">
      <w:r w:rsidRPr="002D785F">
        <w:lastRenderedPageBreak/>
        <w:drawing>
          <wp:inline distT="0" distB="0" distL="0" distR="0" wp14:anchorId="0249BA0F" wp14:editId="39E2ED3F">
            <wp:extent cx="5760720" cy="173355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BF0E" w14:textId="41849477" w:rsidR="00966EE1" w:rsidRDefault="00966EE1" w:rsidP="00073131">
      <w:pPr>
        <w:pStyle w:val="Nagwek1"/>
      </w:pPr>
      <w:r>
        <w:t xml:space="preserve">8.2 Analiza Hardcoded Secrets (Kod źródłowy i raport) 82_secrets_found.txt 82_secrets_found.md Uruchomienie python 82_ secrets_finder.py pokazujące znalezione "sekrety". Zawartość pliku: 82_secrets_found.txt. 3. Screen raportu: 82_secrets_found.md </w:t>
      </w:r>
    </w:p>
    <w:p w14:paraId="16405F71" w14:textId="37A67B68" w:rsidR="00073131" w:rsidRDefault="00275ECB" w:rsidP="00073131">
      <w:r w:rsidRPr="00275ECB">
        <w:drawing>
          <wp:inline distT="0" distB="0" distL="0" distR="0" wp14:anchorId="74A359C5" wp14:editId="39B7CD6F">
            <wp:extent cx="5458587" cy="2181529"/>
            <wp:effectExtent l="0" t="0" r="889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1CE7" w14:textId="671B47F5" w:rsidR="00435309" w:rsidRDefault="00435309" w:rsidP="00073131">
      <w:r w:rsidRPr="00435309">
        <w:lastRenderedPageBreak/>
        <w:drawing>
          <wp:inline distT="0" distB="0" distL="0" distR="0" wp14:anchorId="665B8925" wp14:editId="60A9313F">
            <wp:extent cx="5525271" cy="6801799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77A5" w14:textId="039FCE44" w:rsidR="00932FE0" w:rsidRPr="00073131" w:rsidRDefault="00932FE0" w:rsidP="00073131">
      <w:r w:rsidRPr="00932FE0">
        <w:lastRenderedPageBreak/>
        <w:drawing>
          <wp:inline distT="0" distB="0" distL="0" distR="0" wp14:anchorId="24B8C186" wp14:editId="245F426B">
            <wp:extent cx="5760720" cy="335534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0A7" w14:textId="77777777" w:rsidR="00073131" w:rsidRDefault="00966EE1" w:rsidP="00073131">
      <w:pPr>
        <w:pStyle w:val="Nagwek1"/>
      </w:pPr>
      <w:r>
        <w:lastRenderedPageBreak/>
        <w:t>8.3 Weryfikacja Podatności Bibliotek (Vulnerabilities) 83_lib_check.json Otwarty plik 83_vulnerabilities.json Wynik terminala po uruchomieniu python 83_library_audit.py Wynik w konsoli wyraźnie zaznacza poziom krytyczności (Severity).</w:t>
      </w:r>
    </w:p>
    <w:p w14:paraId="4D88432F" w14:textId="7AB86777" w:rsidR="00966EE1" w:rsidRDefault="00966EE1" w:rsidP="00073131">
      <w:pPr>
        <w:pStyle w:val="Nagwek1"/>
      </w:pPr>
      <w:r>
        <w:t xml:space="preserve"> </w:t>
      </w:r>
      <w:r w:rsidR="008B02DF" w:rsidRPr="008B02DF">
        <w:drawing>
          <wp:inline distT="0" distB="0" distL="0" distR="0" wp14:anchorId="68D0CF55" wp14:editId="2DAEECDC">
            <wp:extent cx="5430008" cy="3610479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43A8" w14:textId="3B814384" w:rsidR="00A536DA" w:rsidRPr="00A536DA" w:rsidRDefault="00A536DA" w:rsidP="00A536DA">
      <w:r w:rsidRPr="00A536DA">
        <w:lastRenderedPageBreak/>
        <w:drawing>
          <wp:inline distT="0" distB="0" distL="0" distR="0" wp14:anchorId="6907E575" wp14:editId="6EFAB6C8">
            <wp:extent cx="4420217" cy="5753903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FDC3" w14:textId="6F1175D3" w:rsidR="00966EE1" w:rsidRDefault="00966EE1" w:rsidP="00073131">
      <w:pPr>
        <w:pStyle w:val="Nagwek1"/>
      </w:pPr>
      <w:r>
        <w:lastRenderedPageBreak/>
        <w:t xml:space="preserve">8.4 Klasyfikacja Ryzyka (Risk Scoring) 84_security_score.py 84_risk_score.txt Wynik terminala po uruchomieniu python 84_security_score.py </w:t>
      </w:r>
    </w:p>
    <w:p w14:paraId="0BE213B8" w14:textId="43B71355" w:rsidR="00073131" w:rsidRPr="00073131" w:rsidRDefault="00B910A3" w:rsidP="00073131">
      <w:r w:rsidRPr="00B910A3">
        <w:drawing>
          <wp:inline distT="0" distB="0" distL="0" distR="0" wp14:anchorId="616D81FD" wp14:editId="4120A625">
            <wp:extent cx="5382376" cy="3667637"/>
            <wp:effectExtent l="0" t="0" r="8890" b="952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E3E9" w14:textId="7B1B3B41" w:rsidR="008B11EF" w:rsidRDefault="00966EE1" w:rsidP="00073131">
      <w:pPr>
        <w:pStyle w:val="Nagwek1"/>
      </w:pPr>
      <w:r>
        <w:t>8.5 Finałowa Prezentacja Audytu (Executive Summary). 85_final_audit.md Raport Markdown z wnioskami, który musi podsumować wszystkie 4 poprzednie zadania.</w:t>
      </w:r>
    </w:p>
    <w:p w14:paraId="5EBD1C68" w14:textId="7186ACC5" w:rsidR="00073131" w:rsidRDefault="00073131" w:rsidP="00073131"/>
    <w:p w14:paraId="569EF22F" w14:textId="099B104D" w:rsidR="001C41E0" w:rsidRPr="00073131" w:rsidRDefault="001C41E0" w:rsidP="00073131">
      <w:r w:rsidRPr="001C41E0">
        <w:lastRenderedPageBreak/>
        <w:drawing>
          <wp:inline distT="0" distB="0" distL="0" distR="0" wp14:anchorId="1CCD03DC" wp14:editId="0399ED25">
            <wp:extent cx="5760720" cy="4643755"/>
            <wp:effectExtent l="0" t="0" r="0" b="444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1E0" w:rsidRPr="000731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59"/>
    <w:rsid w:val="00073131"/>
    <w:rsid w:val="001C41E0"/>
    <w:rsid w:val="00275ECB"/>
    <w:rsid w:val="002D785F"/>
    <w:rsid w:val="003E17AC"/>
    <w:rsid w:val="00435309"/>
    <w:rsid w:val="00720B9C"/>
    <w:rsid w:val="008B02DF"/>
    <w:rsid w:val="008B11EF"/>
    <w:rsid w:val="00932FE0"/>
    <w:rsid w:val="00966EE1"/>
    <w:rsid w:val="00A536DA"/>
    <w:rsid w:val="00B910A3"/>
    <w:rsid w:val="00BD6759"/>
    <w:rsid w:val="00DB04D5"/>
    <w:rsid w:val="00E733FD"/>
    <w:rsid w:val="00EA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6CB3"/>
  <w15:chartTrackingRefBased/>
  <w15:docId w15:val="{6F2CB2CB-E80B-4148-B599-F507B44A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73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3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24</cp:revision>
  <dcterms:created xsi:type="dcterms:W3CDTF">2026-05-09T08:00:00Z</dcterms:created>
  <dcterms:modified xsi:type="dcterms:W3CDTF">2026-05-09T08:36:00Z</dcterms:modified>
</cp:coreProperties>
</file>