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1EEB" w:rsidRDefault="000B6869">
      <w:r>
        <w:t>Ingresar desde el celular al siguiente link:</w:t>
      </w:r>
    </w:p>
    <w:p w:rsidR="000B6869" w:rsidRDefault="000B6869">
      <w:r w:rsidRPr="000B6869">
        <w:t>https://lecturafgas.macrosistemas.ar:3443/</w:t>
      </w:r>
    </w:p>
    <w:p w:rsidR="00724EED" w:rsidRDefault="00B12250">
      <w:r>
        <w:t>Al ingresa al link va a mostrar esta pantalla</w:t>
      </w:r>
    </w:p>
    <w:p w:rsidR="00B12250" w:rsidRDefault="00B12250">
      <w:r>
        <w:t>Para cargar la lecturas debe estar conectado el celular a la RED LOCAL de la oficina,</w:t>
      </w:r>
      <w:r w:rsidR="000B6869">
        <w:t xml:space="preserve"> </w:t>
      </w:r>
      <w:r>
        <w:t xml:space="preserve">si </w:t>
      </w:r>
      <w:proofErr w:type="spellStart"/>
      <w:r>
        <w:t>esta</w:t>
      </w:r>
      <w:proofErr w:type="spellEnd"/>
      <w:r>
        <w:t xml:space="preserve"> conectado va mostrar el mensaje de Conectado al  Servidos</w:t>
      </w:r>
    </w:p>
    <w:p w:rsidR="00B12250" w:rsidRDefault="00B12250">
      <w:r w:rsidRPr="00B12250">
        <w:drawing>
          <wp:inline distT="0" distB="0" distL="0" distR="0" wp14:anchorId="1F0AD3E0" wp14:editId="7D6EFD02">
            <wp:extent cx="2581275" cy="329829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6" cy="329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250" w:rsidRDefault="00B12250"/>
    <w:p w:rsidR="00B12250" w:rsidRDefault="00B12250">
      <w:r>
        <w:t>Una vez ingresado con usuario y contraseña va mostrar la siguiente pantalla</w:t>
      </w:r>
    </w:p>
    <w:p w:rsidR="00B12250" w:rsidRDefault="00B12250">
      <w:r w:rsidRPr="00B12250">
        <w:lastRenderedPageBreak/>
        <w:drawing>
          <wp:inline distT="0" distB="0" distL="0" distR="0" wp14:anchorId="0E29E449" wp14:editId="1C672C7E">
            <wp:extent cx="3292516" cy="3743325"/>
            <wp:effectExtent l="0" t="0" r="317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2976" cy="374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250" w:rsidRDefault="00B12250"/>
    <w:p w:rsidR="00B12250" w:rsidRDefault="00B12250">
      <w:r>
        <w:t>Para el inicio de carga de lecturas se debe presionar  el botón Modificar de Toma de Estado</w:t>
      </w:r>
    </w:p>
    <w:p w:rsidR="00B12250" w:rsidRDefault="00B12250">
      <w:r w:rsidRPr="00B12250">
        <w:drawing>
          <wp:inline distT="0" distB="0" distL="0" distR="0" wp14:anchorId="1F086D95" wp14:editId="169322BA">
            <wp:extent cx="3172566" cy="3886200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3009" cy="388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250" w:rsidRDefault="00B12250">
      <w:r>
        <w:t>Luego se debe ingresa la ruta y la fecha de lectura a ingres</w:t>
      </w:r>
    </w:p>
    <w:p w:rsidR="00B12250" w:rsidRDefault="00B12250">
      <w:r w:rsidRPr="00B12250">
        <w:lastRenderedPageBreak/>
        <w:drawing>
          <wp:inline distT="0" distB="0" distL="0" distR="0" wp14:anchorId="7589D7A7" wp14:editId="1178898A">
            <wp:extent cx="2514600" cy="27432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r="2583" b="40575"/>
                    <a:stretch/>
                  </pic:blipFill>
                  <pic:spPr bwMode="auto">
                    <a:xfrm>
                      <a:off x="0" y="0"/>
                      <a:ext cx="2514952" cy="2743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2250" w:rsidRDefault="00B12250">
      <w:r>
        <w:t>Una vez cagados estos datos se debe presionar el botón  cargar ruta</w:t>
      </w:r>
    </w:p>
    <w:p w:rsidR="00B12250" w:rsidRDefault="00B12250">
      <w:r w:rsidRPr="00B12250">
        <w:drawing>
          <wp:inline distT="0" distB="0" distL="0" distR="0" wp14:anchorId="53D4BA5C" wp14:editId="6EEA3AAF">
            <wp:extent cx="4802151" cy="17430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586" cy="17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250" w:rsidRDefault="00B12250">
      <w:r>
        <w:t>Luego cerramos esta ventana y ya se va poder visualizar las rutas a cargar</w:t>
      </w:r>
    </w:p>
    <w:p w:rsidR="00B12250" w:rsidRDefault="00B12250">
      <w:r w:rsidRPr="00B12250">
        <w:lastRenderedPageBreak/>
        <w:drawing>
          <wp:inline distT="0" distB="0" distL="0" distR="0" wp14:anchorId="5930911B" wp14:editId="373BA947">
            <wp:extent cx="2508250" cy="5267325"/>
            <wp:effectExtent l="0" t="0" r="635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8600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250" w:rsidRDefault="00B12250">
      <w:r>
        <w:t xml:space="preserve">Las mediciones se van mostrar en amarillo cuando </w:t>
      </w:r>
      <w:proofErr w:type="spellStart"/>
      <w:r>
        <w:t>esta</w:t>
      </w:r>
      <w:proofErr w:type="spellEnd"/>
      <w:r>
        <w:t xml:space="preserve"> pendiente de cargar y presiono el botón cargar en una de las mediciones y cargo la medición</w:t>
      </w:r>
    </w:p>
    <w:p w:rsidR="00B12250" w:rsidRDefault="00B12250">
      <w:r>
        <w:t>Me abre la siguiente pantalla</w:t>
      </w:r>
    </w:p>
    <w:p w:rsidR="00B12250" w:rsidRDefault="00B12250">
      <w:r w:rsidRPr="00B12250">
        <w:lastRenderedPageBreak/>
        <w:drawing>
          <wp:inline distT="0" distB="0" distL="0" distR="0" wp14:anchorId="521EE486" wp14:editId="3ED7D04A">
            <wp:extent cx="3696216" cy="3972480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9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250" w:rsidRDefault="00B12250">
      <w:r>
        <w:t xml:space="preserve">Al guarda la lectura ahora figura </w:t>
      </w:r>
      <w:proofErr w:type="spellStart"/>
      <w:r>
        <w:t>asi</w:t>
      </w:r>
      <w:proofErr w:type="spellEnd"/>
      <w:r>
        <w:t xml:space="preserve"> en fondo celeste y el botón ya dice editar</w:t>
      </w:r>
    </w:p>
    <w:p w:rsidR="00B12250" w:rsidRDefault="00B12250">
      <w:r w:rsidRPr="00B12250">
        <w:drawing>
          <wp:inline distT="0" distB="0" distL="0" distR="0" wp14:anchorId="3D2ECCB6" wp14:editId="477026C0">
            <wp:extent cx="3084099" cy="3829050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4530" cy="38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250" w:rsidRDefault="00B12250"/>
    <w:p w:rsidR="00B12250" w:rsidRDefault="00B12250"/>
    <w:p w:rsidR="00B12250" w:rsidRDefault="002A2BC7">
      <w:r>
        <w:t>Supongamos que se cargan 3 mediciones</w:t>
      </w:r>
    </w:p>
    <w:p w:rsidR="002A2BC7" w:rsidRDefault="002A2BC7">
      <w:r w:rsidRPr="002A2BC7">
        <w:drawing>
          <wp:inline distT="0" distB="0" distL="0" distR="0" wp14:anchorId="27D108C4" wp14:editId="48D1B7F9">
            <wp:extent cx="4086796" cy="7668696"/>
            <wp:effectExtent l="0" t="0" r="9525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6" cy="766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C7" w:rsidRDefault="002A2BC7">
      <w:r>
        <w:t xml:space="preserve">Presiono ahora el botón </w:t>
      </w:r>
      <w:proofErr w:type="spellStart"/>
      <w:proofErr w:type="gramStart"/>
      <w:r>
        <w:t>Sync</w:t>
      </w:r>
      <w:proofErr w:type="spellEnd"/>
      <w:r>
        <w:t>(</w:t>
      </w:r>
      <w:proofErr w:type="gramEnd"/>
      <w:r>
        <w:t>sincronizar) este botón va estar disponible solo cuando estamos conectado al Servidor ,es decir cuando se sale del WIFI De la oficina no va poder  presionarlo</w:t>
      </w:r>
    </w:p>
    <w:p w:rsidR="002A2BC7" w:rsidRDefault="002A2BC7"/>
    <w:p w:rsidR="002A2BC7" w:rsidRDefault="002A2BC7">
      <w:r w:rsidRPr="002A2BC7">
        <w:drawing>
          <wp:inline distT="0" distB="0" distL="0" distR="0" wp14:anchorId="668CB415" wp14:editId="0184A001">
            <wp:extent cx="3839111" cy="7135221"/>
            <wp:effectExtent l="0" t="0" r="9525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C7" w:rsidRDefault="002A2BC7">
      <w:r>
        <w:t xml:space="preserve">Luego de sincronizar ahora figura en verde la </w:t>
      </w:r>
      <w:proofErr w:type="gramStart"/>
      <w:r>
        <w:t>lecturas sincronizadas</w:t>
      </w:r>
      <w:proofErr w:type="gramEnd"/>
      <w:r>
        <w:t xml:space="preserve"> y ya no permite editar</w:t>
      </w:r>
    </w:p>
    <w:p w:rsidR="002A2BC7" w:rsidRDefault="002A2BC7">
      <w:r w:rsidRPr="002A2BC7">
        <w:lastRenderedPageBreak/>
        <w:drawing>
          <wp:inline distT="0" distB="0" distL="0" distR="0" wp14:anchorId="5DB5A017" wp14:editId="6A24733F">
            <wp:extent cx="3051656" cy="58674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2082" cy="58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C7" w:rsidRDefault="002A2BC7"/>
    <w:p w:rsidR="002A2BC7" w:rsidRDefault="002A2BC7">
      <w:r>
        <w:t>También en la ventana tenemos la opción filtros si presionamos el botón mostrar</w:t>
      </w:r>
    </w:p>
    <w:p w:rsidR="002A2BC7" w:rsidRDefault="002A2BC7">
      <w:r w:rsidRPr="002A2BC7">
        <w:lastRenderedPageBreak/>
        <w:drawing>
          <wp:inline distT="0" distB="0" distL="0" distR="0" wp14:anchorId="377D20ED" wp14:editId="798327F9">
            <wp:extent cx="2724150" cy="4453563"/>
            <wp:effectExtent l="0" t="0" r="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45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C7" w:rsidRDefault="002A2BC7">
      <w:r>
        <w:t>Va permitir filtrar por Calles alturas nombre de cliente estado y también se puede ordenar</w:t>
      </w:r>
    </w:p>
    <w:p w:rsidR="002A2BC7" w:rsidRDefault="002A2BC7">
      <w:r w:rsidRPr="002A2BC7">
        <w:drawing>
          <wp:inline distT="0" distB="0" distL="0" distR="0" wp14:anchorId="0CB56EFA" wp14:editId="276F1AAE">
            <wp:extent cx="2847975" cy="3047333"/>
            <wp:effectExtent l="0" t="0" r="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04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EEB" w:rsidRDefault="00331EEB"/>
    <w:p w:rsidR="00331EEB" w:rsidRDefault="00331EEB"/>
    <w:p w:rsidR="00331EEB" w:rsidRDefault="00331EEB">
      <w:r>
        <w:lastRenderedPageBreak/>
        <w:t xml:space="preserve">Después de haber ingresado por primera vez desde el celular se debe instalar como App </w:t>
      </w:r>
    </w:p>
    <w:p w:rsidR="00331EEB" w:rsidRDefault="00331EEB">
      <w:r>
        <w:t xml:space="preserve">Para esto cuando se ingresa al link de la pantalla le mostrar el </w:t>
      </w:r>
      <w:proofErr w:type="spellStart"/>
      <w:r>
        <w:t>navedador</w:t>
      </w:r>
      <w:proofErr w:type="spellEnd"/>
      <w:r>
        <w:t xml:space="preserve"> una opción a la derecha de instalar</w:t>
      </w:r>
    </w:p>
    <w:p w:rsidR="00331EEB" w:rsidRDefault="000B6869">
      <w:r>
        <w:t>Puede mostrar esta pantalla al ingresar que se puede seleccionar instalar</w:t>
      </w:r>
    </w:p>
    <w:p w:rsidR="00331EEB" w:rsidRDefault="000B6869">
      <w:r w:rsidRPr="000B6869">
        <w:drawing>
          <wp:inline distT="0" distB="0" distL="0" distR="0" wp14:anchorId="2EB50F79" wp14:editId="134A0F11">
            <wp:extent cx="2514600" cy="5402026"/>
            <wp:effectExtent l="0" t="0" r="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540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869" w:rsidRDefault="000B6869">
      <w:r>
        <w:t xml:space="preserve">Si no presionara los tres puntos del </w:t>
      </w:r>
      <w:r w:rsidR="00B8064E">
        <w:t xml:space="preserve"> </w:t>
      </w:r>
      <w:r>
        <w:t>navegado</w:t>
      </w:r>
      <w:r w:rsidR="00B8064E">
        <w:t>r</w:t>
      </w:r>
      <w:r>
        <w:t xml:space="preserve"> en la parte superior a la derecha</w:t>
      </w:r>
    </w:p>
    <w:p w:rsidR="00331EEB" w:rsidRDefault="00331EEB"/>
    <w:p w:rsidR="00331EEB" w:rsidRDefault="00331EEB">
      <w:bookmarkStart w:id="0" w:name="_GoBack"/>
      <w:r w:rsidRPr="00331EEB">
        <w:lastRenderedPageBreak/>
        <w:drawing>
          <wp:inline distT="0" distB="0" distL="0" distR="0" wp14:anchorId="4D7E2A8E" wp14:editId="7C336DE9">
            <wp:extent cx="2032001" cy="4343400"/>
            <wp:effectExtent l="0" t="0" r="635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3413" cy="434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B6869" w:rsidRDefault="000B6869">
      <w:r>
        <w:t>Y seleccionar la siguiente opción</w:t>
      </w:r>
    </w:p>
    <w:p w:rsidR="000B6869" w:rsidRDefault="000B6869">
      <w:r w:rsidRPr="000B6869">
        <w:lastRenderedPageBreak/>
        <w:drawing>
          <wp:inline distT="0" distB="0" distL="0" distR="0" wp14:anchorId="21E9ED93" wp14:editId="4B05971E">
            <wp:extent cx="2028825" cy="4370269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437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68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2250"/>
    <w:rsid w:val="000B6869"/>
    <w:rsid w:val="002A2BC7"/>
    <w:rsid w:val="00331EEB"/>
    <w:rsid w:val="00724EED"/>
    <w:rsid w:val="00B12250"/>
    <w:rsid w:val="00B8064E"/>
    <w:rsid w:val="00E6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122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22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122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22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12</Pages>
  <Words>282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4</cp:revision>
  <cp:lastPrinted>2026-08-25T14:25:00Z</cp:lastPrinted>
  <dcterms:created xsi:type="dcterms:W3CDTF">2026-08-25T13:05:00Z</dcterms:created>
  <dcterms:modified xsi:type="dcterms:W3CDTF">2026-08-25T21:08:00Z</dcterms:modified>
</cp:coreProperties>
</file>