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335E" w:rsidRPr="00F55934" w:rsidRDefault="00000000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55934">
        <w:rPr>
          <w:rFonts w:ascii="Times New Roman" w:hAnsi="Times New Roman" w:cs="Times New Roman"/>
          <w:b/>
          <w:sz w:val="48"/>
          <w:szCs w:val="48"/>
          <w:u w:val="single"/>
        </w:rPr>
        <w:t>S</w:t>
      </w:r>
      <w:r w:rsidR="00F55934" w:rsidRPr="00F55934">
        <w:rPr>
          <w:rFonts w:ascii="Times New Roman" w:hAnsi="Times New Roman" w:cs="Times New Roman"/>
          <w:b/>
          <w:sz w:val="48"/>
          <w:szCs w:val="48"/>
          <w:u w:val="single"/>
        </w:rPr>
        <w:t>ection-03</w:t>
      </w:r>
    </w:p>
    <w:p w:rsidR="00F55934" w:rsidRPr="00F55934" w:rsidRDefault="00F559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5724525" cy="3686175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sz w:val="36"/>
          <w:szCs w:val="36"/>
        </w:rPr>
        <w:t xml:space="preserve">Using null </w:t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4895850" cy="398145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3924300" cy="408622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3667125" cy="39433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3505200" cy="402907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3895725" cy="41338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3914775" cy="3962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3790950" cy="41148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sz w:val="36"/>
          <w:szCs w:val="36"/>
        </w:rPr>
        <w:t>3.2</w:t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124450" cy="45720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5124450" cy="412432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731200" cy="26543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5731200" cy="3390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010150" cy="3609975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4733925" cy="357187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sz w:val="36"/>
          <w:szCs w:val="36"/>
        </w:rPr>
        <w:t>3.3</w:t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4391025" cy="375285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3886200" cy="3781425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4248150" cy="3714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3562350" cy="40386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4838700" cy="37528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4876800" cy="381952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4333875" cy="20955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5731200" cy="3911600"/>
            <wp:effectExtent l="0" t="0" r="0" b="0"/>
            <wp:docPr id="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sz w:val="36"/>
          <w:szCs w:val="36"/>
        </w:rPr>
        <w:t>3.4</w:t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4105275" cy="3619500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F5593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4067175" cy="35242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35E" w:rsidRPr="00F55934" w:rsidRDefault="0085335E">
      <w:pPr>
        <w:rPr>
          <w:rFonts w:ascii="Times New Roman" w:hAnsi="Times New Roman" w:cs="Times New Roman"/>
          <w:b/>
          <w:sz w:val="36"/>
          <w:szCs w:val="36"/>
        </w:rPr>
      </w:pPr>
    </w:p>
    <w:p w:rsidR="0085335E" w:rsidRPr="00F55934" w:rsidRDefault="0085335E">
      <w:pPr>
        <w:rPr>
          <w:rFonts w:ascii="Times New Roman" w:hAnsi="Times New Roman" w:cs="Times New Roman"/>
          <w:b/>
          <w:sz w:val="36"/>
          <w:szCs w:val="36"/>
        </w:rPr>
      </w:pPr>
    </w:p>
    <w:sectPr w:rsidR="0085335E" w:rsidRPr="00F559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5E"/>
    <w:rsid w:val="000E2FFD"/>
    <w:rsid w:val="0085335E"/>
    <w:rsid w:val="00F5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12C1"/>
  <w15:docId w15:val="{0336461D-58B9-4ED1-A7F2-9A91224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mahathi maddipatla</dc:creator>
  <cp:lastModifiedBy>maddipatlamahathi21@gmail.com</cp:lastModifiedBy>
  <cp:revision>2</cp:revision>
  <dcterms:created xsi:type="dcterms:W3CDTF">2024-09-01T16:05:00Z</dcterms:created>
  <dcterms:modified xsi:type="dcterms:W3CDTF">2024-09-01T16:05:00Z</dcterms:modified>
</cp:coreProperties>
</file>