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7F61B" w14:textId="59A67E1D" w:rsidR="003465FB" w:rsidRDefault="003465FB" w:rsidP="003465FB">
      <w:pPr>
        <w:jc w:val="both"/>
        <w:rPr>
          <w:rFonts w:ascii="Times New Roman" w:hAnsi="Times New Roman" w:cs="Times New Roman"/>
          <w:b/>
          <w:bCs/>
        </w:rPr>
      </w:pPr>
    </w:p>
    <w:p w14:paraId="3EE6B35D" w14:textId="366B653F" w:rsidR="003465FB" w:rsidRPr="00327577" w:rsidRDefault="003465FB" w:rsidP="003465FB">
      <w:pPr>
        <w:jc w:val="both"/>
        <w:rPr>
          <w:rFonts w:ascii="Times New Roman" w:hAnsi="Times New Roman" w:cs="Times New Roman"/>
          <w:b/>
          <w:bCs/>
        </w:rPr>
      </w:pPr>
      <w:r w:rsidRPr="00327577">
        <w:rPr>
          <w:rFonts w:ascii="Times New Roman" w:hAnsi="Times New Roman" w:cs="Times New Roman"/>
          <w:b/>
          <w:bCs/>
        </w:rPr>
        <w:t>3. Key Features</w:t>
      </w:r>
    </w:p>
    <w:p w14:paraId="337BCD07" w14:textId="77777777" w:rsidR="003465FB" w:rsidRPr="00327577" w:rsidRDefault="003465FB" w:rsidP="003465FB">
      <w:pPr>
        <w:jc w:val="both"/>
        <w:rPr>
          <w:rFonts w:ascii="Times New Roman" w:hAnsi="Times New Roman" w:cs="Times New Roman"/>
          <w:b/>
          <w:bCs/>
        </w:rPr>
      </w:pPr>
      <w:r w:rsidRPr="00327577">
        <w:rPr>
          <w:rFonts w:ascii="Times New Roman" w:hAnsi="Times New Roman" w:cs="Times New Roman"/>
          <w:b/>
          <w:bCs/>
        </w:rPr>
        <w:t>3.1. Customer Mobile and Web App</w:t>
      </w:r>
    </w:p>
    <w:p w14:paraId="2F756201" w14:textId="77777777" w:rsidR="003465FB" w:rsidRPr="00327577" w:rsidRDefault="003465FB" w:rsidP="003465FB">
      <w:pPr>
        <w:numPr>
          <w:ilvl w:val="0"/>
          <w:numId w:val="1"/>
        </w:numPr>
        <w:jc w:val="both"/>
        <w:rPr>
          <w:rFonts w:ascii="Times New Roman" w:hAnsi="Times New Roman" w:cs="Times New Roman"/>
        </w:rPr>
      </w:pPr>
      <w:r w:rsidRPr="00327577">
        <w:rPr>
          <w:rFonts w:ascii="Times New Roman" w:hAnsi="Times New Roman" w:cs="Times New Roman"/>
          <w:b/>
          <w:bCs/>
        </w:rPr>
        <w:t>User Registration &amp; Login:</w:t>
      </w:r>
    </w:p>
    <w:p w14:paraId="453D9FBF"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Customers should be able to sign up and log in using email, phone number, or social media accounts.</w:t>
      </w:r>
    </w:p>
    <w:p w14:paraId="682644FD" w14:textId="77777777" w:rsidR="003465FB" w:rsidRPr="00327577" w:rsidRDefault="003465FB" w:rsidP="003465FB">
      <w:pPr>
        <w:numPr>
          <w:ilvl w:val="0"/>
          <w:numId w:val="1"/>
        </w:numPr>
        <w:jc w:val="both"/>
        <w:rPr>
          <w:rFonts w:ascii="Times New Roman" w:hAnsi="Times New Roman" w:cs="Times New Roman"/>
        </w:rPr>
      </w:pPr>
      <w:r w:rsidRPr="00327577">
        <w:rPr>
          <w:rFonts w:ascii="Times New Roman" w:hAnsi="Times New Roman" w:cs="Times New Roman"/>
          <w:b/>
          <w:bCs/>
        </w:rPr>
        <w:t>Service Listing:</w:t>
      </w:r>
    </w:p>
    <w:p w14:paraId="1F319F9D"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A list of available repair services for home products (e.g., AC, TV, fan, fridge).</w:t>
      </w:r>
    </w:p>
    <w:p w14:paraId="4DC50D9F"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Search and filter options for services.</w:t>
      </w:r>
    </w:p>
    <w:p w14:paraId="1BA86076" w14:textId="77777777" w:rsidR="003465FB" w:rsidRPr="00327577" w:rsidRDefault="003465FB" w:rsidP="003465FB">
      <w:pPr>
        <w:numPr>
          <w:ilvl w:val="0"/>
          <w:numId w:val="1"/>
        </w:numPr>
        <w:jc w:val="both"/>
        <w:rPr>
          <w:rFonts w:ascii="Times New Roman" w:hAnsi="Times New Roman" w:cs="Times New Roman"/>
        </w:rPr>
      </w:pPr>
      <w:r w:rsidRPr="00327577">
        <w:rPr>
          <w:rFonts w:ascii="Times New Roman" w:hAnsi="Times New Roman" w:cs="Times New Roman"/>
          <w:b/>
          <w:bCs/>
        </w:rPr>
        <w:t>Service Request (Token) Generation:</w:t>
      </w:r>
    </w:p>
    <w:p w14:paraId="25893E39"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Option for customers to select a service and raise a request (referred to as a token).</w:t>
      </w:r>
    </w:p>
    <w:p w14:paraId="1D24E2C2"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The token should include details such as the product type, issue description, and preferred service date/time.</w:t>
      </w:r>
    </w:p>
    <w:p w14:paraId="2B1BDBFC" w14:textId="77777777" w:rsidR="003465FB" w:rsidRPr="00327577" w:rsidRDefault="003465FB" w:rsidP="003465FB">
      <w:pPr>
        <w:numPr>
          <w:ilvl w:val="0"/>
          <w:numId w:val="1"/>
        </w:numPr>
        <w:jc w:val="both"/>
        <w:rPr>
          <w:rFonts w:ascii="Times New Roman" w:hAnsi="Times New Roman" w:cs="Times New Roman"/>
        </w:rPr>
      </w:pPr>
      <w:r w:rsidRPr="00327577">
        <w:rPr>
          <w:rFonts w:ascii="Times New Roman" w:hAnsi="Times New Roman" w:cs="Times New Roman"/>
          <w:b/>
          <w:bCs/>
        </w:rPr>
        <w:t>Service Tracking:</w:t>
      </w:r>
    </w:p>
    <w:p w14:paraId="66D30C2A"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 xml:space="preserve">Customers should be able to track the status of their service request in </w:t>
      </w:r>
      <w:r>
        <w:rPr>
          <w:rFonts w:ascii="Times New Roman" w:hAnsi="Times New Roman" w:cs="Times New Roman"/>
        </w:rPr>
        <w:t>real time</w:t>
      </w:r>
      <w:r w:rsidRPr="00327577">
        <w:rPr>
          <w:rFonts w:ascii="Times New Roman" w:hAnsi="Times New Roman" w:cs="Times New Roman"/>
        </w:rPr>
        <w:t>.</w:t>
      </w:r>
    </w:p>
    <w:p w14:paraId="49869B3F" w14:textId="77777777" w:rsidR="003465FB" w:rsidRPr="00327577" w:rsidRDefault="003465FB" w:rsidP="003465FB">
      <w:pPr>
        <w:numPr>
          <w:ilvl w:val="0"/>
          <w:numId w:val="1"/>
        </w:numPr>
        <w:jc w:val="both"/>
        <w:rPr>
          <w:rFonts w:ascii="Times New Roman" w:hAnsi="Times New Roman" w:cs="Times New Roman"/>
        </w:rPr>
      </w:pPr>
      <w:r w:rsidRPr="00327577">
        <w:rPr>
          <w:rFonts w:ascii="Times New Roman" w:hAnsi="Times New Roman" w:cs="Times New Roman"/>
          <w:b/>
          <w:bCs/>
        </w:rPr>
        <w:t>Payment Gateway:</w:t>
      </w:r>
    </w:p>
    <w:p w14:paraId="4BFEA09E"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Integration with payment gateways to facilitate online payments for services.</w:t>
      </w:r>
    </w:p>
    <w:p w14:paraId="0264BA59" w14:textId="77777777" w:rsidR="003465FB" w:rsidRPr="00327577" w:rsidRDefault="003465FB" w:rsidP="003465FB">
      <w:pPr>
        <w:numPr>
          <w:ilvl w:val="0"/>
          <w:numId w:val="1"/>
        </w:numPr>
        <w:jc w:val="both"/>
        <w:rPr>
          <w:rFonts w:ascii="Times New Roman" w:hAnsi="Times New Roman" w:cs="Times New Roman"/>
        </w:rPr>
      </w:pPr>
      <w:r w:rsidRPr="00327577">
        <w:rPr>
          <w:rFonts w:ascii="Times New Roman" w:hAnsi="Times New Roman" w:cs="Times New Roman"/>
          <w:b/>
          <w:bCs/>
        </w:rPr>
        <w:t>Notification System:</w:t>
      </w:r>
    </w:p>
    <w:p w14:paraId="6D4D9FDA"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Push notifications, SMS, or email alerts for service request updates.</w:t>
      </w:r>
    </w:p>
    <w:p w14:paraId="55FA5EE4" w14:textId="77777777" w:rsidR="003465FB" w:rsidRPr="00327577" w:rsidRDefault="003465FB" w:rsidP="003465FB">
      <w:pPr>
        <w:numPr>
          <w:ilvl w:val="0"/>
          <w:numId w:val="1"/>
        </w:numPr>
        <w:jc w:val="both"/>
        <w:rPr>
          <w:rFonts w:ascii="Times New Roman" w:hAnsi="Times New Roman" w:cs="Times New Roman"/>
        </w:rPr>
      </w:pPr>
      <w:r w:rsidRPr="00327577">
        <w:rPr>
          <w:rFonts w:ascii="Times New Roman" w:hAnsi="Times New Roman" w:cs="Times New Roman"/>
          <w:b/>
          <w:bCs/>
        </w:rPr>
        <w:t>Customer Support:</w:t>
      </w:r>
    </w:p>
    <w:p w14:paraId="01172294" w14:textId="77777777" w:rsidR="003465FB" w:rsidRPr="00327577" w:rsidRDefault="003465FB" w:rsidP="003465FB">
      <w:pPr>
        <w:numPr>
          <w:ilvl w:val="1"/>
          <w:numId w:val="1"/>
        </w:numPr>
        <w:jc w:val="both"/>
        <w:rPr>
          <w:rFonts w:ascii="Times New Roman" w:hAnsi="Times New Roman" w:cs="Times New Roman"/>
        </w:rPr>
      </w:pPr>
      <w:r w:rsidRPr="00327577">
        <w:rPr>
          <w:rFonts w:ascii="Times New Roman" w:hAnsi="Times New Roman" w:cs="Times New Roman"/>
        </w:rPr>
        <w:t>An integrated chat or support system to help customers with their queries.</w:t>
      </w:r>
    </w:p>
    <w:p w14:paraId="6F9641C2" w14:textId="77777777" w:rsidR="003465FB" w:rsidRPr="00327577" w:rsidRDefault="003465FB" w:rsidP="003465FB">
      <w:pPr>
        <w:jc w:val="both"/>
        <w:rPr>
          <w:rFonts w:ascii="Times New Roman" w:hAnsi="Times New Roman" w:cs="Times New Roman"/>
          <w:b/>
          <w:bCs/>
        </w:rPr>
      </w:pPr>
      <w:r w:rsidRPr="00327577">
        <w:rPr>
          <w:rFonts w:ascii="Times New Roman" w:hAnsi="Times New Roman" w:cs="Times New Roman"/>
          <w:b/>
          <w:bCs/>
        </w:rPr>
        <w:t>3.2. Mechanic Mobile and Web App</w:t>
      </w:r>
    </w:p>
    <w:p w14:paraId="72659FF1" w14:textId="77777777" w:rsidR="003465FB" w:rsidRPr="00327577" w:rsidRDefault="003465FB" w:rsidP="003465FB">
      <w:pPr>
        <w:numPr>
          <w:ilvl w:val="0"/>
          <w:numId w:val="2"/>
        </w:numPr>
        <w:jc w:val="both"/>
        <w:rPr>
          <w:rFonts w:ascii="Times New Roman" w:hAnsi="Times New Roman" w:cs="Times New Roman"/>
        </w:rPr>
      </w:pPr>
      <w:r w:rsidRPr="00327577">
        <w:rPr>
          <w:rFonts w:ascii="Times New Roman" w:hAnsi="Times New Roman" w:cs="Times New Roman"/>
          <w:b/>
          <w:bCs/>
        </w:rPr>
        <w:t>User Registration &amp; Login:</w:t>
      </w:r>
    </w:p>
    <w:p w14:paraId="3FB5DEA8" w14:textId="77777777" w:rsidR="003465FB" w:rsidRPr="00327577" w:rsidRDefault="003465FB" w:rsidP="003465FB">
      <w:pPr>
        <w:numPr>
          <w:ilvl w:val="1"/>
          <w:numId w:val="2"/>
        </w:numPr>
        <w:jc w:val="both"/>
        <w:rPr>
          <w:rFonts w:ascii="Times New Roman" w:hAnsi="Times New Roman" w:cs="Times New Roman"/>
        </w:rPr>
      </w:pPr>
      <w:r w:rsidRPr="00327577">
        <w:rPr>
          <w:rFonts w:ascii="Times New Roman" w:hAnsi="Times New Roman" w:cs="Times New Roman"/>
        </w:rPr>
        <w:t>Mechanics should be able to sign up and log in using email or phone number.</w:t>
      </w:r>
    </w:p>
    <w:p w14:paraId="3F2BA17B" w14:textId="77777777" w:rsidR="003465FB" w:rsidRPr="00327577" w:rsidRDefault="003465FB" w:rsidP="003465FB">
      <w:pPr>
        <w:numPr>
          <w:ilvl w:val="0"/>
          <w:numId w:val="2"/>
        </w:numPr>
        <w:jc w:val="both"/>
        <w:rPr>
          <w:rFonts w:ascii="Times New Roman" w:hAnsi="Times New Roman" w:cs="Times New Roman"/>
        </w:rPr>
      </w:pPr>
      <w:r w:rsidRPr="00327577">
        <w:rPr>
          <w:rFonts w:ascii="Times New Roman" w:hAnsi="Times New Roman" w:cs="Times New Roman"/>
          <w:b/>
          <w:bCs/>
        </w:rPr>
        <w:t>Service Request Management:</w:t>
      </w:r>
    </w:p>
    <w:p w14:paraId="07DECC58" w14:textId="77777777" w:rsidR="003465FB" w:rsidRPr="00327577" w:rsidRDefault="003465FB" w:rsidP="003465FB">
      <w:pPr>
        <w:numPr>
          <w:ilvl w:val="1"/>
          <w:numId w:val="2"/>
        </w:numPr>
        <w:jc w:val="both"/>
        <w:rPr>
          <w:rFonts w:ascii="Times New Roman" w:hAnsi="Times New Roman" w:cs="Times New Roman"/>
        </w:rPr>
      </w:pPr>
      <w:r w:rsidRPr="00327577">
        <w:rPr>
          <w:rFonts w:ascii="Times New Roman" w:hAnsi="Times New Roman" w:cs="Times New Roman"/>
        </w:rPr>
        <w:t>Mechanics will receive tokens generated by customers.</w:t>
      </w:r>
    </w:p>
    <w:p w14:paraId="09520B96" w14:textId="77777777" w:rsidR="003465FB" w:rsidRPr="00327577" w:rsidRDefault="003465FB" w:rsidP="003465FB">
      <w:pPr>
        <w:numPr>
          <w:ilvl w:val="1"/>
          <w:numId w:val="2"/>
        </w:numPr>
        <w:jc w:val="both"/>
        <w:rPr>
          <w:rFonts w:ascii="Times New Roman" w:hAnsi="Times New Roman" w:cs="Times New Roman"/>
        </w:rPr>
      </w:pPr>
      <w:r w:rsidRPr="00327577">
        <w:rPr>
          <w:rFonts w:ascii="Times New Roman" w:hAnsi="Times New Roman" w:cs="Times New Roman"/>
        </w:rPr>
        <w:t>The app should provide an interface to view, accept, or decline service requests.</w:t>
      </w:r>
    </w:p>
    <w:p w14:paraId="2B933523" w14:textId="77777777" w:rsidR="003465FB" w:rsidRPr="00327577" w:rsidRDefault="003465FB" w:rsidP="003465FB">
      <w:pPr>
        <w:numPr>
          <w:ilvl w:val="0"/>
          <w:numId w:val="2"/>
        </w:numPr>
        <w:jc w:val="both"/>
        <w:rPr>
          <w:rFonts w:ascii="Times New Roman" w:hAnsi="Times New Roman" w:cs="Times New Roman"/>
        </w:rPr>
      </w:pPr>
      <w:r w:rsidRPr="00327577">
        <w:rPr>
          <w:rFonts w:ascii="Times New Roman" w:hAnsi="Times New Roman" w:cs="Times New Roman"/>
          <w:b/>
          <w:bCs/>
        </w:rPr>
        <w:t>Service Execution Tracking:</w:t>
      </w:r>
    </w:p>
    <w:p w14:paraId="496A49AB" w14:textId="77777777" w:rsidR="003465FB" w:rsidRPr="00327577" w:rsidRDefault="003465FB" w:rsidP="003465FB">
      <w:pPr>
        <w:numPr>
          <w:ilvl w:val="1"/>
          <w:numId w:val="2"/>
        </w:numPr>
        <w:jc w:val="both"/>
        <w:rPr>
          <w:rFonts w:ascii="Times New Roman" w:hAnsi="Times New Roman" w:cs="Times New Roman"/>
        </w:rPr>
      </w:pPr>
      <w:r w:rsidRPr="00327577">
        <w:rPr>
          <w:rFonts w:ascii="Times New Roman" w:hAnsi="Times New Roman" w:cs="Times New Roman"/>
        </w:rPr>
        <w:t>Mechanics should be able to update the status of the service request (e.g., In Progress, Completed).</w:t>
      </w:r>
    </w:p>
    <w:p w14:paraId="0D9909AE" w14:textId="77777777" w:rsidR="003465FB" w:rsidRPr="00327577" w:rsidRDefault="003465FB" w:rsidP="003465FB">
      <w:pPr>
        <w:numPr>
          <w:ilvl w:val="0"/>
          <w:numId w:val="2"/>
        </w:numPr>
        <w:jc w:val="both"/>
        <w:rPr>
          <w:rFonts w:ascii="Times New Roman" w:hAnsi="Times New Roman" w:cs="Times New Roman"/>
        </w:rPr>
      </w:pPr>
      <w:r w:rsidRPr="00327577">
        <w:rPr>
          <w:rFonts w:ascii="Times New Roman" w:hAnsi="Times New Roman" w:cs="Times New Roman"/>
          <w:b/>
          <w:bCs/>
        </w:rPr>
        <w:t>Earnings Dashboard:</w:t>
      </w:r>
    </w:p>
    <w:p w14:paraId="4315028C" w14:textId="77777777" w:rsidR="003465FB" w:rsidRPr="00327577" w:rsidRDefault="003465FB" w:rsidP="003465FB">
      <w:pPr>
        <w:numPr>
          <w:ilvl w:val="1"/>
          <w:numId w:val="2"/>
        </w:numPr>
        <w:jc w:val="both"/>
        <w:rPr>
          <w:rFonts w:ascii="Times New Roman" w:hAnsi="Times New Roman" w:cs="Times New Roman"/>
        </w:rPr>
      </w:pPr>
      <w:r w:rsidRPr="00327577">
        <w:rPr>
          <w:rFonts w:ascii="Times New Roman" w:hAnsi="Times New Roman" w:cs="Times New Roman"/>
        </w:rPr>
        <w:t>Mechanics should have access to a dashboard that tracks their earnings and completed services.</w:t>
      </w:r>
    </w:p>
    <w:p w14:paraId="180F8064" w14:textId="77777777" w:rsidR="003465FB" w:rsidRPr="00327577" w:rsidRDefault="003465FB" w:rsidP="003465FB">
      <w:pPr>
        <w:numPr>
          <w:ilvl w:val="0"/>
          <w:numId w:val="2"/>
        </w:numPr>
        <w:jc w:val="both"/>
        <w:rPr>
          <w:rFonts w:ascii="Times New Roman" w:hAnsi="Times New Roman" w:cs="Times New Roman"/>
        </w:rPr>
      </w:pPr>
      <w:r w:rsidRPr="00327577">
        <w:rPr>
          <w:rFonts w:ascii="Times New Roman" w:hAnsi="Times New Roman" w:cs="Times New Roman"/>
          <w:b/>
          <w:bCs/>
        </w:rPr>
        <w:t>Notification System:</w:t>
      </w:r>
    </w:p>
    <w:p w14:paraId="25BD3367" w14:textId="77777777" w:rsidR="003465FB" w:rsidRPr="00327577" w:rsidRDefault="003465FB" w:rsidP="003465FB">
      <w:pPr>
        <w:numPr>
          <w:ilvl w:val="1"/>
          <w:numId w:val="2"/>
        </w:numPr>
        <w:jc w:val="both"/>
        <w:rPr>
          <w:rFonts w:ascii="Times New Roman" w:hAnsi="Times New Roman" w:cs="Times New Roman"/>
        </w:rPr>
      </w:pPr>
      <w:r w:rsidRPr="00327577">
        <w:rPr>
          <w:rFonts w:ascii="Times New Roman" w:hAnsi="Times New Roman" w:cs="Times New Roman"/>
        </w:rPr>
        <w:lastRenderedPageBreak/>
        <w:t>Push notifications, SMS, or email alerts for new service requests and updates.</w:t>
      </w:r>
    </w:p>
    <w:p w14:paraId="6669BD4C" w14:textId="77777777" w:rsidR="003465FB" w:rsidRPr="00681F78" w:rsidRDefault="003465FB" w:rsidP="003465FB">
      <w:pPr>
        <w:jc w:val="both"/>
        <w:rPr>
          <w:rFonts w:ascii="Times New Roman" w:hAnsi="Times New Roman" w:cs="Times New Roman"/>
          <w:b/>
          <w:bCs/>
        </w:rPr>
      </w:pPr>
      <w:r w:rsidRPr="00681F78">
        <w:rPr>
          <w:rFonts w:ascii="Times New Roman" w:hAnsi="Times New Roman" w:cs="Times New Roman"/>
          <w:b/>
          <w:bCs/>
        </w:rPr>
        <w:t>4. Functional Requirements</w:t>
      </w:r>
    </w:p>
    <w:p w14:paraId="0190065F" w14:textId="77777777" w:rsidR="003465FB" w:rsidRPr="00681F78" w:rsidRDefault="003465FB" w:rsidP="003465FB">
      <w:pPr>
        <w:jc w:val="both"/>
        <w:rPr>
          <w:rFonts w:ascii="Times New Roman" w:hAnsi="Times New Roman" w:cs="Times New Roman"/>
          <w:b/>
          <w:bCs/>
        </w:rPr>
      </w:pPr>
      <w:r w:rsidRPr="00681F78">
        <w:rPr>
          <w:rFonts w:ascii="Times New Roman" w:hAnsi="Times New Roman" w:cs="Times New Roman"/>
          <w:b/>
          <w:bCs/>
        </w:rPr>
        <w:t>4.1. Customer Mobile and Web App</w:t>
      </w:r>
    </w:p>
    <w:p w14:paraId="0D51245C"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FR1: User Registration &amp; Login</w:t>
      </w:r>
    </w:p>
    <w:p w14:paraId="7CEC9996"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allow customers to sign up and log in using their email, phone number, or social media accounts.</w:t>
      </w:r>
    </w:p>
    <w:p w14:paraId="1BCD15BB"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verify the user's email or phone number during registration.</w:t>
      </w:r>
    </w:p>
    <w:p w14:paraId="25C756F7"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FR2: Company Information Page</w:t>
      </w:r>
    </w:p>
    <w:p w14:paraId="6B6005C3"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app should provide a dedicated page containing information about the company, including its mission, services offered, contact details, and terms of service.</w:t>
      </w:r>
    </w:p>
    <w:p w14:paraId="5DCA0758"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FR3: Service Listing</w:t>
      </w:r>
    </w:p>
    <w:p w14:paraId="2A889E66"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allow customers to browse and search for available repair services by category (e.g., AC, TV, fan, fridge).</w:t>
      </w:r>
    </w:p>
    <w:p w14:paraId="56318A51"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enable filtering services based on product type, issue severity, and location.</w:t>
      </w:r>
    </w:p>
    <w:p w14:paraId="45942868"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FR4: Service Request (Token) Generation</w:t>
      </w:r>
    </w:p>
    <w:p w14:paraId="5FDEF598"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allow customers to create and submit a service request (token) by selecting a service, providing a description of the issue, and specifying the preferred date and time for the service.</w:t>
      </w:r>
    </w:p>
    <w:p w14:paraId="0780C3EE"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token should be uniquely identified and include all relevant details for the mechanic.</w:t>
      </w:r>
    </w:p>
    <w:p w14:paraId="71E930AA"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FR5: Live Tracking</w:t>
      </w:r>
    </w:p>
    <w:p w14:paraId="19FCD43C"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 xml:space="preserve">The system should provide a live tracking feature that allows customers to monitor the real-time status and location of the mechanic once the service request is accepted and the mechanic is </w:t>
      </w:r>
      <w:r>
        <w:rPr>
          <w:rFonts w:ascii="Times New Roman" w:hAnsi="Times New Roman" w:cs="Times New Roman"/>
        </w:rPr>
        <w:t>i</w:t>
      </w:r>
      <w:r w:rsidRPr="00681F78">
        <w:rPr>
          <w:rFonts w:ascii="Times New Roman" w:hAnsi="Times New Roman" w:cs="Times New Roman"/>
        </w:rPr>
        <w:t>n route.</w:t>
      </w:r>
    </w:p>
    <w:p w14:paraId="1366B99F"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tracking should include estimated arrival time and updates on the service progress.</w:t>
      </w:r>
    </w:p>
    <w:p w14:paraId="66EBC899"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FR6: Service History &amp; Tracking</w:t>
      </w:r>
    </w:p>
    <w:p w14:paraId="7E7B8C7D"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maintain a history of all service requests made by the customer, along with their statuses (e.g., Pending, In Progress, Completed).</w:t>
      </w:r>
    </w:p>
    <w:p w14:paraId="64C9A1BA" w14:textId="77777777" w:rsidR="003465FB" w:rsidRPr="00681F78" w:rsidRDefault="003465FB" w:rsidP="003465FB">
      <w:pPr>
        <w:numPr>
          <w:ilvl w:val="1"/>
          <w:numId w:val="3"/>
        </w:numPr>
        <w:jc w:val="both"/>
        <w:rPr>
          <w:rFonts w:ascii="Times New Roman" w:hAnsi="Times New Roman" w:cs="Times New Roman"/>
          <w:b/>
          <w:bCs/>
        </w:rPr>
      </w:pPr>
      <w:r w:rsidRPr="00681F78">
        <w:rPr>
          <w:rFonts w:ascii="Times New Roman" w:hAnsi="Times New Roman" w:cs="Times New Roman"/>
        </w:rPr>
        <w:t>Customers should be able to track the current status of active service requests in real time.</w:t>
      </w:r>
    </w:p>
    <w:p w14:paraId="264E4266"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FR7: Payment Gateway Integration</w:t>
      </w:r>
    </w:p>
    <w:p w14:paraId="23561720"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integrate with secure payment gateways to enable customers to pay for services online using various payment methods (e.g., credit/debit cards, UPI, wallets).</w:t>
      </w:r>
    </w:p>
    <w:p w14:paraId="38C1F8D2"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provide a receipt and confirmation of payment after successful transactions.</w:t>
      </w:r>
    </w:p>
    <w:p w14:paraId="04737419"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lastRenderedPageBreak/>
        <w:t>FR8: Notification System</w:t>
      </w:r>
    </w:p>
    <w:p w14:paraId="5C399475"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send push notifications, SMS, or email alerts to customers for important events such as service request acceptance, mechanic arrival, and service completion.</w:t>
      </w:r>
    </w:p>
    <w:p w14:paraId="2801413E"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FR9: Customer Support</w:t>
      </w:r>
    </w:p>
    <w:p w14:paraId="5330C136"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include a customer support feature, such as a chat or contact form, to assist users with any issues or queries they might have.</w:t>
      </w:r>
    </w:p>
    <w:p w14:paraId="10711EB8"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FR10: Profile Management</w:t>
      </w:r>
    </w:p>
    <w:p w14:paraId="5EB4341C"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The system should allow customers to manage their profiles, including updating personal details, changing passwords, and viewing their service history.</w:t>
      </w:r>
    </w:p>
    <w:p w14:paraId="42400A03" w14:textId="77777777" w:rsidR="003465FB" w:rsidRPr="00681F78" w:rsidRDefault="003465FB" w:rsidP="003465FB">
      <w:pPr>
        <w:numPr>
          <w:ilvl w:val="0"/>
          <w:numId w:val="3"/>
        </w:numPr>
        <w:jc w:val="both"/>
        <w:rPr>
          <w:rFonts w:ascii="Times New Roman" w:hAnsi="Times New Roman" w:cs="Times New Roman"/>
          <w:b/>
          <w:bCs/>
        </w:rPr>
      </w:pPr>
      <w:r w:rsidRPr="00681F78">
        <w:rPr>
          <w:rFonts w:ascii="Times New Roman" w:hAnsi="Times New Roman" w:cs="Times New Roman"/>
          <w:b/>
          <w:bCs/>
        </w:rPr>
        <w:t>FR11: Feedback and Rating</w:t>
      </w:r>
    </w:p>
    <w:p w14:paraId="2DCCE7E3" w14:textId="77777777" w:rsidR="003465FB" w:rsidRPr="00681F78" w:rsidRDefault="003465FB" w:rsidP="003465FB">
      <w:pPr>
        <w:numPr>
          <w:ilvl w:val="1"/>
          <w:numId w:val="3"/>
        </w:numPr>
        <w:jc w:val="both"/>
        <w:rPr>
          <w:rFonts w:ascii="Times New Roman" w:hAnsi="Times New Roman" w:cs="Times New Roman"/>
        </w:rPr>
      </w:pPr>
      <w:r w:rsidRPr="00681F78">
        <w:rPr>
          <w:rFonts w:ascii="Times New Roman" w:hAnsi="Times New Roman" w:cs="Times New Roman"/>
        </w:rPr>
        <w:t>After a service is completed, the system should prompt customers to provide feedback and rate the service provided by the mechanic.</w:t>
      </w:r>
    </w:p>
    <w:p w14:paraId="28E8BE4B" w14:textId="77777777" w:rsidR="003465FB" w:rsidRPr="00681F78" w:rsidRDefault="003465FB" w:rsidP="003465FB">
      <w:pPr>
        <w:jc w:val="both"/>
        <w:rPr>
          <w:rFonts w:ascii="Times New Roman" w:hAnsi="Times New Roman" w:cs="Times New Roman"/>
          <w:b/>
          <w:bCs/>
        </w:rPr>
      </w:pPr>
      <w:r w:rsidRPr="00681F78">
        <w:rPr>
          <w:rFonts w:ascii="Times New Roman" w:hAnsi="Times New Roman" w:cs="Times New Roman"/>
          <w:b/>
          <w:bCs/>
        </w:rPr>
        <w:t>4.2. Mechanic Mobile and Web App</w:t>
      </w:r>
    </w:p>
    <w:p w14:paraId="03D8FA06"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FR12: User Registration &amp; Login</w:t>
      </w:r>
    </w:p>
    <w:p w14:paraId="35FC6331"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system should allow mechanics to sign up and log in using their email or phone number.</w:t>
      </w:r>
    </w:p>
    <w:p w14:paraId="2E760C51"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system should verify the mechanic's identity and credentials during registration.</w:t>
      </w:r>
    </w:p>
    <w:p w14:paraId="01C35E24"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FR13: Profile Management</w:t>
      </w:r>
    </w:p>
    <w:p w14:paraId="3EFF2EF8"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Mechanics should be able to manage their profiles, including updating personal details, setting availability, and adding service expertise.</w:t>
      </w:r>
    </w:p>
    <w:p w14:paraId="5EB9BA29"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FR14: Service Request Management</w:t>
      </w:r>
    </w:p>
    <w:p w14:paraId="16278E1D"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system should allow mechanics to view and manage incoming service requests (tokens), with options to accept, decline, or reschedule.</w:t>
      </w:r>
    </w:p>
    <w:p w14:paraId="0683B280"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Mechanics should be able to view detailed information about the service request, including the customer’s contact details, product issue description, and location.</w:t>
      </w:r>
    </w:p>
    <w:p w14:paraId="05638250"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FR15: Service Execution Tracking</w:t>
      </w:r>
    </w:p>
    <w:p w14:paraId="558AF82D"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Mechanics should be able to update the status of a service request as they progress through various stages (e.g., On the Way, In Progress, Completed).</w:t>
      </w:r>
    </w:p>
    <w:p w14:paraId="4F5FAA44"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system should provide a live location-sharing feature, allowing customers to track the mechanic’s real-time location.</w:t>
      </w:r>
    </w:p>
    <w:p w14:paraId="2413DD54"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FR16: Earnings Dashboard</w:t>
      </w:r>
    </w:p>
    <w:p w14:paraId="291EA533"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system should provide mechanics with a dashboard that displays their earnings, including a breakdown of completed services, payments received, and pending payments.</w:t>
      </w:r>
    </w:p>
    <w:p w14:paraId="17B46C86"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dashboard should also show weekly and monthly earnings statistics.</w:t>
      </w:r>
    </w:p>
    <w:p w14:paraId="7FB3FFBB"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FR17: Notification System</w:t>
      </w:r>
    </w:p>
    <w:p w14:paraId="3766ABD6"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lastRenderedPageBreak/>
        <w:t>The system should send push notifications, SMS, or email alerts to mechanics for new service requests, updates to existing requests, and payment confirmations.</w:t>
      </w:r>
    </w:p>
    <w:p w14:paraId="78DAF0CE"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FR18: Job History</w:t>
      </w:r>
    </w:p>
    <w:p w14:paraId="0254F44B"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Mechanics should be able to view a history of all the jobs they have completed, including details such as date, service type, customer feedback, and earnings.</w:t>
      </w:r>
    </w:p>
    <w:p w14:paraId="102C92A1"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FR19: Availability Management</w:t>
      </w:r>
    </w:p>
    <w:p w14:paraId="1901D281"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system should allow mechanics to set and update their availability, indicating when they are available to accept new service requests.</w:t>
      </w:r>
    </w:p>
    <w:p w14:paraId="75F56930"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FR20: Feedback and Rating</w:t>
      </w:r>
    </w:p>
    <w:p w14:paraId="62D15DD5"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Mechanics should be able to view feedback and ratings provided by customers for completed services.</w:t>
      </w:r>
    </w:p>
    <w:p w14:paraId="150996EA"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system should allow mechanics to respond to customer feedback if necessary.</w:t>
      </w:r>
    </w:p>
    <w:p w14:paraId="2BEF3D04" w14:textId="77777777" w:rsidR="003465FB" w:rsidRPr="00681F78" w:rsidRDefault="003465FB" w:rsidP="003465FB">
      <w:pPr>
        <w:numPr>
          <w:ilvl w:val="0"/>
          <w:numId w:val="4"/>
        </w:numPr>
        <w:jc w:val="both"/>
        <w:rPr>
          <w:rFonts w:ascii="Times New Roman" w:hAnsi="Times New Roman" w:cs="Times New Roman"/>
          <w:b/>
          <w:bCs/>
        </w:rPr>
      </w:pPr>
      <w:r w:rsidRPr="00681F78">
        <w:rPr>
          <w:rFonts w:ascii="Times New Roman" w:hAnsi="Times New Roman" w:cs="Times New Roman"/>
          <w:b/>
          <w:bCs/>
        </w:rPr>
        <w:t>FR21: Customer Communication</w:t>
      </w:r>
    </w:p>
    <w:p w14:paraId="14048A2A" w14:textId="77777777" w:rsidR="003465FB" w:rsidRPr="00681F78" w:rsidRDefault="003465FB" w:rsidP="003465FB">
      <w:pPr>
        <w:numPr>
          <w:ilvl w:val="1"/>
          <w:numId w:val="4"/>
        </w:numPr>
        <w:jc w:val="both"/>
        <w:rPr>
          <w:rFonts w:ascii="Times New Roman" w:hAnsi="Times New Roman" w:cs="Times New Roman"/>
        </w:rPr>
      </w:pPr>
      <w:r w:rsidRPr="00681F78">
        <w:rPr>
          <w:rFonts w:ascii="Times New Roman" w:hAnsi="Times New Roman" w:cs="Times New Roman"/>
        </w:rPr>
        <w:t>The system should provide mechanics with the option to contact customers directly via phone or in-app messaging to discuss service details or clarifications.</w:t>
      </w:r>
    </w:p>
    <w:p w14:paraId="0D351A38" w14:textId="77777777" w:rsidR="003465FB" w:rsidRPr="00681F78" w:rsidRDefault="003465FB" w:rsidP="003465FB">
      <w:pPr>
        <w:jc w:val="both"/>
        <w:rPr>
          <w:rFonts w:ascii="Times New Roman" w:hAnsi="Times New Roman" w:cs="Times New Roman"/>
          <w:b/>
          <w:bCs/>
        </w:rPr>
      </w:pPr>
      <w:r w:rsidRPr="00681F78">
        <w:rPr>
          <w:rFonts w:ascii="Times New Roman" w:hAnsi="Times New Roman" w:cs="Times New Roman"/>
        </w:rPr>
        <w:t>4.3</w:t>
      </w:r>
      <w:r w:rsidRPr="00681F78">
        <w:rPr>
          <w:rFonts w:ascii="Times New Roman" w:hAnsi="Times New Roman" w:cs="Times New Roman"/>
          <w:b/>
          <w:bCs/>
        </w:rPr>
        <w:t>. Mechanic Mobile and Web App - Security Features</w:t>
      </w:r>
    </w:p>
    <w:p w14:paraId="493B8938" w14:textId="77777777" w:rsidR="003465FB" w:rsidRPr="00681F78" w:rsidRDefault="003465FB" w:rsidP="003465FB">
      <w:pPr>
        <w:numPr>
          <w:ilvl w:val="0"/>
          <w:numId w:val="5"/>
        </w:numPr>
        <w:jc w:val="both"/>
        <w:rPr>
          <w:rFonts w:ascii="Times New Roman" w:hAnsi="Times New Roman" w:cs="Times New Roman"/>
          <w:b/>
          <w:bCs/>
        </w:rPr>
      </w:pPr>
      <w:r w:rsidRPr="00681F78">
        <w:rPr>
          <w:rFonts w:ascii="Times New Roman" w:hAnsi="Times New Roman" w:cs="Times New Roman"/>
          <w:b/>
          <w:bCs/>
        </w:rPr>
        <w:t>FR22: Security &amp; Verification</w:t>
      </w:r>
    </w:p>
    <w:p w14:paraId="0C0C1000" w14:textId="77777777" w:rsidR="003465FB" w:rsidRPr="00681F78" w:rsidRDefault="003465FB" w:rsidP="003465FB">
      <w:pPr>
        <w:numPr>
          <w:ilvl w:val="1"/>
          <w:numId w:val="5"/>
        </w:numPr>
        <w:jc w:val="both"/>
        <w:rPr>
          <w:rFonts w:ascii="Times New Roman" w:hAnsi="Times New Roman" w:cs="Times New Roman"/>
        </w:rPr>
      </w:pPr>
      <w:r w:rsidRPr="00681F78">
        <w:rPr>
          <w:rFonts w:ascii="Times New Roman" w:hAnsi="Times New Roman" w:cs="Times New Roman"/>
        </w:rPr>
        <w:t>The system should implement a mechanic verification process that includes background checks and identity verification.</w:t>
      </w:r>
    </w:p>
    <w:p w14:paraId="45CE7DA2" w14:textId="77777777" w:rsidR="003465FB" w:rsidRPr="00681F78" w:rsidRDefault="003465FB" w:rsidP="003465FB">
      <w:pPr>
        <w:numPr>
          <w:ilvl w:val="1"/>
          <w:numId w:val="5"/>
        </w:numPr>
        <w:jc w:val="both"/>
        <w:rPr>
          <w:rFonts w:ascii="Times New Roman" w:hAnsi="Times New Roman" w:cs="Times New Roman"/>
        </w:rPr>
      </w:pPr>
      <w:r w:rsidRPr="00681F78">
        <w:rPr>
          <w:rFonts w:ascii="Times New Roman" w:hAnsi="Times New Roman" w:cs="Times New Roman"/>
        </w:rPr>
        <w:t>Mechanics should be required to carry and display a company-issued ID badge when visiting customer homes.</w:t>
      </w:r>
    </w:p>
    <w:p w14:paraId="1DB67B15" w14:textId="77777777" w:rsidR="003465FB" w:rsidRPr="00681F78" w:rsidRDefault="003465FB" w:rsidP="003465FB">
      <w:pPr>
        <w:numPr>
          <w:ilvl w:val="1"/>
          <w:numId w:val="5"/>
        </w:numPr>
        <w:jc w:val="both"/>
        <w:rPr>
          <w:rFonts w:ascii="Times New Roman" w:hAnsi="Times New Roman" w:cs="Times New Roman"/>
        </w:rPr>
      </w:pPr>
      <w:r w:rsidRPr="00681F78">
        <w:rPr>
          <w:rFonts w:ascii="Times New Roman" w:hAnsi="Times New Roman" w:cs="Times New Roman"/>
        </w:rPr>
        <w:t>The system should include a feature for customers to verify the mechanic’s identity through the app before allowing them entry.</w:t>
      </w:r>
    </w:p>
    <w:p w14:paraId="7C9C9630" w14:textId="77777777" w:rsidR="003465FB" w:rsidRPr="00681F78" w:rsidRDefault="003465FB" w:rsidP="003465FB">
      <w:pPr>
        <w:numPr>
          <w:ilvl w:val="0"/>
          <w:numId w:val="5"/>
        </w:numPr>
        <w:jc w:val="both"/>
        <w:rPr>
          <w:rFonts w:ascii="Times New Roman" w:hAnsi="Times New Roman" w:cs="Times New Roman"/>
          <w:b/>
          <w:bCs/>
        </w:rPr>
      </w:pPr>
      <w:r w:rsidRPr="00681F78">
        <w:rPr>
          <w:rFonts w:ascii="Times New Roman" w:hAnsi="Times New Roman" w:cs="Times New Roman"/>
          <w:b/>
          <w:bCs/>
        </w:rPr>
        <w:t>FR23: Check-in/Check-out Feature</w:t>
      </w:r>
    </w:p>
    <w:p w14:paraId="1E3AAD2B" w14:textId="77777777" w:rsidR="003465FB" w:rsidRPr="00681F78" w:rsidRDefault="003465FB" w:rsidP="003465FB">
      <w:pPr>
        <w:numPr>
          <w:ilvl w:val="1"/>
          <w:numId w:val="5"/>
        </w:numPr>
        <w:jc w:val="both"/>
        <w:rPr>
          <w:rFonts w:ascii="Times New Roman" w:hAnsi="Times New Roman" w:cs="Times New Roman"/>
        </w:rPr>
      </w:pPr>
      <w:r w:rsidRPr="00681F78">
        <w:rPr>
          <w:rFonts w:ascii="Times New Roman" w:hAnsi="Times New Roman" w:cs="Times New Roman"/>
        </w:rPr>
        <w:t>Mechanics should use the app to check in when they arrive at the customer’s location and check out when they leave. This information should be logged and accessible to both the mechanic and the customer.</w:t>
      </w:r>
    </w:p>
    <w:p w14:paraId="4C121CAB" w14:textId="77777777" w:rsidR="003465FB" w:rsidRPr="00681F78" w:rsidRDefault="003465FB" w:rsidP="003465FB">
      <w:pPr>
        <w:numPr>
          <w:ilvl w:val="1"/>
          <w:numId w:val="5"/>
        </w:numPr>
        <w:jc w:val="both"/>
        <w:rPr>
          <w:rFonts w:ascii="Times New Roman" w:hAnsi="Times New Roman" w:cs="Times New Roman"/>
        </w:rPr>
      </w:pPr>
      <w:r w:rsidRPr="00681F78">
        <w:rPr>
          <w:rFonts w:ascii="Times New Roman" w:hAnsi="Times New Roman" w:cs="Times New Roman"/>
        </w:rPr>
        <w:t>The system should notify the customer when the mechanic checks in and checks out.</w:t>
      </w:r>
    </w:p>
    <w:p w14:paraId="6DE2A1FD" w14:textId="77777777" w:rsidR="003465FB" w:rsidRPr="00681F78" w:rsidRDefault="003465FB" w:rsidP="003465FB">
      <w:pPr>
        <w:numPr>
          <w:ilvl w:val="0"/>
          <w:numId w:val="5"/>
        </w:numPr>
        <w:jc w:val="both"/>
        <w:rPr>
          <w:rFonts w:ascii="Times New Roman" w:hAnsi="Times New Roman" w:cs="Times New Roman"/>
          <w:b/>
          <w:bCs/>
        </w:rPr>
      </w:pPr>
      <w:r w:rsidRPr="00681F78">
        <w:rPr>
          <w:rFonts w:ascii="Times New Roman" w:hAnsi="Times New Roman" w:cs="Times New Roman"/>
          <w:b/>
          <w:bCs/>
        </w:rPr>
        <w:t>FR24: Incident Reporting</w:t>
      </w:r>
    </w:p>
    <w:p w14:paraId="2A6D46E5" w14:textId="77777777" w:rsidR="003465FB" w:rsidRPr="00681F78" w:rsidRDefault="003465FB" w:rsidP="003465FB">
      <w:pPr>
        <w:numPr>
          <w:ilvl w:val="1"/>
          <w:numId w:val="5"/>
        </w:numPr>
        <w:jc w:val="both"/>
        <w:rPr>
          <w:rFonts w:ascii="Times New Roman" w:hAnsi="Times New Roman" w:cs="Times New Roman"/>
        </w:rPr>
      </w:pPr>
      <w:r w:rsidRPr="00681F78">
        <w:rPr>
          <w:rFonts w:ascii="Times New Roman" w:hAnsi="Times New Roman" w:cs="Times New Roman"/>
        </w:rPr>
        <w:t>The system should allow mechanics to report any incidents or issues encountered during service directly through the app.</w:t>
      </w:r>
    </w:p>
    <w:p w14:paraId="3D458CE4" w14:textId="77777777" w:rsidR="003465FB" w:rsidRPr="00681F78" w:rsidRDefault="003465FB" w:rsidP="003465FB">
      <w:pPr>
        <w:numPr>
          <w:ilvl w:val="1"/>
          <w:numId w:val="5"/>
        </w:numPr>
        <w:jc w:val="both"/>
        <w:rPr>
          <w:rFonts w:ascii="Times New Roman" w:hAnsi="Times New Roman" w:cs="Times New Roman"/>
        </w:rPr>
      </w:pPr>
      <w:r w:rsidRPr="00681F78">
        <w:rPr>
          <w:rFonts w:ascii="Times New Roman" w:hAnsi="Times New Roman" w:cs="Times New Roman"/>
        </w:rPr>
        <w:t>These reports should be sent to the company’s support team for review and action.</w:t>
      </w:r>
    </w:p>
    <w:p w14:paraId="303AEE88" w14:textId="77777777" w:rsidR="003465FB" w:rsidRPr="00681F78" w:rsidRDefault="003465FB" w:rsidP="003465FB">
      <w:pPr>
        <w:jc w:val="both"/>
        <w:rPr>
          <w:rFonts w:ascii="Times New Roman" w:hAnsi="Times New Roman" w:cs="Times New Roman"/>
        </w:rPr>
      </w:pPr>
      <w:r w:rsidRPr="00681F78">
        <w:rPr>
          <w:rFonts w:ascii="Times New Roman" w:hAnsi="Times New Roman" w:cs="Times New Roman"/>
        </w:rPr>
        <w:t xml:space="preserve">4.4. </w:t>
      </w:r>
      <w:r w:rsidRPr="00681F78">
        <w:rPr>
          <w:rFonts w:ascii="Times New Roman" w:hAnsi="Times New Roman" w:cs="Times New Roman"/>
          <w:b/>
          <w:bCs/>
        </w:rPr>
        <w:t>Mechanic Mobile and Web App - SOS Features</w:t>
      </w:r>
    </w:p>
    <w:p w14:paraId="5FDD99DE" w14:textId="77777777" w:rsidR="003465FB" w:rsidRPr="00681F78" w:rsidRDefault="003465FB" w:rsidP="003465FB">
      <w:pPr>
        <w:numPr>
          <w:ilvl w:val="0"/>
          <w:numId w:val="6"/>
        </w:numPr>
        <w:jc w:val="both"/>
        <w:rPr>
          <w:rFonts w:ascii="Times New Roman" w:hAnsi="Times New Roman" w:cs="Times New Roman"/>
          <w:b/>
          <w:bCs/>
        </w:rPr>
      </w:pPr>
      <w:r w:rsidRPr="00681F78">
        <w:rPr>
          <w:rFonts w:ascii="Times New Roman" w:hAnsi="Times New Roman" w:cs="Times New Roman"/>
          <w:b/>
          <w:bCs/>
        </w:rPr>
        <w:t>FR25: SOS Functionality</w:t>
      </w:r>
    </w:p>
    <w:p w14:paraId="5364B7E8" w14:textId="77777777" w:rsidR="003465FB" w:rsidRPr="00681F78" w:rsidRDefault="003465FB" w:rsidP="003465FB">
      <w:pPr>
        <w:numPr>
          <w:ilvl w:val="1"/>
          <w:numId w:val="6"/>
        </w:numPr>
        <w:jc w:val="both"/>
        <w:rPr>
          <w:rFonts w:ascii="Times New Roman" w:hAnsi="Times New Roman" w:cs="Times New Roman"/>
        </w:rPr>
      </w:pPr>
      <w:r w:rsidRPr="00681F78">
        <w:rPr>
          <w:rFonts w:ascii="Times New Roman" w:hAnsi="Times New Roman" w:cs="Times New Roman"/>
        </w:rPr>
        <w:t>The system should include an SOS button that mechanics can press in case of emergencies during service. This button should trigger an alert to emergency contacts or authorities.</w:t>
      </w:r>
    </w:p>
    <w:p w14:paraId="59F02C73" w14:textId="77777777" w:rsidR="003465FB" w:rsidRPr="00681F78" w:rsidRDefault="003465FB" w:rsidP="003465FB">
      <w:pPr>
        <w:numPr>
          <w:ilvl w:val="1"/>
          <w:numId w:val="6"/>
        </w:numPr>
        <w:jc w:val="both"/>
        <w:rPr>
          <w:rFonts w:ascii="Times New Roman" w:hAnsi="Times New Roman" w:cs="Times New Roman"/>
        </w:rPr>
      </w:pPr>
      <w:r w:rsidRPr="00681F78">
        <w:rPr>
          <w:rFonts w:ascii="Times New Roman" w:hAnsi="Times New Roman" w:cs="Times New Roman"/>
        </w:rPr>
        <w:lastRenderedPageBreak/>
        <w:t>The SOS alert should include the mechanic’s current location and a pre-set emergency message.</w:t>
      </w:r>
    </w:p>
    <w:p w14:paraId="6DE62A91" w14:textId="77777777" w:rsidR="003465FB" w:rsidRPr="00681F78" w:rsidRDefault="003465FB" w:rsidP="003465FB">
      <w:pPr>
        <w:numPr>
          <w:ilvl w:val="0"/>
          <w:numId w:val="6"/>
        </w:numPr>
        <w:jc w:val="both"/>
        <w:rPr>
          <w:rFonts w:ascii="Times New Roman" w:hAnsi="Times New Roman" w:cs="Times New Roman"/>
          <w:b/>
          <w:bCs/>
        </w:rPr>
      </w:pPr>
      <w:r w:rsidRPr="00681F78">
        <w:rPr>
          <w:rFonts w:ascii="Times New Roman" w:hAnsi="Times New Roman" w:cs="Times New Roman"/>
          <w:b/>
          <w:bCs/>
        </w:rPr>
        <w:t>FR26: Emergency Contact Integration</w:t>
      </w:r>
    </w:p>
    <w:p w14:paraId="31FBE102" w14:textId="77777777" w:rsidR="003465FB" w:rsidRPr="00681F78" w:rsidRDefault="003465FB" w:rsidP="003465FB">
      <w:pPr>
        <w:numPr>
          <w:ilvl w:val="1"/>
          <w:numId w:val="6"/>
        </w:numPr>
        <w:jc w:val="both"/>
        <w:rPr>
          <w:rFonts w:ascii="Times New Roman" w:hAnsi="Times New Roman" w:cs="Times New Roman"/>
        </w:rPr>
      </w:pPr>
      <w:r w:rsidRPr="00681F78">
        <w:rPr>
          <w:rFonts w:ascii="Times New Roman" w:hAnsi="Times New Roman" w:cs="Times New Roman"/>
        </w:rPr>
        <w:t>Mechanics should be able to set up emergency contacts within the app, who will be notified automatically when the SOS button is pressed.</w:t>
      </w:r>
    </w:p>
    <w:p w14:paraId="26F3C599" w14:textId="77777777" w:rsidR="003465FB" w:rsidRPr="00681F78" w:rsidRDefault="003465FB" w:rsidP="003465FB">
      <w:pPr>
        <w:numPr>
          <w:ilvl w:val="1"/>
          <w:numId w:val="6"/>
        </w:numPr>
        <w:jc w:val="both"/>
        <w:rPr>
          <w:rFonts w:ascii="Times New Roman" w:hAnsi="Times New Roman" w:cs="Times New Roman"/>
        </w:rPr>
      </w:pPr>
      <w:r w:rsidRPr="00681F78">
        <w:rPr>
          <w:rFonts w:ascii="Times New Roman" w:hAnsi="Times New Roman" w:cs="Times New Roman"/>
        </w:rPr>
        <w:t>The system should allow mechanics to customize the emergency message that is sent when the SOS function is activated.</w:t>
      </w:r>
    </w:p>
    <w:p w14:paraId="70F03713" w14:textId="77777777" w:rsidR="003465FB" w:rsidRPr="00681F78" w:rsidRDefault="003465FB" w:rsidP="003465FB">
      <w:pPr>
        <w:jc w:val="both"/>
        <w:rPr>
          <w:rFonts w:ascii="Times New Roman" w:hAnsi="Times New Roman" w:cs="Times New Roman"/>
          <w:b/>
          <w:bCs/>
        </w:rPr>
      </w:pPr>
      <w:r w:rsidRPr="00681F78">
        <w:rPr>
          <w:rFonts w:ascii="Times New Roman" w:hAnsi="Times New Roman" w:cs="Times New Roman"/>
          <w:b/>
          <w:bCs/>
        </w:rPr>
        <w:t>4.5. Customer Mobile and Web App - SOS Features</w:t>
      </w:r>
    </w:p>
    <w:p w14:paraId="4A7DD275" w14:textId="77777777" w:rsidR="003465FB" w:rsidRPr="00681F78" w:rsidRDefault="003465FB" w:rsidP="003465FB">
      <w:pPr>
        <w:numPr>
          <w:ilvl w:val="0"/>
          <w:numId w:val="7"/>
        </w:numPr>
        <w:jc w:val="both"/>
        <w:rPr>
          <w:rFonts w:ascii="Times New Roman" w:hAnsi="Times New Roman" w:cs="Times New Roman"/>
          <w:b/>
          <w:bCs/>
        </w:rPr>
      </w:pPr>
      <w:r w:rsidRPr="00681F78">
        <w:rPr>
          <w:rFonts w:ascii="Times New Roman" w:hAnsi="Times New Roman" w:cs="Times New Roman"/>
          <w:b/>
          <w:bCs/>
        </w:rPr>
        <w:t>FR27: SOS Functionality</w:t>
      </w:r>
    </w:p>
    <w:p w14:paraId="57FFA466" w14:textId="77777777" w:rsidR="003465FB" w:rsidRPr="00681F78" w:rsidRDefault="003465FB" w:rsidP="003465FB">
      <w:pPr>
        <w:numPr>
          <w:ilvl w:val="1"/>
          <w:numId w:val="7"/>
        </w:numPr>
        <w:jc w:val="both"/>
        <w:rPr>
          <w:rFonts w:ascii="Times New Roman" w:hAnsi="Times New Roman" w:cs="Times New Roman"/>
        </w:rPr>
      </w:pPr>
      <w:r w:rsidRPr="00681F78">
        <w:rPr>
          <w:rFonts w:ascii="Times New Roman" w:hAnsi="Times New Roman" w:cs="Times New Roman"/>
        </w:rPr>
        <w:t>The system should include an SOS button that customers can press in case of emergencies during a service. This button should trigger an alert to emergency contacts or authorities.</w:t>
      </w:r>
    </w:p>
    <w:p w14:paraId="0552CB5A" w14:textId="77777777" w:rsidR="003465FB" w:rsidRPr="00681F78" w:rsidRDefault="003465FB" w:rsidP="003465FB">
      <w:pPr>
        <w:numPr>
          <w:ilvl w:val="1"/>
          <w:numId w:val="7"/>
        </w:numPr>
        <w:jc w:val="both"/>
        <w:rPr>
          <w:rFonts w:ascii="Times New Roman" w:hAnsi="Times New Roman" w:cs="Times New Roman"/>
        </w:rPr>
      </w:pPr>
      <w:r w:rsidRPr="00681F78">
        <w:rPr>
          <w:rFonts w:ascii="Times New Roman" w:hAnsi="Times New Roman" w:cs="Times New Roman"/>
        </w:rPr>
        <w:t>The SOS alert should include the customer’s current location and a pre-set emergency message.</w:t>
      </w:r>
    </w:p>
    <w:p w14:paraId="544FFD8E" w14:textId="77777777" w:rsidR="003465FB" w:rsidRPr="00681F78" w:rsidRDefault="003465FB" w:rsidP="003465FB">
      <w:pPr>
        <w:numPr>
          <w:ilvl w:val="0"/>
          <w:numId w:val="7"/>
        </w:numPr>
        <w:jc w:val="both"/>
        <w:rPr>
          <w:rFonts w:ascii="Times New Roman" w:hAnsi="Times New Roman" w:cs="Times New Roman"/>
          <w:b/>
          <w:bCs/>
        </w:rPr>
      </w:pPr>
      <w:r w:rsidRPr="00681F78">
        <w:rPr>
          <w:rFonts w:ascii="Times New Roman" w:hAnsi="Times New Roman" w:cs="Times New Roman"/>
          <w:b/>
          <w:bCs/>
        </w:rPr>
        <w:t>FR28: Emergency Contact Integration</w:t>
      </w:r>
    </w:p>
    <w:p w14:paraId="1BBF23D4" w14:textId="77777777" w:rsidR="003465FB" w:rsidRPr="00681F78" w:rsidRDefault="003465FB" w:rsidP="003465FB">
      <w:pPr>
        <w:numPr>
          <w:ilvl w:val="1"/>
          <w:numId w:val="7"/>
        </w:numPr>
        <w:jc w:val="both"/>
        <w:rPr>
          <w:rFonts w:ascii="Times New Roman" w:hAnsi="Times New Roman" w:cs="Times New Roman"/>
        </w:rPr>
      </w:pPr>
      <w:r w:rsidRPr="00681F78">
        <w:rPr>
          <w:rFonts w:ascii="Times New Roman" w:hAnsi="Times New Roman" w:cs="Times New Roman"/>
        </w:rPr>
        <w:t>Customers should be able to set up emergency contacts within the app, who will be notified automatically when the SOS button is pressed.</w:t>
      </w:r>
    </w:p>
    <w:p w14:paraId="0ECE3D6E" w14:textId="77777777" w:rsidR="003465FB" w:rsidRPr="00681F78" w:rsidRDefault="003465FB" w:rsidP="003465FB">
      <w:pPr>
        <w:numPr>
          <w:ilvl w:val="1"/>
          <w:numId w:val="7"/>
        </w:numPr>
        <w:jc w:val="both"/>
        <w:rPr>
          <w:rFonts w:ascii="Times New Roman" w:hAnsi="Times New Roman" w:cs="Times New Roman"/>
        </w:rPr>
      </w:pPr>
      <w:r w:rsidRPr="00681F78">
        <w:rPr>
          <w:rFonts w:ascii="Times New Roman" w:hAnsi="Times New Roman" w:cs="Times New Roman"/>
        </w:rPr>
        <w:t>The system should allow customers to customize the emergency message that is sent when the SOS function is activated.</w:t>
      </w:r>
    </w:p>
    <w:p w14:paraId="19176E65" w14:textId="77777777" w:rsidR="003465FB" w:rsidRPr="00681F78" w:rsidRDefault="003465FB" w:rsidP="003465FB">
      <w:pPr>
        <w:numPr>
          <w:ilvl w:val="0"/>
          <w:numId w:val="7"/>
        </w:numPr>
        <w:jc w:val="both"/>
        <w:rPr>
          <w:rFonts w:ascii="Times New Roman" w:hAnsi="Times New Roman" w:cs="Times New Roman"/>
          <w:b/>
          <w:bCs/>
        </w:rPr>
      </w:pPr>
      <w:r w:rsidRPr="00681F78">
        <w:rPr>
          <w:rFonts w:ascii="Times New Roman" w:hAnsi="Times New Roman" w:cs="Times New Roman"/>
          <w:b/>
          <w:bCs/>
        </w:rPr>
        <w:t>FR29: Mechanic Verification on Arrival</w:t>
      </w:r>
    </w:p>
    <w:p w14:paraId="32F2CC78" w14:textId="77777777" w:rsidR="003465FB" w:rsidRPr="00681F78" w:rsidRDefault="003465FB" w:rsidP="003465FB">
      <w:pPr>
        <w:numPr>
          <w:ilvl w:val="1"/>
          <w:numId w:val="7"/>
        </w:numPr>
        <w:jc w:val="both"/>
        <w:rPr>
          <w:rFonts w:ascii="Times New Roman" w:hAnsi="Times New Roman" w:cs="Times New Roman"/>
        </w:rPr>
      </w:pPr>
      <w:r w:rsidRPr="00681F78">
        <w:rPr>
          <w:rFonts w:ascii="Times New Roman" w:hAnsi="Times New Roman" w:cs="Times New Roman"/>
        </w:rPr>
        <w:t>The system should prompt customers to verify the mechanic’s identity upon arrival by scanning a QR code or entering a unique code provided by the mechanic.</w:t>
      </w:r>
    </w:p>
    <w:p w14:paraId="279ADEC7" w14:textId="77777777" w:rsidR="003465FB" w:rsidRPr="00681F78" w:rsidRDefault="003465FB" w:rsidP="003465FB">
      <w:pPr>
        <w:numPr>
          <w:ilvl w:val="1"/>
          <w:numId w:val="7"/>
        </w:numPr>
        <w:jc w:val="both"/>
        <w:rPr>
          <w:rFonts w:ascii="Times New Roman" w:hAnsi="Times New Roman" w:cs="Times New Roman"/>
        </w:rPr>
      </w:pPr>
      <w:r w:rsidRPr="00681F78">
        <w:rPr>
          <w:rFonts w:ascii="Times New Roman" w:hAnsi="Times New Roman" w:cs="Times New Roman"/>
        </w:rPr>
        <w:t>The system should alert the customer if the verification fails, with an option to trigger the SOS function immediately.</w:t>
      </w:r>
    </w:p>
    <w:p w14:paraId="7C2433E4" w14:textId="77777777" w:rsidR="00583BB6" w:rsidRDefault="00583BB6"/>
    <w:sectPr w:rsidR="00583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30B5"/>
    <w:multiLevelType w:val="multilevel"/>
    <w:tmpl w:val="8B26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26E29"/>
    <w:multiLevelType w:val="multilevel"/>
    <w:tmpl w:val="EBCC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C4BF2"/>
    <w:multiLevelType w:val="multilevel"/>
    <w:tmpl w:val="7B0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320B4"/>
    <w:multiLevelType w:val="multilevel"/>
    <w:tmpl w:val="B1C8D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A2ACD"/>
    <w:multiLevelType w:val="multilevel"/>
    <w:tmpl w:val="524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655BC"/>
    <w:multiLevelType w:val="multilevel"/>
    <w:tmpl w:val="9252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86A11"/>
    <w:multiLevelType w:val="multilevel"/>
    <w:tmpl w:val="BC68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250495">
    <w:abstractNumId w:val="5"/>
  </w:num>
  <w:num w:numId="2" w16cid:durableId="1397246438">
    <w:abstractNumId w:val="0"/>
  </w:num>
  <w:num w:numId="3" w16cid:durableId="2142724722">
    <w:abstractNumId w:val="1"/>
  </w:num>
  <w:num w:numId="4" w16cid:durableId="1954707878">
    <w:abstractNumId w:val="6"/>
  </w:num>
  <w:num w:numId="5" w16cid:durableId="200213815">
    <w:abstractNumId w:val="2"/>
  </w:num>
  <w:num w:numId="6" w16cid:durableId="409229839">
    <w:abstractNumId w:val="4"/>
  </w:num>
  <w:num w:numId="7" w16cid:durableId="563296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B6"/>
    <w:rsid w:val="003465FB"/>
    <w:rsid w:val="00583BB6"/>
    <w:rsid w:val="005A6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3245"/>
  <w15:chartTrackingRefBased/>
  <w15:docId w15:val="{0C804246-9B00-4E1E-88BD-BB67CAA4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1391</Words>
  <Characters>7639</Characters>
  <Application>Microsoft Office Word</Application>
  <DocSecurity>0</DocSecurity>
  <Lines>169</Lines>
  <Paragraphs>138</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mohan reddy avula</dc:creator>
  <cp:keywords/>
  <dc:description/>
  <cp:lastModifiedBy>madhan mohan reddy avula</cp:lastModifiedBy>
  <cp:revision>2</cp:revision>
  <dcterms:created xsi:type="dcterms:W3CDTF">2024-09-01T12:39:00Z</dcterms:created>
  <dcterms:modified xsi:type="dcterms:W3CDTF">2024-09-01T12:40:00Z</dcterms:modified>
</cp:coreProperties>
</file>